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F" w:rsidRPr="00D07A8D" w:rsidRDefault="009437FC">
      <w:pPr>
        <w:rPr>
          <w:rFonts w:ascii="Courier New" w:hAnsi="Courier New" w:cs="Courier New"/>
          <w:szCs w:val="21"/>
        </w:rPr>
      </w:pPr>
      <w:hyperlink r:id="rId6" w:history="1">
        <w:r w:rsidR="00D029FF" w:rsidRPr="00D07A8D">
          <w:rPr>
            <w:rStyle w:val="a5"/>
            <w:rFonts w:ascii="Courier New" w:hAnsi="Courier New" w:cs="Courier New"/>
            <w:szCs w:val="21"/>
          </w:rPr>
          <w:t>http://blog.csdn.net/zzmkljd/article/details/51493905</w:t>
        </w:r>
      </w:hyperlink>
    </w:p>
    <w:p w:rsidR="002D64AE" w:rsidRPr="00D07A8D" w:rsidRDefault="009437FC">
      <w:pPr>
        <w:rPr>
          <w:rFonts w:ascii="Courier New" w:hAnsi="Courier New" w:cs="Courier New"/>
          <w:szCs w:val="21"/>
        </w:rPr>
      </w:pPr>
      <w:hyperlink r:id="rId7" w:history="1">
        <w:r w:rsidR="00F95F96" w:rsidRPr="00D07A8D">
          <w:rPr>
            <w:rStyle w:val="a5"/>
            <w:rFonts w:ascii="Courier New" w:hAnsi="Courier New" w:cs="Courier New"/>
            <w:szCs w:val="21"/>
          </w:rPr>
          <w:t>http://blog.csdn.net/jasonwang18/article/details/55519165</w:t>
        </w:r>
      </w:hyperlink>
      <w:r w:rsidR="00F95F96" w:rsidRPr="00D07A8D">
        <w:rPr>
          <w:rFonts w:ascii="Courier New" w:hAnsi="Courier New" w:cs="Courier New"/>
          <w:szCs w:val="21"/>
        </w:rPr>
        <w:t>（深入理解）</w:t>
      </w:r>
    </w:p>
    <w:p w:rsidR="00B90E7A" w:rsidRPr="00D07A8D" w:rsidRDefault="009437FC">
      <w:pPr>
        <w:rPr>
          <w:rFonts w:ascii="Courier New" w:hAnsi="Courier New" w:cs="Courier New"/>
          <w:szCs w:val="21"/>
        </w:rPr>
      </w:pPr>
      <w:hyperlink r:id="rId8" w:history="1">
        <w:r w:rsidR="00D903BD" w:rsidRPr="00D07A8D">
          <w:rPr>
            <w:rStyle w:val="a5"/>
            <w:rFonts w:ascii="Courier New" w:hAnsi="Courier New" w:cs="Courier New"/>
            <w:szCs w:val="21"/>
          </w:rPr>
          <w:t>http://blog.csdn.net/tkokof1/article/details/11842673</w:t>
        </w:r>
      </w:hyperlink>
      <w:r w:rsidR="00D903BD" w:rsidRPr="00D07A8D">
        <w:rPr>
          <w:rFonts w:ascii="Courier New" w:hAnsi="Courier New" w:cs="Courier New"/>
          <w:szCs w:val="21"/>
        </w:rPr>
        <w:t xml:space="preserve">  </w:t>
      </w:r>
      <w:r w:rsidR="00B90E7A" w:rsidRPr="00D07A8D">
        <w:rPr>
          <w:rFonts w:ascii="Courier New" w:hAnsi="Courier New" w:cs="Courier New"/>
          <w:szCs w:val="21"/>
        </w:rPr>
        <w:t>（解析</w:t>
      </w:r>
      <w:r w:rsidR="00B90E7A" w:rsidRPr="00D07A8D">
        <w:rPr>
          <w:rFonts w:ascii="Courier New" w:hAnsi="Courier New" w:cs="Courier New"/>
          <w:szCs w:val="21"/>
        </w:rPr>
        <w:t>unity</w:t>
      </w:r>
      <w:r w:rsidR="00B90E7A" w:rsidRPr="00D07A8D">
        <w:rPr>
          <w:rFonts w:ascii="Courier New" w:hAnsi="Courier New" w:cs="Courier New"/>
          <w:szCs w:val="21"/>
        </w:rPr>
        <w:t>的协程）</w:t>
      </w:r>
      <w:r w:rsidR="00D903BD" w:rsidRPr="00D07A8D">
        <w:rPr>
          <w:rFonts w:ascii="Courier New" w:hAnsi="Courier New" w:cs="Courier New"/>
          <w:szCs w:val="21"/>
        </w:rPr>
        <w:t xml:space="preserve"> </w:t>
      </w:r>
    </w:p>
    <w:p w:rsidR="00F444A7" w:rsidRPr="00D07A8D" w:rsidRDefault="009437FC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F444A7" w:rsidRPr="00D07A8D">
          <w:rPr>
            <w:rStyle w:val="a5"/>
            <w:rFonts w:ascii="Courier New" w:hAnsi="Courier New" w:cs="Courier New"/>
            <w:szCs w:val="21"/>
          </w:rPr>
          <w:t>http://dsqiu.iteye.com/blog/2049743</w:t>
        </w:r>
      </w:hyperlink>
    </w:p>
    <w:p w:rsidR="006E691C" w:rsidRPr="00D07A8D" w:rsidRDefault="009437FC">
      <w:pPr>
        <w:rPr>
          <w:rFonts w:ascii="Courier New" w:hAnsi="Courier New" w:cs="Courier New"/>
          <w:szCs w:val="21"/>
        </w:rPr>
      </w:pPr>
      <w:hyperlink r:id="rId10" w:history="1">
        <w:r w:rsidR="00B156DD" w:rsidRPr="00D07A8D">
          <w:rPr>
            <w:rStyle w:val="a5"/>
            <w:rFonts w:ascii="Courier New" w:hAnsi="Courier New" w:cs="Courier New"/>
            <w:szCs w:val="21"/>
          </w:rPr>
          <w:t>http://altdevblog.com/2011/07/07/unity3d-coroutines-in-detail/</w:t>
        </w:r>
      </w:hyperlink>
    </w:p>
    <w:p w:rsidR="00F444A7" w:rsidRPr="00D07A8D" w:rsidRDefault="00F444A7">
      <w:pPr>
        <w:rPr>
          <w:rFonts w:ascii="Courier New" w:hAnsi="Courier New" w:cs="Courier New"/>
          <w:szCs w:val="21"/>
        </w:rPr>
      </w:pPr>
    </w:p>
    <w:p w:rsidR="00B802E2" w:rsidRPr="00D07A8D" w:rsidRDefault="00B802E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25B995E" wp14:editId="3B3A798E">
            <wp:extent cx="6702950" cy="1893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18" cy="1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85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18E94B4E" wp14:editId="53A1551B">
            <wp:extent cx="7600000" cy="7047619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00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2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405E75A" wp14:editId="4BBA1195">
            <wp:extent cx="7638095" cy="32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1.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使用的地方和不能使用的地方：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必须在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或继承于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的类中调用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 yield coroutine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yield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不可以在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或者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FixedUpdate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里使用。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2.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开启协程：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StartCoroutine(string 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都可以开启一个协程，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区别：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使用字符串作为参数时，开启协程时最多只能传递一个参数，并且性能消耗会更大一点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;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IEnumerator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作为参数则没有这个限制。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3.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删除协程：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1).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Unity3D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中，使用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StopCoroutine(stringmethodName)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指定方法名的一个协同程序，使用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StopAllCoroutines()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来终止所有该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可以终止的协同程序。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包括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 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2).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还有一种方法可以终止协同程序，即将协同程序所在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gameobject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属性设置为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，当再次设置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ture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时，协同程序并不会再开启；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="微软雅黑" w:hAnsi="Courier New" w:cs="Courier New"/>
          <w:color w:val="454545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如是将协同程序所在脚本的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enabled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则不会生效。</w:t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5A28B5" w:rsidRPr="00D07A8D" w:rsidRDefault="00CC0D5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协程不是线程，也不是异步执行的，协程和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函数一样也是在</w:t>
      </w:r>
      <w:r w:rsidRPr="00D07A8D">
        <w:rPr>
          <w:rFonts w:ascii="Courier New" w:hAnsi="Courier New" w:cs="Courier New"/>
          <w:szCs w:val="21"/>
        </w:rPr>
        <w:t>Main Thread</w:t>
      </w:r>
      <w:r w:rsidRPr="00D07A8D">
        <w:rPr>
          <w:rFonts w:ascii="Courier New" w:hAnsi="Courier New" w:cs="Courier New"/>
          <w:szCs w:val="21"/>
        </w:rPr>
        <w:t>中执行的，使用协程你不用考虑同步或锁的问题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TestCoroutine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(!isStartCall)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StartCoroutine(StartCoutine());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(!isLateUpdateCall)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StartCoroutine(LateUpdateCoutine());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F9609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814D9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56815" cy="368490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4A32B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0129EBE2" wp14:editId="050C16B2">
            <wp:extent cx="8638095" cy="672380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5" w:rsidRPr="00D07A8D" w:rsidRDefault="004D6A2C">
      <w:pPr>
        <w:rPr>
          <w:rFonts w:ascii="Courier New" w:hAnsi="Courier New" w:cs="Courier New"/>
          <w:noProof/>
          <w:color w:val="FF0000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5D613AA" wp14:editId="7615BF62">
            <wp:extent cx="8847619" cy="598095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761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4" w:rsidRPr="00D07A8D" w:rsidRDefault="00985420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看上图</w:t>
      </w:r>
      <w:r w:rsidR="00A422D1" w:rsidRPr="00D07A8D">
        <w:rPr>
          <w:rFonts w:ascii="Courier New" w:hAnsi="Courier New" w:cs="Courier New"/>
          <w:szCs w:val="21"/>
        </w:rPr>
        <w:t>协程位置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FixedUpdate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985420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WaitForFixedUpdate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A422D1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Yield </w:t>
      </w:r>
      <w:r w:rsidR="0052153E" w:rsidRPr="00D07A8D">
        <w:rPr>
          <w:rFonts w:ascii="Courier New" w:hAnsi="Courier New" w:cs="Courier New"/>
          <w:szCs w:val="21"/>
        </w:rPr>
        <w:t>null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WaitForSeconds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WWW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StartCotoutine</w:t>
      </w:r>
    </w:p>
    <w:p w:rsidR="00071718" w:rsidRPr="00D07A8D" w:rsidRDefault="00071718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当前帧结束之后：</w:t>
      </w:r>
    </w:p>
    <w:p w:rsidR="00071718" w:rsidRPr="00D07A8D" w:rsidRDefault="00071718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Yeild WaitForEndOfFrame</w:t>
      </w: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CA3525" w:rsidRPr="00D07A8D" w:rsidRDefault="00377F5C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修改为如下：也就是添加了一个</w:t>
      </w:r>
      <w:r w:rsidRPr="00D07A8D">
        <w:rPr>
          <w:rFonts w:ascii="Courier New" w:hAnsi="Courier New" w:cs="Courier New"/>
          <w:szCs w:val="21"/>
        </w:rPr>
        <w:t>this.enable=false</w:t>
      </w:r>
    </w:p>
    <w:p w:rsidR="00377F5C" w:rsidRPr="00D07A8D" w:rsidRDefault="00377F5C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this.enabled = false;</w:t>
      </w:r>
    </w:p>
    <w:p w:rsidR="00EC66B3" w:rsidRPr="00D07A8D" w:rsidRDefault="00EC66B3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77F5C" w:rsidRPr="00D07A8D" w:rsidRDefault="00377F5C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67F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333625" cy="2449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66444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我们会发现，我们开启的协程仍然会执行，当然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不会执行，也就不会调用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的协程了</w:t>
      </w:r>
      <w:r w:rsidR="00893458" w:rsidRPr="00D07A8D">
        <w:rPr>
          <w:rFonts w:ascii="Courier New" w:hAnsi="Courier New" w:cs="Courier New"/>
          <w:szCs w:val="21"/>
        </w:rPr>
        <w:t>。</w:t>
      </w:r>
    </w:p>
    <w:p w:rsidR="00CA3525" w:rsidRPr="00D07A8D" w:rsidRDefault="00CA3525">
      <w:pPr>
        <w:rPr>
          <w:rFonts w:ascii="Courier New" w:hAnsi="Courier New" w:cs="Courier New"/>
          <w:szCs w:val="21"/>
        </w:rPr>
      </w:pPr>
    </w:p>
    <w:p w:rsidR="005B3357" w:rsidRPr="00D07A8D" w:rsidRDefault="005B3357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修改如下：</w:t>
      </w:r>
      <w:r w:rsidR="00B92192" w:rsidRPr="00D07A8D">
        <w:rPr>
          <w:rFonts w:ascii="Courier New" w:hAnsi="Courier New" w:cs="Courier New"/>
          <w:szCs w:val="21"/>
        </w:rPr>
        <w:t>实际上也就是添加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gameObject.SetActive(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B92192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gameObject.SetActive(false);</w:t>
      </w:r>
    </w:p>
    <w:p w:rsidR="003F55FF" w:rsidRPr="00D07A8D" w:rsidRDefault="00DA50A8" w:rsidP="00D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B92192" w:rsidP="003029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2226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97455" cy="1835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F2" w:rsidRPr="00D07A8D" w:rsidRDefault="00173A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</w:t>
      </w:r>
      <w:r w:rsidR="00E26D62" w:rsidRPr="00D07A8D">
        <w:rPr>
          <w:rFonts w:ascii="Courier New" w:hAnsi="Courier New" w:cs="Courier New"/>
          <w:szCs w:val="21"/>
        </w:rPr>
        <w:t>启动的协程不执行了</w:t>
      </w:r>
    </w:p>
    <w:p w:rsidR="0011559F" w:rsidRPr="00D07A8D" w:rsidRDefault="00E00AEB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b/>
          <w:color w:val="FF0000"/>
          <w:szCs w:val="21"/>
        </w:rPr>
        <w:t>总结：</w:t>
      </w:r>
    </w:p>
    <w:p w:rsidR="00E00AEB" w:rsidRPr="00D07A8D" w:rsidRDefault="009B6CA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通过设置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脚本的</w:t>
      </w:r>
      <w:r w:rsidRPr="00D07A8D">
        <w:rPr>
          <w:rFonts w:ascii="Courier New" w:hAnsi="Courier New" w:cs="Courier New"/>
          <w:szCs w:val="21"/>
        </w:rPr>
        <w:t>enable</w:t>
      </w:r>
      <w:r w:rsidRPr="00D07A8D">
        <w:rPr>
          <w:rFonts w:ascii="Courier New" w:hAnsi="Courier New" w:cs="Courier New"/>
          <w:szCs w:val="21"/>
        </w:rPr>
        <w:t>对协程是没有影响的</w:t>
      </w:r>
      <w:r w:rsidR="000C6317" w:rsidRPr="00D07A8D">
        <w:rPr>
          <w:rFonts w:ascii="Courier New" w:hAnsi="Courier New" w:cs="Courier New"/>
          <w:szCs w:val="21"/>
        </w:rPr>
        <w:t>，但如果</w:t>
      </w:r>
      <w:r w:rsidR="000C6317" w:rsidRPr="00D07A8D">
        <w:rPr>
          <w:rFonts w:ascii="Courier New" w:hAnsi="Courier New" w:cs="Courier New"/>
          <w:szCs w:val="21"/>
        </w:rPr>
        <w:t>gameObejct.setActive(false)</w:t>
      </w:r>
      <w:r w:rsidR="00B76E5E" w:rsidRPr="00D07A8D">
        <w:rPr>
          <w:rFonts w:ascii="Courier New" w:hAnsi="Courier New" w:cs="Courier New"/>
          <w:szCs w:val="21"/>
        </w:rPr>
        <w:t>则已经启动的协程完全停止了</w:t>
      </w:r>
      <w:r w:rsidR="00930131" w:rsidRPr="00D07A8D">
        <w:rPr>
          <w:rFonts w:ascii="Courier New" w:hAnsi="Courier New" w:cs="Courier New"/>
          <w:szCs w:val="21"/>
        </w:rPr>
        <w:t>，即使在</w:t>
      </w:r>
      <w:r w:rsidR="001E1455" w:rsidRPr="00D07A8D">
        <w:rPr>
          <w:rFonts w:ascii="Courier New" w:hAnsi="Courier New" w:cs="Courier New"/>
          <w:szCs w:val="21"/>
        </w:rPr>
        <w:t>Inspector</w:t>
      </w:r>
      <w:r w:rsidR="001E1455" w:rsidRPr="00D07A8D">
        <w:rPr>
          <w:rFonts w:ascii="Courier New" w:hAnsi="Courier New" w:cs="Courier New"/>
          <w:szCs w:val="21"/>
        </w:rPr>
        <w:t>把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激活还是没有继续执行。也就说协程虽然是在</w:t>
      </w:r>
      <w:r w:rsidR="001E1455" w:rsidRPr="00D07A8D">
        <w:rPr>
          <w:rFonts w:ascii="Courier New" w:hAnsi="Courier New" w:cs="Courier New"/>
          <w:szCs w:val="21"/>
        </w:rPr>
        <w:t>MonoBehvaviour</w:t>
      </w:r>
      <w:r w:rsidR="001E1455" w:rsidRPr="00D07A8D">
        <w:rPr>
          <w:rFonts w:ascii="Courier New" w:hAnsi="Courier New" w:cs="Courier New"/>
          <w:szCs w:val="21"/>
        </w:rPr>
        <w:t>启动的（</w:t>
      </w:r>
      <w:r w:rsidR="001E1455" w:rsidRPr="00D07A8D">
        <w:rPr>
          <w:rFonts w:ascii="Courier New" w:hAnsi="Courier New" w:cs="Courier New"/>
          <w:szCs w:val="21"/>
        </w:rPr>
        <w:t>StartCoroutine</w:t>
      </w:r>
      <w:r w:rsidR="001E1455" w:rsidRPr="00D07A8D">
        <w:rPr>
          <w:rFonts w:ascii="Courier New" w:hAnsi="Courier New" w:cs="Courier New"/>
          <w:szCs w:val="21"/>
        </w:rPr>
        <w:t>）但是协程函数的地位完全是跟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是一个层次的，不受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的状态影响，但跟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脚本一样受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控制</w:t>
      </w:r>
      <w:r w:rsidR="0024218C" w:rsidRPr="00D07A8D">
        <w:rPr>
          <w:rFonts w:ascii="Courier New" w:hAnsi="Courier New" w:cs="Courier New"/>
          <w:szCs w:val="21"/>
        </w:rPr>
        <w:t>。</w:t>
      </w:r>
      <w:r w:rsidR="001E1455" w:rsidRPr="00D07A8D">
        <w:rPr>
          <w:rFonts w:ascii="Courier New" w:hAnsi="Courier New" w:cs="Courier New"/>
          <w:szCs w:val="21"/>
        </w:rPr>
        <w:t>也应该是和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脚本一样每帧</w:t>
      </w:r>
      <w:r w:rsidR="001E1455" w:rsidRPr="00D07A8D">
        <w:rPr>
          <w:rFonts w:ascii="Courier New" w:hAnsi="Courier New" w:cs="Courier New"/>
          <w:szCs w:val="21"/>
        </w:rPr>
        <w:t>“</w:t>
      </w:r>
      <w:r w:rsidR="001E1455" w:rsidRPr="00D07A8D">
        <w:rPr>
          <w:rFonts w:ascii="Courier New" w:hAnsi="Courier New" w:cs="Courier New"/>
          <w:szCs w:val="21"/>
        </w:rPr>
        <w:t>轮询</w:t>
      </w:r>
      <w:r w:rsidR="001E1455" w:rsidRPr="00D07A8D">
        <w:rPr>
          <w:rFonts w:ascii="Courier New" w:hAnsi="Courier New" w:cs="Courier New"/>
          <w:szCs w:val="21"/>
        </w:rPr>
        <w:t xml:space="preserve">” yield </w:t>
      </w:r>
      <w:r w:rsidR="001E1455" w:rsidRPr="00D07A8D">
        <w:rPr>
          <w:rFonts w:ascii="Courier New" w:hAnsi="Courier New" w:cs="Courier New"/>
          <w:szCs w:val="21"/>
        </w:rPr>
        <w:t>的条件是否满足。</w:t>
      </w:r>
    </w:p>
    <w:p w:rsidR="0011559F" w:rsidRPr="00D07A8D" w:rsidRDefault="0011559F">
      <w:pPr>
        <w:rPr>
          <w:rFonts w:ascii="Courier New" w:hAnsi="Courier New" w:cs="Courier New"/>
          <w:szCs w:val="21"/>
        </w:rPr>
      </w:pPr>
    </w:p>
    <w:p w:rsidR="008F227A" w:rsidRPr="00D07A8D" w:rsidRDefault="008F227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下面看一个例子：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StartCoroutine(LoadResources());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 = 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"file://"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LoadResources()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"11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"22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10;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"33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"www.baidu.com"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 =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(path);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"44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"text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www.text);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1559F" w:rsidRPr="00D07A8D" w:rsidRDefault="007B5A0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89ADE7A" wp14:editId="4DB45E1A">
            <wp:extent cx="2209524" cy="3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F419F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4772118D" wp14:editId="783A883D">
            <wp:extent cx="1914286" cy="21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317549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我们发现，在刚开始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时</w:t>
      </w:r>
      <w:r w:rsidR="00C1003C" w:rsidRPr="00D07A8D">
        <w:rPr>
          <w:rFonts w:ascii="Courier New" w:hAnsi="Courier New" w:cs="Courier New"/>
          <w:szCs w:val="21"/>
        </w:rPr>
        <w:t>直接进入到了协程的第一个</w:t>
      </w:r>
      <w:r w:rsidR="00C1003C" w:rsidRPr="00D07A8D">
        <w:rPr>
          <w:rFonts w:ascii="Courier New" w:hAnsi="Courier New" w:cs="Courier New"/>
          <w:szCs w:val="21"/>
        </w:rPr>
        <w:t>yield return</w:t>
      </w:r>
      <w:r w:rsidR="00C1003C" w:rsidRPr="00D07A8D">
        <w:rPr>
          <w:rFonts w:ascii="Courier New" w:hAnsi="Courier New" w:cs="Courier New"/>
          <w:szCs w:val="21"/>
        </w:rPr>
        <w:t>处</w:t>
      </w:r>
      <w:r w:rsidR="001B18F4" w:rsidRPr="00D07A8D">
        <w:rPr>
          <w:rFonts w:ascii="Courier New" w:hAnsi="Courier New" w:cs="Courier New"/>
          <w:szCs w:val="21"/>
        </w:rPr>
        <w:t>，</w:t>
      </w:r>
      <w:r w:rsidR="00EE6BDA" w:rsidRPr="00D07A8D">
        <w:rPr>
          <w:rFonts w:ascii="Courier New" w:hAnsi="Courier New" w:cs="Courier New"/>
          <w:szCs w:val="21"/>
        </w:rPr>
        <w:t>然后再执行</w:t>
      </w:r>
      <w:r w:rsidR="00EE6BDA" w:rsidRPr="00D07A8D">
        <w:rPr>
          <w:rFonts w:ascii="Courier New" w:hAnsi="Courier New" w:cs="Courier New"/>
          <w:szCs w:val="21"/>
        </w:rPr>
        <w:t>Update</w:t>
      </w:r>
      <w:r w:rsidR="00EE6BDA" w:rsidRPr="00D07A8D">
        <w:rPr>
          <w:rFonts w:ascii="Courier New" w:hAnsi="Courier New" w:cs="Courier New"/>
          <w:szCs w:val="21"/>
        </w:rPr>
        <w:t>之后再执行协程</w:t>
      </w:r>
      <w:r w:rsidR="00C61408" w:rsidRPr="00D07A8D">
        <w:rPr>
          <w:rFonts w:ascii="Courier New" w:hAnsi="Courier New" w:cs="Courier New"/>
          <w:szCs w:val="21"/>
        </w:rPr>
        <w:t>，对于</w:t>
      </w:r>
      <w:r w:rsidR="00C61408" w:rsidRPr="00D07A8D">
        <w:rPr>
          <w:rFonts w:ascii="Courier New" w:hAnsi="Courier New" w:cs="Courier New"/>
          <w:szCs w:val="21"/>
        </w:rPr>
        <w:t>WWW</w:t>
      </w:r>
      <w:r w:rsidR="00E451EA" w:rsidRPr="00D07A8D">
        <w:rPr>
          <w:rFonts w:ascii="Courier New" w:hAnsi="Courier New" w:cs="Courier New"/>
          <w:szCs w:val="21"/>
        </w:rPr>
        <w:t>会在下载完成之后执行后面的代码</w:t>
      </w:r>
    </w:p>
    <w:p w:rsidR="008D7C9A" w:rsidRPr="00D07A8D" w:rsidRDefault="008D7C9A">
      <w:pPr>
        <w:rPr>
          <w:rFonts w:ascii="Courier New" w:hAnsi="Courier New" w:cs="Courier New"/>
          <w:szCs w:val="21"/>
        </w:rPr>
      </w:pPr>
    </w:p>
    <w:p w:rsidR="008D7C9A" w:rsidRPr="00D07A8D" w:rsidRDefault="008D7C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查看</w:t>
      </w:r>
      <w:r w:rsidRPr="00D07A8D">
        <w:rPr>
          <w:rFonts w:ascii="Courier New" w:hAnsi="Courier New" w:cs="Courier New"/>
          <w:szCs w:val="21"/>
        </w:rPr>
        <w:t>4.3.1</w:t>
      </w:r>
      <w:r w:rsidRPr="00D07A8D">
        <w:rPr>
          <w:rFonts w:ascii="Courier New" w:hAnsi="Courier New" w:cs="Courier New"/>
          <w:szCs w:val="21"/>
        </w:rPr>
        <w:t>源码：</w:t>
      </w:r>
    </w:p>
    <w:p w:rsidR="008D7C9A" w:rsidRPr="00D07A8D" w:rsidRDefault="007638A6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首先调用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，</w:t>
      </w:r>
      <w:r w:rsidR="001B004E" w:rsidRPr="00D07A8D">
        <w:rPr>
          <w:rFonts w:ascii="Courier New" w:hAnsi="Courier New" w:cs="Courier New"/>
          <w:szCs w:val="21"/>
        </w:rPr>
        <w:t>实际上是调用</w:t>
      </w:r>
      <w:r w:rsidRPr="00D07A8D">
        <w:rPr>
          <w:rFonts w:ascii="Courier New" w:hAnsi="Courier New" w:cs="Courier New"/>
          <w:szCs w:val="21"/>
        </w:rPr>
        <w:t>MonoBehaviour.cpp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StartCoroutine</w:t>
      </w:r>
      <w:r w:rsidR="008B63C7" w:rsidRPr="00D07A8D">
        <w:rPr>
          <w:rFonts w:ascii="Courier New" w:hAnsi="Courier New" w:cs="Courier New"/>
          <w:szCs w:val="21"/>
        </w:rPr>
        <w:t>，然后调用</w:t>
      </w:r>
      <w:r w:rsidR="008B63C7" w:rsidRPr="00D07A8D">
        <w:rPr>
          <w:rFonts w:ascii="Courier New" w:hAnsi="Courier New" w:cs="Courier New"/>
          <w:szCs w:val="21"/>
        </w:rPr>
        <w:t>InvokeMethodOrCoroutineChecked</w:t>
      </w:r>
      <w:r w:rsidR="008B63C7" w:rsidRPr="00D07A8D">
        <w:rPr>
          <w:rFonts w:ascii="Courier New" w:hAnsi="Courier New" w:cs="Courier New"/>
          <w:szCs w:val="21"/>
        </w:rPr>
        <w:t>，接下来调用</w:t>
      </w:r>
      <w:r w:rsidR="002B409A" w:rsidRPr="00D07A8D">
        <w:rPr>
          <w:rFonts w:ascii="Courier New" w:hAnsi="Courier New" w:cs="Courier New"/>
          <w:szCs w:val="21"/>
        </w:rPr>
        <w:t>HandleCoroutineReturnValue</w:t>
      </w:r>
      <w:r w:rsidR="00E735D7" w:rsidRPr="00D07A8D">
        <w:rPr>
          <w:rFonts w:ascii="Courier New" w:hAnsi="Courier New" w:cs="Courier New"/>
          <w:szCs w:val="21"/>
        </w:rPr>
        <w:t>，</w:t>
      </w:r>
    </w:p>
    <w:p w:rsidR="00E735D7" w:rsidRPr="00D07A8D" w:rsidRDefault="00E735D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实际上在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就是创建了一个协程（</w:t>
      </w:r>
      <w:r w:rsidRPr="00D07A8D">
        <w:rPr>
          <w:rFonts w:ascii="Courier New" w:hAnsi="Courier New" w:cs="Courier New"/>
          <w:szCs w:val="21"/>
        </w:rPr>
        <w:t>Coroutine</w:t>
      </w:r>
      <w:r w:rsidRPr="00D07A8D">
        <w:rPr>
          <w:rFonts w:ascii="Courier New" w:hAnsi="Courier New" w:cs="Courier New"/>
          <w:szCs w:val="21"/>
        </w:rPr>
        <w:t>）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MonoBehaviour::HandleCoroutineReturnValue (ScriptingMethodPtr method, ScriptingObjectPtr returnValue)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(!DoesMethodHaveIEnumeratorReturnType(method))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return 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(returnValue, method);</w:t>
      </w:r>
    </w:p>
    <w:p w:rsidR="00250D7C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(ScriptingObjectPtr userCoroutine, ScriptingMethodPtr method)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moveNext = scripting_object_get_virtual_method(userCoroutine, MONO_COMMON.IEnumerator_MoveNext,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scripting_object_get_virtual_method(userCoroutine, MONO_COMMON.IEnumerator_Current,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//todo: make flash use generic path. set a bogus value for flash here right now so it passes current != NULL check,  flash path will never use this value for now.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(ScriptingMethodPtr)1;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(current == SCRIPTING_NULL || moveNext == SCRIPTING_NULL)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std::string message = (method != SCRIPTING_NULL) ? Format ("Coroutine '%s' couldn't be started!", scripting_method_get_name(method)) : "Coroutine couldn't be started!";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(message, this);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Coroutine* coroutine = new Coroutine ();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coroutine-&gt;m_CoroutineEnumeratorGCHandle = scripting_gchandle_new (userCoroutine);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 = userCoroutine;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coroutine-&gt;m_CoroutineMethod = method;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coroutine-&gt;SetMoveNextMethod(moveNext);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coroutine-&gt;SetCurrentMethod(current);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coroutine-&gt;m_Behaviour = this;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coroutine-&gt;m_ContinueWhenFinished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coroutine-&gt;m_WaitingFor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coroutine-&gt;m_AsyncOperation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coroutine-&gt;m_RefCount = 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coroutine-&gt;m_IsReferencedByMono = 0;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("Allocate coroutine %d\n", 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AssertIf(GetDelayedCallManager().HasDelayedCall(coroutine-&gt;m_Behaviour, Coroutine::ContinueCoroutine, CompareCoroutine, coroutine));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DEBUG_COROUTINE_LEAK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("Active coroutines %d\n", gCoroutineCounter);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gCoroutineCounter++;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m_ActiveCoroutines.push_back (*coroutine);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AssertIf(&amp;m_ActiveCoroutines.back() != coroutine);</w:t>
      </w:r>
    </w:p>
    <w:p w:rsidR="000A5AAF" w:rsidRPr="00D07A8D" w:rsidRDefault="000A5AAF" w:rsidP="000A5AA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m_ActiveCoroutines.back ().Run ();</w:t>
      </w:r>
      <w:r w:rsidR="00B42F5B" w:rsidRPr="00D07A8D">
        <w:rPr>
          <w:rFonts w:ascii="Courier New" w:hAnsi="Courier New" w:cs="Courier New"/>
          <w:b/>
          <w:szCs w:val="21"/>
        </w:rPr>
        <w:t xml:space="preserve"> // </w:t>
      </w:r>
      <w:r w:rsidR="00B42F5B" w:rsidRPr="00D07A8D">
        <w:rPr>
          <w:rFonts w:ascii="Courier New" w:hAnsi="Courier New" w:cs="Courier New"/>
          <w:b/>
          <w:szCs w:val="21"/>
        </w:rPr>
        <w:t>这里会执行一次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AssertIf(coroutine-&gt;m_RefCount == 0);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(coroutine-&gt;m_RefCount &lt;= 1)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coroutine;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647140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B03C95" w:rsidRPr="00D07A8D" w:rsidRDefault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Coroutine.cpp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方法：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Coroutine::Run ()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Assert(m_RefCount != 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Assert(m_Behaviour !=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AssertIf(GetDelayedCallManager().HasDelayedCall(m_Behaviour, Coroutine::ContinueCoroutine, CompareCoroutineMethodName, this));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printf_console ("Coroutine fuckup %d refcount: %d behaviour%d\n", this, m_RefCount, m_Behaviour);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MoveNext (This processes the function until the next yield!)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Current (This returns condition when to continue the coroutine next.)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  -&gt; Queue it based on the continue condition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Temporarily increase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keepLooping = InvokeMoveNext(&amp;exception);</w:t>
      </w:r>
      <w:r w:rsidR="008363F2" w:rsidRPr="00D07A8D">
        <w:rPr>
          <w:rFonts w:ascii="Courier New" w:hAnsi="Courier New" w:cs="Courier New"/>
          <w:szCs w:val="21"/>
        </w:rPr>
        <w:t xml:space="preserve"> </w:t>
      </w:r>
      <w:r w:rsidR="008363F2" w:rsidRPr="00D07A8D">
        <w:rPr>
          <w:rFonts w:ascii="Courier New" w:hAnsi="Courier New" w:cs="Courier New"/>
          <w:b/>
          <w:szCs w:val="21"/>
        </w:rPr>
        <w:t xml:space="preserve">// </w:t>
      </w:r>
      <w:r w:rsidR="008363F2" w:rsidRPr="00D07A8D">
        <w:rPr>
          <w:rFonts w:ascii="Courier New" w:hAnsi="Courier New" w:cs="Courier New"/>
          <w:b/>
          <w:szCs w:val="21"/>
        </w:rPr>
        <w:t>调用一次</w:t>
      </w:r>
      <w:r w:rsidR="008363F2" w:rsidRPr="00D07A8D">
        <w:rPr>
          <w:rFonts w:ascii="Courier New" w:hAnsi="Courier New" w:cs="Courier New"/>
          <w:b/>
          <w:szCs w:val="21"/>
        </w:rPr>
        <w:t>moveNext</w:t>
      </w:r>
      <w:r w:rsidR="008363F2" w:rsidRPr="00D07A8D">
        <w:rPr>
          <w:rFonts w:ascii="Courier New" w:hAnsi="Courier New" w:cs="Courier New"/>
          <w:b/>
          <w:szCs w:val="21"/>
        </w:rPr>
        <w:t>方法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coroutineWasDestroyedDuringMoveNext = m_RefCount == 1;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Decrease temporary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CleanupCoroutine(this);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The coroutine has been destroyed in the mean time, probably due to a call to StopAllCoroutines, stop executing further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(coroutineWasDestroyedDuringMoveNext)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Assert(m_ContinueWhenFinished ==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Are we done with this coroutine?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(!keepLooping)</w:t>
      </w:r>
      <w:r w:rsidR="00B01A8D" w:rsidRPr="00D07A8D">
        <w:rPr>
          <w:rFonts w:ascii="Courier New" w:hAnsi="Courier New" w:cs="Courier New"/>
          <w:szCs w:val="21"/>
        </w:rPr>
        <w:t xml:space="preserve"> </w:t>
      </w:r>
      <w:r w:rsidR="00B01A8D" w:rsidRPr="00D07A8D">
        <w:rPr>
          <w:rFonts w:ascii="Courier New" w:hAnsi="Courier New" w:cs="Courier New"/>
          <w:b/>
          <w:szCs w:val="21"/>
        </w:rPr>
        <w:t xml:space="preserve">// </w:t>
      </w:r>
      <w:r w:rsidR="00B01A8D" w:rsidRPr="00D07A8D">
        <w:rPr>
          <w:rFonts w:ascii="Courier New" w:hAnsi="Courier New" w:cs="Courier New"/>
          <w:b/>
          <w:szCs w:val="21"/>
        </w:rPr>
        <w:t>判断这个协程是否已经执行完毕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If there is a coroutine waiting for this one to finish Run it!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(m_ContinueWhenFinished)</w:t>
      </w:r>
      <w:r w:rsidR="00745460" w:rsidRPr="00D07A8D">
        <w:rPr>
          <w:rFonts w:ascii="Courier New" w:hAnsi="Courier New" w:cs="Courier New"/>
          <w:szCs w:val="21"/>
        </w:rPr>
        <w:t xml:space="preserve"> </w:t>
      </w:r>
      <w:r w:rsidR="00745460" w:rsidRPr="00D07A8D">
        <w:rPr>
          <w:rFonts w:ascii="Courier New" w:hAnsi="Courier New" w:cs="Courier New"/>
          <w:b/>
          <w:szCs w:val="21"/>
        </w:rPr>
        <w:t xml:space="preserve">// </w:t>
      </w:r>
      <w:r w:rsidR="00745460" w:rsidRPr="00D07A8D">
        <w:rPr>
          <w:rFonts w:ascii="Courier New" w:hAnsi="Courier New" w:cs="Courier New"/>
          <w:b/>
          <w:szCs w:val="21"/>
        </w:rPr>
        <w:t>这个协程是否其他协程的子协程，如果是，就执行其他协程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AssertIf (this != m_ContinueWhenFinished-&gt;m_WaitingFor);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continueWhenFinished = m_ContinueWhenFinished;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m_ContinueWhenFinished-&gt;m_WaitingFor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The coroutine might have been stopped inside of the last coroutine invokation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(continueWhenFinished-&gt;m_Behaviour)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continueWhenFinished-&gt;Run ();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CleanupCoroutine (continueWhenFinished);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ProcessCoroutineCurrent();</w:t>
      </w:r>
      <w:r w:rsidR="00746C99" w:rsidRPr="00D07A8D">
        <w:rPr>
          <w:rFonts w:ascii="Courier New" w:hAnsi="Courier New" w:cs="Courier New"/>
          <w:b/>
          <w:szCs w:val="21"/>
        </w:rPr>
        <w:t xml:space="preserve"> // </w:t>
      </w:r>
      <w:r w:rsidR="00746C99" w:rsidRPr="00D07A8D">
        <w:rPr>
          <w:rFonts w:ascii="Courier New" w:hAnsi="Courier New" w:cs="Courier New"/>
          <w:b/>
          <w:szCs w:val="21"/>
        </w:rPr>
        <w:t>处理当前协程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ProcessCoroutineCurrent</w:t>
      </w:r>
      <w:r w:rsidRPr="00D07A8D">
        <w:rPr>
          <w:rFonts w:ascii="Courier New" w:hAnsi="Courier New" w:cs="Courier New"/>
          <w:szCs w:val="21"/>
        </w:rPr>
        <w:t>()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ScriptingInvocation invocation(m_Current);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 = m_CoroutineEnumerator;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invocation.objectInstanceIDContextForException = m_Behaviour-&gt;GetInstanceID();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invocation.classContextForProfiler = m_Behaviour-&gt;GetClass();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ScriptingObjectPtr monoWait = invocation.Invoke(&amp;exception);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ScriptingObjectPtr monoWait = Ext_Flash_getProperty(m_CoroutineEnumerator,"IEnumerator_Current"); 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(monoWait == SCRIPTING_NULL)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DelayedCallManager::kWaitForNextFrame);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 xml:space="preserve">(monoWait); </w:t>
      </w:r>
      <w:r w:rsidRPr="00D07A8D">
        <w:rPr>
          <w:rFonts w:ascii="Courier New" w:hAnsi="Courier New" w:cs="Courier New"/>
          <w:b/>
          <w:szCs w:val="21"/>
        </w:rPr>
        <w:t xml:space="preserve">// </w:t>
      </w:r>
      <w:r w:rsidRPr="00D07A8D">
        <w:rPr>
          <w:rFonts w:ascii="Courier New" w:hAnsi="Courier New" w:cs="Courier New"/>
          <w:b/>
          <w:szCs w:val="21"/>
        </w:rPr>
        <w:t>真正处理协程的地方</w:t>
      </w:r>
    </w:p>
    <w:p w:rsidR="00647140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>(ScriptingObjectPtr monoWait)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AsyncOperation* async = NULL;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ScriptingClassPtr waitClass = scripting_object_get_class (monoWait, GetScriptingTypeRegistry());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const CommonScriptingClasses&amp; classes = GetMonoManager ().GetCommonClasses 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in 'wait' seconds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classes.waitForSeconds))</w:t>
      </w:r>
      <w:r w:rsidR="00A645C9" w:rsidRPr="00D07A8D">
        <w:rPr>
          <w:rFonts w:ascii="Courier New" w:hAnsi="Courier New" w:cs="Courier New"/>
          <w:szCs w:val="21"/>
        </w:rPr>
        <w:t xml:space="preserve"> </w:t>
      </w:r>
      <w:r w:rsidR="00A645C9" w:rsidRPr="00D07A8D">
        <w:rPr>
          <w:rFonts w:ascii="Courier New" w:hAnsi="Courier New" w:cs="Courier New"/>
          <w:b/>
          <w:szCs w:val="21"/>
        </w:rPr>
        <w:t>// WaitForSeconds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float wait;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MarshallManagedStructIntoNative(monoWait,&amp;wait);</w:t>
      </w:r>
    </w:p>
    <w:p w:rsidR="00A37F7A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szCs w:val="21"/>
        </w:rPr>
        <w:t xml:space="preserve"> (ContinueCoroutine, m_Behaviour, wait, this, 0.0F, CleanupCoroutine, DelayedCallManager::kRunDynamicFrameRate | DelayedCallManager::kWaitForNextFrame);</w:t>
      </w:r>
      <w:r w:rsidR="001E3B81" w:rsidRPr="00D07A8D">
        <w:rPr>
          <w:rFonts w:ascii="Courier New" w:hAnsi="Courier New" w:cs="Courier New"/>
          <w:szCs w:val="21"/>
        </w:rPr>
        <w:t xml:space="preserve"> </w:t>
      </w:r>
      <w:r w:rsidR="001E3B81" w:rsidRPr="00D07A8D">
        <w:rPr>
          <w:rFonts w:ascii="Courier New" w:hAnsi="Courier New" w:cs="Courier New"/>
          <w:b/>
          <w:szCs w:val="21"/>
        </w:rPr>
        <w:t xml:space="preserve">// </w:t>
      </w:r>
      <w:r w:rsidR="001E3B81" w:rsidRPr="00D07A8D">
        <w:rPr>
          <w:rFonts w:ascii="Courier New" w:hAnsi="Courier New" w:cs="Courier New"/>
          <w:b/>
          <w:szCs w:val="21"/>
        </w:rPr>
        <w:t>设置时间以及</w:t>
      </w:r>
      <w:r w:rsidR="001E3B81" w:rsidRPr="00D07A8D">
        <w:rPr>
          <w:rFonts w:ascii="Courier New" w:hAnsi="Courier New" w:cs="Courier New"/>
          <w:b/>
          <w:szCs w:val="21"/>
        </w:rPr>
        <w:t>mask</w:t>
      </w:r>
      <w:r w:rsidR="00A37F7A" w:rsidRPr="00D07A8D">
        <w:rPr>
          <w:rFonts w:ascii="Courier New" w:hAnsi="Courier New" w:cs="Courier New"/>
          <w:b/>
          <w:szCs w:val="21"/>
        </w:rPr>
        <w:t>，同时注意</w:t>
      </w:r>
      <w:r w:rsidR="00A37F7A" w:rsidRPr="00D07A8D">
        <w:rPr>
          <w:rFonts w:ascii="Courier New" w:hAnsi="Courier New" w:cs="Courier New"/>
          <w:b/>
          <w:szCs w:val="21"/>
        </w:rPr>
        <w:t>ContinueCoroutine</w:t>
      </w:r>
      <w:r w:rsidR="00A37F7A" w:rsidRPr="00D07A8D">
        <w:rPr>
          <w:rFonts w:ascii="Courier New" w:hAnsi="Courier New" w:cs="Courier New"/>
          <w:b/>
          <w:szCs w:val="21"/>
        </w:rPr>
        <w:t>方法，它是</w:t>
      </w:r>
      <w:r w:rsidR="00A37F7A" w:rsidRPr="00D07A8D">
        <w:rPr>
          <w:rFonts w:ascii="Courier New" w:hAnsi="Courier New" w:cs="Courier New"/>
          <w:b/>
          <w:szCs w:val="21"/>
        </w:rPr>
        <w:t>Coroutine</w:t>
      </w:r>
      <w:r w:rsidR="00A37F7A" w:rsidRPr="00D07A8D">
        <w:rPr>
          <w:rFonts w:ascii="Courier New" w:hAnsi="Courier New" w:cs="Courier New"/>
          <w:b/>
          <w:szCs w:val="21"/>
        </w:rPr>
        <w:t>的一个静态方法，会执行</w:t>
      </w:r>
      <w:r w:rsidR="00A37F7A" w:rsidRPr="00D07A8D">
        <w:rPr>
          <w:rFonts w:ascii="Courier New" w:hAnsi="Courier New" w:cs="Courier New"/>
          <w:b/>
          <w:szCs w:val="21"/>
        </w:rPr>
        <w:t>Couroutine.Run</w:t>
      </w:r>
      <w:r w:rsidR="00A37F7A" w:rsidRPr="00D07A8D">
        <w:rPr>
          <w:rFonts w:ascii="Courier New" w:hAnsi="Courier New" w:cs="Courier New"/>
          <w:b/>
          <w:szCs w:val="21"/>
        </w:rPr>
        <w:t>方法，也就是进行下一个</w:t>
      </w:r>
      <w:r w:rsidR="00A37F7A" w:rsidRPr="00D07A8D">
        <w:rPr>
          <w:rFonts w:ascii="Courier New" w:hAnsi="Courier New" w:cs="Courier New"/>
          <w:b/>
          <w:szCs w:val="21"/>
        </w:rPr>
        <w:t>MoveNext</w:t>
      </w:r>
      <w:r w:rsidR="00A37F7A" w:rsidRPr="00D07A8D">
        <w:rPr>
          <w:rFonts w:ascii="Courier New" w:hAnsi="Courier New" w:cs="Courier New"/>
          <w:b/>
          <w:szCs w:val="21"/>
        </w:rPr>
        <w:t>方法</w:t>
      </w:r>
      <w:r w:rsidR="000F65AB" w:rsidRPr="00D07A8D">
        <w:rPr>
          <w:rFonts w:ascii="Courier New" w:hAnsi="Courier New" w:cs="Courier New"/>
          <w:b/>
          <w:szCs w:val="21"/>
        </w:rPr>
        <w:t>，将</w:t>
      </w:r>
      <w:r w:rsidR="000F65AB" w:rsidRPr="00D07A8D">
        <w:rPr>
          <w:rFonts w:ascii="Courier New" w:hAnsi="Courier New" w:cs="Courier New"/>
          <w:b/>
          <w:szCs w:val="21"/>
        </w:rPr>
        <w:t>Current</w:t>
      </w:r>
      <w:r w:rsidR="000F65AB" w:rsidRPr="00D07A8D">
        <w:rPr>
          <w:rFonts w:ascii="Courier New" w:hAnsi="Courier New" w:cs="Courier New"/>
          <w:b/>
          <w:szCs w:val="21"/>
        </w:rPr>
        <w:t>方法到集合中，实际上是一个</w:t>
      </w:r>
      <w:r w:rsidR="00A76290" w:rsidRPr="00D07A8D">
        <w:rPr>
          <w:rFonts w:ascii="Courier New" w:hAnsi="Courier New" w:cs="Courier New"/>
          <w:b/>
          <w:szCs w:val="21"/>
        </w:rPr>
        <w:t>multis</w:t>
      </w:r>
      <w:r w:rsidR="000F65AB" w:rsidRPr="00D07A8D">
        <w:rPr>
          <w:rFonts w:ascii="Courier New" w:hAnsi="Courier New" w:cs="Courier New"/>
          <w:b/>
          <w:szCs w:val="21"/>
        </w:rPr>
        <w:t>et</w:t>
      </w:r>
      <w:r w:rsidR="000F65AB" w:rsidRPr="00D07A8D">
        <w:rPr>
          <w:rFonts w:ascii="Courier New" w:hAnsi="Courier New" w:cs="Courier New"/>
          <w:b/>
          <w:szCs w:val="21"/>
        </w:rPr>
        <w:t>容器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fixed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classes.waitForFixedUpdate))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DelayedCallManager::kRunFixedFrameRate);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at the end of frame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classes.waitForEndOfFrame))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DelayedCallManager::kEndOfFrame);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another coroutine is finished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classes.coroutine))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MarshallManagedStructIntoNative(monoWait,&amp;waitForCoroutine);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(waitForCoroutine-&gt;m_DoneRunning)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continue executing.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ContinueCoroutine(m_Behaviour, this);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(waitForCoroutine-&gt;m_ContinueWhenFinished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("Another coroutine is already waiting for this coroutine!\nCurrently only one coroutine can wait for another coroutine!", m_Behaviour);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waitForCoroutine-&gt;m_ContinueWhenFinished = this;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m_WaitingFor =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ENABLE_WWW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(classes.www &amp;&amp; scripting_class_is_subclass_of (waitClass, classes.www 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WWW* wwwptr;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MarshallManagedStructIntoNative(monoWait,&amp;wwwptr);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if(wwwptr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wwwptr-&gt;CallWhenDone (ContinueCoroutine, m_Behaviour, this, CleanupCoroutine);</w:t>
      </w:r>
      <w:r w:rsidR="00512B60" w:rsidRPr="00D07A8D">
        <w:rPr>
          <w:rFonts w:ascii="Courier New" w:hAnsi="Courier New" w:cs="Courier New"/>
          <w:b/>
          <w:szCs w:val="21"/>
        </w:rPr>
        <w:t xml:space="preserve"> // www</w:t>
      </w:r>
      <w:r w:rsidR="00512B60" w:rsidRPr="00D07A8D">
        <w:rPr>
          <w:rFonts w:ascii="Courier New" w:hAnsi="Courier New" w:cs="Courier New"/>
          <w:b/>
          <w:szCs w:val="21"/>
        </w:rPr>
        <w:t>表现有所不同，但本质上也是调用了</w:t>
      </w:r>
      <w:r w:rsidR="00512B60" w:rsidRPr="00D07A8D">
        <w:rPr>
          <w:rFonts w:ascii="Courier New" w:hAnsi="Courier New" w:cs="Courier New"/>
          <w:b/>
          <w:szCs w:val="21"/>
        </w:rPr>
        <w:t>CallDelayed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((scripting_class_is_subclass_of (waitClass, classes.asyncOperation)) &amp;&amp; (async = ScriptingObjectWithIntPtrField&lt;AsyncOperation&gt; (monoWait).GetPtr())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(async-&gt;IsDone())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Use AysncOperation ContinueCoroutine - default path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(async-&gt;HasCoroutineCallback 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////@TODO: Throw exception?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ErrorString("This asynchronous operation is already being yielded from another coroutine. An asynchronous operation can only be yielded once.");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async-&gt;SetCoroutineCallback(ContinueCoroutine, m_Behaviour, this, CleanupCoroutine);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 = async;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m_AsyncOperation-&gt;Retain();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dynamic frame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//Ext_MarshalMap_Release_ScriptingObject(monoWait);//RH TODO : RELEASE THE MONOWAIT OBJECTS SOMEWHERE</w:t>
      </w:r>
    </w:p>
    <w:p w:rsidR="00647140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3529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下面来看看</w:t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b/>
          <w:szCs w:val="21"/>
        </w:rPr>
        <w:t>方法和</w:t>
      </w:r>
      <w:r w:rsidR="00A03A42" w:rsidRPr="00D07A8D">
        <w:rPr>
          <w:rFonts w:ascii="Courier New" w:hAnsi="Courier New" w:cs="Courier New"/>
          <w:b/>
          <w:szCs w:val="21"/>
        </w:rPr>
        <w:t>wwwptr-&gt;CallWhenDone</w:t>
      </w:r>
      <w:r w:rsidR="00A03A42" w:rsidRPr="00D07A8D">
        <w:rPr>
          <w:rFonts w:ascii="Courier New" w:hAnsi="Courier New" w:cs="Courier New"/>
          <w:b/>
          <w:szCs w:val="21"/>
        </w:rPr>
        <w:t>方法：</w:t>
      </w:r>
    </w:p>
    <w:p w:rsidR="00A03A42" w:rsidRPr="00D07A8D" w:rsidRDefault="0040288A">
      <w:pPr>
        <w:rPr>
          <w:rFonts w:ascii="Courier New" w:hAnsi="Courier New" w:cs="Courier New"/>
          <w:color w:val="FF0000"/>
          <w:szCs w:val="21"/>
        </w:rPr>
      </w:pPr>
      <w:r w:rsidRPr="00D07A8D">
        <w:rPr>
          <w:rFonts w:ascii="Courier New" w:hAnsi="Courier New" w:cs="Courier New"/>
          <w:b/>
          <w:szCs w:val="21"/>
        </w:rPr>
        <w:t>1 CallDelayed</w:t>
      </w:r>
      <w:r w:rsidR="007A0BAF" w:rsidRPr="00D07A8D">
        <w:rPr>
          <w:rFonts w:ascii="Courier New" w:hAnsi="Courier New" w:cs="Courier New"/>
          <w:b/>
          <w:szCs w:val="21"/>
        </w:rPr>
        <w:t>方法</w:t>
      </w:r>
      <w:r w:rsidR="001267AE" w:rsidRPr="00D07A8D">
        <w:rPr>
          <w:rFonts w:ascii="Courier New" w:hAnsi="Courier New" w:cs="Courier New"/>
          <w:color w:val="FF0000"/>
          <w:szCs w:val="21"/>
        </w:rPr>
        <w:t>（实际</w:t>
      </w:r>
      <w:r w:rsidR="00A42490" w:rsidRPr="00D07A8D">
        <w:rPr>
          <w:rFonts w:ascii="Courier New" w:hAnsi="Courier New" w:cs="Courier New"/>
          <w:color w:val="FF0000"/>
          <w:szCs w:val="21"/>
        </w:rPr>
        <w:t>将</w:t>
      </w:r>
      <w:r w:rsidR="00A42490" w:rsidRPr="00D07A8D">
        <w:rPr>
          <w:rFonts w:ascii="Courier New" w:hAnsi="Courier New" w:cs="Courier New"/>
          <w:color w:val="FF0000"/>
          <w:szCs w:val="21"/>
        </w:rPr>
        <w:t>IEnumerator</w:t>
      </w:r>
      <w:r w:rsidR="00A42490" w:rsidRPr="00D07A8D">
        <w:rPr>
          <w:rFonts w:ascii="Courier New" w:hAnsi="Courier New" w:cs="Courier New"/>
          <w:color w:val="FF0000"/>
          <w:szCs w:val="21"/>
        </w:rPr>
        <w:t>中的</w:t>
      </w:r>
      <w:r w:rsidR="00A42490" w:rsidRPr="00D07A8D">
        <w:rPr>
          <w:rFonts w:ascii="Courier New" w:hAnsi="Courier New" w:cs="Courier New"/>
          <w:color w:val="FF0000"/>
          <w:szCs w:val="21"/>
        </w:rPr>
        <w:t>Current</w:t>
      </w:r>
      <w:r w:rsidR="001267AE" w:rsidRPr="00D07A8D">
        <w:rPr>
          <w:rFonts w:ascii="Courier New" w:hAnsi="Courier New" w:cs="Courier New"/>
          <w:color w:val="FF0000"/>
          <w:szCs w:val="21"/>
        </w:rPr>
        <w:t>封装成了一个</w:t>
      </w:r>
      <w:r w:rsidR="001267AE" w:rsidRPr="00D07A8D">
        <w:rPr>
          <w:rFonts w:ascii="Courier New" w:hAnsi="Courier New" w:cs="Courier New"/>
          <w:color w:val="FF0000"/>
          <w:szCs w:val="21"/>
        </w:rPr>
        <w:t>CallBack</w:t>
      </w:r>
      <w:r w:rsidR="000778F0" w:rsidRPr="00D07A8D">
        <w:rPr>
          <w:rFonts w:ascii="Courier New" w:hAnsi="Courier New" w:cs="Courier New"/>
          <w:color w:val="FF0000"/>
          <w:szCs w:val="21"/>
        </w:rPr>
        <w:t>，并放到一个</w:t>
      </w:r>
      <w:r w:rsidR="000778F0" w:rsidRPr="00D07A8D">
        <w:rPr>
          <w:rFonts w:ascii="Courier New" w:hAnsi="Courier New" w:cs="Courier New"/>
          <w:color w:val="FF0000"/>
          <w:szCs w:val="21"/>
        </w:rPr>
        <w:t>multiset</w:t>
      </w:r>
      <w:r w:rsidR="000778F0" w:rsidRPr="00D07A8D">
        <w:rPr>
          <w:rFonts w:ascii="Courier New" w:hAnsi="Courier New" w:cs="Courier New"/>
          <w:color w:val="FF0000"/>
          <w:szCs w:val="21"/>
        </w:rPr>
        <w:t>容器中</w:t>
      </w:r>
      <w:r w:rsidR="001164BA" w:rsidRPr="00D07A8D">
        <w:rPr>
          <w:rFonts w:ascii="Courier New" w:hAnsi="Courier New" w:cs="Courier New"/>
          <w:color w:val="FF0000"/>
          <w:szCs w:val="21"/>
        </w:rPr>
        <w:t>，这里的</w:t>
      </w:r>
      <w:r w:rsidR="001164BA" w:rsidRPr="00D07A8D">
        <w:rPr>
          <w:rFonts w:ascii="Courier New" w:hAnsi="Courier New" w:cs="Courier New"/>
          <w:color w:val="FF0000"/>
          <w:szCs w:val="21"/>
        </w:rPr>
        <w:t>fun</w:t>
      </w:r>
      <w:r w:rsidR="001164BA" w:rsidRPr="00D07A8D">
        <w:rPr>
          <w:rFonts w:ascii="Courier New" w:hAnsi="Courier New" w:cs="Courier New"/>
          <w:color w:val="FF0000"/>
          <w:szCs w:val="21"/>
        </w:rPr>
        <w:t>为</w:t>
      </w:r>
      <w:r w:rsidR="001164BA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6B712D" w:rsidRPr="00D07A8D">
        <w:rPr>
          <w:rFonts w:ascii="Courier New" w:hAnsi="Courier New" w:cs="Courier New"/>
          <w:color w:val="FF0000"/>
          <w:szCs w:val="21"/>
        </w:rPr>
        <w:t>，</w:t>
      </w:r>
      <w:r w:rsidR="00E65C34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E65C34" w:rsidRPr="00D07A8D">
        <w:rPr>
          <w:rFonts w:ascii="Courier New" w:hAnsi="Courier New" w:cs="Courier New"/>
          <w:color w:val="FF0000"/>
          <w:szCs w:val="21"/>
        </w:rPr>
        <w:t>本质上是继续执行了一次</w:t>
      </w:r>
      <w:r w:rsidR="00E65C34" w:rsidRPr="00D07A8D">
        <w:rPr>
          <w:rFonts w:ascii="Courier New" w:hAnsi="Courier New" w:cs="Courier New"/>
          <w:color w:val="FF0000"/>
          <w:szCs w:val="21"/>
        </w:rPr>
        <w:t>MoveNext</w:t>
      </w:r>
      <w:r w:rsidR="00E65C34" w:rsidRPr="00D07A8D">
        <w:rPr>
          <w:rFonts w:ascii="Courier New" w:hAnsi="Courier New" w:cs="Courier New"/>
          <w:color w:val="FF0000"/>
          <w:szCs w:val="21"/>
        </w:rPr>
        <w:t>方法，</w:t>
      </w:r>
      <w:r w:rsidR="006B712D" w:rsidRPr="00D07A8D">
        <w:rPr>
          <w:rFonts w:ascii="Courier New" w:hAnsi="Courier New" w:cs="Courier New"/>
          <w:color w:val="FF0000"/>
          <w:szCs w:val="21"/>
        </w:rPr>
        <w:t>userdata</w:t>
      </w:r>
      <w:r w:rsidR="006B712D" w:rsidRPr="00D07A8D">
        <w:rPr>
          <w:rFonts w:ascii="Courier New" w:hAnsi="Courier New" w:cs="Courier New"/>
          <w:color w:val="FF0000"/>
          <w:szCs w:val="21"/>
        </w:rPr>
        <w:t>为</w:t>
      </w:r>
      <w:r w:rsidR="006B712D" w:rsidRPr="00D07A8D">
        <w:rPr>
          <w:rFonts w:ascii="Courier New" w:hAnsi="Courier New" w:cs="Courier New"/>
          <w:color w:val="FF0000"/>
          <w:szCs w:val="21"/>
        </w:rPr>
        <w:t>Coroutine</w:t>
      </w:r>
      <w:r w:rsidR="006B712D" w:rsidRPr="00D07A8D">
        <w:rPr>
          <w:rFonts w:ascii="Courier New" w:hAnsi="Courier New" w:cs="Courier New"/>
          <w:color w:val="FF0000"/>
          <w:szCs w:val="21"/>
        </w:rPr>
        <w:t>本身</w:t>
      </w:r>
      <w:r w:rsidR="001267AE" w:rsidRPr="00D07A8D">
        <w:rPr>
          <w:rFonts w:ascii="Courier New" w:hAnsi="Courier New" w:cs="Courier New"/>
          <w:color w:val="FF0000"/>
          <w:szCs w:val="21"/>
        </w:rPr>
        <w:t>）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CallDelayed (DelayedCall *func, PPtr&lt;Object&gt; o, float time, void* userData, float repeatRate, CleanupUserData* cleanup, int mode)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DelayedCallManager::Callback callback;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(time == 0.0F)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time = -1.0F;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 = time + GetCurTime ();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callback.frame = -1;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(mode &amp; DelayedCallManager::kWaitForNextFrame)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callback.frame = GetTimeManager().GetFrameCount() + 1;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callback.repeatRate = repeatRate;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 = repeatRate != 0.0F;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 (callback.repeat &amp;&amp; repeatRate &lt; 0.00001F &amp;&amp; (mode &amp; DelayedCallManager::kWaitForNextFrame) == 0);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callback.userData = userData;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callback.call = func;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callback.cleanup = cleanup;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callback.object = o;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callback.mode = mode;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callback.timeStamp = GetDelayedCallManager ().m_TimeStamp;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().m_CallObjects.insert (callback);</w:t>
      </w:r>
    </w:p>
    <w:p w:rsidR="0040288A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5377DE" w:rsidRPr="00D07A8D" w:rsidRDefault="005377D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2 CallWhenDone</w:t>
      </w:r>
      <w:r w:rsidR="009727CD" w:rsidRPr="00D07A8D">
        <w:rPr>
          <w:rFonts w:ascii="Courier New" w:hAnsi="Courier New" w:cs="Courier New"/>
          <w:b/>
          <w:szCs w:val="21"/>
        </w:rPr>
        <w:t>方法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WWW::CallWhenDone(DelayedCall* func, Object* o, void* userData, CleanupUserData* cleanup) {</w:t>
      </w:r>
    </w:p>
    <w:p w:rsidR="005377DE" w:rsidRPr="00D07A8D" w:rsidRDefault="005377DE" w:rsidP="005377DE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new WWWDelayCall(this, func, o, userData, cleanup);</w:t>
      </w:r>
      <w:r w:rsidR="00C63F87" w:rsidRPr="00D07A8D">
        <w:rPr>
          <w:rFonts w:ascii="Courier New" w:hAnsi="Courier New" w:cs="Courier New"/>
          <w:szCs w:val="21"/>
        </w:rPr>
        <w:t xml:space="preserve">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 xml:space="preserve">//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这里将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Coroutine::ContinueCoroutine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方法赋给了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m_fun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，将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WWW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本身赋给了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m_wait_for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CallDelayed(WWWDelayCall::Callback, o, 0.0F, (void*)delayCall, -1.0F, WWWDelayCall::Cleanup, DelayedCallManager::kRunDynamicFrameRate | DelayedCallManager::kWaitForNextFrame);</w:t>
      </w:r>
    </w:p>
    <w:p w:rsidR="00647140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D0DA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可以看到</w:t>
      </w:r>
      <w:r w:rsidRPr="00D07A8D">
        <w:rPr>
          <w:rFonts w:ascii="Courier New" w:hAnsi="Courier New" w:cs="Courier New"/>
          <w:szCs w:val="21"/>
        </w:rPr>
        <w:t>CallWhenDone</w:t>
      </w:r>
      <w:r w:rsidRPr="00D07A8D">
        <w:rPr>
          <w:rFonts w:ascii="Courier New" w:hAnsi="Courier New" w:cs="Courier New"/>
          <w:szCs w:val="21"/>
        </w:rPr>
        <w:t>实际上也是在</w:t>
      </w:r>
      <w:r w:rsidRPr="00D07A8D">
        <w:rPr>
          <w:rFonts w:ascii="Courier New" w:hAnsi="Courier New" w:cs="Courier New"/>
          <w:szCs w:val="21"/>
        </w:rPr>
        <w:t>multiset</w:t>
      </w:r>
      <w:r w:rsidRPr="00D07A8D">
        <w:rPr>
          <w:rFonts w:ascii="Courier New" w:hAnsi="Courier New" w:cs="Courier New"/>
          <w:szCs w:val="21"/>
        </w:rPr>
        <w:t>中放了一个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，只不过其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并不是</w:t>
      </w:r>
      <w:r w:rsidRPr="00D07A8D">
        <w:rPr>
          <w:rFonts w:ascii="Courier New" w:hAnsi="Courier New" w:cs="Courier New"/>
          <w:szCs w:val="21"/>
        </w:rPr>
        <w:t>ContinueCoroutine</w:t>
      </w:r>
      <w:r w:rsidRPr="00D07A8D">
        <w:rPr>
          <w:rFonts w:ascii="Courier New" w:hAnsi="Courier New" w:cs="Courier New"/>
          <w:szCs w:val="21"/>
        </w:rPr>
        <w:t>，而是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，同时</w:t>
      </w:r>
      <w:r w:rsidRPr="00D07A8D">
        <w:rPr>
          <w:rFonts w:ascii="Courier New" w:hAnsi="Courier New" w:cs="Courier New"/>
          <w:szCs w:val="21"/>
        </w:rPr>
        <w:t>userdata</w:t>
      </w:r>
      <w:r w:rsidRPr="00D07A8D">
        <w:rPr>
          <w:rFonts w:ascii="Courier New" w:hAnsi="Courier New" w:cs="Courier New"/>
          <w:szCs w:val="21"/>
        </w:rPr>
        <w:t>为</w:t>
      </w:r>
      <w:r w:rsidRPr="00D07A8D">
        <w:rPr>
          <w:rFonts w:ascii="Courier New" w:hAnsi="Courier New" w:cs="Courier New"/>
          <w:szCs w:val="21"/>
        </w:rPr>
        <w:t>delayCall</w:t>
      </w:r>
    </w:p>
    <w:p w:rsidR="00E42902" w:rsidRPr="00D07A8D" w:rsidRDefault="007C65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看看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方法：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WWWDelayCall::Callback(Object* o, void* userData)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(WWWDelayCall*) userData;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AssertIf(delayCall-&gt;m_o != o);</w:t>
      </w:r>
    </w:p>
    <w:p w:rsidR="00C63F87" w:rsidRPr="00D07A8D" w:rsidRDefault="00C63F87" w:rsidP="00C63F87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="00534D9F" w:rsidRPr="00D07A8D">
        <w:rPr>
          <w:rFonts w:ascii="Courier New" w:hAnsi="Courier New" w:cs="Courier New"/>
          <w:b/>
          <w:szCs w:val="21"/>
        </w:rPr>
        <w:t xml:space="preserve">// </w:t>
      </w:r>
      <w:r w:rsidR="00534D9F" w:rsidRPr="00D07A8D">
        <w:rPr>
          <w:rFonts w:ascii="Courier New" w:hAnsi="Courier New" w:cs="Courier New"/>
          <w:b/>
          <w:szCs w:val="21"/>
        </w:rPr>
        <w:t>这里会每帧都调用，</w:t>
      </w:r>
      <w:r w:rsidR="00DB0146" w:rsidRPr="00D07A8D">
        <w:rPr>
          <w:rFonts w:ascii="Courier New" w:hAnsi="Courier New" w:cs="Courier New"/>
          <w:b/>
          <w:szCs w:val="21"/>
        </w:rPr>
        <w:t>会判断</w:t>
      </w:r>
      <w:r w:rsidR="00DB0146" w:rsidRPr="00D07A8D">
        <w:rPr>
          <w:rFonts w:ascii="Courier New" w:hAnsi="Courier New" w:cs="Courier New"/>
          <w:b/>
          <w:szCs w:val="21"/>
        </w:rPr>
        <w:t>WWW</w:t>
      </w:r>
      <w:r w:rsidR="00DB0146" w:rsidRPr="00D07A8D">
        <w:rPr>
          <w:rFonts w:ascii="Courier New" w:hAnsi="Courier New" w:cs="Courier New"/>
          <w:b/>
          <w:szCs w:val="21"/>
        </w:rPr>
        <w:t>（另外一</w:t>
      </w:r>
      <w:r w:rsidR="00256EC2">
        <w:rPr>
          <w:rFonts w:ascii="Courier New" w:hAnsi="Courier New" w:cs="Courier New"/>
          <w:b/>
          <w:szCs w:val="21"/>
        </w:rPr>
        <w:t>个线程</w:t>
      </w:r>
      <w:bookmarkStart w:id="0" w:name="_GoBack"/>
      <w:bookmarkEnd w:id="0"/>
      <w:r w:rsidR="00DB0146" w:rsidRPr="00D07A8D">
        <w:rPr>
          <w:rFonts w:ascii="Courier New" w:hAnsi="Courier New" w:cs="Courier New"/>
          <w:b/>
          <w:szCs w:val="21"/>
        </w:rPr>
        <w:t>）的</w:t>
      </w:r>
      <w:r w:rsidR="00DB0146" w:rsidRPr="00D07A8D">
        <w:rPr>
          <w:rFonts w:ascii="Courier New" w:hAnsi="Courier New" w:cs="Courier New"/>
          <w:b/>
          <w:szCs w:val="21"/>
        </w:rPr>
        <w:t>IsDone</w:t>
      </w:r>
      <w:r w:rsidR="00DB0146" w:rsidRPr="00D07A8D">
        <w:rPr>
          <w:rFonts w:ascii="Courier New" w:hAnsi="Courier New" w:cs="Courier New"/>
          <w:b/>
          <w:szCs w:val="21"/>
        </w:rPr>
        <w:t>方法时候执行完毕</w:t>
      </w:r>
      <w:r w:rsidR="00A4249A" w:rsidRPr="00D07A8D">
        <w:rPr>
          <w:rFonts w:ascii="Courier New" w:hAnsi="Courier New" w:cs="Courier New"/>
          <w:b/>
          <w:szCs w:val="21"/>
        </w:rPr>
        <w:t>，如果执行完毕，则实行</w:t>
      </w:r>
      <w:r w:rsidR="00A4249A" w:rsidRPr="00D07A8D">
        <w:rPr>
          <w:rFonts w:ascii="Courier New" w:hAnsi="Courier New" w:cs="Courier New"/>
          <w:b/>
          <w:szCs w:val="21"/>
        </w:rPr>
        <w:t>m_func</w:t>
      </w:r>
      <w:r w:rsidR="00A4249A" w:rsidRPr="00D07A8D">
        <w:rPr>
          <w:rFonts w:ascii="Courier New" w:hAnsi="Courier New" w:cs="Courier New"/>
          <w:b/>
          <w:szCs w:val="21"/>
        </w:rPr>
        <w:t>方法（</w:t>
      </w:r>
      <w:r w:rsidR="00A4249A" w:rsidRPr="00D07A8D">
        <w:rPr>
          <w:rFonts w:ascii="Courier New" w:hAnsi="Courier New" w:cs="Courier New"/>
          <w:b/>
          <w:szCs w:val="21"/>
        </w:rPr>
        <w:t>Couroutine::ContinueCoroutine</w:t>
      </w:r>
      <w:r w:rsidR="00A4249A" w:rsidRPr="00D07A8D">
        <w:rPr>
          <w:rFonts w:ascii="Courier New" w:hAnsi="Courier New" w:cs="Courier New"/>
          <w:b/>
          <w:szCs w:val="21"/>
        </w:rPr>
        <w:t>方法</w:t>
      </w:r>
      <w:r w:rsidR="00DE5DE7" w:rsidRPr="00D07A8D">
        <w:rPr>
          <w:rFonts w:ascii="Courier New" w:hAnsi="Courier New" w:cs="Courier New"/>
          <w:b/>
          <w:szCs w:val="21"/>
        </w:rPr>
        <w:t>，本质上就是继续调用</w:t>
      </w:r>
      <w:r w:rsidR="00DE5DE7" w:rsidRPr="00D07A8D">
        <w:rPr>
          <w:rFonts w:ascii="Courier New" w:hAnsi="Courier New" w:cs="Courier New"/>
          <w:b/>
          <w:szCs w:val="21"/>
        </w:rPr>
        <w:t>MoveNext</w:t>
      </w:r>
      <w:r w:rsidR="00DE5DE7" w:rsidRPr="00D07A8D">
        <w:rPr>
          <w:rFonts w:ascii="Courier New" w:hAnsi="Courier New" w:cs="Courier New"/>
          <w:b/>
          <w:szCs w:val="21"/>
        </w:rPr>
        <w:t>方法</w:t>
      </w:r>
      <w:r w:rsidR="00A4249A" w:rsidRPr="00D07A8D">
        <w:rPr>
          <w:rFonts w:ascii="Courier New" w:hAnsi="Courier New" w:cs="Courier New"/>
          <w:b/>
          <w:szCs w:val="21"/>
        </w:rPr>
        <w:t>）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if(delayCall-&gt;m_wait_for == NULL || delayCall-&gt;m_wait_for-&gt;IsDone())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delayCall-&gt;m_func(o, delayCall-&gt;m_userData);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GetDelayedCallManager ().CancelCallDelayed(o,WWWDelayCall::Callback, WWWDelayCall::MatchForCancel, 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647140" w:rsidRPr="00D07A8D" w:rsidRDefault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DC0851" w:rsidRPr="00D07A8D" w:rsidRDefault="00DC085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现在可以看到每次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就执行当前的</w:t>
      </w:r>
      <w:r w:rsidRPr="00D07A8D">
        <w:rPr>
          <w:rFonts w:ascii="Courier New" w:hAnsi="Courier New" w:cs="Courier New"/>
          <w:b/>
          <w:szCs w:val="21"/>
        </w:rPr>
        <w:t>IEnumerator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MoveNext</w:t>
      </w:r>
      <w:r w:rsidRPr="00D07A8D">
        <w:rPr>
          <w:rFonts w:ascii="Courier New" w:hAnsi="Courier New" w:cs="Courier New"/>
          <w:b/>
          <w:szCs w:val="21"/>
        </w:rPr>
        <w:t>方法，</w:t>
      </w:r>
      <w:r w:rsidR="00163782" w:rsidRPr="00D07A8D">
        <w:rPr>
          <w:rFonts w:ascii="Courier New" w:hAnsi="Courier New" w:cs="Courier New"/>
          <w:b/>
          <w:szCs w:val="21"/>
        </w:rPr>
        <w:t>然后将</w:t>
      </w:r>
      <w:r w:rsidR="00163782" w:rsidRPr="00D07A8D">
        <w:rPr>
          <w:rFonts w:ascii="Courier New" w:hAnsi="Courier New" w:cs="Courier New"/>
          <w:b/>
          <w:szCs w:val="21"/>
        </w:rPr>
        <w:t>IEnumerator</w:t>
      </w:r>
      <w:r w:rsidR="00163782" w:rsidRPr="00D07A8D">
        <w:rPr>
          <w:rFonts w:ascii="Courier New" w:hAnsi="Courier New" w:cs="Courier New"/>
          <w:b/>
          <w:szCs w:val="21"/>
        </w:rPr>
        <w:t>的</w:t>
      </w:r>
      <w:r w:rsidR="00163782" w:rsidRPr="00D07A8D">
        <w:rPr>
          <w:rFonts w:ascii="Courier New" w:hAnsi="Courier New" w:cs="Courier New"/>
          <w:b/>
          <w:szCs w:val="21"/>
        </w:rPr>
        <w:t>Current</w:t>
      </w:r>
      <w:r w:rsidR="00163782" w:rsidRPr="00D07A8D">
        <w:rPr>
          <w:rFonts w:ascii="Courier New" w:hAnsi="Courier New" w:cs="Courier New"/>
          <w:b/>
          <w:szCs w:val="21"/>
        </w:rPr>
        <w:t>放到</w:t>
      </w:r>
      <w:r w:rsidR="001E50B7" w:rsidRPr="00D07A8D">
        <w:rPr>
          <w:rFonts w:ascii="Courier New" w:hAnsi="Courier New" w:cs="Courier New"/>
          <w:b/>
          <w:szCs w:val="21"/>
        </w:rPr>
        <w:t>DelayedCallManager</w:t>
      </w:r>
      <w:r w:rsidR="001E50B7" w:rsidRPr="00D07A8D">
        <w:rPr>
          <w:rFonts w:ascii="Courier New" w:hAnsi="Courier New" w:cs="Courier New"/>
          <w:b/>
          <w:szCs w:val="21"/>
        </w:rPr>
        <w:t>的</w:t>
      </w:r>
      <w:r w:rsidR="001E50B7" w:rsidRPr="00D07A8D">
        <w:rPr>
          <w:rFonts w:ascii="Courier New" w:hAnsi="Courier New" w:cs="Courier New"/>
          <w:b/>
          <w:szCs w:val="21"/>
        </w:rPr>
        <w:t>multiset</w:t>
      </w:r>
      <w:r w:rsidR="001E50B7" w:rsidRPr="00D07A8D">
        <w:rPr>
          <w:rFonts w:ascii="Courier New" w:hAnsi="Courier New" w:cs="Courier New"/>
          <w:b/>
          <w:szCs w:val="21"/>
        </w:rPr>
        <w:t>中，下面来看看主循环（</w:t>
      </w:r>
      <w:r w:rsidR="001E50B7" w:rsidRPr="00D07A8D">
        <w:rPr>
          <w:rFonts w:ascii="Courier New" w:hAnsi="Courier New" w:cs="Courier New"/>
          <w:b/>
          <w:szCs w:val="21"/>
        </w:rPr>
        <w:t>Player.playerloop</w:t>
      </w:r>
      <w:r w:rsidR="001E50B7" w:rsidRPr="00D07A8D">
        <w:rPr>
          <w:rFonts w:ascii="Courier New" w:hAnsi="Courier New" w:cs="Courier New"/>
          <w:b/>
          <w:szCs w:val="21"/>
        </w:rPr>
        <w:t>方法）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bool PlayerLoop (bool batchMode, bool performRendering, IHookEvent* 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ReentrancyChecker checker( &amp;s_InsidePlayerLoop 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(!checker.IsOK())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 ("PlayerLoop called recursively!");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SUPPORT_LOG_ORDER_TRACE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LogString(Format("Frame %d", GetTimeManager().GetFrameCount()));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if(GetIClusterRenderer())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GetIClusterRenderer()-&gt;SynchronizeCluster();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ENABLE_PLAYERCONNECTION  &amp;&amp;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PlayerConnection::Get().Poll();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UnityProfiler::RecordPreviousFrame(kProfilerGame);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profilerEnabled = UnityProfiler::StartNewFrame(kProfilerGame);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device.BeginFrameStats();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GPU_TIMESTAMP(); // Initial GPU time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ENABLE_SUBSTANCE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SubstanceSystem* system = GetSubstanceSystemPtr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(system !=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PROFILER_AUTO(gSubstanceUpdate,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system-&gt;Update();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;;FrameStats::Timestamp ts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bool didSetWebplayerSize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(!didSetWebplayerSize)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didSetWebplayerSize =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WriteWebplayerSize(GetScreenManager().GetWidth(), GetScreenManager().GetHeight());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ProcessMouseInWindow();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editor, clear intermediate renderers before loop. So that in paused state or when resizing windows,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can still draw the previous ones.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ClearLines();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GfxDevice::PresentMode presentMode = device.GetPresentMode();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playmode = IsWorldPlaying();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PresentBeforeUpdate(presentMode);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(case 496221)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GfxDevice::kPresentBeforeUpdate)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RepeatReproductionScreenshot();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if(!GetIClusterRenderer() || GetIClusterRenderer()-&gt;IsMasterOfCluster())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PlayerUpdateTime();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ENABLE_WWW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PROFILER_AUTO(gUpdateWebStream, NULL);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UnityWebStream::UpdateAllUnityWebStreams();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reproduce mode make sure to handle input postprocessor prior to loading a level.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fixes potential issues where scripts use input in awake from load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ReadWriteReproductionInput();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GetPreloadManager().WaitForAllAsyncOperationsToComplete();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PROFILER_AUTO(gUpdatePreloading,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GetPreloadManager().UpdatePreloading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GetScene().NotifyInvisible();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PROFILER_AUTO(gPlayerCleanupCachedData,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GetRenderBufferManager().GarbageCollect();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TextMeshGenerator2::GarbageCollect();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ProcessRemoteInput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(DelayedCallManager::kRunStartupFrame);</w:t>
      </w:r>
      <w:r w:rsidR="007E31AE" w:rsidRPr="00D07A8D">
        <w:rPr>
          <w:rFonts w:ascii="Courier New" w:hAnsi="Courier New" w:cs="Courier New"/>
          <w:b/>
          <w:szCs w:val="21"/>
        </w:rPr>
        <w:t xml:space="preserve"> // </w:t>
      </w:r>
      <w:r w:rsidR="007E31AE" w:rsidRPr="00D07A8D">
        <w:rPr>
          <w:rFonts w:ascii="Courier New" w:hAnsi="Courier New" w:cs="Courier New"/>
          <w:b/>
          <w:szCs w:val="21"/>
        </w:rPr>
        <w:t>执行</w:t>
      </w:r>
      <w:r w:rsidR="007E31AE" w:rsidRPr="00D07A8D">
        <w:rPr>
          <w:rFonts w:ascii="Courier New" w:hAnsi="Courier New" w:cs="Courier New"/>
          <w:b/>
          <w:szCs w:val="21"/>
        </w:rPr>
        <w:t>kRunStarupFrame</w:t>
      </w:r>
      <w:r w:rsidR="007E31AE" w:rsidRPr="00D07A8D">
        <w:rPr>
          <w:rFonts w:ascii="Courier New" w:hAnsi="Courier New" w:cs="Courier New"/>
          <w:b/>
          <w:szCs w:val="21"/>
        </w:rPr>
        <w:t>类型的</w:t>
      </w:r>
      <w:r w:rsidR="007E31AE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stepCounter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Make sure collider positions update when time scale is zero, so raycasts will still work as expected.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(CompareApproximately (GetTimeManager().GetTimeScale(), 0.0f))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CALL_UPDATE_MODULAR(PhysicsRefreshWhenPaused)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UNITY_XENON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xenon::Kinect::Update(xenon::Kinect::kUT_BeforeUserScripts);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UNITY_IPHONE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iphone::DeliverPlatformEvents();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Fixed framerate loop (fixed behaviours, dynamics, delayed calling)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(GetTimeManager ().StepFixedTime 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Placed here so we ensure it is also called in edit-mode (fix for case 379024: pressing stop did not properly clear fixedStepLines)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ClearLines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(stepCounter == 0)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audioModule-&gt;FixedUpdate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Script.FixedUpdate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GetFixedBehaviourManager ().Update ();</w:t>
      </w:r>
      <w:r w:rsidR="004D6249" w:rsidRPr="00D07A8D">
        <w:rPr>
          <w:rFonts w:ascii="Courier New" w:hAnsi="Courier New" w:cs="Courier New"/>
          <w:b/>
          <w:szCs w:val="21"/>
        </w:rPr>
        <w:t>// FixedUpdate</w:t>
      </w:r>
      <w:r w:rsidR="004D6249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;;gFrameStats.fixedBehaviourManagerDt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(Root motion)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CALL_UPDATE_MODULAR(AnimatorFixedUpdateFKMove)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;;gFrameStats.fixedPhysicsManagerDt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IK and write bones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CALL_UPDATE_MODULAR(AnimatorFixedUpdateRetargetIKWrite)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 Coroutines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(DelayedCallManager::kRunFixedFrameRate);</w:t>
      </w:r>
      <w:r w:rsidR="00E54286" w:rsidRPr="00D07A8D">
        <w:rPr>
          <w:rFonts w:ascii="Courier New" w:hAnsi="Courier New" w:cs="Courier New"/>
          <w:b/>
          <w:szCs w:val="21"/>
        </w:rPr>
        <w:t xml:space="preserve"> // </w:t>
      </w:r>
      <w:r w:rsidR="00E54286" w:rsidRPr="00D07A8D">
        <w:rPr>
          <w:rFonts w:ascii="Courier New" w:hAnsi="Courier New" w:cs="Courier New"/>
          <w:b/>
          <w:szCs w:val="21"/>
        </w:rPr>
        <w:t>执行</w:t>
      </w:r>
      <w:r w:rsidR="00E54286" w:rsidRPr="00D07A8D">
        <w:rPr>
          <w:rFonts w:ascii="Courier New" w:hAnsi="Courier New" w:cs="Courier New"/>
          <w:b/>
          <w:szCs w:val="21"/>
        </w:rPr>
        <w:t>kRunFixedFrameRate</w:t>
      </w:r>
      <w:r w:rsidR="00E54286" w:rsidRPr="00D07A8D">
        <w:rPr>
          <w:rFonts w:ascii="Courier New" w:hAnsi="Courier New" w:cs="Courier New"/>
          <w:b/>
          <w:szCs w:val="21"/>
        </w:rPr>
        <w:t>类型的</w:t>
      </w:r>
      <w:r w:rsidR="00E54286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stepCounter++;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gFrameStats.fixedUpdateCount = stepCounter;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Dynamics, animation, behaviours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oldTextFocus = GetInputManager().GetTextFieldInput();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GetGUIManager().SendQueuedEvents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!GetGUIManager().GetMouseUsed())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GetInputManager().SendInputEvents();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ENABLE_RETAINEDGUI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GetGUITracker().SendInputEvents(GetGUIManager().GetQueuedEvents());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ENABLE_SCRIPTING &amp;&amp; SUPPORT_MOUSE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Deprecated in Unity 4.1. Mouse and touch events will now be sent via C++. Look inside InputManager.cpp.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!IS_CONTENT_NEWER_OR_SAME(kUnityVersion4_1_a1))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(GetBuildSettings().usesOnMouseEvents)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PROFILER_AUTO(gOnMouseHandlers,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mouseUsed = GetGUIManager().GetMouseUsed () ? 1 :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skipRTCameras = IS_CONTENT_NEWER_OR_SAME(kUnityVersion4_0_a1);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ScriptingInvocation invocation(MONO_COMMON.doSendMouseEvents);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invocation.AddInt(mouseUsed);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invocation.AddInt(skipRTCameras);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invocation.Invoke();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CALL_UPDATE_MODULAR(NavMeshUpdate)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GetBehaviourManager ().Update ();</w:t>
      </w:r>
      <w:r w:rsidR="00EA791C" w:rsidRPr="00D07A8D">
        <w:rPr>
          <w:rFonts w:ascii="Courier New" w:hAnsi="Courier New" w:cs="Courier New"/>
          <w:b/>
          <w:szCs w:val="21"/>
        </w:rPr>
        <w:t xml:space="preserve"> // </w:t>
      </w:r>
      <w:r w:rsidR="00EA791C" w:rsidRPr="00D07A8D">
        <w:rPr>
          <w:rFonts w:ascii="Courier New" w:hAnsi="Courier New" w:cs="Courier New"/>
          <w:b/>
          <w:szCs w:val="21"/>
        </w:rPr>
        <w:t>执行</w:t>
      </w:r>
      <w:r w:rsidR="00EA791C" w:rsidRPr="00D07A8D">
        <w:rPr>
          <w:rFonts w:ascii="Courier New" w:hAnsi="Courier New" w:cs="Courier New"/>
          <w:b/>
          <w:szCs w:val="21"/>
        </w:rPr>
        <w:t>Update</w:t>
      </w:r>
      <w:r w:rsidR="00EA791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F52BA5" w:rsidRPr="00D07A8D">
        <w:rPr>
          <w:rFonts w:ascii="Courier New" w:hAnsi="Courier New" w:cs="Courier New"/>
          <w:b/>
          <w:szCs w:val="21"/>
        </w:rPr>
        <w:t xml:space="preserve"> // </w:t>
      </w:r>
      <w:r w:rsidR="00F52BA5" w:rsidRPr="00D07A8D">
        <w:rPr>
          <w:rFonts w:ascii="Courier New" w:hAnsi="Courier New" w:cs="Courier New"/>
          <w:b/>
          <w:szCs w:val="21"/>
        </w:rPr>
        <w:t>执行</w:t>
      </w:r>
      <w:r w:rsidR="00F52BA5" w:rsidRPr="00D07A8D">
        <w:rPr>
          <w:rFonts w:ascii="Courier New" w:hAnsi="Courier New" w:cs="Courier New"/>
          <w:b/>
          <w:szCs w:val="21"/>
        </w:rPr>
        <w:t>kRunDynamicFrameRate</w:t>
      </w:r>
      <w:r w:rsidR="00F52BA5" w:rsidRPr="00D07A8D">
        <w:rPr>
          <w:rFonts w:ascii="Courier New" w:hAnsi="Courier New" w:cs="Courier New"/>
          <w:b/>
          <w:szCs w:val="21"/>
        </w:rPr>
        <w:t>类型的</w:t>
      </w:r>
      <w:r w:rsidR="00F52BA5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 Step Animation 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CALL_UPDATE_MODULAR(AnimatorUpdateFKMove);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CALL_UPDATE_MODULAR(AnimatorUpdateRetargetIKWrite);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ENABLE_NETWORK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CALL_MANAGER_IF_EXISTS(ManagerContext::kNetworkManager,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CALL_MANAGER_IF_EXISTS(ManagerContext::kMasterServerInterface,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ParticleSystem::BeginUpdateAll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GetLateBehaviourManager ().Update ();</w:t>
      </w:r>
      <w:r w:rsidR="009E40BC" w:rsidRPr="00D07A8D">
        <w:rPr>
          <w:rFonts w:ascii="Courier New" w:hAnsi="Courier New" w:cs="Courier New"/>
          <w:b/>
          <w:szCs w:val="21"/>
        </w:rPr>
        <w:t xml:space="preserve"> // </w:t>
      </w:r>
      <w:r w:rsidR="009E40BC" w:rsidRPr="00D07A8D">
        <w:rPr>
          <w:rFonts w:ascii="Courier New" w:hAnsi="Courier New" w:cs="Courier New"/>
          <w:b/>
          <w:szCs w:val="21"/>
        </w:rPr>
        <w:t>执行</w:t>
      </w:r>
      <w:r w:rsidR="009E40BC" w:rsidRPr="00D07A8D">
        <w:rPr>
          <w:rFonts w:ascii="Courier New" w:hAnsi="Courier New" w:cs="Courier New"/>
          <w:b/>
          <w:szCs w:val="21"/>
        </w:rPr>
        <w:t>LaterUpdate</w:t>
      </w:r>
      <w:r w:rsidR="009E40B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032228" w:rsidRPr="00D07A8D">
        <w:rPr>
          <w:rFonts w:ascii="Courier New" w:hAnsi="Courier New" w:cs="Courier New"/>
          <w:b/>
          <w:szCs w:val="21"/>
        </w:rPr>
        <w:t xml:space="preserve"> </w:t>
      </w:r>
      <w:r w:rsidR="00032228" w:rsidRPr="00D07A8D">
        <w:rPr>
          <w:rFonts w:ascii="Courier New" w:hAnsi="Courier New" w:cs="Courier New"/>
          <w:b/>
          <w:szCs w:val="21"/>
        </w:rPr>
        <w:t>执行</w:t>
      </w:r>
      <w:r w:rsidR="00032228" w:rsidRPr="00D07A8D">
        <w:rPr>
          <w:rFonts w:ascii="Courier New" w:hAnsi="Courier New" w:cs="Courier New"/>
          <w:b/>
          <w:szCs w:val="21"/>
        </w:rPr>
        <w:t>kRunDynamicFrameRate</w:t>
      </w:r>
      <w:r w:rsidR="00032228" w:rsidRPr="00D07A8D">
        <w:rPr>
          <w:rFonts w:ascii="Courier New" w:hAnsi="Courier New" w:cs="Courier New"/>
          <w:b/>
          <w:szCs w:val="21"/>
        </w:rPr>
        <w:t>类型的</w:t>
      </w:r>
      <w:r w:rsidR="0003222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 </w:t>
      </w:r>
      <w:r w:rsidRPr="00D07A8D">
        <w:rPr>
          <w:rFonts w:ascii="Courier New" w:hAnsi="Courier New" w:cs="Courier New"/>
          <w:szCs w:val="21"/>
        </w:rPr>
        <w:tab/>
        <w:t>audioModule-&gt;Update();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ParticleEmitter::UpdateAllParticleSystems();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performRendering &amp;&amp; device.IsValidState())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CALL_UPDATE_MODULAR(PhysicsSkinnedClothUpdate);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need to sync particle systems here to make sure they update their renderers properly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ParticleSystem::EndUpdateAll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RenderManager::UpdateAllRenderers();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skinning touches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SkinnedMeshRenderer::UpdateAllSkinnedMeshes(SkinnedMeshRenderer::kUpdateNonCloth);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;;gFrameStats.skinMeshUpdateDt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UNITY_IPHONE || UNITY_ANDROID || UNITY_BB10 || UNITY_TIZEN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WebScripting::Get().ProcessSendMessages();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GetUpdateManager ().Update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ENABLE_MOVIES || ENABLE_WEBCAM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movies touch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audioModule-&gt;UpdateVideoTextures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UNITY_WII &amp;&amp; !WIIWARE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void 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d3d ref mode only render when taking screenshots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 &amp;&amp; GFX_SUPPORTS_D3D9 &amp;&amp; ENABLE_FORCE_GFX_RENDERER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(::g_ForceD3D9RefDevice &amp;&amp; RunningReproduction() &amp;&amp; !GetInputManager().GetKey(SDLK_F5))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performRendering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Perform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PlayerRender(false);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We want to send 'end-of-frame' events even if running in batch mode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PlayerSendFrameComplete();</w:t>
      </w:r>
      <w:r w:rsidR="00186498" w:rsidRPr="00D07A8D">
        <w:rPr>
          <w:rFonts w:ascii="Courier New" w:hAnsi="Courier New" w:cs="Courier New"/>
          <w:b/>
          <w:szCs w:val="21"/>
        </w:rPr>
        <w:t xml:space="preserve"> // </w:t>
      </w:r>
      <w:r w:rsidR="00186498" w:rsidRPr="00D07A8D">
        <w:rPr>
          <w:rFonts w:ascii="Courier New" w:hAnsi="Courier New" w:cs="Courier New"/>
          <w:b/>
          <w:szCs w:val="21"/>
        </w:rPr>
        <w:t>执行</w:t>
      </w:r>
      <w:r w:rsidR="00186498" w:rsidRPr="00D07A8D">
        <w:rPr>
          <w:rFonts w:ascii="Courier New" w:hAnsi="Courier New" w:cs="Courier New"/>
          <w:b/>
          <w:szCs w:val="21"/>
        </w:rPr>
        <w:t>kEndOfFrame</w:t>
      </w:r>
      <w:r w:rsidR="00186498" w:rsidRPr="00D07A8D">
        <w:rPr>
          <w:rFonts w:ascii="Courier New" w:hAnsi="Courier New" w:cs="Courier New"/>
          <w:b/>
          <w:szCs w:val="21"/>
        </w:rPr>
        <w:t>类型的</w:t>
      </w:r>
      <w:r w:rsidR="0018649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PlayerTakeScreenShots();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PresentAfterDraw(presentMode);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;;gFrameStats.renderDt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 // End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player, clear intermediate renderers after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ReadWriteReproductionEnd();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GetScreenManager().SetRequestedResolution();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Clear the input string and the keydown events at the end of the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makes sure all input string is cleared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GetInputManager ().InputEndFrame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Let Fonts uncache characters if they are not used in the next frame.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Font::FrameComplete();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entered Text Field input this frame, Game mode input is disable.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axes, so they don't stick.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if(GetInputManager().GetTextFieldInput() &amp;&amp; !oldTextFocus)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().ResetInputAxes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WEBPLUG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(!LoadQueuedWebPlayerData())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THREADED_LOADING_DEBUG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double endFrameTime = 0.0F;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delta = GetTimeSinceStartup() - endFrameTime;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endFrameTime = GetTimeSinceStartup();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printf_console("FPS %f\n", 1.0F / delta);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device.SynchronizeStats();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ENABLE_MEMORY_MANAGER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GetMemoryManager().FrameMaintenance();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ENABLE_GAMECENTER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GameCenter::ExecuteGameCenterCallbacks();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and UnityProfiler EndFrame() (case 494732)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GfxDevice::kPresentAfterDraw)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true;</w:t>
      </w:r>
    </w:p>
    <w:p w:rsidR="00647140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void </w:t>
      </w:r>
      <w:r w:rsidRPr="00D07A8D">
        <w:rPr>
          <w:rFonts w:ascii="Courier New" w:hAnsi="Courier New" w:cs="Courier New"/>
          <w:b/>
          <w:szCs w:val="21"/>
        </w:rPr>
        <w:t>PlayerSendFrameComplete</w:t>
      </w:r>
      <w:r w:rsidRPr="00D07A8D">
        <w:rPr>
          <w:rFonts w:ascii="Courier New" w:hAnsi="Courier New" w:cs="Courier New"/>
          <w:szCs w:val="21"/>
        </w:rPr>
        <w:t>()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().Update (DelayedCallManager::kEndOfFrame);</w:t>
      </w:r>
    </w:p>
    <w:p w:rsidR="00647140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C25E0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现在看看</w:t>
      </w:r>
      <w:r w:rsidRPr="00D07A8D">
        <w:rPr>
          <w:rFonts w:ascii="Courier New" w:hAnsi="Courier New" w:cs="Courier New"/>
          <w:szCs w:val="21"/>
        </w:rPr>
        <w:t>DelayedCallManager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方法：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 Call all delayed functions when the time has come.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DelayedCallManager::Update (int modeMask)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</w:t>
      </w:r>
      <w:r w:rsidRPr="00D07A8D">
        <w:rPr>
          <w:rFonts w:ascii="Courier New" w:hAnsi="Courier New" w:cs="Courier New"/>
          <w:szCs w:val="21"/>
        </w:rPr>
        <w:tab/>
        <w:t>PROFILER_AUTO(gDelayedCallProfile, NULL)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// For robustness we are using a iterator that is stored in the manager and when Remove is called 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it makes sure that the iterator is set to the next element so that we never end up with a stale ptr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time = GetCurTime();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frame = GetTimeManager().GetFrameCount();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Container::iterator i = m_CallObjects.begin 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m_TimeStamp++;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(i !=  m_CallObjects.end () &amp;&amp; i-&gt;time &lt;= time)</w:t>
      </w:r>
      <w:r w:rsidR="00CF36D0" w:rsidRPr="00D07A8D">
        <w:rPr>
          <w:rFonts w:ascii="Courier New" w:hAnsi="Courier New" w:cs="Courier New"/>
          <w:szCs w:val="21"/>
        </w:rPr>
        <w:t xml:space="preserve"> </w:t>
      </w:r>
      <w:r w:rsidR="00CF36D0" w:rsidRPr="00D07A8D">
        <w:rPr>
          <w:rFonts w:ascii="Courier New" w:hAnsi="Courier New" w:cs="Courier New"/>
          <w:b/>
          <w:szCs w:val="21"/>
        </w:rPr>
        <w:t xml:space="preserve">// </w:t>
      </w:r>
      <w:r w:rsidR="00CF36D0" w:rsidRPr="00D07A8D">
        <w:rPr>
          <w:rFonts w:ascii="Courier New" w:hAnsi="Courier New" w:cs="Courier New"/>
          <w:b/>
          <w:szCs w:val="21"/>
        </w:rPr>
        <w:t>这里通过</w:t>
      </w:r>
      <w:r w:rsidR="00CF36D0" w:rsidRPr="00D07A8D">
        <w:rPr>
          <w:rFonts w:ascii="Courier New" w:hAnsi="Courier New" w:cs="Courier New"/>
          <w:b/>
          <w:szCs w:val="21"/>
        </w:rPr>
        <w:t>i-&gt;time</w:t>
      </w:r>
      <w:r w:rsidR="00CF36D0" w:rsidRPr="00D07A8D">
        <w:rPr>
          <w:rFonts w:ascii="Courier New" w:hAnsi="Courier New" w:cs="Courier New"/>
          <w:b/>
          <w:szCs w:val="21"/>
        </w:rPr>
        <w:t>与</w:t>
      </w:r>
      <w:r w:rsidR="00CF36D0" w:rsidRPr="00D07A8D">
        <w:rPr>
          <w:rFonts w:ascii="Courier New" w:hAnsi="Courier New" w:cs="Courier New"/>
          <w:b/>
          <w:szCs w:val="21"/>
        </w:rPr>
        <w:t>time</w:t>
      </w:r>
      <w:r w:rsidR="00CF36D0" w:rsidRPr="00D07A8D">
        <w:rPr>
          <w:rFonts w:ascii="Courier New" w:hAnsi="Courier New" w:cs="Courier New"/>
          <w:b/>
          <w:szCs w:val="21"/>
        </w:rPr>
        <w:t>的比较就可以执行</w:t>
      </w:r>
      <w:r w:rsidR="00CF36D0" w:rsidRPr="00D07A8D">
        <w:rPr>
          <w:rFonts w:ascii="Courier New" w:hAnsi="Courier New" w:cs="Courier New"/>
          <w:b/>
          <w:szCs w:val="21"/>
        </w:rPr>
        <w:t>WaitForSeconds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m_NextIterator = i;</w:t>
      </w:r>
      <w:r w:rsidRPr="00D07A8D">
        <w:rPr>
          <w:rFonts w:ascii="Courier New" w:hAnsi="Courier New" w:cs="Courier New"/>
          <w:szCs w:val="21"/>
        </w:rPr>
        <w:tab/>
        <w:t>m_NextIterator++;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&amp;cb = const_cast&lt;Callback&amp;&gt; (*i);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Make sure the mask matches.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We never execute delayed calls that are added during the DelayedCallManager::Update function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((cb.mode &amp; modeMask) &amp;&amp; cb.timeStamp != m_TimeStamp &amp;&amp; cb.frame &lt;= frame)</w:t>
      </w:r>
      <w:r w:rsidR="00C63AA1" w:rsidRPr="00D07A8D">
        <w:rPr>
          <w:rFonts w:ascii="Courier New" w:hAnsi="Courier New" w:cs="Courier New"/>
          <w:szCs w:val="21"/>
        </w:rPr>
        <w:t xml:space="preserve"> </w:t>
      </w:r>
      <w:r w:rsidR="00C63AA1" w:rsidRPr="00D07A8D">
        <w:rPr>
          <w:rFonts w:ascii="Courier New" w:hAnsi="Courier New" w:cs="Courier New"/>
          <w:b/>
          <w:szCs w:val="21"/>
        </w:rPr>
        <w:t xml:space="preserve">// </w:t>
      </w:r>
      <w:r w:rsidR="00C63AA1" w:rsidRPr="00D07A8D">
        <w:rPr>
          <w:rFonts w:ascii="Courier New" w:hAnsi="Courier New" w:cs="Courier New"/>
          <w:b/>
          <w:szCs w:val="21"/>
        </w:rPr>
        <w:t>掩码相同，并通过</w:t>
      </w:r>
      <w:r w:rsidR="00C63AA1" w:rsidRPr="00D07A8D">
        <w:rPr>
          <w:rFonts w:ascii="Courier New" w:hAnsi="Courier New" w:cs="Courier New"/>
          <w:b/>
          <w:szCs w:val="21"/>
        </w:rPr>
        <w:t>cb.frame</w:t>
      </w:r>
      <w:r w:rsidR="00C63AA1" w:rsidRPr="00D07A8D">
        <w:rPr>
          <w:rFonts w:ascii="Courier New" w:hAnsi="Courier New" w:cs="Courier New"/>
          <w:b/>
          <w:szCs w:val="21"/>
        </w:rPr>
        <w:t>与</w:t>
      </w:r>
      <w:r w:rsidR="00C63AA1" w:rsidRPr="00D07A8D">
        <w:rPr>
          <w:rFonts w:ascii="Courier New" w:hAnsi="Courier New" w:cs="Courier New"/>
          <w:b/>
          <w:szCs w:val="21"/>
        </w:rPr>
        <w:t>frame</w:t>
      </w:r>
      <w:r w:rsidR="00C63AA1" w:rsidRPr="00D07A8D">
        <w:rPr>
          <w:rFonts w:ascii="Courier New" w:hAnsi="Courier New" w:cs="Courier New"/>
          <w:b/>
          <w:szCs w:val="21"/>
        </w:rPr>
        <w:t>的比较</w:t>
      </w:r>
      <w:r w:rsidR="00FD768C" w:rsidRPr="00D07A8D">
        <w:rPr>
          <w:rFonts w:ascii="Courier New" w:hAnsi="Courier New" w:cs="Courier New"/>
          <w:b/>
          <w:szCs w:val="21"/>
        </w:rPr>
        <w:t>就可以将其他在再下一帧执行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avoid loading stuff from persistent manager in the middle of async loading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Object *o = Object::IDToPointer (cb.object.GetInstanceID ());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(o)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void* userData = cb.userData;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DelayedCall* callback = cb.call;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Cleanup and Removal is a bit hard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Problems are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CancelCall might be called from inside the callback so the best way is to remove the callback structure before.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of course we still need the user data to be deallocated calling the callback not before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(!cb.repeat)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Remove callback structure from set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CleanupUserData* cleanup = cb.cleanup;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//call callback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callback (o, userData);</w:t>
      </w:r>
      <w:r w:rsidR="00D60168" w:rsidRPr="00D07A8D">
        <w:rPr>
          <w:rFonts w:ascii="Courier New" w:hAnsi="Courier New" w:cs="Courier New"/>
          <w:b/>
          <w:szCs w:val="21"/>
        </w:rPr>
        <w:t xml:space="preserve"> // </w:t>
      </w:r>
      <w:r w:rsidR="00D60168" w:rsidRPr="00D07A8D">
        <w:rPr>
          <w:rFonts w:ascii="Courier New" w:hAnsi="Courier New" w:cs="Courier New"/>
          <w:b/>
          <w:szCs w:val="21"/>
        </w:rPr>
        <w:t>这里执行</w:t>
      </w:r>
      <w:r w:rsidR="00D60168" w:rsidRPr="00D07A8D">
        <w:rPr>
          <w:rFonts w:ascii="Courier New" w:hAnsi="Courier New" w:cs="Courier New"/>
          <w:b/>
          <w:szCs w:val="21"/>
        </w:rPr>
        <w:t>Coroutine::ContinueCoroutine</w:t>
      </w:r>
      <w:r w:rsidR="00D60168" w:rsidRPr="00D07A8D">
        <w:rPr>
          <w:rFonts w:ascii="Courier New" w:hAnsi="Courier New" w:cs="Courier New"/>
          <w:b/>
          <w:szCs w:val="21"/>
        </w:rPr>
        <w:t>方法，但是对于</w:t>
      </w:r>
      <w:r w:rsidR="00D60168" w:rsidRPr="00D07A8D">
        <w:rPr>
          <w:rFonts w:ascii="Courier New" w:hAnsi="Courier New" w:cs="Courier New"/>
          <w:b/>
          <w:szCs w:val="21"/>
        </w:rPr>
        <w:t>WWW</w:t>
      </w:r>
      <w:r w:rsidR="00D60168" w:rsidRPr="00D07A8D">
        <w:rPr>
          <w:rFonts w:ascii="Courier New" w:hAnsi="Courier New" w:cs="Courier New"/>
          <w:b/>
          <w:szCs w:val="21"/>
        </w:rPr>
        <w:t>而言是执行</w:t>
      </w:r>
      <w:r w:rsidR="00D60168" w:rsidRPr="00D07A8D">
        <w:rPr>
          <w:rFonts w:ascii="Courier New" w:hAnsi="Courier New" w:cs="Courier New"/>
          <w:b/>
          <w:szCs w:val="21"/>
        </w:rPr>
        <w:t>WWWDelayCall</w:t>
      </w:r>
      <w:r w:rsidR="00D60168" w:rsidRPr="00D07A8D">
        <w:rPr>
          <w:rFonts w:ascii="Courier New" w:hAnsi="Courier New" w:cs="Courier New"/>
          <w:b/>
          <w:szCs w:val="21"/>
        </w:rPr>
        <w:t>的</w:t>
      </w:r>
      <w:r w:rsidR="00D60168" w:rsidRPr="00D07A8D">
        <w:rPr>
          <w:rFonts w:ascii="Courier New" w:hAnsi="Courier New" w:cs="Courier New"/>
          <w:b/>
          <w:szCs w:val="21"/>
        </w:rPr>
        <w:t>callback</w:t>
      </w:r>
      <w:r w:rsidR="00D60168" w:rsidRPr="00D07A8D">
        <w:rPr>
          <w:rFonts w:ascii="Courier New" w:hAnsi="Courier New" w:cs="Courier New"/>
          <w:b/>
          <w:szCs w:val="21"/>
        </w:rPr>
        <w:t>方法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//afterwards cleanup userdata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(cleanup &amp;&amp; userData)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 (userData);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Advance time and reinsert (We dont call the cleanup function because we are repeating the call.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It can only be canceleld by CancelDelayCall)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cb.time += cb.repeatRate;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(cb.mode &amp; DelayedCallManager::kWaitForNextFrame)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cb.frame = GetTimeManager().GetFrameCount() + 1;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m_CallObjects.insert (cb);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call callback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(o, 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 = m_NextIterator;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C25E03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Default="00521A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总结：</w:t>
      </w:r>
    </w:p>
    <w:p w:rsidR="007256ED" w:rsidRDefault="007256E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所谓的</w:t>
      </w:r>
      <w:r>
        <w:rPr>
          <w:rFonts w:ascii="Courier New" w:hAnsi="Courier New" w:cs="Courier New"/>
          <w:szCs w:val="21"/>
        </w:rPr>
        <w:t>yield return</w:t>
      </w:r>
      <w:r>
        <w:rPr>
          <w:rFonts w:ascii="Courier New" w:hAnsi="Courier New" w:cs="Courier New"/>
          <w:szCs w:val="21"/>
        </w:rPr>
        <w:t>仅仅只是创建了一个</w:t>
      </w:r>
      <w:r>
        <w:rPr>
          <w:rFonts w:ascii="Courier New" w:hAnsi="Courier New" w:cs="Courier New"/>
          <w:szCs w:val="21"/>
        </w:rPr>
        <w:t>IEnumerator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这里面有</w:t>
      </w:r>
      <w:r>
        <w:rPr>
          <w:rFonts w:ascii="Courier New" w:hAnsi="Courier New" w:cs="Courier New"/>
          <w:szCs w:val="21"/>
        </w:rPr>
        <w:t>MoveNext</w:t>
      </w:r>
      <w:r>
        <w:rPr>
          <w:rFonts w:ascii="Courier New" w:hAnsi="Courier New" w:cs="Courier New"/>
          <w:szCs w:val="21"/>
        </w:rPr>
        <w:t>方法和</w:t>
      </w:r>
      <w:r>
        <w:rPr>
          <w:rFonts w:ascii="Courier New" w:hAnsi="Courier New" w:cs="Courier New"/>
          <w:szCs w:val="21"/>
        </w:rPr>
        <w:t>Current</w:t>
      </w:r>
      <w:r>
        <w:rPr>
          <w:rFonts w:ascii="Courier New" w:hAnsi="Courier New" w:cs="Courier New"/>
          <w:szCs w:val="21"/>
        </w:rPr>
        <w:t>对象</w:t>
      </w:r>
      <w:r>
        <w:rPr>
          <w:rFonts w:ascii="Courier New" w:hAnsi="Courier New" w:cs="Courier New" w:hint="eastAsia"/>
          <w:szCs w:val="21"/>
        </w:rPr>
        <w:t>，</w:t>
      </w:r>
      <w:r w:rsidR="00E50634">
        <w:rPr>
          <w:rFonts w:ascii="Courier New" w:hAnsi="Courier New" w:cs="Courier New" w:hint="eastAsia"/>
          <w:szCs w:val="21"/>
        </w:rPr>
        <w:t>至于如果所延时就看什么时候</w:t>
      </w:r>
      <w:r>
        <w:rPr>
          <w:rFonts w:ascii="Courier New" w:hAnsi="Courier New" w:cs="Courier New" w:hint="eastAsia"/>
          <w:szCs w:val="21"/>
        </w:rPr>
        <w:t>调用</w:t>
      </w:r>
      <w:r>
        <w:rPr>
          <w:rFonts w:ascii="Courier New" w:hAnsi="Courier New" w:cs="Courier New" w:hint="eastAsia"/>
          <w:szCs w:val="21"/>
        </w:rPr>
        <w:t>MoveNext</w:t>
      </w:r>
      <w:r>
        <w:rPr>
          <w:rFonts w:ascii="Courier New" w:hAnsi="Courier New" w:cs="Courier New" w:hint="eastAsia"/>
          <w:szCs w:val="21"/>
        </w:rPr>
        <w:t>方法</w:t>
      </w:r>
    </w:p>
    <w:p w:rsidR="007256ED" w:rsidRPr="00D07A8D" w:rsidRDefault="007256ED">
      <w:pPr>
        <w:rPr>
          <w:rFonts w:ascii="Courier New" w:hAnsi="Courier New" w:cs="Courier New"/>
          <w:szCs w:val="21"/>
        </w:rPr>
      </w:pP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1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C#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StartCoroutine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对象（或者是用于创建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对象的方法名字符串）传入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C++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层，创建出一个对应的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对象，之后调用这个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方法</w:t>
      </w:r>
      <w:r w:rsidR="00912AE9">
        <w:rPr>
          <w:rFonts w:ascii="Courier New" w:eastAsia="微软雅黑" w:hAnsi="Courier New" w:cs="Courier New" w:hint="eastAsia"/>
          <w:color w:val="333333"/>
          <w:sz w:val="21"/>
          <w:szCs w:val="21"/>
        </w:rPr>
        <w:t>，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也就是会第一次会执行到第一个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处</w:t>
      </w: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Coroutine.Run()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中，首先通过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的反射功能，找到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上的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两个方法，然后调用一次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；如果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false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执行结束，；如果返回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true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执行到了一句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处；这时就需要调用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取出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 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返回的对象（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），再根据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的具体类型（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null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WaitForSeconds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WaitForFixedUpdate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等），将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对象保存到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列表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中；至此，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在当前帧的执行即结束；</w:t>
      </w: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3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之后游戏运行过程中，游戏主循环的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PlayerLoop()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方法会在每帧的不同时间点以不同的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modeMask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DelayedCallManager.Update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方法（注：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PlayerLoop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中的具体过程以及调用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时间点，可以参考：</w:t>
      </w:r>
      <w:hyperlink r:id="rId21" w:tgtFrame="_blank" w:history="1">
        <w:r w:rsidRPr="00D07A8D">
          <w:rPr>
            <w:rStyle w:val="a5"/>
            <w:rFonts w:ascii="Courier New" w:eastAsia="微软雅黑" w:hAnsi="Courier New" w:cs="Courier New"/>
            <w:color w:val="336699"/>
            <w:sz w:val="21"/>
            <w:szCs w:val="21"/>
          </w:rPr>
          <w:t>http://docs.unity3d.com/uploads/Main/monobehaviour_flowchart.svg</w:t>
        </w:r>
      </w:hyperlink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）；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方法中会遍历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对象；如果某个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的执行条件满足，则将其从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列表中取出，执行这个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方法，回到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的执行流程中。</w:t>
      </w:r>
    </w:p>
    <w:p w:rsidR="00521A35" w:rsidRPr="005C3A84" w:rsidRDefault="00302E2A">
      <w:pPr>
        <w:rPr>
          <w:rFonts w:ascii="Courier New" w:hAnsi="Courier New" w:cs="Courier New"/>
          <w:color w:val="FF0000"/>
          <w:szCs w:val="21"/>
        </w:rPr>
      </w:pPr>
      <w:r w:rsidRPr="005C3A84">
        <w:rPr>
          <w:rFonts w:ascii="Courier New" w:hAnsi="Courier New" w:cs="Courier New"/>
          <w:color w:val="FF0000"/>
          <w:szCs w:val="21"/>
        </w:rPr>
        <w:t>注意上面的流程中</w:t>
      </w:r>
      <w:r w:rsidRPr="005C3A84">
        <w:rPr>
          <w:rFonts w:ascii="Courier New" w:hAnsi="Courier New" w:cs="Courier New"/>
          <w:color w:val="FF0000"/>
          <w:szCs w:val="21"/>
        </w:rPr>
        <w:t>Coroutine</w:t>
      </w:r>
      <w:r w:rsidRPr="005C3A84">
        <w:rPr>
          <w:rFonts w:ascii="Courier New" w:hAnsi="Courier New" w:cs="Courier New"/>
          <w:color w:val="FF0000"/>
          <w:szCs w:val="21"/>
        </w:rPr>
        <w:t>和</w:t>
      </w:r>
      <w:r w:rsidRPr="005C3A84">
        <w:rPr>
          <w:rFonts w:ascii="Courier New" w:hAnsi="Courier New" w:cs="Courier New"/>
          <w:color w:val="FF0000"/>
          <w:szCs w:val="21"/>
        </w:rPr>
        <w:t>WWW</w:t>
      </w:r>
      <w:r w:rsidRPr="005C3A84">
        <w:rPr>
          <w:rFonts w:ascii="Courier New" w:hAnsi="Courier New" w:cs="Courier New"/>
          <w:color w:val="FF0000"/>
          <w:szCs w:val="21"/>
        </w:rPr>
        <w:t>有点特别</w:t>
      </w:r>
      <w:r w:rsidRPr="005C3A84">
        <w:rPr>
          <w:rFonts w:ascii="Courier New" w:hAnsi="Courier New" w:cs="Courier New" w:hint="eastAsia"/>
          <w:color w:val="FF0000"/>
          <w:szCs w:val="21"/>
        </w:rPr>
        <w:t>：</w:t>
      </w:r>
    </w:p>
    <w:p w:rsidR="00302E2A" w:rsidRDefault="0017783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对于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实际上相当于一个链表结构，当某个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执行完毕后，然后调用等待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执行完毕后的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Run</w:t>
      </w:r>
      <w:r>
        <w:rPr>
          <w:rFonts w:ascii="Courier New" w:hAnsi="Courier New" w:cs="Courier New" w:hint="eastAsia"/>
          <w:szCs w:val="21"/>
        </w:rPr>
        <w:t>方法，实际上也就是执行</w:t>
      </w:r>
      <w:r>
        <w:rPr>
          <w:rFonts w:ascii="Courier New" w:hAnsi="Courier New" w:cs="Courier New" w:hint="eastAsia"/>
          <w:szCs w:val="21"/>
        </w:rPr>
        <w:t>m_WhenCallFinished</w:t>
      </w:r>
    </w:p>
    <w:p w:rsidR="003943F0" w:rsidRPr="00D07A8D" w:rsidRDefault="003943F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对于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 w:hint="eastAsia"/>
          <w:szCs w:val="21"/>
        </w:rPr>
        <w:t>，其他的协程对象都是执行</w:t>
      </w:r>
      <w:r>
        <w:rPr>
          <w:rFonts w:ascii="Courier New" w:hAnsi="Courier New" w:cs="Courier New" w:hint="eastAsia"/>
          <w:szCs w:val="21"/>
        </w:rPr>
        <w:t>Coroutine:</w:t>
      </w:r>
      <w:r>
        <w:rPr>
          <w:rFonts w:ascii="Courier New" w:hAnsi="Courier New" w:cs="Courier New"/>
          <w:szCs w:val="21"/>
        </w:rPr>
        <w:t>:ContinueCoroutine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执行的是</w:t>
      </w:r>
      <w:r>
        <w:rPr>
          <w:rFonts w:ascii="Courier New" w:hAnsi="Courier New" w:cs="Courier New"/>
          <w:szCs w:val="21"/>
        </w:rPr>
        <w:t>WWWDelayedCall.callback</w:t>
      </w:r>
      <w:r>
        <w:rPr>
          <w:rFonts w:ascii="Courier New" w:hAnsi="Courier New" w:cs="Courier New"/>
          <w:szCs w:val="21"/>
        </w:rPr>
        <w:t>方法</w:t>
      </w:r>
      <w:r>
        <w:rPr>
          <w:rFonts w:ascii="Courier New" w:hAnsi="Courier New" w:cs="Courier New" w:hint="eastAsia"/>
          <w:szCs w:val="21"/>
        </w:rPr>
        <w:t>，</w:t>
      </w:r>
      <w:r w:rsidR="00543079">
        <w:rPr>
          <w:rFonts w:ascii="Courier New" w:hAnsi="Courier New" w:cs="Courier New" w:hint="eastAsia"/>
          <w:szCs w:val="21"/>
        </w:rPr>
        <w:t>在这里面实际上也封装了</w:t>
      </w:r>
      <w:r w:rsidR="00543079">
        <w:rPr>
          <w:rFonts w:ascii="Courier New" w:hAnsi="Courier New" w:cs="Courier New" w:hint="eastAsia"/>
          <w:szCs w:val="21"/>
        </w:rPr>
        <w:t>Coroutine:</w:t>
      </w:r>
      <w:r w:rsidR="00543079">
        <w:rPr>
          <w:rFonts w:ascii="Courier New" w:hAnsi="Courier New" w:cs="Courier New"/>
          <w:szCs w:val="21"/>
        </w:rPr>
        <w:t>:ContinueCoroutine</w:t>
      </w:r>
      <w:r w:rsidR="00543079">
        <w:rPr>
          <w:rFonts w:ascii="Courier New" w:hAnsi="Courier New" w:cs="Courier New"/>
          <w:szCs w:val="21"/>
        </w:rPr>
        <w:t>方法</w:t>
      </w:r>
      <w:r w:rsidR="00543079"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它是一个新线程</w:t>
      </w:r>
      <w:r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 w:hint="eastAsia"/>
          <w:szCs w:val="21"/>
        </w:rPr>
        <w:t>每一帧都会调用</w:t>
      </w:r>
      <w:r w:rsidR="003A78E1">
        <w:rPr>
          <w:rFonts w:ascii="Courier New" w:hAnsi="Courier New" w:cs="Courier New"/>
          <w:szCs w:val="21"/>
        </w:rPr>
        <w:t>WWWDelayedCall.callback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只有在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IsDone</w:t>
      </w:r>
      <w:r>
        <w:rPr>
          <w:rFonts w:ascii="Courier New" w:hAnsi="Courier New" w:cs="Courier New"/>
          <w:szCs w:val="21"/>
        </w:rPr>
        <w:t>执行完毕后才会</w:t>
      </w:r>
      <w:r w:rsidR="008F286F">
        <w:rPr>
          <w:rFonts w:ascii="Courier New" w:hAnsi="Courier New" w:cs="Courier New"/>
          <w:szCs w:val="21"/>
        </w:rPr>
        <w:t>调用</w:t>
      </w:r>
      <w:r w:rsidR="003A78E1">
        <w:rPr>
          <w:rFonts w:ascii="Courier New" w:hAnsi="Courier New" w:cs="Courier New" w:hint="eastAsia"/>
          <w:szCs w:val="21"/>
        </w:rPr>
        <w:t>Coroutine:</w:t>
      </w:r>
      <w:r w:rsidR="003A78E1">
        <w:rPr>
          <w:rFonts w:ascii="Courier New" w:hAnsi="Courier New" w:cs="Courier New"/>
          <w:szCs w:val="21"/>
        </w:rPr>
        <w:t>:ContinueCoroutine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也就是调用</w:t>
      </w:r>
      <w:r w:rsidR="003A78E1">
        <w:rPr>
          <w:rFonts w:ascii="Courier New" w:hAnsi="Courier New" w:cs="Courier New"/>
          <w:szCs w:val="21"/>
        </w:rPr>
        <w:t>MoveNext</w:t>
      </w:r>
      <w:r w:rsidR="003A78E1">
        <w:rPr>
          <w:rFonts w:ascii="Courier New" w:hAnsi="Courier New" w:cs="Courier New"/>
          <w:szCs w:val="21"/>
        </w:rPr>
        <w:t>方法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sectPr w:rsidR="006D4AF2" w:rsidRPr="00D07A8D" w:rsidSect="00C8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7FC" w:rsidRDefault="009437FC" w:rsidP="005A28B5">
      <w:r>
        <w:separator/>
      </w:r>
    </w:p>
  </w:endnote>
  <w:endnote w:type="continuationSeparator" w:id="0">
    <w:p w:rsidR="009437FC" w:rsidRDefault="009437FC" w:rsidP="005A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7FC" w:rsidRDefault="009437FC" w:rsidP="005A28B5">
      <w:r>
        <w:separator/>
      </w:r>
    </w:p>
  </w:footnote>
  <w:footnote w:type="continuationSeparator" w:id="0">
    <w:p w:rsidR="009437FC" w:rsidRDefault="009437FC" w:rsidP="005A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8B5"/>
    <w:rsid w:val="00001F84"/>
    <w:rsid w:val="00004851"/>
    <w:rsid w:val="000103CC"/>
    <w:rsid w:val="00022813"/>
    <w:rsid w:val="00032228"/>
    <w:rsid w:val="0003284C"/>
    <w:rsid w:val="00043DDA"/>
    <w:rsid w:val="00060F5E"/>
    <w:rsid w:val="000616E2"/>
    <w:rsid w:val="00071718"/>
    <w:rsid w:val="00072D6C"/>
    <w:rsid w:val="000778F0"/>
    <w:rsid w:val="000860A5"/>
    <w:rsid w:val="000A5AAF"/>
    <w:rsid w:val="000B59C8"/>
    <w:rsid w:val="000C0676"/>
    <w:rsid w:val="000C6317"/>
    <w:rsid w:val="000D0490"/>
    <w:rsid w:val="000D162C"/>
    <w:rsid w:val="000E3FA3"/>
    <w:rsid w:val="000F6330"/>
    <w:rsid w:val="000F65AB"/>
    <w:rsid w:val="001077C9"/>
    <w:rsid w:val="0011559F"/>
    <w:rsid w:val="001164BA"/>
    <w:rsid w:val="00124E63"/>
    <w:rsid w:val="001267AE"/>
    <w:rsid w:val="001459F9"/>
    <w:rsid w:val="001550AC"/>
    <w:rsid w:val="00163782"/>
    <w:rsid w:val="00167949"/>
    <w:rsid w:val="00173942"/>
    <w:rsid w:val="00173A9A"/>
    <w:rsid w:val="00177832"/>
    <w:rsid w:val="001814A7"/>
    <w:rsid w:val="00186498"/>
    <w:rsid w:val="001B004E"/>
    <w:rsid w:val="001B18F4"/>
    <w:rsid w:val="001C00CD"/>
    <w:rsid w:val="001D073F"/>
    <w:rsid w:val="001D5599"/>
    <w:rsid w:val="001E1455"/>
    <w:rsid w:val="001E3B81"/>
    <w:rsid w:val="001E50B7"/>
    <w:rsid w:val="0021032E"/>
    <w:rsid w:val="0024218C"/>
    <w:rsid w:val="00250D7C"/>
    <w:rsid w:val="00256EC2"/>
    <w:rsid w:val="00261FED"/>
    <w:rsid w:val="0027074F"/>
    <w:rsid w:val="00271034"/>
    <w:rsid w:val="002724D5"/>
    <w:rsid w:val="002A3DFD"/>
    <w:rsid w:val="002B19BB"/>
    <w:rsid w:val="002B409A"/>
    <w:rsid w:val="002B4566"/>
    <w:rsid w:val="002C0634"/>
    <w:rsid w:val="002D64AE"/>
    <w:rsid w:val="002E1B60"/>
    <w:rsid w:val="002E40EF"/>
    <w:rsid w:val="002F1764"/>
    <w:rsid w:val="002F7A0C"/>
    <w:rsid w:val="00302953"/>
    <w:rsid w:val="00302E2A"/>
    <w:rsid w:val="00315B0B"/>
    <w:rsid w:val="00317549"/>
    <w:rsid w:val="00324B41"/>
    <w:rsid w:val="003311A6"/>
    <w:rsid w:val="00347126"/>
    <w:rsid w:val="00357467"/>
    <w:rsid w:val="00360C1B"/>
    <w:rsid w:val="00377F5C"/>
    <w:rsid w:val="00380D1C"/>
    <w:rsid w:val="00390AFB"/>
    <w:rsid w:val="003943F0"/>
    <w:rsid w:val="003A5CCC"/>
    <w:rsid w:val="003A78E1"/>
    <w:rsid w:val="003B56C9"/>
    <w:rsid w:val="003B7FC1"/>
    <w:rsid w:val="003D04A7"/>
    <w:rsid w:val="003E0CB8"/>
    <w:rsid w:val="003E2F60"/>
    <w:rsid w:val="003F55FF"/>
    <w:rsid w:val="0040288A"/>
    <w:rsid w:val="004035F5"/>
    <w:rsid w:val="0041680B"/>
    <w:rsid w:val="00424578"/>
    <w:rsid w:val="00431F01"/>
    <w:rsid w:val="0044783F"/>
    <w:rsid w:val="00482D76"/>
    <w:rsid w:val="00495399"/>
    <w:rsid w:val="004A32B1"/>
    <w:rsid w:val="004B6324"/>
    <w:rsid w:val="004D4E65"/>
    <w:rsid w:val="004D5992"/>
    <w:rsid w:val="004D6202"/>
    <w:rsid w:val="004D6249"/>
    <w:rsid w:val="004D6A2C"/>
    <w:rsid w:val="004F7EB8"/>
    <w:rsid w:val="00503F34"/>
    <w:rsid w:val="00512B60"/>
    <w:rsid w:val="0052153E"/>
    <w:rsid w:val="00521A35"/>
    <w:rsid w:val="00522265"/>
    <w:rsid w:val="00526D46"/>
    <w:rsid w:val="00527215"/>
    <w:rsid w:val="00531893"/>
    <w:rsid w:val="00534D9F"/>
    <w:rsid w:val="005377DE"/>
    <w:rsid w:val="00543079"/>
    <w:rsid w:val="00554540"/>
    <w:rsid w:val="00567F35"/>
    <w:rsid w:val="00573F1F"/>
    <w:rsid w:val="00576FE3"/>
    <w:rsid w:val="005A28B5"/>
    <w:rsid w:val="005B1389"/>
    <w:rsid w:val="005B3357"/>
    <w:rsid w:val="005B36E2"/>
    <w:rsid w:val="005C3A84"/>
    <w:rsid w:val="005D5626"/>
    <w:rsid w:val="00607E40"/>
    <w:rsid w:val="00630484"/>
    <w:rsid w:val="0064022D"/>
    <w:rsid w:val="00647140"/>
    <w:rsid w:val="00664441"/>
    <w:rsid w:val="00667877"/>
    <w:rsid w:val="00675F38"/>
    <w:rsid w:val="00677E52"/>
    <w:rsid w:val="006A12DA"/>
    <w:rsid w:val="006B70DE"/>
    <w:rsid w:val="006B712D"/>
    <w:rsid w:val="006D4AF2"/>
    <w:rsid w:val="006E691C"/>
    <w:rsid w:val="006F2957"/>
    <w:rsid w:val="00711EF5"/>
    <w:rsid w:val="007256ED"/>
    <w:rsid w:val="00745460"/>
    <w:rsid w:val="00746C99"/>
    <w:rsid w:val="00753588"/>
    <w:rsid w:val="007638A6"/>
    <w:rsid w:val="0077751F"/>
    <w:rsid w:val="00786050"/>
    <w:rsid w:val="00791C79"/>
    <w:rsid w:val="007A0BAF"/>
    <w:rsid w:val="007A74C9"/>
    <w:rsid w:val="007B15DB"/>
    <w:rsid w:val="007B47D6"/>
    <w:rsid w:val="007B5A0D"/>
    <w:rsid w:val="007C300D"/>
    <w:rsid w:val="007C6595"/>
    <w:rsid w:val="007E31AE"/>
    <w:rsid w:val="007F5872"/>
    <w:rsid w:val="00814D9B"/>
    <w:rsid w:val="00816F1E"/>
    <w:rsid w:val="00823EDD"/>
    <w:rsid w:val="0083387B"/>
    <w:rsid w:val="008357D7"/>
    <w:rsid w:val="008363F2"/>
    <w:rsid w:val="00842FA4"/>
    <w:rsid w:val="008511DD"/>
    <w:rsid w:val="008573AA"/>
    <w:rsid w:val="00863EDF"/>
    <w:rsid w:val="00864685"/>
    <w:rsid w:val="0087500E"/>
    <w:rsid w:val="0088467B"/>
    <w:rsid w:val="008847B9"/>
    <w:rsid w:val="00893458"/>
    <w:rsid w:val="00894583"/>
    <w:rsid w:val="008946AD"/>
    <w:rsid w:val="008B63C7"/>
    <w:rsid w:val="008D4563"/>
    <w:rsid w:val="008D698E"/>
    <w:rsid w:val="008D7C9A"/>
    <w:rsid w:val="008F227A"/>
    <w:rsid w:val="008F286F"/>
    <w:rsid w:val="00912AE9"/>
    <w:rsid w:val="00913BBB"/>
    <w:rsid w:val="009216EA"/>
    <w:rsid w:val="00925898"/>
    <w:rsid w:val="00930131"/>
    <w:rsid w:val="009437FC"/>
    <w:rsid w:val="009511D4"/>
    <w:rsid w:val="009562B1"/>
    <w:rsid w:val="009630CA"/>
    <w:rsid w:val="009727CD"/>
    <w:rsid w:val="00985420"/>
    <w:rsid w:val="0099578B"/>
    <w:rsid w:val="009A799B"/>
    <w:rsid w:val="009B167A"/>
    <w:rsid w:val="009B6CAA"/>
    <w:rsid w:val="009D64E4"/>
    <w:rsid w:val="009E1DE7"/>
    <w:rsid w:val="009E40BC"/>
    <w:rsid w:val="009E4156"/>
    <w:rsid w:val="00A03A42"/>
    <w:rsid w:val="00A27CDA"/>
    <w:rsid w:val="00A37F7A"/>
    <w:rsid w:val="00A422D1"/>
    <w:rsid w:val="00A42490"/>
    <w:rsid w:val="00A4249A"/>
    <w:rsid w:val="00A51E85"/>
    <w:rsid w:val="00A54699"/>
    <w:rsid w:val="00A645C9"/>
    <w:rsid w:val="00A76290"/>
    <w:rsid w:val="00A87EDF"/>
    <w:rsid w:val="00A900A2"/>
    <w:rsid w:val="00AD2519"/>
    <w:rsid w:val="00AE70A3"/>
    <w:rsid w:val="00B01A8D"/>
    <w:rsid w:val="00B03C95"/>
    <w:rsid w:val="00B057D2"/>
    <w:rsid w:val="00B156DD"/>
    <w:rsid w:val="00B159B1"/>
    <w:rsid w:val="00B36F0F"/>
    <w:rsid w:val="00B42F5B"/>
    <w:rsid w:val="00B76E5E"/>
    <w:rsid w:val="00B802E2"/>
    <w:rsid w:val="00B90973"/>
    <w:rsid w:val="00B90E7A"/>
    <w:rsid w:val="00B92192"/>
    <w:rsid w:val="00BC0605"/>
    <w:rsid w:val="00C00EBC"/>
    <w:rsid w:val="00C1003C"/>
    <w:rsid w:val="00C25E03"/>
    <w:rsid w:val="00C2675D"/>
    <w:rsid w:val="00C3028E"/>
    <w:rsid w:val="00C42F44"/>
    <w:rsid w:val="00C47866"/>
    <w:rsid w:val="00C5398E"/>
    <w:rsid w:val="00C61408"/>
    <w:rsid w:val="00C63AA1"/>
    <w:rsid w:val="00C63F87"/>
    <w:rsid w:val="00C8609A"/>
    <w:rsid w:val="00CA0304"/>
    <w:rsid w:val="00CA3525"/>
    <w:rsid w:val="00CB233C"/>
    <w:rsid w:val="00CC0D5F"/>
    <w:rsid w:val="00CD7819"/>
    <w:rsid w:val="00CF36D0"/>
    <w:rsid w:val="00D029FF"/>
    <w:rsid w:val="00D07A8D"/>
    <w:rsid w:val="00D3529E"/>
    <w:rsid w:val="00D45868"/>
    <w:rsid w:val="00D60168"/>
    <w:rsid w:val="00D903BD"/>
    <w:rsid w:val="00DA50A8"/>
    <w:rsid w:val="00DB0146"/>
    <w:rsid w:val="00DB0E5A"/>
    <w:rsid w:val="00DC0851"/>
    <w:rsid w:val="00DD0DAB"/>
    <w:rsid w:val="00DD3DC7"/>
    <w:rsid w:val="00DD5CED"/>
    <w:rsid w:val="00DE23D0"/>
    <w:rsid w:val="00DE33B0"/>
    <w:rsid w:val="00DE5DE7"/>
    <w:rsid w:val="00DF6B08"/>
    <w:rsid w:val="00E00AEB"/>
    <w:rsid w:val="00E01238"/>
    <w:rsid w:val="00E02570"/>
    <w:rsid w:val="00E24A1B"/>
    <w:rsid w:val="00E26D62"/>
    <w:rsid w:val="00E33CD4"/>
    <w:rsid w:val="00E42902"/>
    <w:rsid w:val="00E44347"/>
    <w:rsid w:val="00E451EA"/>
    <w:rsid w:val="00E475A8"/>
    <w:rsid w:val="00E50634"/>
    <w:rsid w:val="00E54286"/>
    <w:rsid w:val="00E60A32"/>
    <w:rsid w:val="00E65C34"/>
    <w:rsid w:val="00E70305"/>
    <w:rsid w:val="00E735D7"/>
    <w:rsid w:val="00E77CA8"/>
    <w:rsid w:val="00E9269F"/>
    <w:rsid w:val="00E93E37"/>
    <w:rsid w:val="00EA791C"/>
    <w:rsid w:val="00EC4C20"/>
    <w:rsid w:val="00EC66B3"/>
    <w:rsid w:val="00ED311F"/>
    <w:rsid w:val="00EE433C"/>
    <w:rsid w:val="00EE6BDA"/>
    <w:rsid w:val="00EF5E56"/>
    <w:rsid w:val="00EF6EF7"/>
    <w:rsid w:val="00F11F4B"/>
    <w:rsid w:val="00F1600D"/>
    <w:rsid w:val="00F20718"/>
    <w:rsid w:val="00F229CA"/>
    <w:rsid w:val="00F419F7"/>
    <w:rsid w:val="00F444A7"/>
    <w:rsid w:val="00F52BA5"/>
    <w:rsid w:val="00F67306"/>
    <w:rsid w:val="00F95F96"/>
    <w:rsid w:val="00F9609D"/>
    <w:rsid w:val="00FC12F1"/>
    <w:rsid w:val="00FD768C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7702F-2048-4678-A7CA-A5FD49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8B5"/>
    <w:rPr>
      <w:sz w:val="18"/>
      <w:szCs w:val="18"/>
    </w:rPr>
  </w:style>
  <w:style w:type="character" w:styleId="a5">
    <w:name w:val="Hyperlink"/>
    <w:basedOn w:val="a0"/>
    <w:uiPriority w:val="99"/>
    <w:unhideWhenUsed/>
    <w:rsid w:val="005A28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D9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E691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F7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kokof1/article/details/1184267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docs.unity3d.com/uploads/Main/monobehaviour_flowchart.svg" TargetMode="External"/><Relationship Id="rId7" Type="http://schemas.openxmlformats.org/officeDocument/2006/relationships/hyperlink" Target="http://blog.csdn.net/jasonwang18/article/details/5551916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zzmkljd/article/details/51493905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altdevblog.com/2011/07/07/unity3d-coroutines-in-detail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dsqiu.iteye.com/blog/204974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4768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832</cp:revision>
  <dcterms:created xsi:type="dcterms:W3CDTF">2017-04-08T06:09:00Z</dcterms:created>
  <dcterms:modified xsi:type="dcterms:W3CDTF">2018-09-18T09:01:00Z</dcterms:modified>
</cp:coreProperties>
</file>