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8717" w14:textId="77777777" w:rsidR="00B123E0" w:rsidRDefault="00BA38B2">
      <w:pPr>
        <w:spacing w:after="0"/>
      </w:pPr>
      <w:r>
        <w:rPr>
          <w:sz w:val="24"/>
          <w:u w:val="single" w:color="000000"/>
        </w:rPr>
        <w:t>User Sign Up Guide</w:t>
      </w:r>
      <w:r>
        <w:rPr>
          <w:sz w:val="24"/>
        </w:rPr>
        <w:t xml:space="preserve"> </w:t>
      </w:r>
      <w:r>
        <w:t xml:space="preserve"> </w:t>
      </w:r>
    </w:p>
    <w:p w14:paraId="44FA4FED" w14:textId="77777777" w:rsidR="00B123E0" w:rsidRDefault="00BA38B2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51D91761" w14:textId="77777777" w:rsidR="00B123E0" w:rsidRDefault="00BA38B2">
      <w:pPr>
        <w:spacing w:after="0"/>
        <w:ind w:left="-21" w:right="-553"/>
      </w:pPr>
      <w:r>
        <w:rPr>
          <w:noProof/>
        </w:rPr>
        <w:drawing>
          <wp:inline distT="0" distB="0" distL="0" distR="0" wp14:anchorId="200BC796" wp14:editId="7EF487CD">
            <wp:extent cx="6141721" cy="4882896"/>
            <wp:effectExtent l="0" t="0" r="0" b="0"/>
            <wp:docPr id="2654" name="Picture 2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" name="Picture 26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1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CDBE" w14:textId="77777777" w:rsidR="00B123E0" w:rsidRDefault="00BA38B2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397B9BE9" w14:textId="77777777" w:rsidR="00B123E0" w:rsidRDefault="00BA38B2">
      <w:pPr>
        <w:spacing w:after="32"/>
      </w:pPr>
      <w:r>
        <w:rPr>
          <w:sz w:val="24"/>
        </w:rPr>
        <w:t xml:space="preserve"> </w:t>
      </w:r>
      <w:r>
        <w:t xml:space="preserve"> </w:t>
      </w:r>
    </w:p>
    <w:p w14:paraId="561901B9" w14:textId="77777777" w:rsidR="00B123E0" w:rsidRDefault="00BA38B2">
      <w:pPr>
        <w:spacing w:after="0"/>
        <w:ind w:left="-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60ABA2A" wp14:editId="649485F1">
                <wp:extent cx="5766436" cy="8891"/>
                <wp:effectExtent l="0" t="0" r="0" b="0"/>
                <wp:docPr id="2345" name="Group 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6" cy="8891"/>
                          <a:chOff x="0" y="0"/>
                          <a:chExt cx="5766436" cy="8891"/>
                        </a:xfrm>
                      </wpg:grpSpPr>
                      <wps:wsp>
                        <wps:cNvPr id="2676" name="Shape 2676"/>
                        <wps:cNvSpPr/>
                        <wps:spPr>
                          <a:xfrm>
                            <a:off x="0" y="0"/>
                            <a:ext cx="57664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436" h="9144">
                                <a:moveTo>
                                  <a:pt x="0" y="0"/>
                                </a:moveTo>
                                <a:lnTo>
                                  <a:pt x="5766436" y="0"/>
                                </a:lnTo>
                                <a:lnTo>
                                  <a:pt x="57664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5" style="width:454.05pt;height:0.700073pt;mso-position-horizontal-relative:char;mso-position-vertical-relative:line" coordsize="57664,88">
                <v:shape id="Shape 2677" style="position:absolute;width:57664;height:91;left:0;top:0;" coordsize="5766436,9144" path="m0,0l5766436,0l57664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8640C5F" w14:textId="77777777" w:rsidR="00B123E0" w:rsidRDefault="00BA38B2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513B5D25" w14:textId="77777777" w:rsidR="00B123E0" w:rsidRDefault="00BA38B2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2C3CB87B" w14:textId="77777777" w:rsidR="00B123E0" w:rsidRDefault="00BA38B2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307E1E20" w14:textId="77777777" w:rsidR="00B123E0" w:rsidRDefault="00BA38B2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71568A7D" w14:textId="77777777" w:rsidR="00B123E0" w:rsidRDefault="00BA38B2">
      <w:pPr>
        <w:spacing w:after="0"/>
      </w:pPr>
      <w:r>
        <w:rPr>
          <w:sz w:val="24"/>
        </w:rPr>
        <w:t xml:space="preserve"> </w:t>
      </w:r>
      <w:r>
        <w:t xml:space="preserve"> </w:t>
      </w:r>
    </w:p>
    <w:sectPr w:rsidR="00B123E0">
      <w:pgSz w:w="11904" w:h="16836"/>
      <w:pgMar w:top="1440" w:right="1347" w:bottom="1440" w:left="1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E0"/>
    <w:rsid w:val="00B123E0"/>
    <w:rsid w:val="00BA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D6C3B"/>
  <w15:docId w15:val="{67CE28D5-BE39-7142-87E2-96CE3F61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color w:val="000000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User Sign Up Guide.pdf</dc:title>
  <dc:subject/>
  <dc:creator>Ariana Preketes (Year 12)</dc:creator>
  <cp:keywords/>
  <cp:lastModifiedBy>Ariana Preketes (Year 12)</cp:lastModifiedBy>
  <cp:revision>2</cp:revision>
  <dcterms:created xsi:type="dcterms:W3CDTF">2022-07-10T01:29:00Z</dcterms:created>
  <dcterms:modified xsi:type="dcterms:W3CDTF">2022-07-10T01:29:00Z</dcterms:modified>
</cp:coreProperties>
</file>