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C4F82" w14:textId="70B194A1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7F8C279" w14:textId="00917433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521CDE6A" w14:textId="0C853A37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Інститут комп’ютерних наук та інформаційних технологій</w:t>
      </w:r>
    </w:p>
    <w:p w14:paraId="10CF4193" w14:textId="3F5569E3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автоматизованих систем управління</w:t>
      </w:r>
    </w:p>
    <w:p w14:paraId="733185BD" w14:textId="2D0C9987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96ED7CF" w14:textId="3F13115A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42F2FED" w14:textId="7FC8676F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52D874C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58CF9B3E" w14:textId="65924BA1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лабораторної роботи № 1</w:t>
      </w:r>
    </w:p>
    <w:p w14:paraId="7317AD06" w14:textId="1061026D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дисципліни </w:t>
      </w:r>
    </w:p>
    <w:p w14:paraId="60909FBE" w14:textId="7AC76CA6" w:rsidR="007245DB" w:rsidRDefault="69479728" w:rsidP="52D874C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“</w:t>
      </w:r>
      <w:r w:rsidRPr="52D874CE">
        <w:rPr>
          <w:rFonts w:ascii="Times New Roman" w:eastAsia="Times New Roman" w:hAnsi="Times New Roman" w:cs="Times New Roman"/>
          <w:b/>
          <w:bCs/>
          <w:color w:val="1D2125"/>
          <w:sz w:val="36"/>
          <w:szCs w:val="36"/>
        </w:rPr>
        <w:t>Технології цифрової обробки сигналів і зображень</w:t>
      </w:r>
      <w:r w:rsidRPr="52D874CE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”</w:t>
      </w:r>
    </w:p>
    <w:p w14:paraId="14FCAE86" w14:textId="06DACC71" w:rsidR="007245DB" w:rsidRDefault="007245DB" w:rsidP="52D874C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2BA3B646" w14:textId="3A407EE2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” Ознайомлення з пакетом MATLAB”</w:t>
      </w:r>
    </w:p>
    <w:p w14:paraId="7CA8D12B" w14:textId="4E1B8520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D757E9E" w14:textId="2A36EB33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C0EBCB9" w14:textId="289B505C" w:rsidR="007245DB" w:rsidRDefault="007245DB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F90B39" w14:textId="57283AA0" w:rsidR="007245DB" w:rsidRDefault="007245DB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A9AA9" w14:textId="6DE292D1" w:rsidR="007245DB" w:rsidRDefault="007245DB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61DB84" w14:textId="66066427" w:rsidR="007245DB" w:rsidRDefault="007245DB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8E1A1" w14:textId="061EE418" w:rsidR="007245DB" w:rsidRDefault="007245DB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15C84" w14:textId="75C5E69A" w:rsidR="007245DB" w:rsidRDefault="007245DB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C0CB38" w14:textId="268D2CC0" w:rsidR="007245DB" w:rsidRDefault="69479728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 ОІ-36</w:t>
      </w:r>
    </w:p>
    <w:p w14:paraId="5FD3476D" w14:textId="030C6C72" w:rsidR="007245DB" w:rsidRDefault="69479728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Пироженко</w:t>
      </w:r>
      <w:proofErr w:type="spellEnd"/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Назар</w:t>
      </w:r>
    </w:p>
    <w:p w14:paraId="2CA2D28F" w14:textId="4DAD2AA4" w:rsidR="007245DB" w:rsidRDefault="69479728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9F97D8" w14:textId="27C4F3CA" w:rsidR="007245DB" w:rsidRDefault="69479728" w:rsidP="52D874CE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Прийняв: </w:t>
      </w:r>
      <w:r w:rsidR="3F782627"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викладач</w:t>
      </w:r>
    </w:p>
    <w:p w14:paraId="2129F30E" w14:textId="1A41BF71" w:rsidR="007245DB" w:rsidRDefault="396F437B" w:rsidP="52D874CE">
      <w:pPr>
        <w:spacing w:line="259" w:lineRule="auto"/>
        <w:jc w:val="right"/>
      </w:pPr>
      <w:r w:rsidRPr="52D874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Баран Р.Д.</w:t>
      </w:r>
    </w:p>
    <w:p w14:paraId="608DC8FF" w14:textId="3AB43AE3" w:rsidR="007245DB" w:rsidRDefault="007245DB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10181" w14:textId="53DC3961" w:rsidR="007245DB" w:rsidRDefault="007245DB" w:rsidP="52D874CE">
      <w:pPr>
        <w:spacing w:line="259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524EA" w14:textId="4EA3CA90" w:rsidR="007245DB" w:rsidRDefault="69479728" w:rsidP="52D874CE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2D874C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Львів – 2025</w:t>
      </w:r>
    </w:p>
    <w:p w14:paraId="43C1D122" w14:textId="2AE3025C" w:rsidR="007245DB" w:rsidRDefault="30A8A1C5" w:rsidP="52D874CE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Тема роботи:</w:t>
      </w:r>
    </w:p>
    <w:p w14:paraId="52B0A4A6" w14:textId="6B00183B" w:rsidR="007245DB" w:rsidRDefault="30A8A1C5" w:rsidP="52D874C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Ознайомлення з пакетом MATLAB.</w:t>
      </w:r>
    </w:p>
    <w:p w14:paraId="03C253C0" w14:textId="06B4E8AE" w:rsidR="007245DB" w:rsidRDefault="007245DB" w:rsidP="52D874C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90B04" w14:textId="0F9EEE20" w:rsidR="007245DB" w:rsidRDefault="30A8A1C5" w:rsidP="52D874CE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Мета роботи:</w:t>
      </w:r>
    </w:p>
    <w:p w14:paraId="2A8B85ED" w14:textId="20DEBB7D" w:rsidR="007245DB" w:rsidRDefault="30A8A1C5" w:rsidP="52D874C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Ознайомитись з пакетом MATLAB, ознайомитись з призначенням, інтерфейсом, з основними елементами керування, взаємодією користувача з програмним пакетом MATLAB, командами, що застосовуються при створенні і обчисленні виразів; навчитись формувати дані та створювати графіки функцій; відпрацювати принципи взаємодії з пакетом MATLAB на рівні, достатньому для практичного використання; провести розрахунки і проаналізувати результати виконання у пакеті MATLAB.</w:t>
      </w:r>
    </w:p>
    <w:p w14:paraId="3E6D3817" w14:textId="01B5465F" w:rsidR="007245DB" w:rsidRDefault="007245DB" w:rsidP="52D874CE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142398" w14:textId="5BE7F93D" w:rsidR="007245DB" w:rsidRDefault="30A8A1C5" w:rsidP="52D874CE">
      <w:pPr>
        <w:pStyle w:val="1"/>
        <w:spacing w:before="322" w:after="322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Теоретичні відомості:</w:t>
      </w:r>
      <w:r w:rsidR="002933F7">
        <w:tab/>
      </w:r>
    </w:p>
    <w:p w14:paraId="49770412" w14:textId="4E67E609" w:rsidR="007245DB" w:rsidRDefault="11486B41" w:rsidP="52D874CE">
      <w:pPr>
        <w:keepNext/>
        <w:keepLines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Варіант - 14</w:t>
      </w:r>
    </w:p>
    <w:p w14:paraId="3DCE4E4D" w14:textId="0E220EC9" w:rsidR="007245DB" w:rsidRDefault="502F6E84" w:rsidP="52D874C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У лабораторній роботі передбачено 3 завдання. </w:t>
      </w:r>
    </w:p>
    <w:p w14:paraId="43DB0834" w14:textId="5563C622" w:rsidR="007245DB" w:rsidRDefault="502F6E84" w:rsidP="52D874CE">
      <w:pPr>
        <w:ind w:firstLine="708"/>
        <w:jc w:val="both"/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У першому завданні виконується розрахунок у режимі калькулятора.</w:t>
      </w:r>
    </w:p>
    <w:p w14:paraId="25E294AF" w14:textId="110994A8" w:rsidR="007245DB" w:rsidRDefault="502F6E84" w:rsidP="52D874CE">
      <w:pPr>
        <w:ind w:firstLine="708"/>
        <w:jc w:val="both"/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У другому і третьому завданнях, у кожному з яких обчислюється двовимірна функція, що описує об'ємну фігуру, будуються поверхневі і контурні графіки з використанням різних графічних функцій.</w:t>
      </w:r>
    </w:p>
    <w:p w14:paraId="4BD536E6" w14:textId="1BFFC0EF" w:rsidR="007245DB" w:rsidRDefault="437DD56A" w:rsidP="52D874CE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33F7">
        <w:br/>
      </w:r>
    </w:p>
    <w:p w14:paraId="3184E4E7" w14:textId="743A82BD" w:rsidR="007245DB" w:rsidRDefault="007245DB" w:rsidP="52D874CE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33F40BA" w14:textId="51C4A5D3" w:rsidR="007245DB" w:rsidRDefault="75DC4799" w:rsidP="52D874C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 1:</w:t>
      </w:r>
      <w:r w:rsidR="002933F7">
        <w:tab/>
      </w:r>
    </w:p>
    <w:p w14:paraId="66A7E2B3" w14:textId="65D9ABCB" w:rsidR="007245DB" w:rsidRDefault="726E31F9" w:rsidP="52D874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Виконати в режимі калькулятора наступні дії:</w:t>
      </w:r>
    </w:p>
    <w:p w14:paraId="29488BA1" w14:textId="0923B366" w:rsidR="007245DB" w:rsidRDefault="726E31F9" w:rsidP="52D874CE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ввід вихідних операндів;</w:t>
      </w:r>
    </w:p>
    <w:p w14:paraId="489B7DE4" w14:textId="791EEB97" w:rsidR="007245DB" w:rsidRDefault="726E31F9" w:rsidP="52D874CE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виконати над операндами 1 та 2 операцію 1;</w:t>
      </w:r>
    </w:p>
    <w:p w14:paraId="67625D12" w14:textId="2C81C594" w:rsidR="007245DB" w:rsidRDefault="726E31F9" w:rsidP="52D874CE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lastRenderedPageBreak/>
        <w:t>виконати над результатом та операндом 1 операцію 2;</w:t>
      </w:r>
    </w:p>
    <w:p w14:paraId="6AE78B64" w14:textId="0C696142" w:rsidR="007245DB" w:rsidRDefault="726E31F9" w:rsidP="52D874CE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виконати над результатом та операндом 2 операцію 3;</w:t>
      </w:r>
    </w:p>
    <w:p w14:paraId="6764198D" w14:textId="14833361" w:rsidR="007245DB" w:rsidRDefault="726E31F9" w:rsidP="52D874CE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піднести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поелементно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результат до степені 3. </w:t>
      </w:r>
    </w:p>
    <w:p w14:paraId="74FAD434" w14:textId="65A349D0" w:rsidR="007245DB" w:rsidRDefault="60B1EF86" w:rsidP="52D874CE">
      <w:pPr>
        <w:jc w:val="center"/>
      </w:pPr>
      <w:r>
        <w:rPr>
          <w:noProof/>
        </w:rPr>
        <w:drawing>
          <wp:inline distT="0" distB="0" distL="0" distR="0" wp14:anchorId="2DF8E78F" wp14:editId="4DA54A5E">
            <wp:extent cx="5724525" cy="457200"/>
            <wp:effectExtent l="0" t="0" r="0" b="0"/>
            <wp:docPr id="7673459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459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721A" w14:textId="2E7C265F" w:rsidR="007245DB" w:rsidRDefault="5B0E49BB" w:rsidP="52D874CE">
      <w:pPr>
        <w:pStyle w:val="2"/>
        <w:spacing w:before="299" w:after="299"/>
        <w:ind w:firstLine="708"/>
        <w:jc w:val="both"/>
        <w:rPr>
          <w:rFonts w:ascii="Times New Roman" w:eastAsia="Times New Roman" w:hAnsi="Times New Roman" w:cs="Times New Roman"/>
          <w:color w:val="auto"/>
        </w:rPr>
      </w:pPr>
      <w:r w:rsidRPr="52D874CE">
        <w:rPr>
          <w:rFonts w:ascii="Times New Roman" w:eastAsia="Times New Roman" w:hAnsi="Times New Roman" w:cs="Times New Roman"/>
          <w:color w:val="auto"/>
        </w:rPr>
        <w:t>Опис кроків виконання завдання:</w:t>
      </w:r>
    </w:p>
    <w:p w14:paraId="4D0498BC" w14:textId="65382B51" w:rsidR="007245DB" w:rsidRDefault="5B0E49BB" w:rsidP="52D874CE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Введення вихідних операндів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Створено матрицю ( V ) розміром ( 2 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times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3 ) з елементами ( [24, 34, 87; 45, 88, 0] ) та скаляр ( v = -43 ). Виведено вихідні дані на екран.</w:t>
      </w:r>
    </w:p>
    <w:p w14:paraId="0D98A1EA" w14:textId="1C6E7E06" w:rsidR="007245DB" w:rsidRDefault="5B0E49BB" w:rsidP="52D874CE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Операція 1: Ділення матриці на скаляр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Виконано ділення всіх елементів матриці ( V ) на скаляр ( v ), результат збережено у змінну result1.</w:t>
      </w:r>
    </w:p>
    <w:p w14:paraId="78A4A1CD" w14:textId="7C31E68C" w:rsidR="007245DB" w:rsidRDefault="5B0E49BB" w:rsidP="52D874CE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Операція 2: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Поелементне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множення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Виконано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поелементне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множення матриці result1 на вихідну матрицю ( V ), результат збережено у змінну result2.</w:t>
      </w:r>
    </w:p>
    <w:p w14:paraId="410B9904" w14:textId="0D0FDA59" w:rsidR="007245DB" w:rsidRDefault="5B0E49BB" w:rsidP="52D874CE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Операція 3: Повторне ділення на скаляр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Виконано ділення всіх елементів матриці result2 на скаляр ( v ), результат збережено у змінну result3.</w:t>
      </w:r>
    </w:p>
    <w:p w14:paraId="2FFBBA6A" w14:textId="2DDD5B03" w:rsidR="007245DB" w:rsidRDefault="5B0E49BB" w:rsidP="52D874CE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Піднесення до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Кожен елемент матриці result3 піднесено до третього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поелементно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результат збережено у змінну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final_result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24F524" w14:textId="4DEB0D32" w:rsidR="007245DB" w:rsidRDefault="5B0E49BB" w:rsidP="52D874CE">
      <w:pPr>
        <w:pStyle w:val="a3"/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Виведення інформації про результати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Виведено розміри вихідної матриці ( V ) та фінального результату, а також мінімальне та максимальне значення елементів матриці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final_result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6DD39" w14:textId="7DDACF07" w:rsidR="007245DB" w:rsidRDefault="291D4EA3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2D874CE">
        <w:rPr>
          <w:rFonts w:ascii="Times New Roman" w:eastAsia="Times New Roman" w:hAnsi="Times New Roman" w:cs="Times New Roman"/>
          <w:sz w:val="32"/>
          <w:szCs w:val="32"/>
        </w:rPr>
        <w:t>Код:</w:t>
      </w:r>
    </w:p>
    <w:p w14:paraId="7FF1B16B" w14:textId="59F5859F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disp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'Лабораторна робота - Завдання 1 (Варіант 14)'</w:t>
      </w:r>
      <w:r w:rsidRPr="52D874CE">
        <w:rPr>
          <w:rFonts w:ascii="Consolas" w:eastAsia="Consolas" w:hAnsi="Consolas" w:cs="Consolas"/>
          <w:sz w:val="19"/>
          <w:szCs w:val="19"/>
        </w:rPr>
        <w:t>)</w:t>
      </w:r>
    </w:p>
    <w:p w14:paraId="3AA646F9" w14:textId="7DBBEBA3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clear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all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;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clc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3032010A" w14:textId="56C3D938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1. Ввід вихідних операндів</w:t>
      </w:r>
    </w:p>
    <w:p w14:paraId="5BF01FDB" w14:textId="6FF09911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'=== Ввід вихідних операндів ===\n'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8BE99B3" w14:textId="00C1CE3A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 xml:space="preserve">V = [24 34 87; 45 88 0];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матриця (2x3)</w:t>
      </w:r>
    </w:p>
    <w:p w14:paraId="68E957DB" w14:textId="2AC49DC0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 xml:space="preserve">v = -43;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скаляр</w:t>
      </w:r>
    </w:p>
    <w:p w14:paraId="5BC72761" w14:textId="050D5193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'Операнд 1 (V):\n'</w:t>
      </w:r>
      <w:r w:rsidRPr="52D874CE">
        <w:rPr>
          <w:rFonts w:ascii="Consolas" w:eastAsia="Consolas" w:hAnsi="Consolas" w:cs="Consolas"/>
          <w:sz w:val="19"/>
          <w:szCs w:val="19"/>
        </w:rPr>
        <w:t xml:space="preserve">);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disp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(V);</w:t>
      </w:r>
    </w:p>
    <w:p w14:paraId="709F5925" w14:textId="06D29FC2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'Операнд 2 (v): %d\n'</w:t>
      </w:r>
      <w:r w:rsidRPr="52D874CE">
        <w:rPr>
          <w:rFonts w:ascii="Consolas" w:eastAsia="Consolas" w:hAnsi="Consolas" w:cs="Consolas"/>
          <w:sz w:val="19"/>
          <w:szCs w:val="19"/>
        </w:rPr>
        <w:t>, v);</w:t>
      </w:r>
    </w:p>
    <w:p w14:paraId="7EAEBC19" w14:textId="5C90A6E7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2. Операція 1: ділення (/)</w:t>
      </w:r>
    </w:p>
    <w:p w14:paraId="406AF4FA" w14:textId="73F04836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'\n=== Операція 1 ===\n'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195CBB3E" w14:textId="6EABA369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 xml:space="preserve">result1 = V / v; </w:t>
      </w:r>
    </w:p>
    <w:p w14:paraId="0BB6927B" w14:textId="3660D0F5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disp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(result1);</w:t>
      </w:r>
    </w:p>
    <w:p w14:paraId="24796896" w14:textId="3526265A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lastRenderedPageBreak/>
        <w:t xml:space="preserve">%% 3. Операція 2: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поелементне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 множення (.*)</w:t>
      </w:r>
    </w:p>
    <w:p w14:paraId="3DB2FD60" w14:textId="761336AB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'\n=== Операція 2 ===\n'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41046C8C" w14:textId="0362E3CC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>result2 = result1 .* V;</w:t>
      </w:r>
    </w:p>
    <w:p w14:paraId="4E64A429" w14:textId="050F2E97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disp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(result2);</w:t>
      </w:r>
    </w:p>
    <w:p w14:paraId="2C444925" w14:textId="602AE5E1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4. Операція 3: ділення (/)</w:t>
      </w:r>
    </w:p>
    <w:p w14:paraId="7FCA3921" w14:textId="5F593F44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'\n=== Операція 3 ===\n'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188EB568" w14:textId="330EF01E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 xml:space="preserve">result3 = result2 / v; </w:t>
      </w:r>
    </w:p>
    <w:p w14:paraId="6F3B5AD9" w14:textId="66D4823C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disp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(result3);</w:t>
      </w:r>
    </w:p>
    <w:p w14:paraId="582400BF" w14:textId="2258F098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%% 5. Піднесення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поелементно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 до степені 3</w:t>
      </w:r>
    </w:p>
    <w:p w14:paraId="4657EE41" w14:textId="6561F0FA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'\n=== Піднесення до степені 3 ===\n'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15A5FD27" w14:textId="2C5DFAEA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final_result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= result3 .^ 3;</w:t>
      </w:r>
    </w:p>
    <w:p w14:paraId="3ECCB866" w14:textId="7D1CF634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disp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final_result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5D2AAA97" w14:textId="71C5DFF7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Виведення</w:t>
      </w:r>
    </w:p>
    <w:p w14:paraId="4A8FDC71" w14:textId="345BA4DD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'\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nРозмір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 вихідної матриці V: %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dx%d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\n'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size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(V,1),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size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(V,2));</w:t>
      </w:r>
    </w:p>
    <w:p w14:paraId="2A8970F9" w14:textId="3B1980ED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'Розмір фінального результату: %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dx%d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\n'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size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(final_result,1),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size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(final_result,2));</w:t>
      </w:r>
    </w:p>
    <w:p w14:paraId="2CCFF217" w14:textId="72204547" w:rsidR="007245DB" w:rsidRDefault="291D4EA3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'Мінімальне значення: %.4f\n'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min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final_result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(:)));</w:t>
      </w:r>
    </w:p>
    <w:p w14:paraId="4C7CD65C" w14:textId="5E244DFB" w:rsidR="007245DB" w:rsidRPr="005C7EFC" w:rsidRDefault="291D4EA3" w:rsidP="52D874CE">
      <w:pPr>
        <w:spacing w:after="0" w:line="257" w:lineRule="auto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 w:rsidRPr="52D874CE">
        <w:rPr>
          <w:rFonts w:ascii="Consolas" w:eastAsia="Consolas" w:hAnsi="Consolas" w:cs="Consolas"/>
          <w:sz w:val="19"/>
          <w:szCs w:val="19"/>
          <w:lang w:val="en-US"/>
        </w:rPr>
        <w:t>fprintf</w:t>
      </w:r>
      <w:proofErr w:type="spellEnd"/>
      <w:r w:rsidRPr="005C7EFC">
        <w:rPr>
          <w:rFonts w:ascii="Consolas" w:eastAsia="Consolas" w:hAnsi="Consolas" w:cs="Consolas"/>
          <w:sz w:val="19"/>
          <w:szCs w:val="19"/>
        </w:rPr>
        <w:t>(</w:t>
      </w:r>
      <w:proofErr w:type="gramEnd"/>
      <w:r w:rsidRPr="005C7EFC">
        <w:rPr>
          <w:rFonts w:ascii="Consolas" w:eastAsia="Consolas" w:hAnsi="Consolas" w:cs="Consolas"/>
          <w:color w:val="A709F5"/>
          <w:sz w:val="19"/>
          <w:szCs w:val="19"/>
        </w:rPr>
        <w:t>'Максимальне значення: %.4</w:t>
      </w:r>
      <w:r w:rsidRPr="52D874CE">
        <w:rPr>
          <w:rFonts w:ascii="Consolas" w:eastAsia="Consolas" w:hAnsi="Consolas" w:cs="Consolas"/>
          <w:color w:val="A709F5"/>
          <w:sz w:val="19"/>
          <w:szCs w:val="19"/>
          <w:lang w:val="en-US"/>
        </w:rPr>
        <w:t>f</w:t>
      </w:r>
      <w:r w:rsidRPr="005C7EFC">
        <w:rPr>
          <w:rFonts w:ascii="Consolas" w:eastAsia="Consolas" w:hAnsi="Consolas" w:cs="Consolas"/>
          <w:color w:val="A709F5"/>
          <w:sz w:val="19"/>
          <w:szCs w:val="19"/>
        </w:rPr>
        <w:t>\</w:t>
      </w:r>
      <w:r w:rsidRPr="52D874CE">
        <w:rPr>
          <w:rFonts w:ascii="Consolas" w:eastAsia="Consolas" w:hAnsi="Consolas" w:cs="Consolas"/>
          <w:color w:val="A709F5"/>
          <w:sz w:val="19"/>
          <w:szCs w:val="19"/>
          <w:lang w:val="en-US"/>
        </w:rPr>
        <w:t>n</w:t>
      </w:r>
      <w:r w:rsidRPr="005C7EFC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005C7EFC">
        <w:rPr>
          <w:rFonts w:ascii="Consolas" w:eastAsia="Consolas" w:hAnsi="Consolas" w:cs="Consolas"/>
          <w:sz w:val="19"/>
          <w:szCs w:val="19"/>
        </w:rPr>
        <w:t xml:space="preserve">, </w:t>
      </w:r>
      <w:r w:rsidRPr="52D874CE">
        <w:rPr>
          <w:rFonts w:ascii="Consolas" w:eastAsia="Consolas" w:hAnsi="Consolas" w:cs="Consolas"/>
          <w:sz w:val="19"/>
          <w:szCs w:val="19"/>
          <w:lang w:val="en-US"/>
        </w:rPr>
        <w:t>max</w:t>
      </w:r>
      <w:r w:rsidRPr="005C7EFC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sz w:val="19"/>
          <w:szCs w:val="19"/>
          <w:lang w:val="en-US"/>
        </w:rPr>
        <w:t>final</w:t>
      </w:r>
      <w:r w:rsidRPr="005C7EFC">
        <w:rPr>
          <w:rFonts w:ascii="Consolas" w:eastAsia="Consolas" w:hAnsi="Consolas" w:cs="Consolas"/>
          <w:sz w:val="19"/>
          <w:szCs w:val="19"/>
        </w:rPr>
        <w:t>_</w:t>
      </w:r>
      <w:proofErr w:type="gramStart"/>
      <w:r w:rsidRPr="52D874CE">
        <w:rPr>
          <w:rFonts w:ascii="Consolas" w:eastAsia="Consolas" w:hAnsi="Consolas" w:cs="Consolas"/>
          <w:sz w:val="19"/>
          <w:szCs w:val="19"/>
          <w:lang w:val="en-US"/>
        </w:rPr>
        <w:t>result</w:t>
      </w:r>
      <w:r w:rsidRPr="005C7EFC">
        <w:rPr>
          <w:rFonts w:ascii="Consolas" w:eastAsia="Consolas" w:hAnsi="Consolas" w:cs="Consolas"/>
          <w:sz w:val="19"/>
          <w:szCs w:val="19"/>
        </w:rPr>
        <w:t>(</w:t>
      </w:r>
      <w:proofErr w:type="gramEnd"/>
      <w:r w:rsidRPr="005C7EFC">
        <w:rPr>
          <w:rFonts w:ascii="Consolas" w:eastAsia="Consolas" w:hAnsi="Consolas" w:cs="Consolas"/>
          <w:sz w:val="19"/>
          <w:szCs w:val="19"/>
        </w:rPr>
        <w:t>:)));</w:t>
      </w:r>
    </w:p>
    <w:p w14:paraId="1CC44C2B" w14:textId="1B6AB568" w:rsidR="007245DB" w:rsidRPr="005C7EFC" w:rsidRDefault="007245DB" w:rsidP="52D874CE">
      <w:pPr>
        <w:spacing w:after="0" w:line="257" w:lineRule="auto"/>
        <w:rPr>
          <w:rFonts w:ascii="Consolas" w:eastAsia="Consolas" w:hAnsi="Consolas" w:cs="Consolas"/>
          <w:sz w:val="19"/>
          <w:szCs w:val="19"/>
        </w:rPr>
      </w:pPr>
    </w:p>
    <w:p w14:paraId="49F115A4" w14:textId="6B006771" w:rsidR="007245DB" w:rsidRDefault="007245DB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8908F0F" w14:textId="78CE4B91" w:rsidR="007245DB" w:rsidRDefault="007245DB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49B605B" w14:textId="5972D37E" w:rsidR="007245DB" w:rsidRDefault="291D4EA3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2D874CE">
        <w:rPr>
          <w:rFonts w:ascii="Times New Roman" w:eastAsia="Times New Roman" w:hAnsi="Times New Roman" w:cs="Times New Roman"/>
          <w:sz w:val="32"/>
          <w:szCs w:val="32"/>
        </w:rPr>
        <w:t>Результат:</w:t>
      </w:r>
    </w:p>
    <w:p w14:paraId="10EF41C0" w14:textId="2A696482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>=== Ввід вихідних операндів ===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>Операнд 1 (V):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 xml:space="preserve"> 24 34 87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 xml:space="preserve"> 45 88 0</w:t>
      </w:r>
    </w:p>
    <w:p w14:paraId="0EC81974" w14:textId="093D8D91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>Операнд 2 (v): -43</w:t>
      </w:r>
      <w:r w:rsidR="002933F7">
        <w:br/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>=== Операція 1 ===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 xml:space="preserve"> -0.5581 -0.7907 -2.0233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 xml:space="preserve"> -1.0465 -2.0465 0</w:t>
      </w:r>
    </w:p>
    <w:p w14:paraId="4832DF24" w14:textId="46D81010" w:rsidR="007245DB" w:rsidRDefault="007245DB" w:rsidP="52D874CE">
      <w:pPr>
        <w:spacing w:after="0" w:line="257" w:lineRule="auto"/>
      </w:pPr>
    </w:p>
    <w:p w14:paraId="780407F5" w14:textId="5155F2B3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>=== Операція 2 ===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 xml:space="preserve"> -13.3953 -26.8837 -176.0233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 xml:space="preserve"> -47.0930 -180.0930 0</w:t>
      </w:r>
      <w:r w:rsidR="002933F7">
        <w:br/>
      </w:r>
      <w:r w:rsidR="002933F7">
        <w:br/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>=== Операція 3 ===</w:t>
      </w:r>
    </w:p>
    <w:p w14:paraId="151A87FD" w14:textId="11EE6322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>0.3115 0.6252 4.0936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 xml:space="preserve"> 1.0952 4.1882 0</w:t>
      </w:r>
      <w:r w:rsidR="002933F7">
        <w:br/>
      </w:r>
      <w:r w:rsidR="002933F7">
        <w:br/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>=== Піднесення до степені 3 ===</w:t>
      </w:r>
    </w:p>
    <w:p w14:paraId="29A9703C" w14:textId="69B1F243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>0.0302 0.2444 68.5969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 xml:space="preserve"> 1.3136 73.4658 0</w:t>
      </w:r>
      <w:r w:rsidR="002933F7">
        <w:br/>
      </w:r>
      <w:r w:rsidR="002933F7">
        <w:br/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>Розмір вихідної матриці V: 2x3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>Розмір фінального результату: 2x3</w:t>
      </w:r>
      <w:r w:rsidR="002933F7">
        <w:br/>
      </w:r>
      <w:r w:rsidRPr="52D874CE">
        <w:rPr>
          <w:rFonts w:ascii="Consolas" w:eastAsia="Consolas" w:hAnsi="Consolas" w:cs="Consolas"/>
          <w:sz w:val="19"/>
          <w:szCs w:val="19"/>
        </w:rPr>
        <w:t>Мінімальне значення: 0.0000</w:t>
      </w:r>
    </w:p>
    <w:p w14:paraId="69627A41" w14:textId="33E1578D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>Максимальне значення: 73.4658</w:t>
      </w:r>
    </w:p>
    <w:p w14:paraId="3F27B088" w14:textId="6D9314B7" w:rsidR="007245DB" w:rsidRDefault="291D4EA3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lastRenderedPageBreak/>
        <w:t>&gt;&gt;</w:t>
      </w:r>
    </w:p>
    <w:p w14:paraId="03D26506" w14:textId="0872A0F8" w:rsidR="007245DB" w:rsidRDefault="007245DB" w:rsidP="52D874CE">
      <w:pPr>
        <w:spacing w:after="0" w:line="257" w:lineRule="auto"/>
        <w:rPr>
          <w:rFonts w:ascii="Consolas" w:eastAsia="Consolas" w:hAnsi="Consolas" w:cs="Consolas"/>
          <w:sz w:val="19"/>
          <w:szCs w:val="19"/>
        </w:rPr>
      </w:pPr>
    </w:p>
    <w:p w14:paraId="32C01C00" w14:textId="1EB13B07" w:rsidR="007245DB" w:rsidRDefault="291D4EA3" w:rsidP="52D874C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 2:</w:t>
      </w:r>
      <w:r w:rsidR="002933F7">
        <w:tab/>
      </w:r>
    </w:p>
    <w:p w14:paraId="6BA659B6" w14:textId="4330B3DA" w:rsidR="007245DB" w:rsidRDefault="0CB5C510" w:rsidP="52D874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Обчислити двовимірну функцію, що описує об'ємну фігуру та побудувати поверхневі і контурні графіки з використанням різних графічних функцій.</w:t>
      </w:r>
    </w:p>
    <w:p w14:paraId="1B7E2543" w14:textId="23FD635C" w:rsidR="007245DB" w:rsidRDefault="0CB5C510" w:rsidP="52D874CE">
      <w:pPr>
        <w:jc w:val="center"/>
      </w:pPr>
      <w:r>
        <w:rPr>
          <w:noProof/>
        </w:rPr>
        <w:drawing>
          <wp:inline distT="0" distB="0" distL="0" distR="0" wp14:anchorId="6FA0B6AD" wp14:editId="600ADA31">
            <wp:extent cx="5724525" cy="295275"/>
            <wp:effectExtent l="0" t="0" r="0" b="0"/>
            <wp:docPr id="31452201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20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2B25" w14:textId="2E7C265F" w:rsidR="007245DB" w:rsidRDefault="50FC7A9C" w:rsidP="52D874CE">
      <w:pPr>
        <w:pStyle w:val="2"/>
        <w:spacing w:before="299" w:after="299"/>
        <w:ind w:firstLine="708"/>
        <w:jc w:val="both"/>
        <w:rPr>
          <w:rFonts w:ascii="Times New Roman" w:eastAsia="Times New Roman" w:hAnsi="Times New Roman" w:cs="Times New Roman"/>
          <w:color w:val="auto"/>
        </w:rPr>
      </w:pPr>
      <w:r w:rsidRPr="52D874CE">
        <w:rPr>
          <w:rFonts w:ascii="Times New Roman" w:eastAsia="Times New Roman" w:hAnsi="Times New Roman" w:cs="Times New Roman"/>
          <w:color w:val="auto"/>
        </w:rPr>
        <w:t>Опис кроків виконання завдання:</w:t>
      </w:r>
    </w:p>
    <w:p w14:paraId="2E023343" w14:textId="6FEB8A61" w:rsidR="007245DB" w:rsidRDefault="18A2CBBB" w:rsidP="52D874CE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Введення вихідних даних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Визначено змінні: ( a = -\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), ( b = 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), крок ( h = 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/8 ). Створено вектор ( x ) з діапазоном від ( a ) до ( b ) з кроком ( h ). За допомогою функції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meshgrid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створено сітку координат ( X ) та ( Y ).</w:t>
      </w:r>
    </w:p>
    <w:p w14:paraId="64F1B1B0" w14:textId="4F942EFD" w:rsidR="007245DB" w:rsidRDefault="18A2CBBB" w:rsidP="52D874CE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Обчислення функції 1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Розраховано значення функції ( y = 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(x) + \cos^2(2x) ) для всіх точок сітки, результат збережено у матрицю F1.</w:t>
      </w:r>
    </w:p>
    <w:p w14:paraId="2683E5F6" w14:textId="42C33FD0" w:rsidR="007245DB" w:rsidRDefault="18A2CBBB" w:rsidP="52D874CE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Обчислення функції 2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Розраховано значення функції ( z = x(0.5 + x)e^{0.1x} ) для всіх точок сітки, результат збережено у матрицю F2.</w:t>
      </w:r>
    </w:p>
    <w:p w14:paraId="7F952156" w14:textId="12E081B6" w:rsidR="007245DB" w:rsidRDefault="18A2CBBB" w:rsidP="52D874CE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Об'єднання функцій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Створено об'єднану функцію ( Z = F1 + F2 ), яка представляє суму значень функцій ( y ) та ( z ).</w:t>
      </w:r>
    </w:p>
    <w:p w14:paraId="067E26A0" w14:textId="28FE5885" w:rsidR="007245DB" w:rsidRDefault="18A2CBBB" w:rsidP="52D874CE">
      <w:pPr>
        <w:pStyle w:val="a3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Побудова графіків</w:t>
      </w:r>
    </w:p>
    <w:p w14:paraId="17D87F26" w14:textId="25B9814C" w:rsidR="007245DB" w:rsidRDefault="18A2CBBB" w:rsidP="52D874CE">
      <w:pPr>
        <w:pStyle w:val="a3"/>
        <w:numPr>
          <w:ilvl w:val="1"/>
          <w:numId w:val="5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3D поверхня: Використано функцію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surf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тривимірного графіка поверхні ( Z ). Додано інтерполяцію (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shading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interp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), колірну схему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jet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кольорову шкалу (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colorbar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) та підписи до осей і заголовка.</w:t>
      </w:r>
    </w:p>
    <w:p w14:paraId="2906D0D1" w14:textId="12296DB3" w:rsidR="007245DB" w:rsidRDefault="18A2CBBB" w:rsidP="52D874CE">
      <w:pPr>
        <w:pStyle w:val="a3"/>
        <w:numPr>
          <w:ilvl w:val="1"/>
          <w:numId w:val="5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Контурний графік: Використано функцію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contourf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контурного графіка ( Z ) з 20 рівнями. Додано колірну схему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jet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кольорову шкалу та підписи до осей і заголовка.</w:t>
      </w:r>
    </w:p>
    <w:p w14:paraId="14EAAE8F" w14:textId="7DDACF07" w:rsidR="007245DB" w:rsidRDefault="0CB5C510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2D874CE">
        <w:rPr>
          <w:rFonts w:ascii="Times New Roman" w:eastAsia="Times New Roman" w:hAnsi="Times New Roman" w:cs="Times New Roman"/>
          <w:sz w:val="32"/>
          <w:szCs w:val="32"/>
        </w:rPr>
        <w:t>Код:</w:t>
      </w:r>
    </w:p>
    <w:p w14:paraId="48250A68" w14:textId="7589AB15" w:rsidR="007245DB" w:rsidRDefault="60FACC35" w:rsidP="52D874CE">
      <w:pPr>
        <w:spacing w:after="0"/>
        <w:jc w:val="both"/>
      </w:pPr>
      <w:proofErr w:type="spellStart"/>
      <w:r w:rsidRPr="52D874CE">
        <w:rPr>
          <w:rFonts w:ascii="Aptos" w:eastAsia="Aptos" w:hAnsi="Aptos" w:cs="Aptos"/>
        </w:rPr>
        <w:t>clear</w:t>
      </w:r>
      <w:proofErr w:type="spellEnd"/>
      <w:r w:rsidRPr="52D874CE">
        <w:rPr>
          <w:rFonts w:ascii="Aptos" w:eastAsia="Aptos" w:hAnsi="Aptos" w:cs="Aptos"/>
        </w:rPr>
        <w:t xml:space="preserve"> </w:t>
      </w:r>
      <w:proofErr w:type="spellStart"/>
      <w:r w:rsidRPr="52D874CE">
        <w:rPr>
          <w:rFonts w:ascii="Aptos" w:eastAsia="Aptos" w:hAnsi="Aptos" w:cs="Aptos"/>
          <w:color w:val="A709F5"/>
        </w:rPr>
        <w:t>all</w:t>
      </w:r>
      <w:proofErr w:type="spellEnd"/>
      <w:r w:rsidRPr="52D874CE">
        <w:rPr>
          <w:rFonts w:ascii="Aptos" w:eastAsia="Aptos" w:hAnsi="Aptos" w:cs="Aptos"/>
        </w:rPr>
        <w:t xml:space="preserve">; </w:t>
      </w:r>
      <w:proofErr w:type="spellStart"/>
      <w:r w:rsidRPr="52D874CE">
        <w:rPr>
          <w:rFonts w:ascii="Aptos" w:eastAsia="Aptos" w:hAnsi="Aptos" w:cs="Aptos"/>
        </w:rPr>
        <w:t>clc</w:t>
      </w:r>
      <w:proofErr w:type="spellEnd"/>
      <w:r w:rsidRPr="52D874CE">
        <w:rPr>
          <w:rFonts w:ascii="Aptos" w:eastAsia="Aptos" w:hAnsi="Aptos" w:cs="Aptos"/>
        </w:rPr>
        <w:t>;</w:t>
      </w:r>
    </w:p>
    <w:p w14:paraId="02C2D188" w14:textId="6460957F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  <w:color w:val="008013"/>
        </w:rPr>
        <w:t>%% Вихідні дані</w:t>
      </w:r>
    </w:p>
    <w:p w14:paraId="5A5EB76C" w14:textId="5ADABE84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</w:rPr>
        <w:t>a = -</w:t>
      </w:r>
      <w:proofErr w:type="spellStart"/>
      <w:r w:rsidRPr="52D874CE">
        <w:rPr>
          <w:rFonts w:ascii="Aptos" w:eastAsia="Aptos" w:hAnsi="Aptos" w:cs="Aptos"/>
        </w:rPr>
        <w:t>pi</w:t>
      </w:r>
      <w:proofErr w:type="spellEnd"/>
      <w:r w:rsidRPr="52D874CE">
        <w:rPr>
          <w:rFonts w:ascii="Aptos" w:eastAsia="Aptos" w:hAnsi="Aptos" w:cs="Aptos"/>
        </w:rPr>
        <w:t>;</w:t>
      </w:r>
    </w:p>
    <w:p w14:paraId="593B4457" w14:textId="35A1D2B9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</w:rPr>
        <w:t xml:space="preserve">b = </w:t>
      </w:r>
      <w:proofErr w:type="spellStart"/>
      <w:r w:rsidRPr="52D874CE">
        <w:rPr>
          <w:rFonts w:ascii="Aptos" w:eastAsia="Aptos" w:hAnsi="Aptos" w:cs="Aptos"/>
        </w:rPr>
        <w:t>pi</w:t>
      </w:r>
      <w:proofErr w:type="spellEnd"/>
      <w:r w:rsidRPr="52D874CE">
        <w:rPr>
          <w:rFonts w:ascii="Aptos" w:eastAsia="Aptos" w:hAnsi="Aptos" w:cs="Aptos"/>
        </w:rPr>
        <w:t>;</w:t>
      </w:r>
    </w:p>
    <w:p w14:paraId="2BFC805E" w14:textId="0AD14D7F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</w:rPr>
        <w:lastRenderedPageBreak/>
        <w:t xml:space="preserve">h = </w:t>
      </w:r>
      <w:proofErr w:type="spellStart"/>
      <w:r w:rsidRPr="52D874CE">
        <w:rPr>
          <w:rFonts w:ascii="Aptos" w:eastAsia="Aptos" w:hAnsi="Aptos" w:cs="Aptos"/>
        </w:rPr>
        <w:t>pi</w:t>
      </w:r>
      <w:proofErr w:type="spellEnd"/>
      <w:r w:rsidRPr="52D874CE">
        <w:rPr>
          <w:rFonts w:ascii="Aptos" w:eastAsia="Aptos" w:hAnsi="Aptos" w:cs="Aptos"/>
        </w:rPr>
        <w:t>/8;</w:t>
      </w:r>
    </w:p>
    <w:p w14:paraId="06F0D457" w14:textId="75C48AFD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</w:rPr>
        <w:t>x = a:h:b;</w:t>
      </w:r>
    </w:p>
    <w:p w14:paraId="6C48AC86" w14:textId="127CD2BB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</w:rPr>
        <w:t xml:space="preserve">[X,Y] = </w:t>
      </w:r>
      <w:proofErr w:type="spellStart"/>
      <w:r w:rsidRPr="52D874CE">
        <w:rPr>
          <w:rFonts w:ascii="Aptos" w:eastAsia="Aptos" w:hAnsi="Aptos" w:cs="Aptos"/>
        </w:rPr>
        <w:t>meshgrid</w:t>
      </w:r>
      <w:proofErr w:type="spellEnd"/>
      <w:r w:rsidRPr="52D874CE">
        <w:rPr>
          <w:rFonts w:ascii="Aptos" w:eastAsia="Aptos" w:hAnsi="Aptos" w:cs="Aptos"/>
        </w:rPr>
        <w:t xml:space="preserve">(x, x); </w:t>
      </w:r>
      <w:r w:rsidRPr="52D874CE">
        <w:rPr>
          <w:rFonts w:ascii="Aptos" w:eastAsia="Aptos" w:hAnsi="Aptos" w:cs="Aptos"/>
          <w:color w:val="008013"/>
        </w:rPr>
        <w:t>% сітка точок</w:t>
      </w:r>
    </w:p>
    <w:p w14:paraId="1F343667" w14:textId="6F35827A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  <w:color w:val="008013"/>
        </w:rPr>
        <w:t xml:space="preserve">% Функція 1: y = </w:t>
      </w:r>
      <w:proofErr w:type="spellStart"/>
      <w:r w:rsidRPr="52D874CE">
        <w:rPr>
          <w:rFonts w:ascii="Aptos" w:eastAsia="Aptos" w:hAnsi="Aptos" w:cs="Aptos"/>
          <w:color w:val="008013"/>
        </w:rPr>
        <w:t>sin</w:t>
      </w:r>
      <w:proofErr w:type="spellEnd"/>
      <w:r w:rsidRPr="52D874CE">
        <w:rPr>
          <w:rFonts w:ascii="Aptos" w:eastAsia="Aptos" w:hAnsi="Aptos" w:cs="Aptos"/>
          <w:color w:val="008013"/>
        </w:rPr>
        <w:t>(x) + cos^2(2x)</w:t>
      </w:r>
    </w:p>
    <w:p w14:paraId="3A0A110D" w14:textId="59742CAA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</w:rPr>
        <w:t xml:space="preserve">F1 = </w:t>
      </w:r>
      <w:proofErr w:type="spellStart"/>
      <w:r w:rsidRPr="52D874CE">
        <w:rPr>
          <w:rFonts w:ascii="Aptos" w:eastAsia="Aptos" w:hAnsi="Aptos" w:cs="Aptos"/>
        </w:rPr>
        <w:t>sin</w:t>
      </w:r>
      <w:proofErr w:type="spellEnd"/>
      <w:r w:rsidRPr="52D874CE">
        <w:rPr>
          <w:rFonts w:ascii="Aptos" w:eastAsia="Aptos" w:hAnsi="Aptos" w:cs="Aptos"/>
        </w:rPr>
        <w:t xml:space="preserve">(X) + </w:t>
      </w:r>
      <w:proofErr w:type="spellStart"/>
      <w:r w:rsidRPr="52D874CE">
        <w:rPr>
          <w:rFonts w:ascii="Aptos" w:eastAsia="Aptos" w:hAnsi="Aptos" w:cs="Aptos"/>
        </w:rPr>
        <w:t>cos</w:t>
      </w:r>
      <w:proofErr w:type="spellEnd"/>
      <w:r w:rsidRPr="52D874CE">
        <w:rPr>
          <w:rFonts w:ascii="Aptos" w:eastAsia="Aptos" w:hAnsi="Aptos" w:cs="Aptos"/>
        </w:rPr>
        <w:t>(2*X).^2;</w:t>
      </w:r>
    </w:p>
    <w:p w14:paraId="02E38614" w14:textId="2216D8BA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  <w:color w:val="008013"/>
        </w:rPr>
        <w:t>% Функція 2: z = x(0.5+x)</w:t>
      </w:r>
      <w:proofErr w:type="spellStart"/>
      <w:r w:rsidRPr="52D874CE">
        <w:rPr>
          <w:rFonts w:ascii="Aptos" w:eastAsia="Aptos" w:hAnsi="Aptos" w:cs="Aptos"/>
          <w:color w:val="008013"/>
        </w:rPr>
        <w:t>exp</w:t>
      </w:r>
      <w:proofErr w:type="spellEnd"/>
      <w:r w:rsidRPr="52D874CE">
        <w:rPr>
          <w:rFonts w:ascii="Aptos" w:eastAsia="Aptos" w:hAnsi="Aptos" w:cs="Aptos"/>
          <w:color w:val="008013"/>
        </w:rPr>
        <w:t>(0.1x)</w:t>
      </w:r>
    </w:p>
    <w:p w14:paraId="722F4018" w14:textId="72B61943" w:rsidR="007245DB" w:rsidRDefault="60FACC35" w:rsidP="52D874CE">
      <w:pPr>
        <w:spacing w:after="0"/>
        <w:jc w:val="both"/>
      </w:pPr>
      <w:r w:rsidRPr="52D874CE">
        <w:rPr>
          <w:rFonts w:ascii="Aptos" w:eastAsia="Aptos" w:hAnsi="Aptos" w:cs="Aptos"/>
        </w:rPr>
        <w:t xml:space="preserve">F2 = X .* (0.5 + X) .* </w:t>
      </w:r>
      <w:proofErr w:type="spellStart"/>
      <w:r w:rsidRPr="52D874CE">
        <w:rPr>
          <w:rFonts w:ascii="Aptos" w:eastAsia="Aptos" w:hAnsi="Aptos" w:cs="Aptos"/>
        </w:rPr>
        <w:t>exp</w:t>
      </w:r>
      <w:proofErr w:type="spellEnd"/>
      <w:r w:rsidRPr="52D874CE">
        <w:rPr>
          <w:rFonts w:ascii="Aptos" w:eastAsia="Aptos" w:hAnsi="Aptos" w:cs="Aptos"/>
        </w:rPr>
        <w:t>(0.1*X);</w:t>
      </w:r>
    </w:p>
    <w:p w14:paraId="4B1AF1B9" w14:textId="45854E63" w:rsidR="007245DB" w:rsidRDefault="60FACC35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 Об'єднана функція (поверхня):</w:t>
      </w:r>
    </w:p>
    <w:p w14:paraId="69F03043" w14:textId="5A5A7EDC" w:rsidR="007245DB" w:rsidRDefault="60FACC35" w:rsidP="52D874CE">
      <w:pPr>
        <w:spacing w:after="0" w:line="257" w:lineRule="auto"/>
      </w:pPr>
      <w:r w:rsidRPr="52D874CE">
        <w:rPr>
          <w:rFonts w:ascii="Consolas" w:eastAsia="Consolas" w:hAnsi="Consolas" w:cs="Consolas"/>
          <w:sz w:val="19"/>
          <w:szCs w:val="19"/>
        </w:rPr>
        <w:t>Z = F1 + F2;</w:t>
      </w:r>
    </w:p>
    <w:p w14:paraId="05C2395F" w14:textId="172ADF04" w:rsidR="007245DB" w:rsidRDefault="60FACC35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Побудова графіків</w:t>
      </w:r>
    </w:p>
    <w:p w14:paraId="12EE4CE3" w14:textId="3152233E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3747191D" w14:textId="03E702B5" w:rsidR="007245DB" w:rsidRDefault="60FACC35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 3D поверхня</w:t>
      </w:r>
    </w:p>
    <w:p w14:paraId="147AF41A" w14:textId="5B711AB0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subplot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(1,2,1);</w:t>
      </w:r>
    </w:p>
    <w:p w14:paraId="0E5114C6" w14:textId="38598EDA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surf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(X, Y, Z);</w:t>
      </w:r>
    </w:p>
    <w:p w14:paraId="6BB01430" w14:textId="731E61F0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shading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interp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3BD5531B" w14:textId="7689EFB8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colormap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jet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2F685573" w14:textId="7A3BEF5E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colorbar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1E9C5791" w14:textId="6DC43A51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'3D поверхня Z = y + z'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6DC0E107" w14:textId="5E6CE77D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'X'</w:t>
      </w:r>
      <w:r w:rsidRPr="52D874CE">
        <w:rPr>
          <w:rFonts w:ascii="Consolas" w:eastAsia="Consolas" w:hAnsi="Consolas" w:cs="Consolas"/>
          <w:sz w:val="19"/>
          <w:szCs w:val="19"/>
        </w:rPr>
        <w:t xml:space="preserve">);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'Y'</w:t>
      </w:r>
      <w:r w:rsidRPr="52D874CE">
        <w:rPr>
          <w:rFonts w:ascii="Consolas" w:eastAsia="Consolas" w:hAnsi="Consolas" w:cs="Consolas"/>
          <w:sz w:val="19"/>
          <w:szCs w:val="19"/>
        </w:rPr>
        <w:t xml:space="preserve">);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zlabel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'Z'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44D9EFE" w14:textId="64EEE3D6" w:rsidR="007245DB" w:rsidRDefault="60FACC35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 Контурний графік</w:t>
      </w:r>
    </w:p>
    <w:p w14:paraId="61D0DE58" w14:textId="24CC878D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subplot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(1,2,2);</w:t>
      </w:r>
    </w:p>
    <w:p w14:paraId="3187E7A0" w14:textId="738912E3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contourf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(X, Y, Z, 20);</w:t>
      </w:r>
    </w:p>
    <w:p w14:paraId="7268484E" w14:textId="262C311B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colormap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jet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149841AB" w14:textId="7D07AC56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colorbar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3FEBF49A" w14:textId="122006F5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'Контурний графік Z'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9A18B96" w14:textId="7148C573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'X'</w:t>
      </w:r>
      <w:r w:rsidRPr="52D874CE">
        <w:rPr>
          <w:rFonts w:ascii="Consolas" w:eastAsia="Consolas" w:hAnsi="Consolas" w:cs="Consolas"/>
          <w:sz w:val="19"/>
          <w:szCs w:val="19"/>
        </w:rPr>
        <w:t xml:space="preserve">);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'Y'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80A6A12" w14:textId="2F9D0124" w:rsidR="007245DB" w:rsidRDefault="60FACC35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 Заголовок для всієї фігури</w:t>
      </w:r>
    </w:p>
    <w:p w14:paraId="63357B63" w14:textId="054B7A1E" w:rsidR="007245DB" w:rsidRDefault="60FACC35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sgtitle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'Графік створив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Пироженко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 Назар (гр. ОІ-36)'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66973E63" w14:textId="37B765DC" w:rsidR="007245DB" w:rsidRDefault="007245DB" w:rsidP="52D874CE">
      <w:pPr>
        <w:spacing w:after="0" w:line="257" w:lineRule="auto"/>
        <w:rPr>
          <w:rFonts w:ascii="Consolas" w:eastAsia="Consolas" w:hAnsi="Consolas" w:cs="Consolas"/>
          <w:sz w:val="19"/>
          <w:szCs w:val="19"/>
        </w:rPr>
      </w:pPr>
    </w:p>
    <w:p w14:paraId="7BE6A98F" w14:textId="5972D37E" w:rsidR="007245DB" w:rsidRDefault="60FACC35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2D874CE">
        <w:rPr>
          <w:rFonts w:ascii="Times New Roman" w:eastAsia="Times New Roman" w:hAnsi="Times New Roman" w:cs="Times New Roman"/>
          <w:sz w:val="32"/>
          <w:szCs w:val="32"/>
        </w:rPr>
        <w:t>Результат:</w:t>
      </w:r>
    </w:p>
    <w:p w14:paraId="143D09D7" w14:textId="2AB56E04" w:rsidR="007245DB" w:rsidRDefault="60FACC35" w:rsidP="52D874CE">
      <w:pPr>
        <w:jc w:val="center"/>
      </w:pPr>
      <w:r>
        <w:rPr>
          <w:noProof/>
        </w:rPr>
        <w:drawing>
          <wp:inline distT="0" distB="0" distL="0" distR="0" wp14:anchorId="41430600" wp14:editId="20C051E9">
            <wp:extent cx="5724525" cy="2714625"/>
            <wp:effectExtent l="0" t="0" r="0" b="0"/>
            <wp:docPr id="125934114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411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8B9C" w14:textId="3C97E266" w:rsidR="007245DB" w:rsidRDefault="60FACC35" w:rsidP="52D874C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2D874CE">
        <w:rPr>
          <w:rFonts w:ascii="Times New Roman" w:eastAsia="Times New Roman" w:hAnsi="Times New Roman" w:cs="Times New Roman"/>
          <w:b/>
          <w:bCs/>
          <w:sz w:val="36"/>
          <w:szCs w:val="36"/>
        </w:rPr>
        <w:t>Завдання 3:</w:t>
      </w:r>
      <w:r w:rsidR="002933F7">
        <w:tab/>
      </w:r>
    </w:p>
    <w:p w14:paraId="60B5DDEE" w14:textId="6D406CE1" w:rsidR="007245DB" w:rsidRDefault="2BE5648F" w:rsidP="52D874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lastRenderedPageBreak/>
        <w:t>Обчислити двовимірну функцію, що описує об'ємну фігуру та побудувати поверхневі і контурні графіки з використанням різних графічних функцій.</w:t>
      </w:r>
    </w:p>
    <w:p w14:paraId="11156E00" w14:textId="603D3A5D" w:rsidR="007245DB" w:rsidRDefault="2BE5648F" w:rsidP="52D874CE">
      <w:pPr>
        <w:jc w:val="center"/>
      </w:pPr>
      <w:r>
        <w:rPr>
          <w:noProof/>
        </w:rPr>
        <w:drawing>
          <wp:inline distT="0" distB="0" distL="0" distR="0" wp14:anchorId="1BA27ED5" wp14:editId="04CE1C99">
            <wp:extent cx="5724525" cy="419100"/>
            <wp:effectExtent l="0" t="0" r="0" b="0"/>
            <wp:docPr id="92811207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1207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CA04" w14:textId="2E7C265F" w:rsidR="007245DB" w:rsidRDefault="5195784F" w:rsidP="52D874CE">
      <w:pPr>
        <w:pStyle w:val="2"/>
        <w:spacing w:before="299" w:after="299"/>
        <w:ind w:firstLine="708"/>
        <w:jc w:val="both"/>
        <w:rPr>
          <w:rFonts w:ascii="Times New Roman" w:eastAsia="Times New Roman" w:hAnsi="Times New Roman" w:cs="Times New Roman"/>
          <w:color w:val="auto"/>
        </w:rPr>
      </w:pPr>
      <w:r w:rsidRPr="52D874CE">
        <w:rPr>
          <w:rFonts w:ascii="Times New Roman" w:eastAsia="Times New Roman" w:hAnsi="Times New Roman" w:cs="Times New Roman"/>
          <w:color w:val="auto"/>
        </w:rPr>
        <w:t>Опис кроків виконання завдання:</w:t>
      </w:r>
    </w:p>
    <w:p w14:paraId="21DE0357" w14:textId="5F3C6222" w:rsidR="007245DB" w:rsidRDefault="3A13A559" w:rsidP="52D874C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Визначення функції та сітки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Функція: ( z = (\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(x) 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cdot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x) 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cdot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(1 - y) ), область: ( x, y 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[-2\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2\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] ). Сітка: 50 точок по осях (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linspace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meshgrid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), обчислено ( z ).</w:t>
      </w:r>
    </w:p>
    <w:p w14:paraId="2A1A9FC0" w14:textId="2A02ABC0" w:rsidR="007245DB" w:rsidRDefault="3A13A559" w:rsidP="52D874CE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Побудова графіків</w:t>
      </w:r>
    </w:p>
    <w:p w14:paraId="2D829FF4" w14:textId="77D4EE1D" w:rsidR="007245DB" w:rsidRDefault="3A13A559" w:rsidP="52D874CE">
      <w:pPr>
        <w:pStyle w:val="a3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Surf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: 3D поверхня, палітра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jet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colorbar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сітка, згладжування, кут (45°, 30°), підписи.</w:t>
      </w:r>
    </w:p>
    <w:p w14:paraId="7BA80544" w14:textId="33BD74A1" w:rsidR="007245DB" w:rsidRDefault="3A13A559" w:rsidP="52D874CE">
      <w:pPr>
        <w:pStyle w:val="a3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Mesh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: Сітчастий графік, палітра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cool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colorbar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сітка, кут (45°, 30°), підписи.</w:t>
      </w:r>
    </w:p>
    <w:p w14:paraId="7EA3409B" w14:textId="7060FD3A" w:rsidR="007245DB" w:rsidRDefault="3A13A559" w:rsidP="52D874CE">
      <w:pPr>
        <w:pStyle w:val="a3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Contour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: Контурний графік (20 ліній), палітра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hot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colorbar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сітка,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axis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equal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підписи.</w:t>
      </w:r>
    </w:p>
    <w:p w14:paraId="4F68E24F" w14:textId="1D0304FD" w:rsidR="007245DB" w:rsidRDefault="3A13A559" w:rsidP="52D874CE">
      <w:pPr>
        <w:pStyle w:val="a3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Contourf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: Заповнений контур (25 рівнів), палітра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parula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colorbar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сітка, підписи.</w:t>
      </w:r>
    </w:p>
    <w:p w14:paraId="5AD210D6" w14:textId="4A1C1E22" w:rsidR="007245DB" w:rsidRDefault="3A13A559" w:rsidP="52D874CE">
      <w:pPr>
        <w:pStyle w:val="a3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Contour3: 3D контури (15 ліній), палітра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copper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colorbar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сітка, кут (45°, 30°), підписи.</w:t>
      </w:r>
    </w:p>
    <w:p w14:paraId="32E41F12" w14:textId="008B5411" w:rsidR="007245DB" w:rsidRDefault="3A13A559" w:rsidP="52D874CE">
      <w:pPr>
        <w:pStyle w:val="a3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Комбінований: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surf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+ contour3 (10 чорних ліній), палітра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jet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прозорість 0.8,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colorbar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сітка, кут (45°, 30°), підписи.</w:t>
      </w:r>
    </w:p>
    <w:p w14:paraId="06C6EBDF" w14:textId="33CA78A0" w:rsidR="007245DB" w:rsidRDefault="3A13A559" w:rsidP="52D874CE">
      <w:pPr>
        <w:pStyle w:val="a3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Статистика та налаштування</w:t>
      </w:r>
      <w:r w:rsidR="002933F7">
        <w:br/>
      </w: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Виведено мін.,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макс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., середнє, ст. відхилення ( z ). Вікна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docked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збереження графіків.</w:t>
      </w:r>
    </w:p>
    <w:p w14:paraId="6491A022" w14:textId="670C40CE" w:rsidR="007245DB" w:rsidRDefault="007245DB" w:rsidP="52D874CE">
      <w:pPr>
        <w:pStyle w:val="a3"/>
        <w:jc w:val="both"/>
      </w:pPr>
    </w:p>
    <w:p w14:paraId="731670C0" w14:textId="2D67C97C" w:rsidR="007245DB" w:rsidRDefault="2BE5648F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2D874CE">
        <w:rPr>
          <w:rFonts w:ascii="Times New Roman" w:eastAsia="Times New Roman" w:hAnsi="Times New Roman" w:cs="Times New Roman"/>
          <w:sz w:val="32"/>
          <w:szCs w:val="32"/>
        </w:rPr>
        <w:t>Код:</w:t>
      </w:r>
    </w:p>
    <w:p w14:paraId="59BBCD6A" w14:textId="433F464A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clear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all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;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clc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;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close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all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0346FBAF" w14:textId="04E44A21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Визначення функції та області</w:t>
      </w:r>
    </w:p>
    <w:p w14:paraId="2C5C823A" w14:textId="7D8B0C7A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'=== Завдання 3: Варіант 14 ===\n'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8A30513" w14:textId="10E3C7B8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'Функція: z = (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sin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(x)*x)*(1-y)\n'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869CCDC" w14:textId="5DB6B44A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'Область: x від -2π до 2π, y від -2π до 2π\n\n'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466DA1F2" w14:textId="5E218A2B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 Визначення області</w:t>
      </w:r>
    </w:p>
    <w:p w14:paraId="14AD930F" w14:textId="3DE04B9E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x_range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= [-2*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pi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, 2*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pi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];</w:t>
      </w:r>
    </w:p>
    <w:p w14:paraId="170B01E8" w14:textId="3B2DBDD8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y_range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= [-2*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pi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, 2*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pi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];</w:t>
      </w:r>
    </w:p>
    <w:p w14:paraId="73588804" w14:textId="30FC2128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 Створення сітки точок</w:t>
      </w:r>
    </w:p>
    <w:p w14:paraId="5C414D21" w14:textId="2771AC79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n_points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= 50;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Кількість точок по кожній осі</w:t>
      </w:r>
    </w:p>
    <w:p w14:paraId="753CB0B4" w14:textId="58DB13DC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sz w:val="19"/>
          <w:szCs w:val="19"/>
        </w:rPr>
        <w:t xml:space="preserve">x =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linspace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x_range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(1),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x_range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(2),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n_points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E6B872F" w14:textId="6FA5668F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sz w:val="19"/>
          <w:szCs w:val="19"/>
        </w:rPr>
        <w:t xml:space="preserve">y =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linspace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y_range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(1),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y_range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(2),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n_points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69459F75" w14:textId="3B7B40E9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sz w:val="19"/>
          <w:szCs w:val="19"/>
        </w:rPr>
        <w:lastRenderedPageBreak/>
        <w:t xml:space="preserve">[X, Y] =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meshgrid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(x, y);</w:t>
      </w:r>
    </w:p>
    <w:p w14:paraId="1BE2ECF4" w14:textId="24DA1DC8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 Обчислення функції z = (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sin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(x)*x)*(1-y)</w:t>
      </w:r>
    </w:p>
    <w:p w14:paraId="4C735AD2" w14:textId="5E6B65AF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sz w:val="19"/>
          <w:szCs w:val="19"/>
        </w:rPr>
        <w:t>Z = (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sin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(X) .* X) .* (1 - Y);</w:t>
      </w:r>
    </w:p>
    <w:p w14:paraId="3990F0AC" w14:textId="747CE861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%% 1. Поверхневий графік з використанням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surf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()</w:t>
      </w:r>
    </w:p>
    <w:p w14:paraId="00C6404D" w14:textId="154791D4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(1);</w:t>
      </w:r>
    </w:p>
    <w:p w14:paraId="3AF62A93" w14:textId="7F01B6FE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surf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(X, Y, Z);</w:t>
      </w:r>
    </w:p>
    <w:p w14:paraId="7B66D982" w14:textId="69031E5E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colormap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jet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 xml:space="preserve">);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Кольорова палітра</w:t>
      </w:r>
    </w:p>
    <w:p w14:paraId="2927A5AF" w14:textId="2C67A5FC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colorbar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Панель кольорів</w:t>
      </w:r>
    </w:p>
    <w:p w14:paraId="17422671" w14:textId="1A992443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'x'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44ECCD63" w14:textId="420613FC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'y'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5B9D2EE8" w14:textId="6E357DE2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zlabel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'z = (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sin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(x)*x)*(1-y)'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37F78DC9" w14:textId="3271AD96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'Графік створив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Пироженко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 Назар (гр. ОІ-36)'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25A943A" w14:textId="0D984AB3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grid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on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6F80D11B" w14:textId="363A32FD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shading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interp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Згладжування поверхні</w:t>
      </w:r>
    </w:p>
    <w:p w14:paraId="22749A5B" w14:textId="66A50454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view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(45, 30);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Кут огляду</w:t>
      </w:r>
    </w:p>
    <w:p w14:paraId="0847D96E" w14:textId="09747294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'Створено поверхневий графік з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surf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()\n'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5A73DC43" w14:textId="031BAEC8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%% 2. Поверхневий графік з використанням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mesh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()</w:t>
      </w:r>
    </w:p>
    <w:p w14:paraId="08C58B95" w14:textId="36ADF433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(2);</w:t>
      </w:r>
    </w:p>
    <w:p w14:paraId="49F4B4BD" w14:textId="76B73E01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mesh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(X, Y, Z);</w:t>
      </w:r>
    </w:p>
    <w:p w14:paraId="6E653E2C" w14:textId="424BB0A5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colormap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cool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18443803" w14:textId="59002645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colorbar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05B2A033" w14:textId="212D4C75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'x'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1BFB9ACA" w14:textId="6CEFBA5F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'y'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653D90C6" w14:textId="6A55DA37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zlabel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'z = (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sin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(x)*x)*(1-y)'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006884B9" w14:textId="4E7F9E6D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'Графік створив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Пироженко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 Назар (гр. ОІ-36)'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40B7C02" w14:textId="29314F1F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grid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on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2173B92B" w14:textId="1A3070AD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view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(45, 30);</w:t>
      </w:r>
    </w:p>
    <w:p w14:paraId="6662D599" w14:textId="03D0A988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'Створено поверхневий графік з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mesh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()\n'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6ADB5DAB" w14:textId="0BF61598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%% 3. Контурний графік з використанням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contour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()</w:t>
      </w:r>
    </w:p>
    <w:p w14:paraId="69911A26" w14:textId="19037D44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(3);</w:t>
      </w:r>
    </w:p>
    <w:p w14:paraId="2B9605C9" w14:textId="308566F1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contour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(X, Y, Z, 20);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20 контурних ліній</w:t>
      </w:r>
    </w:p>
    <w:p w14:paraId="3996088F" w14:textId="6D17062A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colormap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hot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3E6DC43" w14:textId="1215D5A4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colorbar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67B3A824" w14:textId="01918CE9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'x'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179F298C" w14:textId="1FF006A3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'y'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6CA82021" w14:textId="242033AE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'Графік створив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Пироженко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 Назар (гр. ОІ-36)'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CF54308" w14:textId="29AF51E3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grid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on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31B10E1A" w14:textId="4E522BF4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axis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equal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4D2A050A" w14:textId="67825A7E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'Створено контурний графік з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contour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()\n'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5398DAF" w14:textId="1A4C8367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%% 4. Заповнений контурний графік з використанням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contourf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()</w:t>
      </w:r>
    </w:p>
    <w:p w14:paraId="3DC35332" w14:textId="3970A63B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(4);</w:t>
      </w:r>
    </w:p>
    <w:p w14:paraId="7B142409" w14:textId="6DEFAEF5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contourf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(X, Y, Z, 25);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25 заповнених контурних рівнів</w:t>
      </w:r>
    </w:p>
    <w:p w14:paraId="46280F49" w14:textId="76E3BE31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colormap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parula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28E3EBE" w14:textId="0FA0B9D5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colorbar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7B9EEECA" w14:textId="61CDD495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'x'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7211C4B" w14:textId="5D4657B4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'y'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061E031F" w14:textId="1A2C7172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'Графік створив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Пироженко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 Назар (гр. ОІ-36)'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4076CDA7" w14:textId="623395F5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grid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on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5EAA032F" w14:textId="5E4E5F9E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'Створено заповнений контурний графік з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contourf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()\n'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4EC03106" w14:textId="33B3C8B5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5. 3D контурний графік з використанням contour3()</w:t>
      </w:r>
    </w:p>
    <w:p w14:paraId="0B0087CC" w14:textId="09D1C2DD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(5);</w:t>
      </w:r>
    </w:p>
    <w:p w14:paraId="122A5C50" w14:textId="780F2451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sz w:val="19"/>
          <w:szCs w:val="19"/>
        </w:rPr>
        <w:t xml:space="preserve">contour3(X, Y, Z, 15);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15 3D контурних ліній</w:t>
      </w:r>
    </w:p>
    <w:p w14:paraId="3F423C9B" w14:textId="3C59D711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colormap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copper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9CE6383" w14:textId="33E12CFC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colorbar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76F4FF0C" w14:textId="6642FD9F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lastRenderedPageBreak/>
        <w:t>xlabel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'x'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572C0FD0" w14:textId="39E8677F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'y'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8EC63BF" w14:textId="5DD5F2DD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zlabel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'z'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429D7A98" w14:textId="56D8F2E7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'Графік створив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Пироженко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 Назар (гр. ОІ-36)'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0D8D1F69" w14:textId="519E2183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grid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on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4DDE3F60" w14:textId="01FBD597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view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(45, 30);</w:t>
      </w:r>
    </w:p>
    <w:p w14:paraId="3114258D" w14:textId="7D4A2C56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'Створено 3D контурний графік з contour3()\n'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02B409DF" w14:textId="09C6F9E4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6. Комбінований графік: поверхня + контури</w:t>
      </w:r>
    </w:p>
    <w:p w14:paraId="235A65D7" w14:textId="405E5FC1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(6);</w:t>
      </w:r>
    </w:p>
    <w:p w14:paraId="4386057A" w14:textId="0FBF132A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surf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(X, Y, Z);</w:t>
      </w:r>
    </w:p>
    <w:p w14:paraId="06D7571C" w14:textId="58A7E487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hold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on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696FF104" w14:textId="7368B5B2" w:rsidR="007245DB" w:rsidRDefault="2BE5648F" w:rsidP="52D874CE">
      <w:pPr>
        <w:spacing w:after="0"/>
      </w:pPr>
      <w:r w:rsidRPr="52D874CE">
        <w:rPr>
          <w:rFonts w:ascii="Consolas" w:eastAsia="Consolas" w:hAnsi="Consolas" w:cs="Consolas"/>
          <w:sz w:val="19"/>
          <w:szCs w:val="19"/>
        </w:rPr>
        <w:t xml:space="preserve">contour3(X, Y, Z, 10, 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'k'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LineWidth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1.5);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Чорні контурні лінії</w:t>
      </w:r>
    </w:p>
    <w:p w14:paraId="37FC45AB" w14:textId="09F59DB3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colormap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jet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6C4640FE" w14:textId="4C64D84E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colorbar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3D0A0CDF" w14:textId="0D689D56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xlabel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'x'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CEE9CA0" w14:textId="0062EB3D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ylabel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'y'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6F56032" w14:textId="58B4F417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zlabel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'z = (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sin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(x)*x)*(1-y)'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252C1D8E" w14:textId="598C4249" w:rsidR="007245DB" w:rsidRDefault="2BE5648F" w:rsidP="52D874CE">
      <w:pPr>
        <w:spacing w:after="0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title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'Графік створив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Пироженко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 xml:space="preserve"> Назар (гр. ОІ-36)'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7917F41" w14:textId="3042E472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grid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on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02112504" w14:textId="44B7F5EE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shading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interp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;</w:t>
      </w:r>
    </w:p>
    <w:p w14:paraId="41AD0912" w14:textId="7B29C348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view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(45, 30);</w:t>
      </w:r>
    </w:p>
    <w:p w14:paraId="51219200" w14:textId="01107CE2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alpha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(0.8);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Прозорість поверхні</w:t>
      </w:r>
    </w:p>
    <w:p w14:paraId="6636796C" w14:textId="346D0099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'Створено комбінований графік (поверхня + контури)\n'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90D724C" w14:textId="475C75E9" w:rsidR="007245DB" w:rsidRDefault="2BE5648F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Статистична інформація про функцію</w:t>
      </w:r>
    </w:p>
    <w:p w14:paraId="47D88FFC" w14:textId="012BA565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'\n=== Статистична інформація ===\n'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83B7F3F" w14:textId="600896A0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'Мінімальне значення z: %.4f\n'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min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(Z(:)));</w:t>
      </w:r>
    </w:p>
    <w:p w14:paraId="536CD056" w14:textId="4517FD5E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'Максимальне значення z: %.4f\n'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max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(Z(:)));</w:t>
      </w:r>
    </w:p>
    <w:p w14:paraId="5CB2A553" w14:textId="7FECC4E2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'Середнє значення z: %.4f\n'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mean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(Z(:)));</w:t>
      </w:r>
    </w:p>
    <w:p w14:paraId="0302AB0A" w14:textId="3B00A9A6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'Стандартне відхилення z: %.4f\n'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std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(Z(:)));</w:t>
      </w:r>
    </w:p>
    <w:p w14:paraId="3CA76E8D" w14:textId="1D85D815" w:rsidR="007245DB" w:rsidRDefault="2BE5648F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Додаткові налаштування для кращого вигляду</w:t>
      </w:r>
    </w:p>
    <w:p w14:paraId="7F59B299" w14:textId="6562124F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set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 xml:space="preserve">(0, 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DefaultFigureWindowStyle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 xml:space="preserve">, 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docked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'</w:t>
      </w:r>
      <w:r w:rsidRPr="52D874CE">
        <w:rPr>
          <w:rFonts w:ascii="Consolas" w:eastAsia="Consolas" w:hAnsi="Consolas" w:cs="Consolas"/>
          <w:sz w:val="19"/>
          <w:szCs w:val="19"/>
        </w:rPr>
        <w:t xml:space="preserve">); </w:t>
      </w:r>
      <w:r w:rsidRPr="52D874CE">
        <w:rPr>
          <w:rFonts w:ascii="Consolas" w:eastAsia="Consolas" w:hAnsi="Consolas" w:cs="Consolas"/>
          <w:color w:val="008013"/>
          <w:sz w:val="19"/>
          <w:szCs w:val="19"/>
        </w:rPr>
        <w:t>% Закріплення вікон</w:t>
      </w:r>
    </w:p>
    <w:p w14:paraId="2C0DFFFF" w14:textId="0FE09FAC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'\n=== Завершено створення всіх графіків ===\n'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0F854C50" w14:textId="0BB78913" w:rsidR="007245DB" w:rsidRDefault="2BE5648F" w:rsidP="52D874CE">
      <w:pPr>
        <w:spacing w:after="0" w:line="257" w:lineRule="auto"/>
      </w:pPr>
      <w:proofErr w:type="spellStart"/>
      <w:r w:rsidRPr="52D874CE">
        <w:rPr>
          <w:rFonts w:ascii="Consolas" w:eastAsia="Consolas" w:hAnsi="Consolas" w:cs="Consolas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sz w:val="19"/>
          <w:szCs w:val="19"/>
        </w:rPr>
        <w:t>(</w:t>
      </w:r>
      <w:r w:rsidRPr="52D874CE">
        <w:rPr>
          <w:rFonts w:ascii="Consolas" w:eastAsia="Consolas" w:hAnsi="Consolas" w:cs="Consolas"/>
          <w:color w:val="A709F5"/>
          <w:sz w:val="19"/>
          <w:szCs w:val="19"/>
        </w:rPr>
        <w:t>'Створено 6 різних типів графіків для функції z = (</w:t>
      </w:r>
      <w:proofErr w:type="spellStart"/>
      <w:r w:rsidRPr="52D874CE">
        <w:rPr>
          <w:rFonts w:ascii="Consolas" w:eastAsia="Consolas" w:hAnsi="Consolas" w:cs="Consolas"/>
          <w:color w:val="A709F5"/>
          <w:sz w:val="19"/>
          <w:szCs w:val="19"/>
        </w:rPr>
        <w:t>sin</w:t>
      </w:r>
      <w:proofErr w:type="spellEnd"/>
      <w:r w:rsidRPr="52D874CE">
        <w:rPr>
          <w:rFonts w:ascii="Consolas" w:eastAsia="Consolas" w:hAnsi="Consolas" w:cs="Consolas"/>
          <w:color w:val="A709F5"/>
          <w:sz w:val="19"/>
          <w:szCs w:val="19"/>
        </w:rPr>
        <w:t>(x)*x)*(1-y)\n'</w:t>
      </w:r>
      <w:r w:rsidRPr="52D874CE">
        <w:rPr>
          <w:rFonts w:ascii="Consolas" w:eastAsia="Consolas" w:hAnsi="Consolas" w:cs="Consolas"/>
          <w:sz w:val="19"/>
          <w:szCs w:val="19"/>
        </w:rPr>
        <w:t>);</w:t>
      </w:r>
    </w:p>
    <w:p w14:paraId="73467356" w14:textId="06851806" w:rsidR="007245DB" w:rsidRDefault="2BE5648F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>%% Збереження графіків (опціонально)</w:t>
      </w:r>
    </w:p>
    <w:p w14:paraId="7B5D9473" w14:textId="5038631A" w:rsidR="007245DB" w:rsidRDefault="2BE5648F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Розкоментуйте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 наступні рядки для збереження графіків</w:t>
      </w:r>
    </w:p>
    <w:p w14:paraId="5FDF1B0A" w14:textId="2ED511E7" w:rsidR="007245DB" w:rsidRDefault="2BE5648F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print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(1), 'surf_graph.png', '-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dpng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', '-r300');</w:t>
      </w:r>
    </w:p>
    <w:p w14:paraId="1D3CB5FD" w14:textId="6A6B7BBD" w:rsidR="007245DB" w:rsidRDefault="2BE5648F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print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figure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(3), 'contour_graph.png', '-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dpng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', '-r300');</w:t>
      </w:r>
    </w:p>
    <w:p w14:paraId="38B6F637" w14:textId="60CB096D" w:rsidR="007245DB" w:rsidRDefault="2BE5648F" w:rsidP="52D874CE">
      <w:pPr>
        <w:spacing w:after="0" w:line="257" w:lineRule="auto"/>
      </w:pPr>
      <w:r w:rsidRPr="52D874CE">
        <w:rPr>
          <w:rFonts w:ascii="Consolas" w:eastAsia="Consolas" w:hAnsi="Consolas" w:cs="Consolas"/>
          <w:color w:val="008013"/>
          <w:sz w:val="19"/>
          <w:szCs w:val="19"/>
        </w:rPr>
        <w:t xml:space="preserve">% </w:t>
      </w:r>
      <w:proofErr w:type="spellStart"/>
      <w:r w:rsidRPr="52D874CE">
        <w:rPr>
          <w:rFonts w:ascii="Consolas" w:eastAsia="Consolas" w:hAnsi="Consolas" w:cs="Consolas"/>
          <w:color w:val="008013"/>
          <w:sz w:val="19"/>
          <w:szCs w:val="19"/>
        </w:rPr>
        <w:t>fprintf</w:t>
      </w:r>
      <w:proofErr w:type="spellEnd"/>
      <w:r w:rsidRPr="52D874CE">
        <w:rPr>
          <w:rFonts w:ascii="Consolas" w:eastAsia="Consolas" w:hAnsi="Consolas" w:cs="Consolas"/>
          <w:color w:val="008013"/>
          <w:sz w:val="19"/>
          <w:szCs w:val="19"/>
        </w:rPr>
        <w:t>('Графіки збережено у файли\n');</w:t>
      </w:r>
    </w:p>
    <w:p w14:paraId="71E330F9" w14:textId="6AAC8E52" w:rsidR="007245DB" w:rsidRDefault="007245DB" w:rsidP="52D874CE">
      <w:pPr>
        <w:spacing w:after="0" w:line="257" w:lineRule="auto"/>
        <w:jc w:val="center"/>
        <w:rPr>
          <w:rFonts w:ascii="Consolas" w:eastAsia="Consolas" w:hAnsi="Consolas" w:cs="Consolas"/>
          <w:sz w:val="19"/>
          <w:szCs w:val="19"/>
        </w:rPr>
      </w:pPr>
    </w:p>
    <w:p w14:paraId="30C2B04F" w14:textId="5972D37E" w:rsidR="007245DB" w:rsidRDefault="2BE5648F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52D874CE">
        <w:rPr>
          <w:rFonts w:ascii="Times New Roman" w:eastAsia="Times New Roman" w:hAnsi="Times New Roman" w:cs="Times New Roman"/>
          <w:sz w:val="32"/>
          <w:szCs w:val="32"/>
        </w:rPr>
        <w:t>Результат:</w:t>
      </w:r>
    </w:p>
    <w:p w14:paraId="010ECC8D" w14:textId="7FAA289B" w:rsidR="007245DB" w:rsidRDefault="2BE5648F" w:rsidP="52D874C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C424D0" wp14:editId="1E754562">
            <wp:extent cx="5724525" cy="2581275"/>
            <wp:effectExtent l="0" t="0" r="0" b="0"/>
            <wp:docPr id="9105504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0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D874CE">
        <w:rPr>
          <w:rFonts w:ascii="Times New Roman" w:eastAsia="Times New Roman" w:hAnsi="Times New Roman" w:cs="Times New Roman"/>
        </w:rPr>
        <w:t xml:space="preserve">Поверхневий графік з використанням </w:t>
      </w:r>
      <w:proofErr w:type="spellStart"/>
      <w:r w:rsidRPr="52D874CE">
        <w:rPr>
          <w:rFonts w:ascii="Times New Roman" w:eastAsia="Times New Roman" w:hAnsi="Times New Roman" w:cs="Times New Roman"/>
        </w:rPr>
        <w:t>surf</w:t>
      </w:r>
      <w:proofErr w:type="spellEnd"/>
      <w:r w:rsidRPr="52D874CE">
        <w:rPr>
          <w:rFonts w:ascii="Times New Roman" w:eastAsia="Times New Roman" w:hAnsi="Times New Roman" w:cs="Times New Roman"/>
        </w:rPr>
        <w:t>()</w:t>
      </w:r>
    </w:p>
    <w:p w14:paraId="1964E377" w14:textId="3ED12B34" w:rsidR="007245DB" w:rsidRDefault="2BE5648F" w:rsidP="52D874C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851C4BE" wp14:editId="2A9CDF68">
            <wp:extent cx="5724525" cy="2686050"/>
            <wp:effectExtent l="0" t="0" r="0" b="0"/>
            <wp:docPr id="3659989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989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D874CE">
        <w:rPr>
          <w:rFonts w:ascii="Times New Roman" w:eastAsia="Times New Roman" w:hAnsi="Times New Roman" w:cs="Times New Roman"/>
        </w:rPr>
        <w:t xml:space="preserve">Поверхневий графік з використанням </w:t>
      </w:r>
      <w:proofErr w:type="spellStart"/>
      <w:r w:rsidRPr="52D874CE">
        <w:rPr>
          <w:rFonts w:ascii="Times New Roman" w:eastAsia="Times New Roman" w:hAnsi="Times New Roman" w:cs="Times New Roman"/>
        </w:rPr>
        <w:t>mesh</w:t>
      </w:r>
      <w:proofErr w:type="spellEnd"/>
      <w:r w:rsidRPr="52D874CE">
        <w:rPr>
          <w:rFonts w:ascii="Times New Roman" w:eastAsia="Times New Roman" w:hAnsi="Times New Roman" w:cs="Times New Roman"/>
        </w:rPr>
        <w:t>()</w:t>
      </w:r>
    </w:p>
    <w:p w14:paraId="1A9B6B82" w14:textId="2FDF7681" w:rsidR="007245DB" w:rsidRDefault="2BE5648F" w:rsidP="52D874C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3561CF" wp14:editId="14D57E68">
            <wp:extent cx="5724525" cy="4181475"/>
            <wp:effectExtent l="0" t="0" r="0" b="0"/>
            <wp:docPr id="208645811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581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2D874CE">
        <w:rPr>
          <w:rFonts w:ascii="Times New Roman" w:eastAsia="Times New Roman" w:hAnsi="Times New Roman" w:cs="Times New Roman"/>
        </w:rPr>
        <w:t xml:space="preserve">Контурний графік з використанням </w:t>
      </w:r>
      <w:proofErr w:type="spellStart"/>
      <w:r w:rsidRPr="52D874CE">
        <w:rPr>
          <w:rFonts w:ascii="Times New Roman" w:eastAsia="Times New Roman" w:hAnsi="Times New Roman" w:cs="Times New Roman"/>
        </w:rPr>
        <w:t>contour</w:t>
      </w:r>
      <w:proofErr w:type="spellEnd"/>
      <w:r w:rsidRPr="52D874CE">
        <w:rPr>
          <w:rFonts w:ascii="Times New Roman" w:eastAsia="Times New Roman" w:hAnsi="Times New Roman" w:cs="Times New Roman"/>
        </w:rPr>
        <w:t>()</w:t>
      </w:r>
    </w:p>
    <w:p w14:paraId="3E0D22E4" w14:textId="3947D9B1" w:rsidR="007245DB" w:rsidRDefault="2BE5648F" w:rsidP="52D874C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1D0415" wp14:editId="3501C274">
            <wp:extent cx="5724525" cy="2676525"/>
            <wp:effectExtent l="0" t="0" r="0" b="0"/>
            <wp:docPr id="2771044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044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BFD1C0" w:rsidRPr="52D874CE">
        <w:rPr>
          <w:rFonts w:ascii="Times New Roman" w:eastAsia="Times New Roman" w:hAnsi="Times New Roman" w:cs="Times New Roman"/>
        </w:rPr>
        <w:t>3D контурний графік з використанням contour3()</w:t>
      </w:r>
    </w:p>
    <w:p w14:paraId="441C8265" w14:textId="79F8DBF5" w:rsidR="007245DB" w:rsidRDefault="2BE5648F" w:rsidP="52D874C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012E43" wp14:editId="1F502658">
            <wp:extent cx="5724525" cy="2714625"/>
            <wp:effectExtent l="0" t="0" r="0" b="0"/>
            <wp:docPr id="16373192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1927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FA3" w:rsidRPr="52D874CE">
        <w:rPr>
          <w:rFonts w:ascii="Times New Roman" w:eastAsia="Times New Roman" w:hAnsi="Times New Roman" w:cs="Times New Roman"/>
        </w:rPr>
        <w:t xml:space="preserve">Заповнений контурний графік з використанням </w:t>
      </w:r>
      <w:proofErr w:type="spellStart"/>
      <w:r w:rsidR="00851FA3" w:rsidRPr="52D874CE">
        <w:rPr>
          <w:rFonts w:ascii="Times New Roman" w:eastAsia="Times New Roman" w:hAnsi="Times New Roman" w:cs="Times New Roman"/>
        </w:rPr>
        <w:t>contourf</w:t>
      </w:r>
      <w:proofErr w:type="spellEnd"/>
      <w:r w:rsidR="00851FA3" w:rsidRPr="52D874CE">
        <w:rPr>
          <w:rFonts w:ascii="Times New Roman" w:eastAsia="Times New Roman" w:hAnsi="Times New Roman" w:cs="Times New Roman"/>
        </w:rPr>
        <w:t>()</w:t>
      </w:r>
    </w:p>
    <w:p w14:paraId="715928C0" w14:textId="24408E06" w:rsidR="007245DB" w:rsidRDefault="007245DB" w:rsidP="52D874CE">
      <w:pPr>
        <w:jc w:val="center"/>
        <w:rPr>
          <w:rFonts w:ascii="Times New Roman" w:eastAsia="Times New Roman" w:hAnsi="Times New Roman" w:cs="Times New Roman"/>
        </w:rPr>
      </w:pPr>
    </w:p>
    <w:p w14:paraId="29627D90" w14:textId="24FCAA64" w:rsidR="007245DB" w:rsidRDefault="2BE5648F" w:rsidP="52D874C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2D20466" wp14:editId="117687C8">
            <wp:extent cx="5724525" cy="2714625"/>
            <wp:effectExtent l="0" t="0" r="0" b="0"/>
            <wp:docPr id="6894071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071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56C9C8" w:rsidRPr="52D874CE">
        <w:rPr>
          <w:rFonts w:ascii="Times New Roman" w:eastAsia="Times New Roman" w:hAnsi="Times New Roman" w:cs="Times New Roman"/>
        </w:rPr>
        <w:t>Комбінований графік: поверхня + контури</w:t>
      </w:r>
    </w:p>
    <w:p w14:paraId="17BD5781" w14:textId="731FD976" w:rsidR="007245DB" w:rsidRDefault="007245DB" w:rsidP="52D874CE">
      <w:pPr>
        <w:jc w:val="center"/>
        <w:rPr>
          <w:rFonts w:ascii="Times New Roman" w:eastAsia="Times New Roman" w:hAnsi="Times New Roman" w:cs="Times New Roman"/>
        </w:rPr>
      </w:pPr>
    </w:p>
    <w:p w14:paraId="1BCE9642" w14:textId="1B051DEE" w:rsidR="007245DB" w:rsidRDefault="54D2A604" w:rsidP="52D874CE">
      <w:pPr>
        <w:jc w:val="center"/>
      </w:pPr>
      <w:r w:rsidRPr="52D874CE">
        <w:rPr>
          <w:rFonts w:ascii="Times New Roman" w:eastAsia="Times New Roman" w:hAnsi="Times New Roman" w:cs="Times New Roman"/>
          <w:b/>
          <w:bCs/>
          <w:sz w:val="36"/>
          <w:szCs w:val="36"/>
        </w:rPr>
        <w:t>Висновок:</w:t>
      </w:r>
    </w:p>
    <w:p w14:paraId="7088D8E5" w14:textId="6912CC28" w:rsidR="007245DB" w:rsidRDefault="54D2A604" w:rsidP="2211F760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211F760">
        <w:rPr>
          <w:rFonts w:ascii="Times New Roman" w:eastAsia="Times New Roman" w:hAnsi="Times New Roman" w:cs="Times New Roman"/>
          <w:sz w:val="28"/>
          <w:szCs w:val="28"/>
        </w:rPr>
        <w:t>У ході виконання лабораторної роботи було досягнуто мети ознайомлення з пакетом MATLAB, його інтерфейсом, основними елементами керування та принципами взаємодії користувача з програмним середовищем. Ознайомлено з командами для створення й обчислення виразів, формування даних та побудови графіків функцій.</w:t>
      </w:r>
    </w:p>
    <w:p w14:paraId="4B7CB75D" w14:textId="67352DB6" w:rsidR="007245DB" w:rsidRDefault="54D2A604" w:rsidP="52D874CE">
      <w:pPr>
        <w:spacing w:before="240" w:after="240"/>
        <w:jc w:val="both"/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Виконання завдань дозволило:</w:t>
      </w:r>
    </w:p>
    <w:p w14:paraId="244960DC" w14:textId="40F03ED6" w:rsidR="007245DB" w:rsidRDefault="54D2A604" w:rsidP="52D874CE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lastRenderedPageBreak/>
        <w:t>Освоїти введення та обробку даних (матриць, скалярів, сіток координат).</w:t>
      </w:r>
    </w:p>
    <w:p w14:paraId="65528A65" w14:textId="7BDBC891" w:rsidR="007245DB" w:rsidRDefault="54D2A604" w:rsidP="52D874CE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Практично застосувати операції над матрицями (ділення,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поелементне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 множення, піднесення до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845A257" w14:textId="5D68BB91" w:rsidR="007245DB" w:rsidRDefault="54D2A604" w:rsidP="52D874CE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Навчитися створювати різні типи графіків (3D поверхні, сітчасті, контурні, заповнені контури, комбіновані) для функцій, зокрема </w:t>
      </w:r>
      <w:r w:rsidRPr="52D874CE">
        <w:rPr>
          <w:rFonts w:ascii="Cambria Math" w:eastAsia="Cambria Math" w:hAnsi="Cambria Math" w:cs="Cambria Math"/>
          <w:i/>
          <w:iCs/>
          <w:sz w:val="28"/>
          <w:szCs w:val="28"/>
          <w:lang w:val=""/>
        </w:rPr>
        <w:t xml:space="preserve">z=(sin⁡(x)⋅x)⋅(1−y) z = (\sin(x) \cdot x) \cdot (1 - y) </w:t>
      </w:r>
      <w:r w:rsidRPr="52D874CE">
        <w:rPr>
          <w:rFonts w:ascii="Times New Roman" w:eastAsia="Times New Roman" w:hAnsi="Times New Roman" w:cs="Times New Roman"/>
          <w:sz w:val="28"/>
          <w:szCs w:val="28"/>
        </w:rPr>
        <w:t>z=(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(x)⋅x)⋅(1−y), з використанням команд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surf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mesh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contour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2D874CE">
        <w:rPr>
          <w:rFonts w:ascii="Times New Roman" w:eastAsia="Times New Roman" w:hAnsi="Times New Roman" w:cs="Times New Roman"/>
          <w:sz w:val="28"/>
          <w:szCs w:val="28"/>
        </w:rPr>
        <w:t>contourf</w:t>
      </w:r>
      <w:proofErr w:type="spellEnd"/>
      <w:r w:rsidRPr="52D874CE">
        <w:rPr>
          <w:rFonts w:ascii="Times New Roman" w:eastAsia="Times New Roman" w:hAnsi="Times New Roman" w:cs="Times New Roman"/>
          <w:sz w:val="28"/>
          <w:szCs w:val="28"/>
        </w:rPr>
        <w:t>, contour3.</w:t>
      </w:r>
    </w:p>
    <w:p w14:paraId="576F2A4A" w14:textId="48B608CD" w:rsidR="007245DB" w:rsidRDefault="54D2A604" w:rsidP="52D874CE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Провести аналіз результатів, включаючи обчислення статистичних характеристик (мінімум, максимум, середнє, стандартне відхилення).</w:t>
      </w:r>
    </w:p>
    <w:p w14:paraId="40A15A05" w14:textId="2DB6CA33" w:rsidR="007245DB" w:rsidRDefault="54D2A604" w:rsidP="52D874CE">
      <w:pPr>
        <w:spacing w:before="240" w:after="240"/>
        <w:ind w:firstLine="708"/>
        <w:jc w:val="both"/>
      </w:pPr>
      <w:r w:rsidRPr="52D874CE">
        <w:rPr>
          <w:rFonts w:ascii="Times New Roman" w:eastAsia="Times New Roman" w:hAnsi="Times New Roman" w:cs="Times New Roman"/>
          <w:sz w:val="28"/>
          <w:szCs w:val="28"/>
        </w:rPr>
        <w:t>Робота з MATLAB сприяла відпрацюванню навичок практичного використання пакету для обчислень і візуалізації даних, а також поглибленому розумінню принципів аналізу результатів, що є важливим для подальшого застосування у практичних задачах.</w:t>
      </w:r>
    </w:p>
    <w:p w14:paraId="63F0E1C6" w14:textId="75214AC6" w:rsidR="007245DB" w:rsidRDefault="007245DB" w:rsidP="52D874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15623" w14:textId="0DB3D485" w:rsidR="007245DB" w:rsidRDefault="007245DB" w:rsidP="52D874CE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8EE8146" w14:textId="0F5D1EDB" w:rsidR="007245DB" w:rsidRPr="005C7EFC" w:rsidRDefault="002933F7" w:rsidP="52D874CE">
      <w:pPr>
        <w:spacing w:after="0" w:line="257" w:lineRule="auto"/>
        <w:rPr>
          <w:rFonts w:ascii="Consolas" w:eastAsia="Consolas" w:hAnsi="Consolas" w:cs="Consolas"/>
          <w:sz w:val="19"/>
          <w:szCs w:val="19"/>
          <w:lang w:val="ru-RU"/>
        </w:rPr>
      </w:pPr>
      <w:r>
        <w:br/>
      </w:r>
    </w:p>
    <w:p w14:paraId="555EA80B" w14:textId="3D472715" w:rsidR="007245DB" w:rsidRDefault="007245DB" w:rsidP="52D874C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5D08A6B2" w:rsidR="007245DB" w:rsidRDefault="007245DB" w:rsidP="52D874C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245D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C2B1"/>
    <w:multiLevelType w:val="hybridMultilevel"/>
    <w:tmpl w:val="08146538"/>
    <w:lvl w:ilvl="0" w:tplc="875673DE">
      <w:start w:val="1"/>
      <w:numFmt w:val="decimal"/>
      <w:lvlText w:val="%1."/>
      <w:lvlJc w:val="left"/>
      <w:pPr>
        <w:ind w:left="720" w:hanging="360"/>
      </w:pPr>
    </w:lvl>
    <w:lvl w:ilvl="1" w:tplc="78E4430A">
      <w:start w:val="1"/>
      <w:numFmt w:val="lowerLetter"/>
      <w:lvlText w:val="%2."/>
      <w:lvlJc w:val="left"/>
      <w:pPr>
        <w:ind w:left="1440" w:hanging="360"/>
      </w:pPr>
    </w:lvl>
    <w:lvl w:ilvl="2" w:tplc="592071CA">
      <w:start w:val="1"/>
      <w:numFmt w:val="lowerRoman"/>
      <w:lvlText w:val="%3."/>
      <w:lvlJc w:val="right"/>
      <w:pPr>
        <w:ind w:left="2160" w:hanging="180"/>
      </w:pPr>
    </w:lvl>
    <w:lvl w:ilvl="3" w:tplc="DCA05F24">
      <w:start w:val="1"/>
      <w:numFmt w:val="decimal"/>
      <w:lvlText w:val="%4."/>
      <w:lvlJc w:val="left"/>
      <w:pPr>
        <w:ind w:left="2880" w:hanging="360"/>
      </w:pPr>
    </w:lvl>
    <w:lvl w:ilvl="4" w:tplc="58B6B8FE">
      <w:start w:val="1"/>
      <w:numFmt w:val="lowerLetter"/>
      <w:lvlText w:val="%5."/>
      <w:lvlJc w:val="left"/>
      <w:pPr>
        <w:ind w:left="3600" w:hanging="360"/>
      </w:pPr>
    </w:lvl>
    <w:lvl w:ilvl="5" w:tplc="774618D2">
      <w:start w:val="1"/>
      <w:numFmt w:val="lowerRoman"/>
      <w:lvlText w:val="%6."/>
      <w:lvlJc w:val="right"/>
      <w:pPr>
        <w:ind w:left="4320" w:hanging="180"/>
      </w:pPr>
    </w:lvl>
    <w:lvl w:ilvl="6" w:tplc="9168E8B0">
      <w:start w:val="1"/>
      <w:numFmt w:val="decimal"/>
      <w:lvlText w:val="%7."/>
      <w:lvlJc w:val="left"/>
      <w:pPr>
        <w:ind w:left="5040" w:hanging="360"/>
      </w:pPr>
    </w:lvl>
    <w:lvl w:ilvl="7" w:tplc="5274941C">
      <w:start w:val="1"/>
      <w:numFmt w:val="lowerLetter"/>
      <w:lvlText w:val="%8."/>
      <w:lvlJc w:val="left"/>
      <w:pPr>
        <w:ind w:left="5760" w:hanging="360"/>
      </w:pPr>
    </w:lvl>
    <w:lvl w:ilvl="8" w:tplc="7402F1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B5F9"/>
    <w:multiLevelType w:val="hybridMultilevel"/>
    <w:tmpl w:val="591C1C66"/>
    <w:lvl w:ilvl="0" w:tplc="C9C07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8A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4D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A2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CE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EC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A5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6B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C4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8B6A"/>
    <w:multiLevelType w:val="hybridMultilevel"/>
    <w:tmpl w:val="F6BE9252"/>
    <w:lvl w:ilvl="0" w:tplc="FA32ED42">
      <w:start w:val="1"/>
      <w:numFmt w:val="decimal"/>
      <w:lvlText w:val="%1."/>
      <w:lvlJc w:val="left"/>
      <w:pPr>
        <w:ind w:left="720" w:hanging="360"/>
      </w:pPr>
    </w:lvl>
    <w:lvl w:ilvl="1" w:tplc="9BA818DC">
      <w:start w:val="1"/>
      <w:numFmt w:val="lowerLetter"/>
      <w:lvlText w:val="%2."/>
      <w:lvlJc w:val="left"/>
      <w:pPr>
        <w:ind w:left="1440" w:hanging="360"/>
      </w:pPr>
    </w:lvl>
    <w:lvl w:ilvl="2" w:tplc="EFE855C8">
      <w:start w:val="1"/>
      <w:numFmt w:val="lowerRoman"/>
      <w:lvlText w:val="%3."/>
      <w:lvlJc w:val="right"/>
      <w:pPr>
        <w:ind w:left="2160" w:hanging="180"/>
      </w:pPr>
    </w:lvl>
    <w:lvl w:ilvl="3" w:tplc="725EDC0A">
      <w:start w:val="1"/>
      <w:numFmt w:val="decimal"/>
      <w:lvlText w:val="%4."/>
      <w:lvlJc w:val="left"/>
      <w:pPr>
        <w:ind w:left="2880" w:hanging="360"/>
      </w:pPr>
    </w:lvl>
    <w:lvl w:ilvl="4" w:tplc="EE6EA494">
      <w:start w:val="1"/>
      <w:numFmt w:val="lowerLetter"/>
      <w:lvlText w:val="%5."/>
      <w:lvlJc w:val="left"/>
      <w:pPr>
        <w:ind w:left="3600" w:hanging="360"/>
      </w:pPr>
    </w:lvl>
    <w:lvl w:ilvl="5" w:tplc="552843C0">
      <w:start w:val="1"/>
      <w:numFmt w:val="lowerRoman"/>
      <w:lvlText w:val="%6."/>
      <w:lvlJc w:val="right"/>
      <w:pPr>
        <w:ind w:left="4320" w:hanging="180"/>
      </w:pPr>
    </w:lvl>
    <w:lvl w:ilvl="6" w:tplc="9CE6CE64">
      <w:start w:val="1"/>
      <w:numFmt w:val="decimal"/>
      <w:lvlText w:val="%7."/>
      <w:lvlJc w:val="left"/>
      <w:pPr>
        <w:ind w:left="5040" w:hanging="360"/>
      </w:pPr>
    </w:lvl>
    <w:lvl w:ilvl="7" w:tplc="689205BC">
      <w:start w:val="1"/>
      <w:numFmt w:val="lowerLetter"/>
      <w:lvlText w:val="%8."/>
      <w:lvlJc w:val="left"/>
      <w:pPr>
        <w:ind w:left="5760" w:hanging="360"/>
      </w:pPr>
    </w:lvl>
    <w:lvl w:ilvl="8" w:tplc="64FA37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5D0A2"/>
    <w:multiLevelType w:val="hybridMultilevel"/>
    <w:tmpl w:val="9522AD82"/>
    <w:lvl w:ilvl="0" w:tplc="E1A29F10">
      <w:start w:val="1"/>
      <w:numFmt w:val="decimal"/>
      <w:lvlText w:val="%1."/>
      <w:lvlJc w:val="left"/>
      <w:pPr>
        <w:ind w:left="1080" w:hanging="360"/>
      </w:pPr>
    </w:lvl>
    <w:lvl w:ilvl="1" w:tplc="BC2A4E8C">
      <w:start w:val="1"/>
      <w:numFmt w:val="lowerLetter"/>
      <w:lvlText w:val="%2."/>
      <w:lvlJc w:val="left"/>
      <w:pPr>
        <w:ind w:left="1800" w:hanging="360"/>
      </w:pPr>
    </w:lvl>
    <w:lvl w:ilvl="2" w:tplc="BEB2561E">
      <w:start w:val="1"/>
      <w:numFmt w:val="lowerRoman"/>
      <w:lvlText w:val="%3."/>
      <w:lvlJc w:val="right"/>
      <w:pPr>
        <w:ind w:left="2520" w:hanging="180"/>
      </w:pPr>
    </w:lvl>
    <w:lvl w:ilvl="3" w:tplc="4B66F722">
      <w:start w:val="1"/>
      <w:numFmt w:val="decimal"/>
      <w:lvlText w:val="%4."/>
      <w:lvlJc w:val="left"/>
      <w:pPr>
        <w:ind w:left="3240" w:hanging="360"/>
      </w:pPr>
    </w:lvl>
    <w:lvl w:ilvl="4" w:tplc="8B6AC7F8">
      <w:start w:val="1"/>
      <w:numFmt w:val="lowerLetter"/>
      <w:lvlText w:val="%5."/>
      <w:lvlJc w:val="left"/>
      <w:pPr>
        <w:ind w:left="3960" w:hanging="360"/>
      </w:pPr>
    </w:lvl>
    <w:lvl w:ilvl="5" w:tplc="123CEE86">
      <w:start w:val="1"/>
      <w:numFmt w:val="lowerRoman"/>
      <w:lvlText w:val="%6."/>
      <w:lvlJc w:val="right"/>
      <w:pPr>
        <w:ind w:left="4680" w:hanging="180"/>
      </w:pPr>
    </w:lvl>
    <w:lvl w:ilvl="6" w:tplc="200A98DE">
      <w:start w:val="1"/>
      <w:numFmt w:val="decimal"/>
      <w:lvlText w:val="%7."/>
      <w:lvlJc w:val="left"/>
      <w:pPr>
        <w:ind w:left="5400" w:hanging="360"/>
      </w:pPr>
    </w:lvl>
    <w:lvl w:ilvl="7" w:tplc="E5F0D018">
      <w:start w:val="1"/>
      <w:numFmt w:val="lowerLetter"/>
      <w:lvlText w:val="%8."/>
      <w:lvlJc w:val="left"/>
      <w:pPr>
        <w:ind w:left="6120" w:hanging="360"/>
      </w:pPr>
    </w:lvl>
    <w:lvl w:ilvl="8" w:tplc="CE8A427E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98BBAD"/>
    <w:multiLevelType w:val="multilevel"/>
    <w:tmpl w:val="7E1A3E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0BE2E"/>
    <w:multiLevelType w:val="hybridMultilevel"/>
    <w:tmpl w:val="2B5814E4"/>
    <w:lvl w:ilvl="0" w:tplc="BEAE9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0E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A6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E4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04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E6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C7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6E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EE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4978E"/>
    <w:multiLevelType w:val="hybridMultilevel"/>
    <w:tmpl w:val="D772AB92"/>
    <w:lvl w:ilvl="0" w:tplc="9F9819F2">
      <w:start w:val="1"/>
      <w:numFmt w:val="decimal"/>
      <w:lvlText w:val="%1."/>
      <w:lvlJc w:val="left"/>
      <w:pPr>
        <w:ind w:left="720" w:hanging="360"/>
      </w:pPr>
    </w:lvl>
    <w:lvl w:ilvl="1" w:tplc="BDF4C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0A8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C4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46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A1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06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E2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805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D1F42"/>
    <w:multiLevelType w:val="hybridMultilevel"/>
    <w:tmpl w:val="2D64A518"/>
    <w:lvl w:ilvl="0" w:tplc="12106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47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8F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C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40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E2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41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E5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C9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A95BE"/>
    <w:multiLevelType w:val="hybridMultilevel"/>
    <w:tmpl w:val="50CC05E8"/>
    <w:lvl w:ilvl="0" w:tplc="10829B1E">
      <w:start w:val="1"/>
      <w:numFmt w:val="decimal"/>
      <w:lvlText w:val="%1."/>
      <w:lvlJc w:val="left"/>
      <w:pPr>
        <w:ind w:left="720" w:hanging="360"/>
      </w:pPr>
    </w:lvl>
    <w:lvl w:ilvl="1" w:tplc="5E3A3666">
      <w:start w:val="1"/>
      <w:numFmt w:val="lowerLetter"/>
      <w:lvlText w:val="%2."/>
      <w:lvlJc w:val="left"/>
      <w:pPr>
        <w:ind w:left="1440" w:hanging="360"/>
      </w:pPr>
    </w:lvl>
    <w:lvl w:ilvl="2" w:tplc="6494EBF0">
      <w:start w:val="1"/>
      <w:numFmt w:val="lowerRoman"/>
      <w:lvlText w:val="%3."/>
      <w:lvlJc w:val="right"/>
      <w:pPr>
        <w:ind w:left="2160" w:hanging="180"/>
      </w:pPr>
    </w:lvl>
    <w:lvl w:ilvl="3" w:tplc="13DE7914">
      <w:start w:val="1"/>
      <w:numFmt w:val="decimal"/>
      <w:lvlText w:val="%4."/>
      <w:lvlJc w:val="left"/>
      <w:pPr>
        <w:ind w:left="2880" w:hanging="360"/>
      </w:pPr>
    </w:lvl>
    <w:lvl w:ilvl="4" w:tplc="8D66E358">
      <w:start w:val="1"/>
      <w:numFmt w:val="lowerLetter"/>
      <w:lvlText w:val="%5."/>
      <w:lvlJc w:val="left"/>
      <w:pPr>
        <w:ind w:left="3600" w:hanging="360"/>
      </w:pPr>
    </w:lvl>
    <w:lvl w:ilvl="5" w:tplc="53F40B62">
      <w:start w:val="1"/>
      <w:numFmt w:val="lowerRoman"/>
      <w:lvlText w:val="%6."/>
      <w:lvlJc w:val="right"/>
      <w:pPr>
        <w:ind w:left="4320" w:hanging="180"/>
      </w:pPr>
    </w:lvl>
    <w:lvl w:ilvl="6" w:tplc="25F0AF18">
      <w:start w:val="1"/>
      <w:numFmt w:val="decimal"/>
      <w:lvlText w:val="%7."/>
      <w:lvlJc w:val="left"/>
      <w:pPr>
        <w:ind w:left="5040" w:hanging="360"/>
      </w:pPr>
    </w:lvl>
    <w:lvl w:ilvl="7" w:tplc="C576C318">
      <w:start w:val="1"/>
      <w:numFmt w:val="lowerLetter"/>
      <w:lvlText w:val="%8."/>
      <w:lvlJc w:val="left"/>
      <w:pPr>
        <w:ind w:left="5760" w:hanging="360"/>
      </w:pPr>
    </w:lvl>
    <w:lvl w:ilvl="8" w:tplc="11E24D2E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449588">
    <w:abstractNumId w:val="1"/>
  </w:num>
  <w:num w:numId="2" w16cid:durableId="327054664">
    <w:abstractNumId w:val="0"/>
  </w:num>
  <w:num w:numId="3" w16cid:durableId="2080864831">
    <w:abstractNumId w:val="3"/>
  </w:num>
  <w:num w:numId="4" w16cid:durableId="817467">
    <w:abstractNumId w:val="2"/>
  </w:num>
  <w:num w:numId="5" w16cid:durableId="522940370">
    <w:abstractNumId w:val="6"/>
  </w:num>
  <w:num w:numId="6" w16cid:durableId="563151294">
    <w:abstractNumId w:val="8"/>
  </w:num>
  <w:num w:numId="7" w16cid:durableId="34811898">
    <w:abstractNumId w:val="5"/>
  </w:num>
  <w:num w:numId="8" w16cid:durableId="607926457">
    <w:abstractNumId w:val="4"/>
  </w:num>
  <w:num w:numId="9" w16cid:durableId="1307784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5B4E2E"/>
    <w:rsid w:val="005C7EFC"/>
    <w:rsid w:val="007245DB"/>
    <w:rsid w:val="00851FA3"/>
    <w:rsid w:val="00E34DEC"/>
    <w:rsid w:val="01802AA9"/>
    <w:rsid w:val="02DF5BF5"/>
    <w:rsid w:val="034DBCC7"/>
    <w:rsid w:val="040AD80C"/>
    <w:rsid w:val="04FFBFCE"/>
    <w:rsid w:val="0791B5C4"/>
    <w:rsid w:val="0A948303"/>
    <w:rsid w:val="0B2D9981"/>
    <w:rsid w:val="0CB5C510"/>
    <w:rsid w:val="106B2ED8"/>
    <w:rsid w:val="11486B41"/>
    <w:rsid w:val="124FA52D"/>
    <w:rsid w:val="1541A798"/>
    <w:rsid w:val="18A2CBBB"/>
    <w:rsid w:val="1905A3F0"/>
    <w:rsid w:val="1F5FDB9A"/>
    <w:rsid w:val="21DE6A49"/>
    <w:rsid w:val="2211F760"/>
    <w:rsid w:val="253AAD69"/>
    <w:rsid w:val="27E30168"/>
    <w:rsid w:val="291D4EA3"/>
    <w:rsid w:val="29D04BB4"/>
    <w:rsid w:val="2AB82D6E"/>
    <w:rsid w:val="2BE5648F"/>
    <w:rsid w:val="2FE3F33C"/>
    <w:rsid w:val="30A8A1C5"/>
    <w:rsid w:val="31FA8376"/>
    <w:rsid w:val="329B0857"/>
    <w:rsid w:val="331696A0"/>
    <w:rsid w:val="3808AAC3"/>
    <w:rsid w:val="385D9504"/>
    <w:rsid w:val="396F437B"/>
    <w:rsid w:val="3A13A559"/>
    <w:rsid w:val="3D036286"/>
    <w:rsid w:val="3F782627"/>
    <w:rsid w:val="412DEF7B"/>
    <w:rsid w:val="4259B2B5"/>
    <w:rsid w:val="437DD56A"/>
    <w:rsid w:val="44BFD1C0"/>
    <w:rsid w:val="4A946DCB"/>
    <w:rsid w:val="4AB6EFC8"/>
    <w:rsid w:val="4C6FE0F1"/>
    <w:rsid w:val="4DFED2E3"/>
    <w:rsid w:val="50235793"/>
    <w:rsid w:val="502F6E84"/>
    <w:rsid w:val="50FC7A9C"/>
    <w:rsid w:val="514A1357"/>
    <w:rsid w:val="5195784F"/>
    <w:rsid w:val="526CA1B1"/>
    <w:rsid w:val="52D874CE"/>
    <w:rsid w:val="533058FE"/>
    <w:rsid w:val="54D2A604"/>
    <w:rsid w:val="585B4E2E"/>
    <w:rsid w:val="5A07E762"/>
    <w:rsid w:val="5B0E49BB"/>
    <w:rsid w:val="5C3C301B"/>
    <w:rsid w:val="5F56C9C8"/>
    <w:rsid w:val="5F82F864"/>
    <w:rsid w:val="60B1EF86"/>
    <w:rsid w:val="60FACC35"/>
    <w:rsid w:val="628B757D"/>
    <w:rsid w:val="68BC14BF"/>
    <w:rsid w:val="69479728"/>
    <w:rsid w:val="6A12A6BB"/>
    <w:rsid w:val="6A4A8A9A"/>
    <w:rsid w:val="6FAC90B8"/>
    <w:rsid w:val="726E31F9"/>
    <w:rsid w:val="73A6865F"/>
    <w:rsid w:val="75351567"/>
    <w:rsid w:val="75DC4799"/>
    <w:rsid w:val="7861C2C6"/>
    <w:rsid w:val="7950BFFA"/>
    <w:rsid w:val="7CB3CEBF"/>
    <w:rsid w:val="7DB28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4E2E"/>
  <w15:chartTrackingRefBased/>
  <w15:docId w15:val="{65FA63EC-1E1E-4172-891A-F47DF359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52D87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52D87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52D87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7514</Words>
  <Characters>4283</Characters>
  <Application>Microsoft Office Word</Application>
  <DocSecurity>0</DocSecurity>
  <Lines>35</Lines>
  <Paragraphs>23</Paragraphs>
  <ScaleCrop>false</ScaleCrop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Pyrozhenko</dc:creator>
  <cp:keywords/>
  <dc:description/>
  <cp:lastModifiedBy>Nazir Pyrozhenko</cp:lastModifiedBy>
  <cp:revision>2</cp:revision>
  <dcterms:created xsi:type="dcterms:W3CDTF">2025-10-13T19:57:00Z</dcterms:created>
  <dcterms:modified xsi:type="dcterms:W3CDTF">2025-10-13T19:57:00Z</dcterms:modified>
</cp:coreProperties>
</file>