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B65DA" w14:textId="55AE2BA2" w:rsidR="00EB3739" w:rsidRPr="00EB3739" w:rsidRDefault="00EB3739" w:rsidP="00EB3739">
      <w:pPr>
        <w:rPr>
          <w:b/>
          <w:bCs/>
        </w:rPr>
      </w:pPr>
      <w:r>
        <w:rPr>
          <w:b/>
          <w:bCs/>
        </w:rPr>
        <w:t xml:space="preserve">My </w:t>
      </w:r>
      <w:r w:rsidRPr="00EB3739">
        <w:rPr>
          <w:b/>
          <w:bCs/>
        </w:rPr>
        <w:t>Individual Reflection (</w:t>
      </w:r>
      <w:r>
        <w:rPr>
          <w:b/>
          <w:bCs/>
        </w:rPr>
        <w:t>Success O. Ali</w:t>
      </w:r>
      <w:r w:rsidRPr="00EB3739">
        <w:rPr>
          <w:b/>
          <w:bCs/>
        </w:rPr>
        <w:t>)</w:t>
      </w:r>
    </w:p>
    <w:p w14:paraId="6F4F154A" w14:textId="77777777" w:rsidR="00EB3739" w:rsidRPr="00EB3739" w:rsidRDefault="00EB3739" w:rsidP="00EB3739">
      <w:r w:rsidRPr="00EB3739">
        <w:t xml:space="preserve">Working on the Snake Game project has been a very interesting and rewarding experience. Snake was </w:t>
      </w:r>
      <w:proofErr w:type="gramStart"/>
      <w:r w:rsidRPr="00EB3739">
        <w:t>actually one</w:t>
      </w:r>
      <w:proofErr w:type="gramEnd"/>
      <w:r w:rsidRPr="00EB3739">
        <w:t xml:space="preserve"> of the first mobile games I ever played, and I really enjoyed it back then. I used to wonder how such a </w:t>
      </w:r>
      <w:proofErr w:type="gramStart"/>
      <w:r w:rsidRPr="00EB3739">
        <w:t>simple</w:t>
      </w:r>
      <w:proofErr w:type="gramEnd"/>
      <w:r w:rsidRPr="00EB3739">
        <w:t xml:space="preserve"> yet addictive game was created. Now, having the opportunity to develop one myself makes this project both adventurous and exciting for me.</w:t>
      </w:r>
    </w:p>
    <w:p w14:paraId="47F0A175" w14:textId="77777777" w:rsidR="00EB3739" w:rsidRPr="00EB3739" w:rsidRDefault="00EB3739" w:rsidP="00EB3739">
      <w:r w:rsidRPr="00EB3739">
        <w:t>My personal contributions included writing the code, brainstorming different approaches, and testing to ensure everything worked smoothly. I worked on the snake’s movement, food generation, and collision detection, which are the core parts of the game. I also spent time testing the code, identifying bugs, and refining the logic so that the game runs properly and provides a fun user experience. The brainstorming sessions gave me space to think creatively about improvements and problem-solving.</w:t>
      </w:r>
    </w:p>
    <w:p w14:paraId="756EDCCB" w14:textId="77777777" w:rsidR="00EB3739" w:rsidRPr="00EB3739" w:rsidRDefault="00EB3739" w:rsidP="00EB3739">
      <w:r w:rsidRPr="00EB3739">
        <w:t>Through this project, I learned a lot about structured programming, especially using classes like Snake, Food, and Game to organize the logic. I also realized the importance of separating game logic from rendering to make debugging easier. Using Git improved my workflow and taught me how valuable version control is.</w:t>
      </w:r>
    </w:p>
    <w:p w14:paraId="3919490A" w14:textId="77777777" w:rsidR="00EB3739" w:rsidRPr="00EB3739" w:rsidRDefault="00EB3739" w:rsidP="00EB3739">
      <w:r w:rsidRPr="00EB3739">
        <w:t>Overall, the project strengthened my coding skills and made me appreciate the creative process behind a game I’ve always admired.</w:t>
      </w:r>
    </w:p>
    <w:p w14:paraId="5198DED9" w14:textId="77777777" w:rsidR="008E00BE" w:rsidRDefault="008E00BE"/>
    <w:sectPr w:rsidR="008E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39"/>
    <w:rsid w:val="00721482"/>
    <w:rsid w:val="008E00BE"/>
    <w:rsid w:val="00D17E18"/>
    <w:rsid w:val="00EB3739"/>
    <w:rsid w:val="00F4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65CD"/>
  <w15:chartTrackingRefBased/>
  <w15:docId w15:val="{0926778E-CDBD-41DB-A249-6546BC59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 Ali</dc:creator>
  <cp:keywords/>
  <dc:description/>
  <cp:lastModifiedBy>Success Ali</cp:lastModifiedBy>
  <cp:revision>1</cp:revision>
  <dcterms:created xsi:type="dcterms:W3CDTF">2025-09-22T17:20:00Z</dcterms:created>
  <dcterms:modified xsi:type="dcterms:W3CDTF">2025-09-22T17:21:00Z</dcterms:modified>
</cp:coreProperties>
</file>