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N65 tussen Tilburg en Den Bosch, politie pakt 30-jarige bestuurder op na zoektocht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06:24 AM GMT</w:t>
      </w:r>
    </w:p>
    <w:p>
      <w:pPr>
        <w:keepNext w:val="0"/>
        <w:spacing w:after="0" w:line="240" w:lineRule="atLeast"/>
        <w:ind w:right="0"/>
        <w:jc w:val="both"/>
      </w:pPr>
      <w:bookmarkStart w:id="0" w:name="Bookmark_1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Kemps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HELVOIRT - Op de N65 bij Helvoirt heeft maandagochtend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twee auto's plaatsgevonden. De inzittenden van een groene auto sloegen na het ongeluk op de vlucht. Na een zoektocht wist de politie een verdachte op te pakken.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rond 06.30 uur. Een groene auto kwam met hoge snelheid vanaf Landgoed Haarendael gereden, een weg die haaks op de N65 staat. De bestuurder reed door een heg, ramde een lichtmast en reed een verkeersbord omver. Op de N65 botste het voertuig met een rode auto. Een bestuurder van een vrachtwagen kon nog net op tijd uitwijken.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bestuurster van de rode auto wist zelf uit het voertuig te klimmen en werd nagekeken door de medewerkers van de ambulance. Ter controle werd zij meegenomen naar het ziekenhuis. Van de drie inzittenden van de groene auto ontbrak ieder spoor. In een zoektocht naar het duo werd een politiehelikopter ingezet en een Burgernet-melding uitgedaan.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Agenten wisten de bestuurder uiteindelijk aan te houden aan de Raamse Akkers in Haaren, vlak bij het landgoed. Het gaat om een 30-jarige man uit Goes. Hij is overgebracht naar het bureau in Den Bosch en is daar gehoord. De bijrijders, een man en een vrouw, zijn later aangetroffen en nagekeken door ambulancepersoneel.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nog verder onderzocht door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N65 ontstond maandagochtend een lange file. De vertraging was op het hoogtepunt meer dan een uur. Het verkeer tussen Biezenmortel en Helvoirt zat ingesloten door de wegblokkade. Verkeer van Tilburg naar Den Bosch, werd omgeleid via de A58 en de A2.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vrachtwagen werd een zware berger opgeroepen. Een ZOAB-cleaner veegde de weg schoon. Rond 09.00 uur was de weg weer vrij.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Zwaar ongeval op N65 tussen Tilburg en Den Bosch, politie pakt 30-jarige bestuurder op na zoektocht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0-SKV1-JBHV-K2H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Zwaar ongeval op N65 tussen Tilburg en Den Bosch, politie pakt 30-jarige bestuurder op na zoektocht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urn:user:PA190865048</vt:lpwstr>
  </property>
</Properties>
</file>