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6D1" w:rsidRDefault="00FF468C">
      <w:r w:rsidRPr="00FF468C">
        <w:t>http://www.cnblogs.com/yupeng/archive/2012/04/07/2435560.html</w:t>
      </w:r>
      <w:bookmarkStart w:id="0" w:name="_GoBack"/>
      <w:bookmarkEnd w:id="0"/>
    </w:p>
    <w:sectPr w:rsidR="00525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11C" w:rsidRDefault="0098511C" w:rsidP="00FF468C">
      <w:r>
        <w:separator/>
      </w:r>
    </w:p>
  </w:endnote>
  <w:endnote w:type="continuationSeparator" w:id="0">
    <w:p w:rsidR="0098511C" w:rsidRDefault="0098511C" w:rsidP="00FF4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11C" w:rsidRDefault="0098511C" w:rsidP="00FF468C">
      <w:r>
        <w:separator/>
      </w:r>
    </w:p>
  </w:footnote>
  <w:footnote w:type="continuationSeparator" w:id="0">
    <w:p w:rsidR="0098511C" w:rsidRDefault="0098511C" w:rsidP="00FF46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FAE"/>
    <w:rsid w:val="00404FAE"/>
    <w:rsid w:val="005256D1"/>
    <w:rsid w:val="0098511C"/>
    <w:rsid w:val="00FF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1DADEC-2E21-4266-ACF9-12C0446C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4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46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4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46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wang</dc:creator>
  <cp:keywords/>
  <dc:description/>
  <cp:lastModifiedBy>chao wang</cp:lastModifiedBy>
  <cp:revision>2</cp:revision>
  <dcterms:created xsi:type="dcterms:W3CDTF">2016-06-26T12:59:00Z</dcterms:created>
  <dcterms:modified xsi:type="dcterms:W3CDTF">2016-06-26T13:00:00Z</dcterms:modified>
</cp:coreProperties>
</file>