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F5608" w14:textId="380FFF1B" w:rsidR="00742533" w:rsidRDefault="00742533" w:rsidP="007425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эксплуатации системы необходимо предусмотреть наличие следующих ролей:</w:t>
      </w:r>
    </w:p>
    <w:p w14:paraId="06047622" w14:textId="5E409351" w:rsidR="00742533" w:rsidRDefault="00742533" w:rsidP="00742533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владелец</w:t>
      </w:r>
    </w:p>
    <w:p w14:paraId="303B22AA" w14:textId="00987100" w:rsidR="00742533" w:rsidRDefault="00742533" w:rsidP="007425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администратор системы;</w:t>
      </w:r>
    </w:p>
    <w:p w14:paraId="67ADA86D" w14:textId="714CD57C" w:rsidR="00742533" w:rsidRDefault="00742533" w:rsidP="00742533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BA6F1AE" w14:textId="3E926EF6" w:rsidR="00E53E4A" w:rsidRDefault="00E53E4A" w:rsidP="00742533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E831A4" w14:textId="31EA5D16" w:rsidR="00E53E4A" w:rsidRDefault="00E53E4A" w:rsidP="00E53E4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Вход в пользовательский интерфейс системы управленческого учета должно осуществляться через стартовую страницу браузера (см. Рисунок 4.1). Для получения прав доступа к системе пользователь должен быть предварительно зарегистрирован, регистрация осуществляется администратором системы (управленец). На странице необходимо выполнить авторизацию: указать логин и пароль, а затем нажать кнопку «Войти».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Путем нажатия на ссылку «Забыли пароль?» должно осуществляться восстановление пароля. Также подсказка с текстом «У вас нет аккаунта? Обратитесь к администратору».</w:t>
      </w:r>
    </w:p>
    <w:p w14:paraId="72C55DA1" w14:textId="05438F92" w:rsidR="00E53E4A" w:rsidRDefault="00E53E4A" w:rsidP="00E53E4A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BBFECB2" wp14:editId="4A3F9BA9">
            <wp:extent cx="2094865" cy="259334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5EFD6" w14:textId="50E29B07" w:rsidR="00E53E4A" w:rsidRDefault="00E53E4A" w:rsidP="00E53E4A">
      <w:pPr>
        <w:spacing w:after="0" w:line="240" w:lineRule="auto"/>
        <w:ind w:left="-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6F7B9B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Окно входа в систему управленческого учета</w:t>
      </w:r>
    </w:p>
    <w:p w14:paraId="12B7A98A" w14:textId="3EB709B7" w:rsidR="00E53E4A" w:rsidRDefault="00E53E4A" w:rsidP="00742533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F69B27" w14:textId="1F15BEF9" w:rsidR="003F16AE" w:rsidRDefault="003F16AE" w:rsidP="003F16AE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добавления нового пользователя администратор системы (управленец) должен перейти во вкладку «Администрирование» в навигационном меню, далее раздел «Сотрудники» и нажать кнопку «Добавить сотрудника». Для редактирования или удаления сотрудника из списка, в верхней части страницы должна быть строка выбора с всплывающим списком центров, далее выбрав центр, к которому относится необходимая учетная запись открывается список команды данного центра с кнопками редактирования, добавления и удаления. Также на странице имеется поле ввода «поиск» для сортировки списка сотрудников.</w:t>
      </w:r>
    </w:p>
    <w:p w14:paraId="6A0EDA3C" w14:textId="77777777" w:rsidR="006D17D2" w:rsidRDefault="003F16AE" w:rsidP="003F16AE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Администратору системы после нажатия кнопки добавить сотрудника открывается модальное окно с следующими полями: название центра (строка выбора), фамилия, имя, логин (электронная почта), роль (строка выбора).</w:t>
      </w:r>
    </w:p>
    <w:p w14:paraId="50A5E218" w14:textId="77777777" w:rsidR="006D17D2" w:rsidRDefault="006D17D2" w:rsidP="003F16AE">
      <w:pPr>
        <w:spacing w:after="0" w:line="240" w:lineRule="auto"/>
        <w:ind w:left="-567" w:firstLine="567"/>
        <w:jc w:val="both"/>
        <w:rPr>
          <w:noProof/>
        </w:rPr>
      </w:pPr>
    </w:p>
    <w:p w14:paraId="47908D99" w14:textId="77777777" w:rsidR="006D17D2" w:rsidRDefault="006D17D2" w:rsidP="003F16AE">
      <w:pPr>
        <w:spacing w:after="0" w:line="240" w:lineRule="auto"/>
        <w:ind w:left="-567" w:firstLine="567"/>
        <w:jc w:val="both"/>
        <w:rPr>
          <w:noProof/>
        </w:rPr>
      </w:pPr>
    </w:p>
    <w:p w14:paraId="61C82635" w14:textId="77777777" w:rsidR="006D17D2" w:rsidRDefault="006D17D2" w:rsidP="003F16AE">
      <w:pPr>
        <w:spacing w:after="0" w:line="240" w:lineRule="auto"/>
        <w:ind w:left="-567" w:firstLine="567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2D8677A1" wp14:editId="1AA8163C">
            <wp:extent cx="5940425" cy="4550410"/>
            <wp:effectExtent l="0" t="0" r="3175" b="254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DAAFFCF" w14:textId="4CA92F58" w:rsidR="003F16AE" w:rsidRDefault="003F16AE" w:rsidP="003F16AE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2 - </w:t>
      </w:r>
      <w:r w:rsidR="006D17D2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сотрудник</w:t>
      </w:r>
      <w:r w:rsidR="006D17D2">
        <w:rPr>
          <w:rFonts w:ascii="Times New Roman" w:eastAsia="Times New Roman" w:hAnsi="Times New Roman" w:cs="Times New Roman"/>
          <w:color w:val="000000"/>
          <w:sz w:val="28"/>
          <w:szCs w:val="28"/>
        </w:rPr>
        <w:t>а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модул</w:t>
      </w:r>
      <w:r w:rsidR="006D17D2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«Администрирование»</w:t>
      </w:r>
    </w:p>
    <w:p w14:paraId="0EFC9211" w14:textId="77777777" w:rsidR="003F16AE" w:rsidRDefault="003F16AE" w:rsidP="00742533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420C22" w14:textId="469D52A1" w:rsidR="0014032B" w:rsidRDefault="0014032B" w:rsidP="003967FB">
      <w:pPr>
        <w:pStyle w:val="a3"/>
      </w:pPr>
    </w:p>
    <w:p w14:paraId="1C77D6B0" w14:textId="0168D147" w:rsidR="002F3112" w:rsidRDefault="002F3112" w:rsidP="002F311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F31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восстановления пароля пользователь нажимает кнопку «Забыли </w:t>
      </w:r>
      <w:r w:rsidRPr="002F311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2F3112">
        <w:rPr>
          <w:rFonts w:ascii="Times New Roman" w:eastAsia="Times New Roman" w:hAnsi="Times New Roman" w:cs="Times New Roman"/>
          <w:color w:val="000000"/>
          <w:sz w:val="28"/>
          <w:szCs w:val="28"/>
        </w:rPr>
        <w:t>?», в открывшемся окне должен указать e-mail, на который производилась регистрация и нажать кнопку «Сбросить пароль»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2F3112">
        <w:rPr>
          <w:rFonts w:ascii="Times New Roman" w:eastAsia="Times New Roman" w:hAnsi="Times New Roman" w:cs="Times New Roman"/>
          <w:color w:val="000000"/>
          <w:sz w:val="28"/>
          <w:szCs w:val="28"/>
        </w:rPr>
        <w:t>На почту пользователя высылается временный пароль, который пользователь может поменять в профиле.</w:t>
      </w:r>
    </w:p>
    <w:p w14:paraId="2D31429F" w14:textId="77777777" w:rsidR="002F3112" w:rsidRDefault="002F3112" w:rsidP="002F3112"/>
    <w:p w14:paraId="08ECC2FD" w14:textId="77777777" w:rsidR="00A214D2" w:rsidRDefault="00A214D2" w:rsidP="00A214D2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всех страницах админ-панели должно быть отображено боковое навигационное меню, с которого доступен переход на все основные разделы админ-панели, в т. ч.:</w:t>
      </w:r>
    </w:p>
    <w:p w14:paraId="7E010BD8" w14:textId="77777777" w:rsidR="00A214D2" w:rsidRDefault="00A214D2" w:rsidP="00A214D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Администрирование</w:t>
      </w:r>
    </w:p>
    <w:p w14:paraId="0930568E" w14:textId="77777777" w:rsidR="00A214D2" w:rsidRDefault="00A214D2" w:rsidP="00A214D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Команда</w:t>
      </w:r>
    </w:p>
    <w:p w14:paraId="1E754D72" w14:textId="77777777" w:rsidR="00A214D2" w:rsidRDefault="00A214D2" w:rsidP="00A214D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Лиды</w:t>
      </w:r>
    </w:p>
    <w:p w14:paraId="1528C950" w14:textId="77777777" w:rsidR="00A214D2" w:rsidRDefault="00A214D2" w:rsidP="00A214D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Касса</w:t>
      </w:r>
    </w:p>
    <w:p w14:paraId="58BFACB2" w14:textId="77777777" w:rsidR="00A214D2" w:rsidRDefault="00A214D2" w:rsidP="00A214D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Ученики</w:t>
      </w:r>
    </w:p>
    <w:p w14:paraId="4C511011" w14:textId="77777777" w:rsidR="00A214D2" w:rsidRDefault="00A214D2" w:rsidP="00A214D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 Расписание</w:t>
      </w:r>
    </w:p>
    <w:p w14:paraId="5CE22920" w14:textId="77777777" w:rsidR="00A214D2" w:rsidRDefault="00A214D2" w:rsidP="00A214D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 Посещения</w:t>
      </w:r>
    </w:p>
    <w:p w14:paraId="75B7E811" w14:textId="6B509F5E" w:rsidR="00B94B71" w:rsidRDefault="00B94B71" w:rsidP="003967FB">
      <w:pPr>
        <w:pStyle w:val="a3"/>
      </w:pPr>
    </w:p>
    <w:p w14:paraId="0EFEC4D3" w14:textId="5ED186E0" w:rsidR="00A214D2" w:rsidRDefault="00A214D2" w:rsidP="003967FB">
      <w:pPr>
        <w:pStyle w:val="a3"/>
      </w:pPr>
    </w:p>
    <w:p w14:paraId="2730305E" w14:textId="77777777" w:rsidR="00A214D2" w:rsidRDefault="00A214D2" w:rsidP="003967FB">
      <w:pPr>
        <w:pStyle w:val="a3"/>
      </w:pPr>
    </w:p>
    <w:p w14:paraId="083C75C0" w14:textId="53D77D1F" w:rsidR="00B94B71" w:rsidRDefault="0014032B" w:rsidP="003967FB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1C7A0D10" wp14:editId="1153D43D">
            <wp:extent cx="2362200" cy="3209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E9E7" w14:textId="64DEF753" w:rsidR="00426346" w:rsidRPr="00426346" w:rsidRDefault="00426346" w:rsidP="003967FB">
      <w:pPr>
        <w:pStyle w:val="a3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Отображение модулей</w:t>
      </w:r>
    </w:p>
    <w:p w14:paraId="1839BEC1" w14:textId="31DF8B73" w:rsidR="00426346" w:rsidRPr="00426346" w:rsidRDefault="00426346" w:rsidP="003967FB">
      <w:pPr>
        <w:pStyle w:val="a3"/>
      </w:pPr>
    </w:p>
    <w:p w14:paraId="0582656C" w14:textId="77777777" w:rsidR="003967FB" w:rsidRDefault="003967FB" w:rsidP="003967FB">
      <w:pPr>
        <w:pStyle w:val="a3"/>
      </w:pPr>
    </w:p>
    <w:p w14:paraId="49E9747F" w14:textId="31CA134B" w:rsidR="003967FB" w:rsidRDefault="003967FB" w:rsidP="00650D45">
      <w:pPr>
        <w:pStyle w:val="a3"/>
      </w:pPr>
      <w:r>
        <w:t>Пользовател</w:t>
      </w:r>
      <w:r w:rsidR="00650D45">
        <w:t>и</w:t>
      </w:r>
      <w:r>
        <w:t xml:space="preserve"> (</w:t>
      </w:r>
      <w:r>
        <w:rPr>
          <w:lang w:val="en-US"/>
        </w:rPr>
        <w:t>Users</w:t>
      </w:r>
      <w:r>
        <w:t>)</w:t>
      </w:r>
    </w:p>
    <w:p w14:paraId="30530355" w14:textId="50AAD96B" w:rsidR="00544EF7" w:rsidRDefault="00544EF7" w:rsidP="00650D45">
      <w:pPr>
        <w:pStyle w:val="a3"/>
      </w:pPr>
      <w:r>
        <w:rPr>
          <w:noProof/>
        </w:rPr>
        <w:drawing>
          <wp:inline distT="0" distB="0" distL="0" distR="0" wp14:anchorId="4563CD97" wp14:editId="56DD2C08">
            <wp:extent cx="5940425" cy="2948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8D5F" w14:textId="4DB9DB64" w:rsidR="00650D45" w:rsidRPr="00544EF7" w:rsidRDefault="00650D45" w:rsidP="00650D45">
      <w:pPr>
        <w:pStyle w:val="a3"/>
      </w:pPr>
    </w:p>
    <w:p w14:paraId="76420651" w14:textId="6597B25A" w:rsidR="0047153E" w:rsidRDefault="00AF6701" w:rsidP="0047153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tab/>
      </w:r>
      <w:r w:rsidR="004263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426346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4263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26346">
        <w:rPr>
          <w:rFonts w:ascii="Times New Roman" w:eastAsia="Times New Roman" w:hAnsi="Times New Roman" w:cs="Times New Roman"/>
          <w:color w:val="000000"/>
          <w:sz w:val="28"/>
          <w:szCs w:val="28"/>
        </w:rPr>
        <w:t>– Профиль пользователя</w:t>
      </w:r>
    </w:p>
    <w:p w14:paraId="5293106E" w14:textId="43FC4426" w:rsidR="004327AB" w:rsidRDefault="004327AB" w:rsidP="004327A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Страница администрирование имеет верхнее навигационное меню с вкладками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«Центр», «Сотрудники»,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«Программа обучения»,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Ритейл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», «Справочник»,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дает возможность управлять системой, а именно:</w:t>
      </w:r>
    </w:p>
    <w:p w14:paraId="6EEA31A3" w14:textId="77777777" w:rsidR="004327AB" w:rsidRDefault="004327AB" w:rsidP="004327A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Создавать, редактировать и удалять карточку центра</w:t>
      </w:r>
    </w:p>
    <w:p w14:paraId="297F26B6" w14:textId="77777777" w:rsidR="004327AB" w:rsidRDefault="004327AB" w:rsidP="004327A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Добавлять, редактировать и удалять учетные записи пользователей системы (сотрудников центров и управленцев)</w:t>
      </w:r>
    </w:p>
    <w:p w14:paraId="0DFCEE8F" w14:textId="77777777" w:rsidR="004327AB" w:rsidRDefault="004327AB" w:rsidP="004327A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Описание ролей в системе</w:t>
      </w:r>
    </w:p>
    <w:p w14:paraId="3B58A0A4" w14:textId="77777777" w:rsidR="004327AB" w:rsidRDefault="004327AB" w:rsidP="004327A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</w:rPr>
        <w:t>Создавать, редактировать и удалять справочники для новых управленцев (Руководство пользователя)</w:t>
      </w:r>
    </w:p>
    <w:p w14:paraId="5217925D" w14:textId="1DB97E48" w:rsidR="004327AB" w:rsidRDefault="004327AB" w:rsidP="004327A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Создавать, редактировать и удалять программы обучения</w:t>
      </w:r>
    </w:p>
    <w:p w14:paraId="702E6173" w14:textId="3E5D7C0D" w:rsidR="004313AE" w:rsidRDefault="004313AE" w:rsidP="004327A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7CDA26" w14:textId="524DF1CE" w:rsidR="00B556F2" w:rsidRDefault="004313AE" w:rsidP="00B556F2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Этот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 содержит кнопку «Добавить центр» и таблицу со списком центров по следующим столбцам: «Название центра», «Страна», «Город», «Адрес», «График работы», «Номера телефонов», «Ссылка на веб-страницу», «Ставка на роялти», «Сумма паушального взноса», «Площадь центра» и «Действие», столбец действие содержит кнопки редактировать запись и удалить</w:t>
      </w:r>
    </w:p>
    <w:p w14:paraId="07A2239B" w14:textId="77777777" w:rsidR="004327AB" w:rsidRDefault="004327AB" w:rsidP="0047153E"/>
    <w:p w14:paraId="651C70BE" w14:textId="08E7C2F6" w:rsidR="00B556F2" w:rsidRDefault="00AF6701" w:rsidP="0047153E">
      <w:pPr>
        <w:rPr>
          <w:lang w:val="en-US"/>
        </w:rPr>
      </w:pPr>
      <w:r>
        <w:rPr>
          <w:noProof/>
        </w:rPr>
        <w:drawing>
          <wp:inline distT="0" distB="0" distL="0" distR="0" wp14:anchorId="4C5CA6EF" wp14:editId="12CD81D2">
            <wp:extent cx="5940425" cy="1795145"/>
            <wp:effectExtent l="0" t="0" r="317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FA36" w14:textId="1A834C5B" w:rsidR="003956B2" w:rsidRDefault="003956B2" w:rsidP="0047153E">
      <w:pPr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центров</w:t>
      </w:r>
    </w:p>
    <w:p w14:paraId="1A1AAF1D" w14:textId="5C3C41BE" w:rsidR="00B556F2" w:rsidRDefault="00B556F2" w:rsidP="00B556F2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 создание карточки центра содержит следующие поля:</w:t>
      </w:r>
    </w:p>
    <w:p w14:paraId="0CBCB1BF" w14:textId="77777777" w:rsidR="00B556F2" w:rsidRDefault="00B556F2" w:rsidP="00B556F2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наименование центра (строка ввода).</w:t>
      </w:r>
    </w:p>
    <w:p w14:paraId="3DFBA76E" w14:textId="04CD9EC0" w:rsidR="00B556F2" w:rsidRDefault="00B556F2" w:rsidP="00B556F2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страну центра (строка выбора из списка) и (кнопка – переход на страницу добавить в список)</w:t>
      </w:r>
    </w:p>
    <w:p w14:paraId="7A5305E4" w14:textId="5F4FDBC7" w:rsidR="00B556F2" w:rsidRDefault="00B556F2" w:rsidP="00B556F2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город центра (строка выбора из списка) и (кнопка – переход на страницу добавить в список)</w:t>
      </w:r>
    </w:p>
    <w:p w14:paraId="5E160159" w14:textId="77777777" w:rsidR="00B556F2" w:rsidRDefault="00B556F2" w:rsidP="00B556F2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адрес центра (строка ввода).</w:t>
      </w:r>
    </w:p>
    <w:p w14:paraId="0D3EA78D" w14:textId="77777777" w:rsidR="00B556F2" w:rsidRDefault="00B556F2" w:rsidP="00B556F2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график работы центра (строка ввода).</w:t>
      </w:r>
    </w:p>
    <w:p w14:paraId="37AE7522" w14:textId="77777777" w:rsidR="00B556F2" w:rsidRDefault="00B556F2" w:rsidP="00B556F2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номера телефонов центра (строка ввода).</w:t>
      </w:r>
    </w:p>
    <w:p w14:paraId="3AD079EF" w14:textId="77777777" w:rsidR="00B556F2" w:rsidRDefault="00B556F2" w:rsidP="00B556F2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ссылку на соц. сеть и веб-страницу центра (строка ввода).</w:t>
      </w:r>
    </w:p>
    <w:p w14:paraId="6AE2A4D5" w14:textId="77777777" w:rsidR="00B556F2" w:rsidRDefault="00B556F2" w:rsidP="00B556F2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ставка по роялти (строка ввода).</w:t>
      </w:r>
    </w:p>
    <w:p w14:paraId="13DA6582" w14:textId="77777777" w:rsidR="00B556F2" w:rsidRDefault="00B556F2" w:rsidP="00B556F2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сумму паушального взноса (строка ввода).</w:t>
      </w:r>
    </w:p>
    <w:p w14:paraId="3C74F5E2" w14:textId="77777777" w:rsidR="00B556F2" w:rsidRDefault="00B556F2" w:rsidP="00B556F2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площадь центра (строка ввода).</w:t>
      </w:r>
    </w:p>
    <w:p w14:paraId="59558BA6" w14:textId="1C356544" w:rsidR="003956B2" w:rsidRDefault="003956B2" w:rsidP="003956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F0A0CB" wp14:editId="1B86C4B7">
            <wp:extent cx="5940425" cy="47047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1DB3B8B" w14:textId="506166AD" w:rsidR="003956B2" w:rsidRDefault="003956B2" w:rsidP="003956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Страница создать карточку центра</w:t>
      </w:r>
    </w:p>
    <w:p w14:paraId="0DF0637E" w14:textId="75787690" w:rsidR="00B556F2" w:rsidRDefault="00B556F2" w:rsidP="0047153E"/>
    <w:p w14:paraId="04FAC6D8" w14:textId="718C59D8" w:rsidR="00ED14FE" w:rsidRDefault="00ED14FE" w:rsidP="00ED14FE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создания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редактирование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«Добавить сотрудника»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содержит следующие поля:</w:t>
      </w:r>
    </w:p>
    <w:p w14:paraId="23AAF036" w14:textId="77777777" w:rsidR="00ED14FE" w:rsidRDefault="00ED14FE" w:rsidP="00ED14FE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выбор центра (строка выбора из списка) </w:t>
      </w:r>
    </w:p>
    <w:p w14:paraId="6FCE13BE" w14:textId="77777777" w:rsidR="00ED14FE" w:rsidRDefault="00ED14FE" w:rsidP="00ED14FE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фамилия сотрудника (строка ввода)</w:t>
      </w:r>
    </w:p>
    <w:p w14:paraId="4FD84ED7" w14:textId="77777777" w:rsidR="00ED14FE" w:rsidRDefault="00ED14FE" w:rsidP="00ED14FE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имя сотрудника (строка ввода)</w:t>
      </w:r>
    </w:p>
    <w:p w14:paraId="385580D2" w14:textId="77777777" w:rsidR="00ED14FE" w:rsidRDefault="00ED14FE" w:rsidP="00ED14FE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логин сотрудника (электронная почта) (строка ввода)</w:t>
      </w:r>
    </w:p>
    <w:p w14:paraId="433BD5A6" w14:textId="77777777" w:rsidR="00ED14FE" w:rsidRDefault="00ED14FE" w:rsidP="00ED14FE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роль (строка выбора из списка ролей).</w:t>
      </w:r>
    </w:p>
    <w:p w14:paraId="69802794" w14:textId="77777777" w:rsidR="00ED14FE" w:rsidRDefault="00ED14FE" w:rsidP="00ED14FE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кнопка «Добавить» для выполнения сохранения информации и добавления в список сотрудников выбранного центра.</w:t>
      </w:r>
    </w:p>
    <w:p w14:paraId="747B56A4" w14:textId="3C1DCB0C" w:rsidR="00ED14FE" w:rsidRDefault="00ED14FE" w:rsidP="00ED14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3C0C2B7" wp14:editId="785DA8B3">
            <wp:extent cx="3562350" cy="2011680"/>
            <wp:effectExtent l="0" t="0" r="0" b="762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973A4" w14:textId="06FC3520" w:rsidR="00ED14FE" w:rsidRDefault="00ED14FE" w:rsidP="00ED14F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страницы добавить сотрудника</w:t>
      </w:r>
    </w:p>
    <w:p w14:paraId="148EC799" w14:textId="448BEA2F" w:rsidR="00683564" w:rsidRDefault="00683564" w:rsidP="00ED14F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4182D6" w14:textId="77777777" w:rsidR="00683564" w:rsidRDefault="00683564" w:rsidP="00683564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 вкладке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«Активность сотрудников»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(логирование)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отображается статистика сотрудников по действиям в системе и содержит следующие столбцы:</w:t>
      </w:r>
    </w:p>
    <w:p w14:paraId="22451C11" w14:textId="77777777" w:rsidR="00683564" w:rsidRDefault="00683564" w:rsidP="00683564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статус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0528739" w14:textId="77777777" w:rsidR="00683564" w:rsidRDefault="00683564" w:rsidP="00683564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фамилия;</w:t>
      </w:r>
    </w:p>
    <w:p w14:paraId="091A87C0" w14:textId="77777777" w:rsidR="00683564" w:rsidRDefault="00683564" w:rsidP="00683564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имя;</w:t>
      </w:r>
    </w:p>
    <w:p w14:paraId="59D695C2" w14:textId="77777777" w:rsidR="00683564" w:rsidRDefault="00683564" w:rsidP="00683564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дата последнего входа;</w:t>
      </w:r>
    </w:p>
    <w:p w14:paraId="183C187C" w14:textId="77777777" w:rsidR="00683564" w:rsidRDefault="00683564" w:rsidP="00683564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добавление данных (указывается суммарное количество добавленных данных, с возможностью детального просмотра логов действий пользователя по добавлению или изменению данных с указанием даты и времени);</w:t>
      </w:r>
    </w:p>
    <w:p w14:paraId="5483FAD4" w14:textId="77777777" w:rsidR="00683564" w:rsidRDefault="00683564" w:rsidP="00683564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просмотр страниц (указывается суммарное количество просмотренных страниц, с возможностью детального просмотра журнала просмотренных пользователем страниц с указанием даты и времени);</w:t>
      </w:r>
    </w:p>
    <w:p w14:paraId="663A702E" w14:textId="77777777" w:rsidR="00683564" w:rsidRDefault="00683564" w:rsidP="00683564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общая активность (суммарное количество добавленных данных и просмотренных страниц)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A3F05B" w14:textId="3098E998" w:rsidR="00683564" w:rsidRDefault="00683564" w:rsidP="00ED14FE"/>
    <w:p w14:paraId="117798E8" w14:textId="77777777" w:rsidR="004E6EAA" w:rsidRDefault="004E6EAA" w:rsidP="004E6EA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 вкладке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«Уведомления»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отображается список созданных ранее уведомлений для отправки их повторно, который содержит следующие поля:</w:t>
      </w:r>
    </w:p>
    <w:p w14:paraId="3431A9C4" w14:textId="77777777" w:rsidR="004E6EAA" w:rsidRDefault="004E6EAA" w:rsidP="004E6EA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уведомление;</w:t>
      </w:r>
    </w:p>
    <w:p w14:paraId="704A817E" w14:textId="77777777" w:rsidR="004E6EAA" w:rsidRDefault="004E6EAA" w:rsidP="004E6EA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содержание;</w:t>
      </w:r>
    </w:p>
    <w:p w14:paraId="7556AEF0" w14:textId="77777777" w:rsidR="004E6EAA" w:rsidRDefault="004E6EAA" w:rsidP="004E6EA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получатели;</w:t>
      </w:r>
    </w:p>
    <w:p w14:paraId="19822A3F" w14:textId="77777777" w:rsidR="004E6EAA" w:rsidRDefault="004E6EAA" w:rsidP="004E6EA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центры</w:t>
      </w:r>
    </w:p>
    <w:p w14:paraId="319B6C82" w14:textId="77777777" w:rsidR="004E6EAA" w:rsidRDefault="004E6EAA" w:rsidP="004E6EA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действия (кнопки редактировать и удалить);</w:t>
      </w:r>
    </w:p>
    <w:p w14:paraId="329E84DA" w14:textId="77777777" w:rsidR="004E6EAA" w:rsidRDefault="004E6EAA" w:rsidP="004E6EA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разделе </w:t>
      </w:r>
      <w:r>
        <w:rPr>
          <w:rFonts w:ascii="Times New Roman" w:eastAsia="Times New Roman" w:hAnsi="Times New Roman" w:cs="Times New Roman"/>
          <w:sz w:val="28"/>
          <w:szCs w:val="28"/>
        </w:rPr>
        <w:t>«Уведомления»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пользователь может создать уведомление и сохранить его для дальнейшего использования. Для создания уведомления требуется заполнение следующих полей:</w:t>
      </w:r>
    </w:p>
    <w:p w14:paraId="065B7FEE" w14:textId="77777777" w:rsidR="004E6EAA" w:rsidRDefault="004E6EAA" w:rsidP="004E6EA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название уведомления (ввод текста с ограничением в 128 символов)</w:t>
      </w:r>
    </w:p>
    <w:p w14:paraId="7F47940A" w14:textId="77777777" w:rsidR="004E6EAA" w:rsidRDefault="004E6EAA" w:rsidP="004E6EA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содержание уведомления (ввод текста с ограничением в 1024 символа)</w:t>
      </w:r>
    </w:p>
    <w:p w14:paraId="780747E1" w14:textId="77777777" w:rsidR="004E6EAA" w:rsidRDefault="004E6EAA" w:rsidP="004E6EA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получатели (выбор из списка ролей)</w:t>
      </w:r>
    </w:p>
    <w:p w14:paraId="4A5D7381" w14:textId="77777777" w:rsidR="004E6EAA" w:rsidRDefault="004E6EAA" w:rsidP="004E6EA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центры (выбор из списка центров)</w:t>
      </w:r>
    </w:p>
    <w:p w14:paraId="7E2503EF" w14:textId="2887AEC3" w:rsidR="004E6EAA" w:rsidRDefault="004E6EAA" w:rsidP="004E6EA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ремя полученных уведомлений</w:t>
      </w:r>
    </w:p>
    <w:p w14:paraId="7848345F" w14:textId="050E0FEF" w:rsidR="00DA573E" w:rsidRDefault="00DA573E" w:rsidP="004E6EA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0785FB33" w14:textId="3A028FEC" w:rsidR="00DA573E" w:rsidRDefault="00DA573E" w:rsidP="004E6EA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0F5813A6" w14:textId="17FC5DCA" w:rsidR="00DA573E" w:rsidRDefault="00DA573E" w:rsidP="004E6EA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Программа включает в себя следующие поля</w:t>
      </w:r>
    </w:p>
    <w:p w14:paraId="47A6D138" w14:textId="5895E100" w:rsidR="00DA573E" w:rsidRDefault="00DA573E" w:rsidP="004E6EA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- Название</w:t>
      </w:r>
    </w:p>
    <w:p w14:paraId="08E5A3F5" w14:textId="0B42CE7C" w:rsidR="00DA573E" w:rsidRDefault="00DA573E" w:rsidP="004E6EA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- </w:t>
      </w:r>
      <w:r w:rsidR="00EC78D1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Предмет</w:t>
      </w:r>
    </w:p>
    <w:p w14:paraId="1CF82FC2" w14:textId="623541C1" w:rsidR="00EC78D1" w:rsidRDefault="00EC78D1" w:rsidP="004E6EA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- Страна</w:t>
      </w:r>
    </w:p>
    <w:p w14:paraId="302865E1" w14:textId="14A030A2" w:rsidR="00EC78D1" w:rsidRDefault="00EC78D1" w:rsidP="004E6EA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Город</w:t>
      </w:r>
    </w:p>
    <w:p w14:paraId="60766FA5" w14:textId="0DA3D573" w:rsidR="00EC78D1" w:rsidRDefault="00EC78D1" w:rsidP="004E6EA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Валюта</w:t>
      </w:r>
    </w:p>
    <w:p w14:paraId="614052B9" w14:textId="4E5A1419" w:rsidR="00EC78D1" w:rsidRDefault="00EC78D1" w:rsidP="004E6EAA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Цена</w:t>
      </w:r>
    </w:p>
    <w:p w14:paraId="75463C50" w14:textId="1C0C1E93" w:rsidR="004E6EAA" w:rsidRDefault="004E6EAA" w:rsidP="00ED14FE"/>
    <w:p w14:paraId="17FDB902" w14:textId="7BAF3FC4" w:rsidR="004A0626" w:rsidRDefault="004A0626" w:rsidP="00ED14FE"/>
    <w:p w14:paraId="1EC317BD" w14:textId="77777777" w:rsidR="004A0626" w:rsidRDefault="004A0626" w:rsidP="004A0626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Страница «Ученики» состоит из двух областей «Список учеников» и «Информация об ученике» при нажатии на ФИО ученика в области список учеников отображается информация об ученике. В верхней части экрана должна быть расположена кнопка «Добавить ученика» для перехода на страницу «Создать карточку ученика».</w:t>
      </w:r>
    </w:p>
    <w:p w14:paraId="46510429" w14:textId="77777777" w:rsidR="009F119B" w:rsidRDefault="009F119B" w:rsidP="009F119B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Страница «Создать карточку ученику».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Данная страница состоит из анкеты «Информация об ученике» и «Информация о родителях» со следующими полями:</w:t>
      </w:r>
    </w:p>
    <w:p w14:paraId="2D196F37" w14:textId="77777777" w:rsidR="009F119B" w:rsidRDefault="009F119B" w:rsidP="009F119B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 Центр (строка выбора из всплывающего списка центров)</w:t>
      </w:r>
    </w:p>
    <w:p w14:paraId="43CC4E0C" w14:textId="77777777" w:rsidR="009F119B" w:rsidRDefault="009F119B" w:rsidP="009F119B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 Логин ID (автоматическое заполнение)</w:t>
      </w:r>
    </w:p>
    <w:p w14:paraId="0FDAFDA0" w14:textId="77777777" w:rsidR="009F119B" w:rsidRDefault="009F119B" w:rsidP="009F119B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 ID Лида (автоматически подтягивается из Лида)</w:t>
      </w:r>
    </w:p>
    <w:p w14:paraId="5F409FBE" w14:textId="77777777" w:rsidR="009F119B" w:rsidRDefault="009F119B" w:rsidP="009F119B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 Фамилия (строка ввода)</w:t>
      </w:r>
    </w:p>
    <w:p w14:paraId="4D3D13D7" w14:textId="77777777" w:rsidR="009F119B" w:rsidRDefault="009F119B" w:rsidP="009F119B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 Имя (строка ввода)</w:t>
      </w:r>
    </w:p>
    <w:p w14:paraId="3B2EF473" w14:textId="77777777" w:rsidR="009F119B" w:rsidRDefault="009F119B" w:rsidP="009F119B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 Отчество (строка ввода)</w:t>
      </w:r>
    </w:p>
    <w:p w14:paraId="1364B559" w14:textId="77777777" w:rsidR="009F119B" w:rsidRDefault="009F119B" w:rsidP="009F119B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 Дата рождения (строка ввода)</w:t>
      </w:r>
    </w:p>
    <w:p w14:paraId="198DDB72" w14:textId="77777777" w:rsidR="009F119B" w:rsidRDefault="009F119B" w:rsidP="009F119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Адрес проживания (строка ввода)</w:t>
      </w:r>
    </w:p>
    <w:p w14:paraId="72285C28" w14:textId="77777777" w:rsidR="009F119B" w:rsidRDefault="009F119B" w:rsidP="009F119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Источник (автоматически подтягивается из Лида, если нет, то возможность выбрать из списка)</w:t>
      </w:r>
    </w:p>
    <w:p w14:paraId="11647022" w14:textId="77777777" w:rsidR="009F119B" w:rsidRDefault="009F119B" w:rsidP="009F119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Название школы (строка ввода)</w:t>
      </w:r>
    </w:p>
    <w:p w14:paraId="552E76BB" w14:textId="77777777" w:rsidR="009F119B" w:rsidRDefault="009F119B" w:rsidP="009F119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Класс (строка ввода)</w:t>
      </w:r>
    </w:p>
    <w:p w14:paraId="728DCE7B" w14:textId="77777777" w:rsidR="009F119B" w:rsidRDefault="009F119B" w:rsidP="009F119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Формат обучения (</w:t>
      </w:r>
      <w:r>
        <w:rPr>
          <w:rFonts w:ascii="Times New Roman" w:eastAsia="Times New Roman" w:hAnsi="Times New Roman" w:cs="Times New Roman"/>
          <w:sz w:val="28"/>
          <w:szCs w:val="28"/>
        </w:rPr>
        <w:t>online / offline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53729C3" w14:textId="77777777" w:rsidR="009F119B" w:rsidRDefault="009F119B" w:rsidP="009F119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Тип скидки</w:t>
      </w:r>
    </w:p>
    <w:p w14:paraId="7049F906" w14:textId="77777777" w:rsidR="009F119B" w:rsidRDefault="009F119B" w:rsidP="009F119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Информация о родителях:</w:t>
      </w:r>
    </w:p>
    <w:p w14:paraId="60E35D8E" w14:textId="77777777" w:rsidR="009F119B" w:rsidRDefault="009F119B" w:rsidP="009F119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Имя Родитель 1 (строка ввода)</w:t>
      </w:r>
    </w:p>
    <w:p w14:paraId="0D88EC87" w14:textId="77777777" w:rsidR="009F119B" w:rsidRDefault="009F119B" w:rsidP="009F119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Фамилия Родитель 1 (строка ввода)</w:t>
      </w:r>
    </w:p>
    <w:p w14:paraId="58E6A5A6" w14:textId="77777777" w:rsidR="009F119B" w:rsidRDefault="009F119B" w:rsidP="009F119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Телефон (строка ввода)</w:t>
      </w:r>
    </w:p>
    <w:p w14:paraId="236DAA66" w14:textId="77777777" w:rsidR="009F119B" w:rsidRDefault="009F119B" w:rsidP="009F119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Почта (строка ввода)</w:t>
      </w:r>
    </w:p>
    <w:p w14:paraId="412EBD68" w14:textId="77777777" w:rsidR="009F119B" w:rsidRDefault="009F119B" w:rsidP="009F119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Имя Родитель 2 (строка ввода)</w:t>
      </w:r>
    </w:p>
    <w:p w14:paraId="39251B05" w14:textId="77777777" w:rsidR="009F119B" w:rsidRDefault="009F119B" w:rsidP="009F119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Фамилия Родитель 2 (строка ввода)</w:t>
      </w:r>
    </w:p>
    <w:p w14:paraId="5F8A594B" w14:textId="77777777" w:rsidR="009F119B" w:rsidRDefault="009F119B" w:rsidP="009F119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Телефон (строка ввода)</w:t>
      </w:r>
    </w:p>
    <w:p w14:paraId="59908137" w14:textId="77777777" w:rsidR="009F119B" w:rsidRDefault="009F119B" w:rsidP="009F119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Почта (строка ввода) </w:t>
      </w:r>
    </w:p>
    <w:p w14:paraId="0D2E2B55" w14:textId="2509E0FD" w:rsidR="004A0626" w:rsidRDefault="004A0626" w:rsidP="00ED14FE"/>
    <w:p w14:paraId="070921F4" w14:textId="04685188" w:rsidR="00A245A6" w:rsidRDefault="00A245A6" w:rsidP="00ED14FE"/>
    <w:p w14:paraId="310C7140" w14:textId="226C866B" w:rsidR="00A245A6" w:rsidRDefault="00A245A6" w:rsidP="00ED14F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«Касса» предназначена для учета доходов, расходов и выгрузки статистики. Страница состоит из трех вкладок в верхней части экрана «Выручка», «Расходы»</w:t>
      </w:r>
      <w:r w:rsidR="00F76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переходе на страницу касса отображается информация по разделу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выручка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Раздел содержит две области «Программы» и «Ритейл»</w:t>
      </w:r>
    </w:p>
    <w:p w14:paraId="4C48E62A" w14:textId="23B2B353" w:rsidR="00F76442" w:rsidRDefault="00F76442" w:rsidP="00ED14F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1759C4" w14:textId="77777777" w:rsidR="00F76442" w:rsidRDefault="00F76442" w:rsidP="00F76442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Раздел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«Расходы»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предназначен для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фиксирования расходов центра, содержит следующие поля заполнения:</w:t>
      </w:r>
    </w:p>
    <w:p w14:paraId="2CDB8700" w14:textId="77777777" w:rsidR="00F76442" w:rsidRDefault="00F76442" w:rsidP="00F76442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аренда помещения;</w:t>
      </w:r>
    </w:p>
    <w:p w14:paraId="7CD6D9D2" w14:textId="77777777" w:rsidR="00F76442" w:rsidRDefault="00F76442" w:rsidP="00F76442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коммунальные услуги;</w:t>
      </w:r>
    </w:p>
    <w:p w14:paraId="596F50C9" w14:textId="77777777" w:rsidR="00F76442" w:rsidRDefault="00F76442" w:rsidP="00F76442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 фонд оплаты труда (ФОТ);</w:t>
      </w:r>
    </w:p>
    <w:p w14:paraId="1E7B26D5" w14:textId="77777777" w:rsidR="00F76442" w:rsidRDefault="00F76442" w:rsidP="00F76442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расходы на обучения тренеров;</w:t>
      </w:r>
    </w:p>
    <w:p w14:paraId="758D7DDC" w14:textId="77777777" w:rsidR="00F76442" w:rsidRDefault="00F76442" w:rsidP="00F76442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расходы на связь, интернет и т.д.;</w:t>
      </w:r>
    </w:p>
    <w:p w14:paraId="502261DF" w14:textId="77777777" w:rsidR="00F76442" w:rsidRDefault="00F76442" w:rsidP="00F76442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транспортные расходы</w:t>
      </w:r>
    </w:p>
    <w:p w14:paraId="52119914" w14:textId="77777777" w:rsidR="00F76442" w:rsidRDefault="00F76442" w:rsidP="00F76442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маркетинговые расходы (реклама, СММ, печать POSM, и т.д.)</w:t>
      </w:r>
    </w:p>
    <w:p w14:paraId="082A71C8" w14:textId="77777777" w:rsidR="00F76442" w:rsidRDefault="00F76442" w:rsidP="00F76442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другое (кнопка для дополнительных расходов, при нажатии отображает две строки тип расхода и сумму расхода).</w:t>
      </w:r>
    </w:p>
    <w:p w14:paraId="5F5BAD24" w14:textId="77777777" w:rsidR="00F76442" w:rsidRDefault="00F76442" w:rsidP="00F76442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Кнопки «сохранить» и «отмена» для выполнения соответствующих действий.</w:t>
      </w:r>
    </w:p>
    <w:p w14:paraId="1996375E" w14:textId="310AF596" w:rsidR="00F76442" w:rsidRDefault="00F76442" w:rsidP="00ED14FE"/>
    <w:p w14:paraId="0C7C38B6" w14:textId="149860F5" w:rsidR="00120EFD" w:rsidRDefault="00120EFD" w:rsidP="00ED14FE"/>
    <w:p w14:paraId="34CC4B61" w14:textId="2BCF97AE" w:rsidR="00120EFD" w:rsidRDefault="00120EFD" w:rsidP="00ED14F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странице «Посещения» отображается журнал посещения занятий за текущий месяц, с возможностью просмотра данных за предыдущие месяцы. В верхней части страницы строка ввода «Поиск» для поиска ученика из списка по имени и фамилии. Также вкладки «Журнал посещения» и «Статистика».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Журнал посещения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содержит данные учеников по центрам, информация хранятся в виде таблицы по списку учеников с данными об ученике (ФИО ученика, текущий баланс) отображается в начальных столбцах, в последующих столбцах указаны даты по дням текущего месяца, в строках отмечаются посещения учеников выбором значков кликом на ячейки всплывает тип посещений (посетил урок, пропуск, отработка, подарочный урок, списание баланса). Также должен быть итоговый столбец «Итого посещений и отработок» для отображения посещений за месяц. Имеется возможность фильтрации результатов по программе, по месяцу (год), типу посещения</w:t>
      </w:r>
    </w:p>
    <w:p w14:paraId="55FAA9C7" w14:textId="0C5020A5" w:rsidR="00ED6B8F" w:rsidRDefault="00ED6B8F" w:rsidP="00ED14F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011C40" w14:textId="03BDCE4A" w:rsidR="00ED6B8F" w:rsidRDefault="00ED6B8F" w:rsidP="00ED14FE">
      <w:r>
        <w:rPr>
          <w:noProof/>
        </w:rPr>
        <w:drawing>
          <wp:inline distT="0" distB="0" distL="0" distR="0" wp14:anchorId="65E1AA1D" wp14:editId="66021E11">
            <wp:extent cx="5940425" cy="2601595"/>
            <wp:effectExtent l="0" t="0" r="3175" b="8255"/>
            <wp:docPr id="161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14.jp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84D75" w14:textId="54BCDF0E" w:rsidR="006F1C9A" w:rsidRDefault="006F1C9A" w:rsidP="006F1C9A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– пример страницы Посещения </w:t>
      </w:r>
    </w:p>
    <w:p w14:paraId="239F974B" w14:textId="536FA8AC" w:rsidR="006F1C9A" w:rsidRDefault="006F1C9A" w:rsidP="00ED14FE"/>
    <w:p w14:paraId="6C931A35" w14:textId="77777777" w:rsidR="00A4689B" w:rsidRDefault="00A4689B" w:rsidP="00A4689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Вкладка «Статистика» отображает карточки с информацией, по следующим показателям:</w:t>
      </w:r>
    </w:p>
    <w:p w14:paraId="62616075" w14:textId="77777777" w:rsidR="00A4689B" w:rsidRDefault="00A4689B" w:rsidP="00A4689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общее количество посещений</w:t>
      </w:r>
    </w:p>
    <w:p w14:paraId="4CBE566C" w14:textId="77777777" w:rsidR="00A4689B" w:rsidRDefault="00A4689B" w:rsidP="00A4689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общее количество пропусков</w:t>
      </w:r>
    </w:p>
    <w:p w14:paraId="3D0658FB" w14:textId="77777777" w:rsidR="00A4689B" w:rsidRDefault="00A4689B" w:rsidP="00A4689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общее количество отработок</w:t>
      </w:r>
    </w:p>
    <w:p w14:paraId="379076AB" w14:textId="77777777" w:rsidR="00A4689B" w:rsidRDefault="00A4689B" w:rsidP="00A4689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среднее количество посещений на ученика</w:t>
      </w:r>
    </w:p>
    <w:p w14:paraId="3C253DA9" w14:textId="77777777" w:rsidR="00A4689B" w:rsidRDefault="00A4689B" w:rsidP="00A4689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среднее количество пропусков на ученика</w:t>
      </w:r>
    </w:p>
    <w:p w14:paraId="7BBB576E" w14:textId="77777777" w:rsidR="00A4689B" w:rsidRDefault="00A4689B" w:rsidP="00A4689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среднее количество отработок на ученика</w:t>
      </w:r>
    </w:p>
    <w:p w14:paraId="5D160B66" w14:textId="77777777" w:rsidR="00A4689B" w:rsidRDefault="00A4689B" w:rsidP="00A4689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% посещений</w:t>
      </w:r>
    </w:p>
    <w:p w14:paraId="31C02C63" w14:textId="77777777" w:rsidR="00A4689B" w:rsidRDefault="00A4689B" w:rsidP="00A4689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% пропусков</w:t>
      </w:r>
    </w:p>
    <w:p w14:paraId="34738DC2" w14:textId="77777777" w:rsidR="00A4689B" w:rsidRDefault="00A4689B" w:rsidP="00A4689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% отработок</w:t>
      </w:r>
    </w:p>
    <w:p w14:paraId="5012235E" w14:textId="77777777" w:rsidR="00A4689B" w:rsidRDefault="00A4689B" w:rsidP="00A4689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максимальное количество посещений на одного ученика</w:t>
      </w:r>
    </w:p>
    <w:p w14:paraId="62E3A975" w14:textId="77777777" w:rsidR="00A4689B" w:rsidRDefault="00A4689B" w:rsidP="00A4689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минимальное количество на одного ученика</w:t>
      </w:r>
    </w:p>
    <w:p w14:paraId="52E8E550" w14:textId="77777777" w:rsidR="00A4689B" w:rsidRDefault="00A4689B" w:rsidP="00A4689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общее количество подаренных уроков</w:t>
      </w:r>
    </w:p>
    <w:p w14:paraId="4BB218E9" w14:textId="77777777" w:rsidR="00A4689B" w:rsidRDefault="00A4689B" w:rsidP="00A4689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общее количество списанных уроков</w:t>
      </w:r>
    </w:p>
    <w:p w14:paraId="7DA6A5C6" w14:textId="090AE0DF" w:rsidR="00A4689B" w:rsidRDefault="00A4689B" w:rsidP="00A4689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Должна быть возможность фильтрации данных по программе (строка выбора из списка программ), тренеру (строка выбора из списка тренеров) и периоду (строка выбора всплывающий календарь)</w:t>
      </w:r>
    </w:p>
    <w:p w14:paraId="016171E7" w14:textId="11B71356" w:rsidR="00D967A9" w:rsidRDefault="00D967A9" w:rsidP="00A4689B">
      <w:r>
        <w:rPr>
          <w:noProof/>
        </w:rPr>
        <w:drawing>
          <wp:inline distT="0" distB="0" distL="0" distR="0" wp14:anchorId="0DB3E4D7" wp14:editId="2B36114F">
            <wp:extent cx="5940425" cy="2903220"/>
            <wp:effectExtent l="0" t="0" r="3175" b="0"/>
            <wp:docPr id="159" name="image7.jpg" descr="Изображение выглядит как стол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7.jpg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rcRect t="16399" b="10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14E5C2" w14:textId="14194F7D" w:rsidR="00107844" w:rsidRDefault="00107844" w:rsidP="00107844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Вкладка Статистика посещения</w:t>
      </w:r>
    </w:p>
    <w:p w14:paraId="376D8C1B" w14:textId="77777777" w:rsidR="00107844" w:rsidRPr="003956B2" w:rsidRDefault="00107844" w:rsidP="00A4689B"/>
    <w:p w14:paraId="2F677600" w14:textId="658C869B" w:rsidR="00AF6701" w:rsidRDefault="00AF6701" w:rsidP="0047153E">
      <w:pPr>
        <w:rPr>
          <w:lang w:val="en-US"/>
        </w:rPr>
      </w:pPr>
    </w:p>
    <w:p w14:paraId="6FC87768" w14:textId="7899BF5F" w:rsidR="00B556F2" w:rsidRDefault="00B556F2" w:rsidP="0047153E">
      <w:pPr>
        <w:rPr>
          <w:lang w:val="en-US"/>
        </w:rPr>
      </w:pPr>
    </w:p>
    <w:p w14:paraId="29BF65E0" w14:textId="42504984" w:rsidR="00CA09C8" w:rsidRDefault="00CA09C8" w:rsidP="0047153E">
      <w:r>
        <w:rPr>
          <w:noProof/>
        </w:rPr>
        <w:lastRenderedPageBreak/>
        <w:drawing>
          <wp:inline distT="0" distB="0" distL="0" distR="0" wp14:anchorId="190A0BF6" wp14:editId="0728CAE6">
            <wp:extent cx="5940425" cy="30391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1E0B" w14:textId="54E4773E" w:rsidR="00BD165B" w:rsidRDefault="00BD165B" w:rsidP="00BD165B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9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учеников в программу</w:t>
      </w:r>
    </w:p>
    <w:p w14:paraId="1D211C01" w14:textId="77777777" w:rsidR="00BD165B" w:rsidRPr="00394D52" w:rsidRDefault="00BD165B" w:rsidP="0047153E"/>
    <w:sectPr w:rsidR="00BD165B" w:rsidRPr="00394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C6A4E"/>
    <w:multiLevelType w:val="hybridMultilevel"/>
    <w:tmpl w:val="EF0EA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06"/>
    <w:rsid w:val="00077EFE"/>
    <w:rsid w:val="000F1DB5"/>
    <w:rsid w:val="00107844"/>
    <w:rsid w:val="00120EFD"/>
    <w:rsid w:val="0014032B"/>
    <w:rsid w:val="001920BB"/>
    <w:rsid w:val="001C7AFB"/>
    <w:rsid w:val="001E4B06"/>
    <w:rsid w:val="00233E9D"/>
    <w:rsid w:val="002F3112"/>
    <w:rsid w:val="00394D52"/>
    <w:rsid w:val="003956B2"/>
    <w:rsid w:val="003967FB"/>
    <w:rsid w:val="003C0D45"/>
    <w:rsid w:val="003F16AE"/>
    <w:rsid w:val="00426346"/>
    <w:rsid w:val="004313AE"/>
    <w:rsid w:val="004327AB"/>
    <w:rsid w:val="0047153E"/>
    <w:rsid w:val="00472870"/>
    <w:rsid w:val="004A0626"/>
    <w:rsid w:val="004E6EAA"/>
    <w:rsid w:val="0053497F"/>
    <w:rsid w:val="00544EF7"/>
    <w:rsid w:val="005C7EA2"/>
    <w:rsid w:val="00650D45"/>
    <w:rsid w:val="00683564"/>
    <w:rsid w:val="006D17D2"/>
    <w:rsid w:val="006F1B76"/>
    <w:rsid w:val="006F1C9A"/>
    <w:rsid w:val="006F7B9B"/>
    <w:rsid w:val="00742533"/>
    <w:rsid w:val="009F119B"/>
    <w:rsid w:val="00A12C41"/>
    <w:rsid w:val="00A214D2"/>
    <w:rsid w:val="00A22049"/>
    <w:rsid w:val="00A245A6"/>
    <w:rsid w:val="00A4689B"/>
    <w:rsid w:val="00AC2249"/>
    <w:rsid w:val="00AF0F45"/>
    <w:rsid w:val="00AF6701"/>
    <w:rsid w:val="00B556F2"/>
    <w:rsid w:val="00B94B71"/>
    <w:rsid w:val="00BD165B"/>
    <w:rsid w:val="00C56F02"/>
    <w:rsid w:val="00C778C7"/>
    <w:rsid w:val="00CA09C8"/>
    <w:rsid w:val="00CC323F"/>
    <w:rsid w:val="00D967A9"/>
    <w:rsid w:val="00DA573E"/>
    <w:rsid w:val="00E53E4A"/>
    <w:rsid w:val="00EC78D1"/>
    <w:rsid w:val="00ED14FE"/>
    <w:rsid w:val="00ED6B8F"/>
    <w:rsid w:val="00F76442"/>
    <w:rsid w:val="00FE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B80D1"/>
  <w15:chartTrackingRefBased/>
  <w15:docId w15:val="{CFB58E85-023A-4DDA-9C03-EF4143CE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1389</Words>
  <Characters>7920</Characters>
  <Application>Microsoft Office Word</Application>
  <DocSecurity>0</DocSecurity>
  <Lines>66</Lines>
  <Paragraphs>18</Paragraphs>
  <ScaleCrop>false</ScaleCrop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Dauren Umutkulov</dc:creator>
  <cp:keywords/>
  <dc:description/>
  <cp:lastModifiedBy>Dauren Umutkulov</cp:lastModifiedBy>
  <cp:revision>53</cp:revision>
  <dcterms:created xsi:type="dcterms:W3CDTF">2021-08-16T12:26:00Z</dcterms:created>
  <dcterms:modified xsi:type="dcterms:W3CDTF">2021-08-16T14:59:00Z</dcterms:modified>
</cp:coreProperties>
</file>