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Free Form"/>
        <w:rPr>
          <w:sz w:val="18"/>
          <w:szCs w:val="18"/>
        </w:rPr>
      </w:pPr>
      <w:r>
        <w:rPr>
          <w:sz w:val="18"/>
          <w:szCs w:val="18"/>
          <w:rtl w:val="0"/>
        </w:rPr>
        <w:t>Contact Info:</w:t>
      </w:r>
    </w:p>
    <w:p>
      <w:pPr>
        <w:pStyle w:val="Free Form"/>
        <w:rPr>
          <w:sz w:val="18"/>
          <w:szCs w:val="18"/>
        </w:rPr>
      </w:pPr>
    </w:p>
    <w:p>
      <w:pPr>
        <w:pStyle w:val="Free Form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Preferred channel of contact - university email or Teams. Faster will be email, which syncs several times a day. Unfortunately, when it comes to Teams. It's I have a lot of logins with clients too. And often on various other accounts I am logged in. But at the end of the day in case of W will come a summary.</w:t>
      </w:r>
    </w:p>
    <w:p>
      <w:pPr>
        <w:pStyle w:val="Free Form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If necessary - if you have a group or some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774700</wp:posOffset>
                </wp:positionH>
                <wp:positionV relativeFrom="page">
                  <wp:posOffset>431799</wp:posOffset>
                </wp:positionV>
                <wp:extent cx="609600" cy="1066800"/>
                <wp:effectExtent l="0" t="0" r="0" b="0"/>
                <wp:wrapNone/>
                <wp:docPr id="1073741839" name="officeArt object" descr="Grupuj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1066800"/>
                          <a:chOff x="0" y="0"/>
                          <a:chExt cx="609600" cy="1066800"/>
                        </a:xfrm>
                      </wpg:grpSpPr>
                      <wps:wsp>
                        <wps:cNvPr id="1073741835" name="Kształt"/>
                        <wps:cNvSpPr/>
                        <wps:spPr>
                          <a:xfrm>
                            <a:off x="0" y="0"/>
                            <a:ext cx="390770" cy="3870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0800"/>
                                </a:moveTo>
                                <a:lnTo>
                                  <a:pt x="108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Kształt"/>
                        <wps:cNvSpPr/>
                        <wps:spPr>
                          <a:xfrm>
                            <a:off x="218830" y="226577"/>
                            <a:ext cx="390770" cy="3870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0800"/>
                                </a:moveTo>
                                <a:lnTo>
                                  <a:pt x="108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Kształt"/>
                        <wps:cNvSpPr/>
                        <wps:spPr>
                          <a:xfrm>
                            <a:off x="0" y="453154"/>
                            <a:ext cx="390770" cy="3870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0800"/>
                                </a:moveTo>
                                <a:lnTo>
                                  <a:pt x="108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B4BC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Kształt"/>
                        <wps:cNvSpPr/>
                        <wps:spPr>
                          <a:xfrm>
                            <a:off x="218830" y="679730"/>
                            <a:ext cx="390770" cy="3870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0800"/>
                                </a:moveTo>
                                <a:lnTo>
                                  <a:pt x="108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1.0pt;margin-top:34.0pt;width:48.0pt;height:84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9600,1066800">
                <w10:wrap type="none" side="bothSides" anchorx="page" anchory="page"/>
                <v:shape id="_x0000_s1027" style="position:absolute;left:0;top:0;width:390769;height:387070;" coordorigin="0,0" coordsize="21600,21600" path="M 0,10800 L 10800,21600 L 21600,10800 L 10800,0 X E">
                  <v:fill color="#EBEB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28" style="position:absolute;left:218831;top:226577;width:390769;height:387070;" coordorigin="0,0" coordsize="21600,21600" path="M 0,10800 L 10800,21600 L 21600,10800 L 10800,0 X E">
                  <v:fill color="#AAAAA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29" style="position:absolute;left:0;top:453154;width:390769;height:387070;" coordorigin="0,0" coordsize="21600,21600" path="M 0,10800 L 10800,21600 L 21600,10800 L 10800,0 X E">
                  <v:fill color="#92B4BC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0" style="position:absolute;left:218831;top:679731;width:390769;height:387070;" coordorigin="0,0" coordsize="21600,21600" path="M 0,10800 L 10800,21600 L 21600,10800 L 10800,0 X E">
                  <v:fill color="#EBEB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sz w:val="18"/>
          <w:szCs w:val="18"/>
          <w:rtl w:val="0"/>
          <w:lang w:val="en-US"/>
        </w:rPr>
        <w:t xml:space="preserve">thing, you can invite me. Although important things, of course, only through university channels. </w:t>
      </w:r>
    </w:p>
    <w:p>
      <w:pPr>
        <w:pStyle w:val="Free Form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Emergency email, as if something went wrong with the university: </w:t>
      </w:r>
      <w:r>
        <w:rPr>
          <w:rStyle w:val="Hyperlink.0"/>
          <w:sz w:val="18"/>
          <w:szCs w:val="18"/>
        </w:rPr>
        <w:fldChar w:fldCharType="begin" w:fldLock="0"/>
      </w:r>
      <w:r>
        <w:rPr>
          <w:rStyle w:val="Hyperlink.0"/>
          <w:sz w:val="18"/>
          <w:szCs w:val="18"/>
        </w:rPr>
        <w:instrText xml:space="preserve"> HYPERLINK "mailto:pzarnecki@protonmail.com"</w:instrText>
      </w:r>
      <w:r>
        <w:rPr>
          <w:rStyle w:val="Hyperlink.0"/>
          <w:sz w:val="18"/>
          <w:szCs w:val="18"/>
        </w:rPr>
        <w:fldChar w:fldCharType="separate" w:fldLock="0"/>
      </w:r>
      <w:r>
        <w:rPr>
          <w:rStyle w:val="Hyperlink.0"/>
          <w:sz w:val="18"/>
          <w:szCs w:val="18"/>
          <w:rtl w:val="0"/>
        </w:rPr>
        <w:t>pzarnecki@protonmail.com</w:t>
      </w:r>
      <w:r>
        <w:rPr>
          <w:sz w:val="18"/>
          <w:szCs w:val="18"/>
        </w:rPr>
        <w:fldChar w:fldCharType="end" w:fldLock="0"/>
      </w:r>
    </w:p>
    <w:p>
      <w:pPr>
        <w:pStyle w:val="Free Form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If anyone has questions or any suggestions, they can write at any time, of course. If necessary, we can also arrange for a consultation on another day. Here so at least two-three days in advance. </w:t>
      </w:r>
    </w:p>
    <w:p>
      <w:pPr>
        <w:pStyle w:val="Free Form"/>
        <w:rPr>
          <w:sz w:val="18"/>
          <w:szCs w:val="18"/>
        </w:rPr>
      </w:pPr>
    </w:p>
    <w:p>
      <w:pPr>
        <w:pStyle w:val="Free Form"/>
        <w:rPr>
          <w:sz w:val="18"/>
          <w:szCs w:val="18"/>
        </w:rPr>
      </w:pPr>
    </w:p>
    <w:p>
      <w:pPr>
        <w:pStyle w:val="Free Form"/>
        <w:rPr>
          <w:sz w:val="18"/>
          <w:szCs w:val="18"/>
        </w:rPr>
      </w:pPr>
    </w:p>
    <w:p>
      <w:pPr>
        <w:pStyle w:val="Free Form"/>
        <w:rPr>
          <w:sz w:val="18"/>
          <w:szCs w:val="18"/>
        </w:rPr>
      </w:pPr>
    </w:p>
    <w:p>
      <w:pPr>
        <w:pStyle w:val="Free Form"/>
        <w:rPr>
          <w:sz w:val="18"/>
          <w:szCs w:val="18"/>
        </w:rPr>
      </w:pPr>
    </w:p>
    <w:p>
      <w:pPr>
        <w:pStyle w:val="Free Form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4394" w:right="3260" w:bottom="1843" w:left="1134" w:header="2551" w:footer="1134"/>
          <w:titlePg w:val="1"/>
          <w:bidi w:val="0"/>
        </w:sectPr>
      </w:pPr>
    </w:p>
    <w:p>
      <w:pPr>
        <w:pStyle w:val="Recipient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  <w:jc w:val="both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Free Form"/>
        <w:rPr>
          <w:sz w:val="18"/>
          <w:szCs w:val="18"/>
        </w:rPr>
      </w:pPr>
    </w:p>
    <w:p>
      <w:pPr>
        <w:pStyle w:val="Free Form"/>
        <w:rPr>
          <w:sz w:val="18"/>
          <w:szCs w:val="18"/>
        </w:rPr>
      </w:pPr>
    </w:p>
    <w:p>
      <w:pPr>
        <w:pStyle w:val="Free Form"/>
        <w:rPr>
          <w:sz w:val="18"/>
          <w:szCs w:val="18"/>
        </w:rPr>
      </w:pPr>
    </w:p>
    <w:p>
      <w:pPr>
        <w:pStyle w:val="Free Form"/>
      </w:pPr>
      <w:r>
        <w:rPr>
          <w:sz w:val="18"/>
          <w:szCs w:val="18"/>
        </w:rPr>
      </w:r>
    </w:p>
    <w:sectPr>
      <w:headerReference w:type="default" r:id="rId8"/>
      <w:headerReference w:type="first" r:id="rId9"/>
      <w:pgSz w:w="11900" w:h="16840" w:orient="portrait"/>
      <w:pgMar w:top="4394" w:right="3260" w:bottom="1843" w:left="1134" w:header="2551" w:footer="1134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ing 2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ing 2"/>
      <w:outlineLvl w:val="9"/>
      <w:rPr>
        <w:outline w:val="0"/>
        <w:color w:val="92b3bc"/>
        <w14:textFill>
          <w14:solidFill>
            <w14:srgbClr w14:val="92B4BC"/>
          </w14:solidFill>
        </w14:textFill>
      </w:rPr>
    </w:pPr>
    <w:r>
      <w:rPr>
        <w:outline w:val="0"/>
        <w:color w:val="92b3bc"/>
        <w14:textFill>
          <w14:solidFill>
            <w14:srgbClr w14:val="92B4BC"/>
          </w14:solidFill>
        </w14:textFill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5905500</wp:posOffset>
              </wp:positionH>
              <wp:positionV relativeFrom="page">
                <wp:posOffset>6337300</wp:posOffset>
              </wp:positionV>
              <wp:extent cx="2438400" cy="4178300"/>
              <wp:effectExtent l="0" t="0" r="0" b="0"/>
              <wp:wrapNone/>
              <wp:docPr id="1073741829" name="officeArt object" descr="Grupuj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38400" cy="4178300"/>
                        <a:chOff x="0" y="0"/>
                        <a:chExt cx="2438399" cy="4178300"/>
                      </a:xfrm>
                    </wpg:grpSpPr>
                    <wps:wsp>
                      <wps:cNvPr id="1073741825" name="Kształt"/>
                      <wps:cNvSpPr/>
                      <wps:spPr>
                        <a:xfrm>
                          <a:off x="0" y="0"/>
                          <a:ext cx="1563078" cy="151602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>
                            <a:alpha val="3300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Kształt"/>
                      <wps:cNvSpPr/>
                      <wps:spPr>
                        <a:xfrm>
                          <a:off x="875322" y="887427"/>
                          <a:ext cx="1563078" cy="151602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AAA">
                            <a:alpha val="3300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7" name="Kształt"/>
                      <wps:cNvSpPr/>
                      <wps:spPr>
                        <a:xfrm>
                          <a:off x="0" y="1774854"/>
                          <a:ext cx="1563078" cy="151602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B4BC">
                            <a:alpha val="3300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8" name="Kształt"/>
                      <wps:cNvSpPr/>
                      <wps:spPr>
                        <a:xfrm>
                          <a:off x="875322" y="2662278"/>
                          <a:ext cx="1563078" cy="151602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>
                            <a:alpha val="3300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31" style="visibility:visible;position:absolute;margin-left:465.0pt;margin-top:499.0pt;width:192.0pt;height:329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438400,4178300">
              <w10:wrap type="none" side="bothSides" anchorx="page" anchory="page"/>
              <v:shape id="_x0000_s1032" style="position:absolute;left:0;top:0;width:1563077;height:1516022;" coordorigin="0,0" coordsize="21600,21600" path="M 0,10800 L 10800,21600 L 21600,10800 L 10800,0 X E">
                <v:fill color="#EBEBEB" opacity="33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33" style="position:absolute;left:875323;top:887427;width:1563077;height:1516022;" coordorigin="0,0" coordsize="21600,21600" path="M 0,10800 L 10800,21600 L 21600,10800 L 10800,0 X E">
                <v:fill color="#AAAAAA" opacity="33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34" style="position:absolute;left:0;top:1774854;width:1563077;height:1516022;" coordorigin="0,0" coordsize="21600,21600" path="M 0,10800 L 10800,21600 L 21600,10800 L 10800,0 X E">
                <v:fill color="#92B4BC" opacity="33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35" style="position:absolute;left:875323;top:2662279;width:1563077;height:1516022;" coordorigin="0,0" coordsize="21600,21600" path="M 0,10800 L 10800,21600 L 21600,10800 L 10800,0 X E">
                <v:fill color="#EBEBEB" opacity="33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v:group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rPr>
        <w:outline w:val="0"/>
        <w:color w:val="aaaaaa"/>
        <w:sz w:val="16"/>
        <w:szCs w:val="16"/>
        <w14:textFill>
          <w14:solidFill>
            <w14:srgbClr w14:val="AAAAAA"/>
          </w14:solidFill>
        </w14:textFill>
      </w:rPr>
    </w:pPr>
    <w:r>
      <w:rPr>
        <w:outline w:val="0"/>
        <w:color w:val="aaaaaa"/>
        <w:sz w:val="16"/>
        <w:szCs w:val="16"/>
        <w14:textFill>
          <w14:solidFill>
            <w14:srgbClr w14:val="AAAAAA"/>
          </w14:solidFill>
        </w14:textFill>
      </w:rP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5905500</wp:posOffset>
              </wp:positionH>
              <wp:positionV relativeFrom="page">
                <wp:posOffset>6324599</wp:posOffset>
              </wp:positionV>
              <wp:extent cx="2438400" cy="4178300"/>
              <wp:effectExtent l="0" t="0" r="0" b="0"/>
              <wp:wrapNone/>
              <wp:docPr id="1073741834" name="officeArt object" descr="Grupuj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38400" cy="4178300"/>
                        <a:chOff x="0" y="0"/>
                        <a:chExt cx="2438399" cy="4178300"/>
                      </a:xfrm>
                    </wpg:grpSpPr>
                    <wps:wsp>
                      <wps:cNvPr id="1073741830" name="Kształt"/>
                      <wps:cNvSpPr/>
                      <wps:spPr>
                        <a:xfrm>
                          <a:off x="0" y="0"/>
                          <a:ext cx="1563078" cy="151602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>
                            <a:alpha val="3300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1" name="Kształt"/>
                      <wps:cNvSpPr/>
                      <wps:spPr>
                        <a:xfrm>
                          <a:off x="875322" y="887427"/>
                          <a:ext cx="1563078" cy="151602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AAA">
                            <a:alpha val="3300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2" name="Kształt"/>
                      <wps:cNvSpPr/>
                      <wps:spPr>
                        <a:xfrm>
                          <a:off x="0" y="1774854"/>
                          <a:ext cx="1563078" cy="151602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B4BC">
                            <a:alpha val="3300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3" name="Kształt"/>
                      <wps:cNvSpPr/>
                      <wps:spPr>
                        <a:xfrm>
                          <a:off x="875322" y="2662278"/>
                          <a:ext cx="1563078" cy="151602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>
                            <a:alpha val="3300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36" style="visibility:visible;position:absolute;margin-left:465.0pt;margin-top:498.0pt;width:192.0pt;height:329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438400,4178300">
              <w10:wrap type="none" side="bothSides" anchorx="page" anchory="page"/>
              <v:shape id="_x0000_s1037" style="position:absolute;left:0;top:0;width:1563077;height:1516022;" coordorigin="0,0" coordsize="21600,21600" path="M 0,10800 L 10800,21600 L 21600,10800 L 10800,0 X E">
                <v:fill color="#EBEBEB" opacity="33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38" style="position:absolute;left:875323;top:887427;width:1563077;height:1516022;" coordorigin="0,0" coordsize="21600,21600" path="M 0,10800 L 10800,21600 L 21600,10800 L 10800,0 X E">
                <v:fill color="#AAAAAA" opacity="33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39" style="position:absolute;left:0;top:1774854;width:1563077;height:1516022;" coordorigin="0,0" coordsize="21600,21600" path="M 0,10800 L 10800,21600 L 21600,10800 L 10800,0 X E">
                <v:fill color="#92B4BC" opacity="33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40" style="position:absolute;left:875323;top:2662279;width:1563077;height:1516022;" coordorigin="0,0" coordsize="21600,21600" path="M 0,10800 L 10800,21600 L 21600,10800 L 10800,0 X E">
                <v:fill color="#EBEBEB" opacity="33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v:group>
          </w:pict>
        </mc:Fallback>
      </mc:AlternateContent>
    </w:r>
    <w:r>
      <w:rPr>
        <w:outline w:val="0"/>
        <w:color w:val="aaaaaa"/>
        <w:sz w:val="16"/>
        <w:szCs w:val="16"/>
        <w14:textFill>
          <w14:solidFill>
            <w14:srgbClr w14:val="AAAAAA"/>
          </w14:solidFill>
        </w14:textFill>
      </w:rPr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5905500</wp:posOffset>
              </wp:positionH>
              <wp:positionV relativeFrom="page">
                <wp:posOffset>6337300</wp:posOffset>
              </wp:positionV>
              <wp:extent cx="2438400" cy="4178300"/>
              <wp:effectExtent l="0" t="0" r="0" b="0"/>
              <wp:wrapNone/>
              <wp:docPr id="1073741844" name="officeArt object" descr="Grupuj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38400" cy="4178300"/>
                        <a:chOff x="0" y="0"/>
                        <a:chExt cx="2438399" cy="4178300"/>
                      </a:xfrm>
                    </wpg:grpSpPr>
                    <wps:wsp>
                      <wps:cNvPr id="1073741840" name="Kształt"/>
                      <wps:cNvSpPr/>
                      <wps:spPr>
                        <a:xfrm>
                          <a:off x="0" y="0"/>
                          <a:ext cx="1563078" cy="151602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>
                            <a:alpha val="3300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1" name="Kształt"/>
                      <wps:cNvSpPr/>
                      <wps:spPr>
                        <a:xfrm>
                          <a:off x="875322" y="887427"/>
                          <a:ext cx="1563078" cy="151602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AAA">
                            <a:alpha val="3300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2" name="Kształt"/>
                      <wps:cNvSpPr/>
                      <wps:spPr>
                        <a:xfrm>
                          <a:off x="0" y="1774854"/>
                          <a:ext cx="1563078" cy="151602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B4BC">
                            <a:alpha val="3300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3" name="Kształt"/>
                      <wps:cNvSpPr/>
                      <wps:spPr>
                        <a:xfrm>
                          <a:off x="875322" y="2662278"/>
                          <a:ext cx="1563078" cy="151602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>
                            <a:alpha val="3300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41" style="visibility:visible;position:absolute;margin-left:465.0pt;margin-top:499.0pt;width:192.0pt;height:329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438400,4178300">
              <w10:wrap type="none" side="bothSides" anchorx="page" anchory="page"/>
              <v:shape id="_x0000_s1042" style="position:absolute;left:0;top:0;width:1563077;height:1516022;" coordorigin="0,0" coordsize="21600,21600" path="M 0,10800 L 10800,21600 L 21600,10800 L 10800,0 X E">
                <v:fill color="#EBEBEB" opacity="33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43" style="position:absolute;left:875323;top:887427;width:1563077;height:1516022;" coordorigin="0,0" coordsize="21600,21600" path="M 0,10800 L 10800,21600 L 21600,10800 L 10800,0 X E">
                <v:fill color="#AAAAAA" opacity="33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44" style="position:absolute;left:0;top:1774854;width:1563077;height:1516022;" coordorigin="0,0" coordsize="21600,21600" path="M 0,10800 L 10800,21600 L 21600,10800 L 10800,0 X E">
                <v:fill color="#92B4BC" opacity="33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45" style="position:absolute;left:875323;top:2662279;width:1563077;height:1516022;" coordorigin="0,0" coordsize="21600,21600" path="M 0,10800 L 10800,21600 L 21600,10800 L 10800,0 X E">
                <v:fill color="#EBEBEB" opacity="33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v:group>
          </w:pict>
        </mc:Fallback>
      </mc:AlternateContent>
    </w: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gal"/>
  </w:abstractNum>
  <w:abstractNum w:abstractNumId="1">
    <w:multiLevelType w:val="hybridMultilevel"/>
    <w:styleLink w:val="Legal"/>
    <w:lvl w:ilvl="0">
      <w:start w:val="1"/>
      <w:numFmt w:val="decimal"/>
      <w:suff w:val="tab"/>
      <w:lvlText w:val="%1."/>
      <w:lvlJc w:val="left"/>
      <w:pPr>
        <w:ind w:left="405" w:hanging="4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089" w:hanging="7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692" w:hanging="9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263" w:hanging="1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849" w:hanging="14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420" w:hanging="1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4023" w:hanging="18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4594" w:hanging="20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5197" w:hanging="2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left" w:pos="1701"/>
        <w:tab w:val="left" w:pos="3402"/>
        <w:tab w:val="left" w:pos="737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1"/>
      <w:strike w:val="0"/>
      <w:dstrike w:val="0"/>
      <w:outline w:val="0"/>
      <w:color w:val="333b3e"/>
      <w:spacing w:val="21"/>
      <w:kern w:val="0"/>
      <w:position w:val="0"/>
      <w:sz w:val="14"/>
      <w:szCs w:val="14"/>
      <w:u w:val="none"/>
      <w:shd w:val="nil" w:color="auto" w:fill="auto"/>
      <w:vertAlign w:val="baseline"/>
      <w14:textOutline>
        <w14:noFill/>
      </w14:textOutline>
      <w14:textFill>
        <w14:solidFill>
          <w14:srgbClr w14:val="333C3F"/>
        </w14:solidFill>
      </w14:textFill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701"/>
        <w:tab w:val="left" w:pos="3402"/>
        <w:tab w:val="left" w:pos="7370"/>
      </w:tabs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0"/>
      <w:bCs w:val="0"/>
      <w:i w:val="0"/>
      <w:iCs w:val="0"/>
      <w:caps w:val="1"/>
      <w:strike w:val="0"/>
      <w:dstrike w:val="0"/>
      <w:outline w:val="0"/>
      <w:color w:val="d07149"/>
      <w:spacing w:val="25"/>
      <w:kern w:val="0"/>
      <w:position w:val="0"/>
      <w:sz w:val="10"/>
      <w:szCs w:val="10"/>
      <w:u w:val="none"/>
      <w:shd w:val="nil" w:color="auto" w:fill="auto"/>
      <w:vertAlign w:val="baseline"/>
      <w14:textOutline>
        <w14:noFill/>
      </w14:textOutline>
      <w14:textFill>
        <w14:solidFill>
          <w14:srgbClr w14:val="D07149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33b3e"/>
      <w:spacing w:val="0"/>
      <w:kern w:val="0"/>
      <w:position w:val="0"/>
      <w:sz w:val="16"/>
      <w:szCs w:val="16"/>
      <w:u w:val="none"/>
      <w:shd w:val="nil" w:color="auto" w:fill="auto"/>
      <w:vertAlign w:val="baseline"/>
      <w14:textOutline>
        <w14:noFill/>
      </w14:textOutline>
      <w14:textFill>
        <w14:solidFill>
          <w14:srgbClr w14:val="333C3F"/>
        </w14:solidFill>
      </w14:textFill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33b3e"/>
      <w:spacing w:val="0"/>
      <w:kern w:val="0"/>
      <w:position w:val="0"/>
      <w:sz w:val="16"/>
      <w:szCs w:val="16"/>
      <w:u w:val="none"/>
      <w:shd w:val="nil" w:color="auto" w:fill="auto"/>
      <w:vertAlign w:val="baseline"/>
      <w14:textOutline>
        <w14:noFill/>
      </w14:textOutline>
      <w14:textFill>
        <w14:solidFill>
          <w14:srgbClr w14:val="333C3F"/>
        </w14:solidFill>
      </w14:textFill>
    </w:rPr>
  </w:style>
  <w:style w:type="numbering" w:styleId="Legal">
    <w:name w:val="Legal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00099"/>
      <w:u w:val="single"/>
      <w14:textFill>
        <w14:solidFill>
          <w14:srgbClr w14:val="000099"/>
        </w14:solidFill>
      </w14:textFill>
    </w:rPr>
  </w:style>
  <w:style w:type="paragraph" w:styleId="Recipient">
    <w:name w:val="Recipient"/>
    <w:next w:val="Recipi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333b3e"/>
      <w:spacing w:val="0"/>
      <w:kern w:val="0"/>
      <w:position w:val="0"/>
      <w:sz w:val="16"/>
      <w:szCs w:val="16"/>
      <w:u w:val="none"/>
      <w:shd w:val="nil" w:color="auto" w:fill="auto"/>
      <w:vertAlign w:val="baseline"/>
      <w14:textOutline>
        <w14:noFill/>
      </w14:textOutline>
      <w14:textFill>
        <w14:solidFill>
          <w14:srgbClr w14:val="333C3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800" u="none" kumimoji="0" normalizeH="0">
            <a:ln>
              <a:noFill/>
            </a:ln>
            <a:solidFill>
              <a:srgbClr val="333C3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