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C7C90" w14:textId="77777777" w:rsidR="00FF13D6" w:rsidRDefault="004A6DD6">
      <w:pPr>
        <w:rPr>
          <w:lang w:val="en-US"/>
        </w:rPr>
      </w:pPr>
      <w:r>
        <w:rPr>
          <w:lang w:val="en-US"/>
        </w:rPr>
        <w:t>Recommended Machine:</w:t>
      </w:r>
    </w:p>
    <w:p w14:paraId="22F38C83" w14:textId="77777777" w:rsidR="004A6DD6" w:rsidRDefault="004A6DD6">
      <w:pPr>
        <w:rPr>
          <w:lang w:val="en-US"/>
        </w:rPr>
      </w:pPr>
    </w:p>
    <w:p w14:paraId="74623C27" w14:textId="77777777" w:rsidR="004A6DD6" w:rsidRDefault="004A6DD6">
      <w:pPr>
        <w:rPr>
          <w:rFonts w:hint="eastAsia"/>
          <w:lang w:val="en-US" w:eastAsia="zh-CN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7D49DA" w14:paraId="779496C1" w14:textId="77777777" w:rsidTr="007D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AA97B4" w14:textId="77777777" w:rsidR="007D49DA" w:rsidRDefault="007D49D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6565" w:type="dxa"/>
          </w:tcPr>
          <w:p w14:paraId="668AD830" w14:textId="77777777" w:rsidR="007D49DA" w:rsidRDefault="007D4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Info</w:t>
            </w:r>
          </w:p>
        </w:tc>
      </w:tr>
      <w:tr w:rsidR="007D49DA" w14:paraId="13AF7873" w14:textId="77777777" w:rsidTr="007D4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686AD8" w14:textId="77777777" w:rsidR="007D49DA" w:rsidRDefault="007D49DA">
            <w:pPr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6565" w:type="dxa"/>
          </w:tcPr>
          <w:p w14:paraId="32D79658" w14:textId="388C2823" w:rsidR="007D49DA" w:rsidRDefault="007D4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 xml:space="preserve">Intel(R) Xeon(R) CPU E5-2670 </w:t>
            </w:r>
            <w:r w:rsidRPr="004A6DD6">
              <w:rPr>
                <w:lang w:val="en-US"/>
              </w:rPr>
              <w:t xml:space="preserve"> @ 2.60GHz</w:t>
            </w:r>
            <w:r w:rsidR="00A96871">
              <w:rPr>
                <w:lang w:val="en-US"/>
              </w:rPr>
              <w:br/>
              <w:t>Sandy Bridge Architecture</w:t>
            </w:r>
            <w:r w:rsidR="00F17155">
              <w:rPr>
                <w:lang w:val="en-US"/>
              </w:rPr>
              <w:t xml:space="preserve"> [1]</w:t>
            </w:r>
          </w:p>
        </w:tc>
      </w:tr>
      <w:tr w:rsidR="007D49DA" w14:paraId="5A356113" w14:textId="77777777" w:rsidTr="007D4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DAC9C62" w14:textId="77777777" w:rsidR="007D49DA" w:rsidRDefault="007D49D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Memory</w:t>
            </w:r>
          </w:p>
        </w:tc>
        <w:tc>
          <w:tcPr>
            <w:tcW w:w="6565" w:type="dxa"/>
          </w:tcPr>
          <w:p w14:paraId="71F835D0" w14:textId="5F9E1D80" w:rsidR="007D49DA" w:rsidRDefault="0026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 GB</w:t>
            </w:r>
            <w:r w:rsidR="001B02AD">
              <w:rPr>
                <w:lang w:val="en-US" w:eastAsia="zh-CN"/>
              </w:rPr>
              <w:t xml:space="preserve"> (DDR3)</w:t>
            </w:r>
          </w:p>
        </w:tc>
      </w:tr>
      <w:tr w:rsidR="007D49DA" w14:paraId="178305B1" w14:textId="77777777" w:rsidTr="007D4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CDA0120" w14:textId="4EE6A3E1" w:rsidR="007D49DA" w:rsidRDefault="00AF63F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Motherboard</w:t>
            </w:r>
          </w:p>
        </w:tc>
        <w:tc>
          <w:tcPr>
            <w:tcW w:w="6565" w:type="dxa"/>
          </w:tcPr>
          <w:p w14:paraId="6269FFB1" w14:textId="6470BF56" w:rsidR="007D49DA" w:rsidRDefault="00F17155" w:rsidP="00512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lang w:val="en-US" w:eastAsia="zh-CN"/>
              </w:rPr>
              <w:t>Compatible motherboard [</w:t>
            </w:r>
            <w:r w:rsidR="00512CA7">
              <w:rPr>
                <w:rFonts w:hint="eastAsia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lang w:val="en-US" w:eastAsia="zh-CN"/>
              </w:rPr>
              <w:t>]</w:t>
            </w:r>
          </w:p>
        </w:tc>
      </w:tr>
      <w:tr w:rsidR="007D49DA" w14:paraId="5CFF1232" w14:textId="77777777" w:rsidTr="007D4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87E095B" w14:textId="08A9F7AB" w:rsidR="007D49DA" w:rsidRDefault="00F17155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Ethernet</w:t>
            </w:r>
          </w:p>
        </w:tc>
        <w:tc>
          <w:tcPr>
            <w:tcW w:w="6565" w:type="dxa"/>
          </w:tcPr>
          <w:p w14:paraId="3639A86C" w14:textId="0421DFDD" w:rsidR="007D49DA" w:rsidRDefault="009B5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10G </w:t>
            </w:r>
            <w:r w:rsidR="00A10EC4">
              <w:rPr>
                <w:lang w:val="en-US" w:eastAsia="zh-CN"/>
              </w:rPr>
              <w:t>Ethernet NIC</w:t>
            </w:r>
          </w:p>
        </w:tc>
      </w:tr>
      <w:tr w:rsidR="007D49DA" w14:paraId="14A11C04" w14:textId="77777777" w:rsidTr="007D4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069F5A2" w14:textId="685C51D3" w:rsidR="007D49DA" w:rsidRDefault="000A1DD1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Infiniband</w:t>
            </w:r>
          </w:p>
        </w:tc>
        <w:tc>
          <w:tcPr>
            <w:tcW w:w="6565" w:type="dxa"/>
          </w:tcPr>
          <w:p w14:paraId="3C013027" w14:textId="6F7CFE58" w:rsidR="007D49DA" w:rsidRDefault="00B45269" w:rsidP="00FB5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Mellanox </w:t>
            </w:r>
            <w:r w:rsidR="002B57C5">
              <w:rPr>
                <w:lang w:val="en-US" w:eastAsia="zh-CN"/>
              </w:rPr>
              <w:t>QDR</w:t>
            </w:r>
            <w:r w:rsidR="0020314B">
              <w:rPr>
                <w:lang w:val="en-US" w:eastAsia="zh-CN"/>
              </w:rPr>
              <w:t xml:space="preserve"> (</w:t>
            </w:r>
            <w:r w:rsidR="00FF2C47">
              <w:rPr>
                <w:lang w:val="en-US" w:eastAsia="zh-CN"/>
              </w:rPr>
              <w:t>available</w:t>
            </w:r>
            <w:r w:rsidR="00FB52F4">
              <w:rPr>
                <w:lang w:val="en-US" w:eastAsia="zh-CN"/>
              </w:rPr>
              <w:t xml:space="preserve"> now</w:t>
            </w:r>
            <w:r w:rsidR="0020314B">
              <w:rPr>
                <w:lang w:val="en-US" w:eastAsia="zh-CN"/>
              </w:rPr>
              <w:t>)</w:t>
            </w:r>
          </w:p>
        </w:tc>
      </w:tr>
      <w:tr w:rsidR="007D49DA" w14:paraId="37B1656B" w14:textId="77777777" w:rsidTr="007D4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3BC82C0" w14:textId="085FE94E" w:rsidR="007D49DA" w:rsidRDefault="00157ECE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Cable</w:t>
            </w:r>
          </w:p>
        </w:tc>
        <w:tc>
          <w:tcPr>
            <w:tcW w:w="6565" w:type="dxa"/>
          </w:tcPr>
          <w:p w14:paraId="71F0A330" w14:textId="385052A6" w:rsidR="007D49DA" w:rsidRDefault="00157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Compatible Ethernet and IB cables </w:t>
            </w:r>
          </w:p>
        </w:tc>
      </w:tr>
    </w:tbl>
    <w:p w14:paraId="2B8C92D0" w14:textId="77777777" w:rsidR="007D49DA" w:rsidRDefault="007D49DA">
      <w:pPr>
        <w:rPr>
          <w:rFonts w:hint="eastAsia"/>
          <w:lang w:val="en-US" w:eastAsia="zh-CN"/>
        </w:rPr>
      </w:pPr>
    </w:p>
    <w:p w14:paraId="4AE90057" w14:textId="77777777" w:rsidR="004A6DD6" w:rsidRDefault="004A6DD6">
      <w:pPr>
        <w:rPr>
          <w:lang w:val="en-US"/>
        </w:rPr>
      </w:pPr>
    </w:p>
    <w:p w14:paraId="3B08EFB8" w14:textId="3CA56AA0" w:rsidR="00F721CC" w:rsidRDefault="00F721CC">
      <w:pPr>
        <w:rPr>
          <w:lang w:val="en-US"/>
        </w:rPr>
      </w:pPr>
      <w:r>
        <w:rPr>
          <w:lang w:val="en-US"/>
        </w:rPr>
        <w:t>Reference:</w:t>
      </w:r>
    </w:p>
    <w:p w14:paraId="60E141C7" w14:textId="6E8BFDE5" w:rsidR="00F721CC" w:rsidRDefault="00F721CC">
      <w:pPr>
        <w:rPr>
          <w:lang w:val="en-US"/>
        </w:rPr>
      </w:pPr>
      <w:r>
        <w:rPr>
          <w:lang w:val="en-US"/>
        </w:rPr>
        <w:t xml:space="preserve">1. </w:t>
      </w:r>
      <w:r w:rsidR="00487926">
        <w:rPr>
          <w:lang w:val="en-US"/>
        </w:rPr>
        <w:t>The list of processors supporting Intel VT-d (IOMMU)</w:t>
      </w:r>
    </w:p>
    <w:p w14:paraId="30F85537" w14:textId="20F344F4" w:rsidR="00F721CC" w:rsidRDefault="003F022D">
      <w:pPr>
        <w:rPr>
          <w:rFonts w:hint="eastAsia"/>
          <w:lang w:val="en-US" w:eastAsia="zh-CN"/>
        </w:rPr>
      </w:pPr>
      <w:hyperlink r:id="rId5" w:history="1">
        <w:r w:rsidRPr="00B13FBE">
          <w:rPr>
            <w:rStyle w:val="Hyperlink"/>
            <w:lang w:val="en-US"/>
          </w:rPr>
          <w:t>http://ark.intel.com/search/advanced?VTD=true</w:t>
        </w:r>
      </w:hyperlink>
    </w:p>
    <w:p w14:paraId="47D043E7" w14:textId="00E18176" w:rsidR="00F721CC" w:rsidRDefault="00512CA7">
      <w:pPr>
        <w:rPr>
          <w:lang w:val="en-US"/>
        </w:rPr>
      </w:pPr>
      <w:r>
        <w:rPr>
          <w:rFonts w:hint="eastAsia"/>
          <w:lang w:val="en-US" w:eastAsia="zh-CN"/>
        </w:rPr>
        <w:t>2</w:t>
      </w:r>
      <w:r w:rsidR="00F721CC">
        <w:rPr>
          <w:lang w:val="en-US"/>
        </w:rPr>
        <w:t>. The list of motherboards, compatible with Intel Xeon E5-2670</w:t>
      </w:r>
      <w:r w:rsidR="00F721CC">
        <w:rPr>
          <w:lang w:val="en-US"/>
        </w:rPr>
        <w:br/>
      </w:r>
      <w:hyperlink r:id="rId6" w:history="1">
        <w:r w:rsidR="00F721CC" w:rsidRPr="00B13FBE">
          <w:rPr>
            <w:rStyle w:val="Hyperlink"/>
            <w:lang w:val="en-US"/>
          </w:rPr>
          <w:t>http://www.cpu-upgrade.com/CPUs/Intel/Xeon/E5-2670_motherboards.html</w:t>
        </w:r>
      </w:hyperlink>
    </w:p>
    <w:p w14:paraId="1AFF42CA" w14:textId="77777777" w:rsidR="00F721CC" w:rsidRDefault="00F721CC">
      <w:pPr>
        <w:rPr>
          <w:rFonts w:hint="eastAsia"/>
          <w:lang w:val="en-US" w:eastAsia="zh-CN"/>
        </w:rPr>
      </w:pPr>
    </w:p>
    <w:p w14:paraId="4590F04F" w14:textId="77777777" w:rsidR="00512CA7" w:rsidRDefault="00512CA7">
      <w:pPr>
        <w:rPr>
          <w:rFonts w:hint="eastAsia"/>
          <w:lang w:val="en-US" w:eastAsia="zh-CN"/>
        </w:rPr>
      </w:pPr>
    </w:p>
    <w:p w14:paraId="645FD72C" w14:textId="77777777" w:rsidR="00512CA7" w:rsidRPr="004A6DD6" w:rsidRDefault="00512CA7">
      <w:pPr>
        <w:rPr>
          <w:rFonts w:hint="eastAsia"/>
          <w:lang w:val="en-US" w:eastAsia="zh-CN"/>
        </w:rPr>
      </w:pPr>
    </w:p>
    <w:sectPr w:rsidR="00512CA7" w:rsidRPr="004A6DD6" w:rsidSect="00E63F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D6"/>
    <w:rsid w:val="000A1DD1"/>
    <w:rsid w:val="00154916"/>
    <w:rsid w:val="00157ECE"/>
    <w:rsid w:val="001B02AD"/>
    <w:rsid w:val="001B0F49"/>
    <w:rsid w:val="0020314B"/>
    <w:rsid w:val="00264A50"/>
    <w:rsid w:val="002B57C5"/>
    <w:rsid w:val="002F6D9D"/>
    <w:rsid w:val="0038363B"/>
    <w:rsid w:val="003F022D"/>
    <w:rsid w:val="00487926"/>
    <w:rsid w:val="004A6DD6"/>
    <w:rsid w:val="00512CA7"/>
    <w:rsid w:val="005B4FEE"/>
    <w:rsid w:val="0077526E"/>
    <w:rsid w:val="007A7562"/>
    <w:rsid w:val="007D49DA"/>
    <w:rsid w:val="009B5FF3"/>
    <w:rsid w:val="00A10EC4"/>
    <w:rsid w:val="00A3789E"/>
    <w:rsid w:val="00A81911"/>
    <w:rsid w:val="00A96871"/>
    <w:rsid w:val="00AF63FE"/>
    <w:rsid w:val="00B45269"/>
    <w:rsid w:val="00BE4BD8"/>
    <w:rsid w:val="00DA5D53"/>
    <w:rsid w:val="00E63FFC"/>
    <w:rsid w:val="00EA3EF0"/>
    <w:rsid w:val="00F17155"/>
    <w:rsid w:val="00F721CC"/>
    <w:rsid w:val="00FB52F4"/>
    <w:rsid w:val="00FF13D6"/>
    <w:rsid w:val="00F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08B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D49D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721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D49D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721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k.intel.com/search/advanced?VTD=true" TargetMode="External"/><Relationship Id="rId6" Type="http://schemas.openxmlformats.org/officeDocument/2006/relationships/hyperlink" Target="http://www.cpu-upgrade.com/CPUs/Intel/Xeon/E5-2670_motherboard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579</Characters>
  <Application>Microsoft Macintosh Word</Application>
  <DocSecurity>0</DocSecurity>
  <Lines>4</Lines>
  <Paragraphs>1</Paragraphs>
  <ScaleCrop>false</ScaleCrop>
  <Company>ANU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Shang</dc:creator>
  <cp:keywords/>
  <dc:description/>
  <cp:lastModifiedBy>Lei Shang</cp:lastModifiedBy>
  <cp:revision>33</cp:revision>
  <dcterms:created xsi:type="dcterms:W3CDTF">2015-02-20T03:37:00Z</dcterms:created>
  <dcterms:modified xsi:type="dcterms:W3CDTF">2015-02-20T04:06:00Z</dcterms:modified>
</cp:coreProperties>
</file>