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0821B">
      <w:bookmarkStart w:id="0" w:name="_GoBack"/>
      <w:r>
        <w:drawing>
          <wp:inline distT="0" distB="0" distL="114300" distR="114300">
            <wp:extent cx="5057775" cy="1457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E0E2A14">
      <w:pPr>
        <w:rPr>
          <w:rFonts w:hint="default"/>
        </w:rPr>
      </w:pPr>
    </w:p>
    <w:p w14:paraId="2FC92248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Testes automatizados com Cypress para o site https://conver-taupe.vercel.app.</w:t>
      </w:r>
    </w:p>
    <w:p w14:paraId="15DD4ED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Este conjunto de testes verifica a funcionalidade e a usabilidade dos principais recursos da aplicação,</w:t>
      </w:r>
    </w:p>
    <w:p w14:paraId="5A994E7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garantindo uma experiência de usuário consistente e sem erros.</w:t>
      </w:r>
    </w:p>
    <w:p w14:paraId="3E21DAB5">
      <w:pPr>
        <w:numPr>
          <w:numId w:val="0"/>
        </w:numPr>
        <w:ind w:leftChars="0"/>
        <w:rPr>
          <w:rFonts w:hint="default"/>
        </w:rPr>
      </w:pPr>
    </w:p>
    <w:p w14:paraId="34F6EFD4">
      <w:pPr>
        <w:rPr>
          <w:rFonts w:hint="default"/>
        </w:rPr>
      </w:pPr>
      <w:r>
        <w:drawing>
          <wp:inline distT="0" distB="0" distL="114300" distR="114300">
            <wp:extent cx="5000625" cy="1428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DF9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670EF8"/>
    <w:multiLevelType w:val="singleLevel"/>
    <w:tmpl w:val="AB670EF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1605B2"/>
    <w:rsid w:val="031605B2"/>
    <w:rsid w:val="30C5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213</Characters>
  <Lines>0</Lines>
  <Paragraphs>0</Paragraphs>
  <TotalTime>3</TotalTime>
  <ScaleCrop>false</ScaleCrop>
  <LinksUpToDate>false</LinksUpToDate>
  <CharactersWithSpaces>242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2024-11-02T23:49:00Z</dcterms:created>
  <dc:creator>conta</dc:creator>
  <cp:lastModifiedBy>conta</cp:lastModifiedBy>
  <dcterms:modified xsi:type="dcterms:W3CDTF">2024-11-02T23:53:48Z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28BFB98116F94AC690ED87CA9F7BCE64_13</vt:lpwstr>
  </property>
</Properties>
</file>