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44E" w:rsidRPr="000D2DBA" w:rsidRDefault="004E344E" w:rsidP="004E344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:rsidR="004E344E" w:rsidRPr="000D2DBA" w:rsidRDefault="004E344E" w:rsidP="004E344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:rsidR="004E344E" w:rsidRPr="000D2DBA" w:rsidRDefault="004E344E" w:rsidP="004E344E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4E344E" w:rsidRPr="000D2DBA" w:rsidRDefault="004E344E" w:rsidP="004E344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F82317">
        <w:rPr>
          <w:rFonts w:ascii="Microsoft JhengHei Light" w:eastAsia="Microsoft JhengHei Light" w:hAnsi="Microsoft JhengHei Light"/>
          <w:color w:val="000000" w:themeColor="text1"/>
          <w:sz w:val="32"/>
        </w:rPr>
        <w:t>6</w:t>
      </w:r>
    </w:p>
    <w:p w:rsidR="008D0DA0" w:rsidRPr="00E60F70" w:rsidRDefault="00E60F70" w:rsidP="00930172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1) </w:t>
      </w:r>
      <w:r w:rsidR="00930172" w:rsidRPr="00930172">
        <w:rPr>
          <w:rFonts w:ascii="Microsoft JhengHei Light" w:eastAsia="Microsoft JhengHei Light" w:hAnsi="Microsoft JhengHei Light"/>
          <w:b/>
          <w:sz w:val="32"/>
          <w:szCs w:val="32"/>
        </w:rPr>
        <w:t>Write a program to use all the</w:t>
      </w:r>
      <w:r w:rsidR="00930172"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r w:rsidR="00930172" w:rsidRPr="00930172">
        <w:rPr>
          <w:rFonts w:ascii="Microsoft JhengHei Light" w:eastAsia="Microsoft JhengHei Light" w:hAnsi="Microsoft JhengHei Light"/>
          <w:b/>
          <w:sz w:val="32"/>
          <w:szCs w:val="32"/>
        </w:rPr>
        <w:t>elements in the HTML to create a</w:t>
      </w:r>
      <w:r w:rsidR="00930172"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r w:rsidR="00930172" w:rsidRPr="00930172">
        <w:rPr>
          <w:rFonts w:ascii="Microsoft JhengHei Light" w:eastAsia="Microsoft JhengHei Light" w:hAnsi="Microsoft JhengHei Light"/>
          <w:b/>
          <w:sz w:val="32"/>
          <w:szCs w:val="32"/>
        </w:rPr>
        <w:t>form.</w:t>
      </w:r>
    </w:p>
    <w:p w:rsidR="005027A5" w:rsidRPr="008D0DA0" w:rsidRDefault="004E344E" w:rsidP="008D0DA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8D0DA0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2747A4" w:rsidRDefault="002747A4" w:rsidP="007007DC">
      <w:pPr>
        <w:ind w:left="720"/>
        <w:rPr>
          <w:rFonts w:ascii="Cascadia Code" w:hAnsi="Cascadia Code" w:cs="Cascadia Code"/>
          <w:sz w:val="20"/>
          <w:szCs w:val="20"/>
        </w:rPr>
        <w:sectPr w:rsidR="002747A4" w:rsidSect="004E344E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930172" w:rsidRPr="00930172" w:rsidRDefault="00930172" w:rsidP="00930172">
      <w:pPr>
        <w:rPr>
          <w:rFonts w:ascii="Cascadia Code" w:hAnsi="Cascadia Code" w:cs="Cascadia Code"/>
          <w:sz w:val="20"/>
          <w:szCs w:val="20"/>
        </w:rPr>
      </w:pPr>
      <w:r w:rsidRPr="00930172">
        <w:rPr>
          <w:rFonts w:ascii="Cascadia Code" w:hAnsi="Cascadia Code" w:cs="Cascadia Code"/>
          <w:sz w:val="20"/>
          <w:szCs w:val="20"/>
        </w:rPr>
        <w:lastRenderedPageBreak/>
        <w:t>&lt;!DOCTYPE html&gt;</w:t>
      </w:r>
      <w:r w:rsidRPr="00930172">
        <w:rPr>
          <w:rFonts w:ascii="Cascadia Code" w:hAnsi="Cascadia Code" w:cs="Cascadia Code"/>
          <w:sz w:val="20"/>
          <w:szCs w:val="20"/>
        </w:rPr>
        <w:br/>
        <w:t>&lt;html&gt;</w:t>
      </w:r>
      <w:r w:rsidRPr="00930172">
        <w:rPr>
          <w:rFonts w:ascii="Cascadia Code" w:hAnsi="Cascadia Code" w:cs="Cascadia Code"/>
          <w:sz w:val="20"/>
          <w:szCs w:val="20"/>
        </w:rPr>
        <w:br/>
        <w:t>&lt;head&gt;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&lt;title&gt;EXP6&lt;/title&gt;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&lt;style&gt;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    body{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        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:#ccc;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        background-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: #222222;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        font-family: sans-serif;</w:t>
      </w:r>
      <w:r w:rsidR="000E760C" w:rsidRPr="00930172">
        <w:rPr>
          <w:rFonts w:ascii="Cascadia Code" w:hAnsi="Cascadia Code" w:cs="Cascadia Code"/>
          <w:sz w:val="20"/>
          <w:szCs w:val="20"/>
        </w:rPr>
        <w:t xml:space="preserve"> </w:t>
      </w:r>
      <w:r w:rsidRPr="00930172">
        <w:rPr>
          <w:rFonts w:ascii="Cascadia Code" w:hAnsi="Cascadia Code" w:cs="Cascadia Code"/>
          <w:sz w:val="20"/>
          <w:szCs w:val="20"/>
        </w:rPr>
        <w:t>}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textarea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{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        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:#ccc;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        background-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: #222222;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        font-family: sans-serif;</w:t>
      </w:r>
      <w:r w:rsidR="000E760C" w:rsidRPr="00930172">
        <w:rPr>
          <w:rFonts w:ascii="Cascadia Code" w:hAnsi="Cascadia Code" w:cs="Cascadia Code"/>
          <w:sz w:val="20"/>
          <w:szCs w:val="20"/>
        </w:rPr>
        <w:t xml:space="preserve"> </w:t>
      </w:r>
      <w:r w:rsidRPr="00930172">
        <w:rPr>
          <w:rFonts w:ascii="Cascadia Code" w:hAnsi="Cascadia Code" w:cs="Cascadia Code"/>
          <w:sz w:val="20"/>
          <w:szCs w:val="20"/>
        </w:rPr>
        <w:t>}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    input {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        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: #ccc;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        background-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: #222222;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        font-family: sans-serif;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        outline: none;</w:t>
      </w:r>
      <w:r w:rsidR="000E760C" w:rsidRPr="00930172">
        <w:rPr>
          <w:rFonts w:ascii="Cascadia Code" w:hAnsi="Cascadia Code" w:cs="Cascadia Code"/>
          <w:sz w:val="20"/>
          <w:szCs w:val="20"/>
        </w:rPr>
        <w:t xml:space="preserve"> </w:t>
      </w:r>
      <w:r w:rsidRPr="00930172">
        <w:rPr>
          <w:rFonts w:ascii="Cascadia Code" w:hAnsi="Cascadia Code" w:cs="Cascadia Code"/>
          <w:sz w:val="20"/>
          <w:szCs w:val="20"/>
        </w:rPr>
        <w:t>}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&lt;/style&gt;</w:t>
      </w:r>
      <w:r w:rsidRPr="00930172">
        <w:rPr>
          <w:rFonts w:ascii="Cascadia Code" w:hAnsi="Cascadia Code" w:cs="Cascadia Code"/>
          <w:sz w:val="20"/>
          <w:szCs w:val="20"/>
        </w:rPr>
        <w:br/>
        <w:t>&lt;/head&gt;</w:t>
      </w:r>
      <w:r w:rsidRPr="00930172">
        <w:rPr>
          <w:rFonts w:ascii="Cascadia Code" w:hAnsi="Cascadia Code" w:cs="Cascadia Code"/>
          <w:sz w:val="20"/>
          <w:szCs w:val="20"/>
        </w:rPr>
        <w:br/>
        <w:t>&lt;body&gt;</w:t>
      </w:r>
      <w:r w:rsidRPr="00930172">
        <w:rPr>
          <w:rFonts w:ascii="Cascadia Code" w:hAnsi="Cascadia Code" w:cs="Cascadia Code"/>
          <w:sz w:val="20"/>
          <w:szCs w:val="20"/>
        </w:rPr>
        <w:br/>
        <w:t>&lt;h1&gt;Contact Information : Demo&lt;/h1&gt;</w:t>
      </w:r>
      <w:r w:rsidRPr="00930172">
        <w:rPr>
          <w:rFonts w:ascii="Cascadia Code" w:hAnsi="Cascadia Code" w:cs="Cascadia Code"/>
          <w:sz w:val="20"/>
          <w:szCs w:val="20"/>
        </w:rPr>
        <w:br/>
        <w:t>&lt;form action="submit.js" method="post"&gt;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&lt;label for="name"&gt;Name:&lt;/label&gt;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&lt;input type="text" id="name" name="name" required&gt;&lt;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&gt;&lt;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&gt;</w:t>
      </w:r>
      <w:r w:rsidRPr="00930172">
        <w:rPr>
          <w:rFonts w:ascii="Cascadia Code" w:hAnsi="Cascadia Code" w:cs="Cascadia Code"/>
          <w:sz w:val="20"/>
          <w:szCs w:val="20"/>
        </w:rPr>
        <w:br/>
      </w:r>
      <w:r w:rsidRPr="00930172">
        <w:rPr>
          <w:rFonts w:ascii="Cascadia Code" w:hAnsi="Cascadia Code" w:cs="Cascadia Code"/>
          <w:sz w:val="20"/>
          <w:szCs w:val="20"/>
        </w:rPr>
        <w:lastRenderedPageBreak/>
        <w:br/>
        <w:t xml:space="preserve">    &lt;label for="email"&gt;Email:&lt;/label&gt;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&lt;input type="email" id="email" name="email" required&gt;&lt;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&gt;&lt;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&gt;</w:t>
      </w:r>
      <w:r w:rsidRPr="00930172">
        <w:rPr>
          <w:rFonts w:ascii="Cascadia Code" w:hAnsi="Cascadia Code" w:cs="Cascadia Code"/>
          <w:sz w:val="20"/>
          <w:szCs w:val="20"/>
        </w:rPr>
        <w:br/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&lt;label for="password"&gt;Password:&lt;/label&gt;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&lt;input type="password" id="password" name="password" required&gt;&lt;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&gt;&lt;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&gt;</w:t>
      </w:r>
      <w:r w:rsidRPr="00930172">
        <w:rPr>
          <w:rFonts w:ascii="Cascadia Code" w:hAnsi="Cascadia Code" w:cs="Cascadia Code"/>
          <w:sz w:val="20"/>
          <w:szCs w:val="20"/>
        </w:rPr>
        <w:br/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&lt;p&gt;Gender:&lt;/p&gt;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&lt;input type="radio" id="male" name="gender" value="male"&gt;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&lt;label for="male"&gt;Male&lt;/label&gt;&lt;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&gt;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&lt;input type="radio" id="female" name="gender" value="female"&gt;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&lt;label for="female"&gt;Female&lt;/label&gt;&lt;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&gt;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&lt;input type="radio" id="other" name="gender" value="other"&gt;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&lt;label for="other"&gt;Other&lt;/label&gt;&lt;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&gt;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&lt;input type="radio" id="attack-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heli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" name="gender" value="attack-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heli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"&gt;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&lt;label for="other"&gt;Attack Helicopter&lt;/label&gt;&lt;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&gt;&lt;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&gt;</w:t>
      </w:r>
      <w:r w:rsidRPr="00930172">
        <w:rPr>
          <w:rFonts w:ascii="Cascadia Code" w:hAnsi="Cascadia Code" w:cs="Cascadia Code"/>
          <w:sz w:val="20"/>
          <w:szCs w:val="20"/>
        </w:rPr>
        <w:br/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&lt;p&gt;Interests:&lt;/p&gt;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&lt;input type="checkbox" </w:t>
      </w:r>
      <w:r w:rsidRPr="00930172">
        <w:rPr>
          <w:rFonts w:ascii="Cascadia Code" w:hAnsi="Cascadia Code" w:cs="Cascadia Code"/>
          <w:sz w:val="20"/>
          <w:szCs w:val="20"/>
        </w:rPr>
        <w:lastRenderedPageBreak/>
        <w:t>id="coding" name="interests[]" value="coding"&gt;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&lt;label for="coding"&gt;Coding&lt;/label&gt;&lt;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&gt;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&lt;input type="checkbox" id="reading" name="interests[]" value="reading"&gt;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&lt;label for="reading"&gt;Reading&lt;/label&gt;&lt;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&gt;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&lt;input type="checkbox" id="sports" name="interests[]" value="sports"&gt;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&lt;label for="sports"&gt;Sports&lt;/label&gt;&lt;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&gt;&lt;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&gt;</w:t>
      </w:r>
      <w:r w:rsidRPr="00930172">
        <w:rPr>
          <w:rFonts w:ascii="Cascadia Code" w:hAnsi="Cascadia Code" w:cs="Cascadia Code"/>
          <w:sz w:val="20"/>
          <w:szCs w:val="20"/>
        </w:rPr>
        <w:br/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&lt;label for="message"&gt;Message:&lt;/label&gt;&lt;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&gt;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textarea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 xml:space="preserve"> id="message" name="message" rows="4" </w:t>
      </w:r>
      <w:r w:rsidRPr="00930172">
        <w:rPr>
          <w:rFonts w:ascii="Cascadia Code" w:hAnsi="Cascadia Code" w:cs="Cascadia Code"/>
          <w:sz w:val="20"/>
          <w:szCs w:val="20"/>
        </w:rPr>
        <w:lastRenderedPageBreak/>
        <w:t>cols="50"&gt;&lt;/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textarea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&gt;&lt;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&gt;&lt;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&gt;</w:t>
      </w:r>
      <w:r w:rsidRPr="00930172">
        <w:rPr>
          <w:rFonts w:ascii="Cascadia Code" w:hAnsi="Cascadia Code" w:cs="Cascadia Code"/>
          <w:sz w:val="20"/>
          <w:szCs w:val="20"/>
        </w:rPr>
        <w:br/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&lt;label for="country"&gt;Country:&lt;/label&gt;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&lt;select id="country" name="country"&gt;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    &lt;option value="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usa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"&gt;USA&lt;/option&gt;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    &lt;option value="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canada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"&gt;Canada&lt;/option&gt;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    &lt;option value="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uk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"&gt;UK&lt;/option&gt;</w:t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&lt;/select&gt;&lt;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&gt;&lt;</w:t>
      </w:r>
      <w:proofErr w:type="spellStart"/>
      <w:r w:rsidRPr="00930172">
        <w:rPr>
          <w:rFonts w:ascii="Cascadia Code" w:hAnsi="Cascadia Code" w:cs="Cascadia Code"/>
          <w:sz w:val="20"/>
          <w:szCs w:val="20"/>
        </w:rPr>
        <w:t>br</w:t>
      </w:r>
      <w:proofErr w:type="spellEnd"/>
      <w:r w:rsidRPr="00930172">
        <w:rPr>
          <w:rFonts w:ascii="Cascadia Code" w:hAnsi="Cascadia Code" w:cs="Cascadia Code"/>
          <w:sz w:val="20"/>
          <w:szCs w:val="20"/>
        </w:rPr>
        <w:t>&gt;</w:t>
      </w:r>
      <w:r w:rsidRPr="00930172">
        <w:rPr>
          <w:rFonts w:ascii="Cascadia Code" w:hAnsi="Cascadia Code" w:cs="Cascadia Code"/>
          <w:sz w:val="20"/>
          <w:szCs w:val="20"/>
        </w:rPr>
        <w:br/>
      </w:r>
      <w:r w:rsidRPr="00930172">
        <w:rPr>
          <w:rFonts w:ascii="Cascadia Code" w:hAnsi="Cascadia Code" w:cs="Cascadia Code"/>
          <w:sz w:val="20"/>
          <w:szCs w:val="20"/>
        </w:rPr>
        <w:br/>
        <w:t xml:space="preserve">    &lt;input type="submit" value="Submit"&gt;</w:t>
      </w:r>
      <w:r w:rsidRPr="00930172">
        <w:rPr>
          <w:rFonts w:ascii="Cascadia Code" w:hAnsi="Cascadia Code" w:cs="Cascadia Code"/>
          <w:sz w:val="20"/>
          <w:szCs w:val="20"/>
        </w:rPr>
        <w:br/>
        <w:t>&lt;/form&gt;</w:t>
      </w:r>
      <w:r w:rsidRPr="00930172">
        <w:rPr>
          <w:rFonts w:ascii="Cascadia Code" w:hAnsi="Cascadia Code" w:cs="Cascadia Code"/>
          <w:sz w:val="20"/>
          <w:szCs w:val="20"/>
        </w:rPr>
        <w:br/>
        <w:t>&lt;/body&gt;</w:t>
      </w:r>
      <w:r w:rsidRPr="00930172">
        <w:rPr>
          <w:rFonts w:ascii="Cascadia Code" w:hAnsi="Cascadia Code" w:cs="Cascadia Code"/>
          <w:sz w:val="20"/>
          <w:szCs w:val="20"/>
        </w:rPr>
        <w:br/>
        <w:t>&lt;/html&gt;</w:t>
      </w:r>
    </w:p>
    <w:p w:rsidR="00930172" w:rsidRDefault="00930172" w:rsidP="007007D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930172" w:rsidSect="00930172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:rsidR="008F2B55" w:rsidRDefault="004E344E" w:rsidP="007007DC">
      <w:pPr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  <w:r w:rsidR="001A05CB" w:rsidRPr="001A05C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 </w:t>
      </w:r>
    </w:p>
    <w:p w:rsidR="004E344E" w:rsidRPr="007007DC" w:rsidRDefault="00930172" w:rsidP="000E760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bookmarkStart w:id="0" w:name="_GoBack"/>
      <w:r w:rsidRPr="00930172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50CA5864" wp14:editId="06554A42">
            <wp:extent cx="5884666" cy="51968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037" cy="521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344E" w:rsidRPr="007007DC" w:rsidSect="002747A4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C1657"/>
    <w:multiLevelType w:val="hybridMultilevel"/>
    <w:tmpl w:val="B0CCFAD0"/>
    <w:lvl w:ilvl="0" w:tplc="EF46178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E7"/>
    <w:rsid w:val="0002096F"/>
    <w:rsid w:val="000A6A2A"/>
    <w:rsid w:val="000D7C6D"/>
    <w:rsid w:val="000E760C"/>
    <w:rsid w:val="00111267"/>
    <w:rsid w:val="001605C3"/>
    <w:rsid w:val="00174008"/>
    <w:rsid w:val="001A05CB"/>
    <w:rsid w:val="001C75FA"/>
    <w:rsid w:val="00236FEA"/>
    <w:rsid w:val="0026404A"/>
    <w:rsid w:val="002747A4"/>
    <w:rsid w:val="002A0571"/>
    <w:rsid w:val="00306056"/>
    <w:rsid w:val="00322FB7"/>
    <w:rsid w:val="003E70F1"/>
    <w:rsid w:val="00400C5E"/>
    <w:rsid w:val="00405509"/>
    <w:rsid w:val="00495DA6"/>
    <w:rsid w:val="004E344E"/>
    <w:rsid w:val="005027A5"/>
    <w:rsid w:val="00502FBD"/>
    <w:rsid w:val="005E4DB1"/>
    <w:rsid w:val="00601377"/>
    <w:rsid w:val="006E738C"/>
    <w:rsid w:val="007007DC"/>
    <w:rsid w:val="0072093A"/>
    <w:rsid w:val="00751AD1"/>
    <w:rsid w:val="0077718F"/>
    <w:rsid w:val="007902E7"/>
    <w:rsid w:val="007A2886"/>
    <w:rsid w:val="008B0D2A"/>
    <w:rsid w:val="008C010C"/>
    <w:rsid w:val="008C19A1"/>
    <w:rsid w:val="008D0DA0"/>
    <w:rsid w:val="008F2B55"/>
    <w:rsid w:val="009028BC"/>
    <w:rsid w:val="00930172"/>
    <w:rsid w:val="00A04CEC"/>
    <w:rsid w:val="00A7370F"/>
    <w:rsid w:val="00AB1255"/>
    <w:rsid w:val="00AC76A0"/>
    <w:rsid w:val="00AF7135"/>
    <w:rsid w:val="00B135D8"/>
    <w:rsid w:val="00B37ECF"/>
    <w:rsid w:val="00B70F8C"/>
    <w:rsid w:val="00BA0ECA"/>
    <w:rsid w:val="00BB64C2"/>
    <w:rsid w:val="00BF5FC2"/>
    <w:rsid w:val="00C8165E"/>
    <w:rsid w:val="00D33FA7"/>
    <w:rsid w:val="00D508D8"/>
    <w:rsid w:val="00D70941"/>
    <w:rsid w:val="00D7684F"/>
    <w:rsid w:val="00D8566D"/>
    <w:rsid w:val="00DD3E93"/>
    <w:rsid w:val="00DF2AE6"/>
    <w:rsid w:val="00E60F70"/>
    <w:rsid w:val="00EF0D98"/>
    <w:rsid w:val="00F35DC1"/>
    <w:rsid w:val="00F74E7D"/>
    <w:rsid w:val="00F82317"/>
    <w:rsid w:val="00FE4D7B"/>
    <w:rsid w:val="00FF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0113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96F"/>
  </w:style>
  <w:style w:type="paragraph" w:styleId="Heading1">
    <w:name w:val="heading 1"/>
    <w:basedOn w:val="Normal"/>
    <w:next w:val="Normal"/>
    <w:link w:val="Heading1Char"/>
    <w:uiPriority w:val="9"/>
    <w:qFormat/>
    <w:rsid w:val="004E344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44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8D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2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Qureshi</cp:lastModifiedBy>
  <cp:revision>85</cp:revision>
  <dcterms:created xsi:type="dcterms:W3CDTF">2023-07-25T10:47:00Z</dcterms:created>
  <dcterms:modified xsi:type="dcterms:W3CDTF">2023-09-28T10:52:00Z</dcterms:modified>
</cp:coreProperties>
</file>