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5CB3D2C6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37F4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683BEE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B6FC13F" w14:textId="3A10576A" w:rsidR="00FD4922" w:rsidRPr="002C0E0E" w:rsidRDefault="00FD4922" w:rsidP="00FD492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2C0E0E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1) </w:t>
      </w:r>
      <w:r w:rsidR="00683BEE" w:rsidRPr="00683BEE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create 2 buttons as “Simple Toast” and “Custom Toast” on click of Simple Toast button normal toast must be displayed and on click of Custom Toast button a message with an image must be displayed.</w:t>
      </w:r>
    </w:p>
    <w:p w14:paraId="395583C0" w14:textId="32BBEA05" w:rsidR="00FD4922" w:rsidRDefault="00FD4922" w:rsidP="00FD4922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C0F9C3" wp14:editId="716B0C18">
            <wp:extent cx="145542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2BF4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XML Code:</w:t>
      </w:r>
    </w:p>
    <w:p w14:paraId="081EE2E5" w14:textId="77777777" w:rsidR="00FD4922" w:rsidRPr="002C0E0E" w:rsidRDefault="00FD4922" w:rsidP="00FD4922">
      <w:pPr>
        <w:rPr>
          <w:rFonts w:ascii="Avenir Next LT Pro Light" w:hAnsi="Avenir Next LT Pro Light"/>
          <w:b/>
          <w:bCs/>
          <w:sz w:val="32"/>
          <w:szCs w:val="32"/>
        </w:rPr>
      </w:pPr>
      <w:r w:rsidRPr="002C0E0E">
        <w:rPr>
          <w:rFonts w:ascii="Avenir Next LT Pro Light" w:hAnsi="Avenir Next LT Pro Light"/>
          <w:b/>
          <w:bCs/>
          <w:sz w:val="32"/>
          <w:szCs w:val="32"/>
        </w:rPr>
        <w:t>activity_main.xml:</w:t>
      </w:r>
    </w:p>
    <w:p w14:paraId="6BE49866" w14:textId="77777777" w:rsidR="00805E29" w:rsidRP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xmlns:app="http://schemas.android.com/apk/res-auto"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xmlns:tools="http://schemas.android.com/tools"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android:gravity="center"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lastRenderedPageBreak/>
        <w:t xml:space="preserve">    &lt;Button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android:id="@+id/simple_toast_button"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android:textSize="20sp"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android:padding="20dp"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android:text="Simple Toast"/&gt;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&lt;Button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android:id="@+id/custom_toast_button"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android:textSize="20sp"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android:padding="20dp"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android:text="Custom Toast"/&gt;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4250C7C2" w14:textId="37AD40AD" w:rsidR="00FD4922" w:rsidRPr="002C0E0E" w:rsidRDefault="00805E29" w:rsidP="00FD4922">
      <w:pPr>
        <w:rPr>
          <w:rFonts w:ascii="Avenir Next LT Pro Light" w:hAnsi="Avenir Next LT Pro Light"/>
          <w:b/>
          <w:sz w:val="32"/>
          <w:szCs w:val="32"/>
        </w:rPr>
      </w:pPr>
      <w:r>
        <w:rPr>
          <w:rFonts w:ascii="Avenir Next LT Pro Light" w:hAnsi="Avenir Next LT Pro Light"/>
          <w:b/>
          <w:sz w:val="32"/>
          <w:szCs w:val="32"/>
        </w:rPr>
        <w:t>custom_toast</w:t>
      </w:r>
      <w:r w:rsidR="00FD4922" w:rsidRPr="002C0E0E">
        <w:rPr>
          <w:rFonts w:ascii="Avenir Next LT Pro Light" w:hAnsi="Avenir Next LT Pro Light"/>
          <w:b/>
          <w:sz w:val="32"/>
          <w:szCs w:val="32"/>
        </w:rPr>
        <w:t>.xml:</w:t>
      </w:r>
    </w:p>
    <w:p w14:paraId="0444A2FB" w14:textId="77777777" w:rsidR="00805E29" w:rsidRP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>&lt;LinearLayout xmlns:android="http://schemas.android.com/apk/res/android"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android:id="@+id/custom_toast_layout"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&lt;ImageView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android:id="@+id/toast_image"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android:src="@drawable/ic_launcher_foreground"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android:background="@drawable/ic_launcher_background"/&gt;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&lt;TextView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android:id="@+id/toast_text"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android:textSize="20sp"/&gt;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5DCA4615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Code:</w:t>
      </w:r>
    </w:p>
    <w:p w14:paraId="66FD6D8A" w14:textId="77777777" w:rsidR="00805E29" w:rsidRP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>package com.example.madprac15;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androidx.appcompat.app.AppCompatActivity;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android.os.Bundle;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android.view.LayoutInflater;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android.view.ViewGroup;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android.widget.Button;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android.widget.ImageView;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android.widget.TextView;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android.widget.Toast;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public class MainActivity extends AppCompatActivity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protected void onCreate(Bundle savedInstanceState)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super.onCreate(savedInstanceState);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setContentView(R.layout.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activity_main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Button simpleToast = (Button)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simple_toast_button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Button customToast = (Button) findViewById((R.id.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custom_toast_button</w:t>
      </w:r>
      <w:r w:rsidRPr="00805E29">
        <w:rPr>
          <w:rFonts w:ascii="Cascadia Code" w:hAnsi="Cascadia Code" w:cs="Cascadia Code"/>
          <w:bCs/>
          <w:sz w:val="16"/>
          <w:szCs w:val="16"/>
        </w:rPr>
        <w:t>));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simpleToast.setOnClickListener(new View.OnClickListener()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onClick(View view)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makeText</w:t>
      </w:r>
      <w:r w:rsidRPr="00805E29">
        <w:rPr>
          <w:rFonts w:ascii="Cascadia Code" w:hAnsi="Cascadia Code" w:cs="Cascadia Code"/>
          <w:bCs/>
          <w:sz w:val="16"/>
          <w:szCs w:val="16"/>
        </w:rPr>
        <w:t>(getApplicationContext(), "This is a simple toast.", 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LENGTH_SHORT</w:t>
      </w:r>
      <w:r w:rsidRPr="00805E29">
        <w:rPr>
          <w:rFonts w:ascii="Cascadia Code" w:hAnsi="Cascadia Code" w:cs="Cascadia Code"/>
          <w:bCs/>
          <w:sz w:val="16"/>
          <w:szCs w:val="16"/>
        </w:rPr>
        <w:t>).show();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customToast.setOnClickListener(new View.OnClickListener()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onClick(View view)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LayoutInflater inflater = getLayoutInflater();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View layout = inflater.inflate(R.layout.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custom_toast</w:t>
      </w:r>
      <w:r w:rsidRPr="00805E29">
        <w:rPr>
          <w:rFonts w:ascii="Cascadia Code" w:hAnsi="Cascadia Code" w:cs="Cascadia Code"/>
          <w:bCs/>
          <w:sz w:val="16"/>
          <w:szCs w:val="16"/>
        </w:rPr>
        <w:t>, (ViewGroup)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custom_toast_layout</w:t>
      </w:r>
      <w:r w:rsidRPr="00805E29">
        <w:rPr>
          <w:rFonts w:ascii="Cascadia Code" w:hAnsi="Cascadia Code" w:cs="Cascadia Code"/>
          <w:bCs/>
          <w:sz w:val="16"/>
          <w:szCs w:val="16"/>
        </w:rPr>
        <w:t>));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TextView toastText = (TextView)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toast_text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toastText.setText("This is a custom toast");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Toast customToast = new Toast(getApplicationContext());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customToast.setDuration(Toast.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LENGTH_LONG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customToast.setView(layout);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customToast.show();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04B755B7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2660B0D5" w14:textId="0EB2C11B" w:rsidR="00805E29" w:rsidRDefault="00203B10" w:rsidP="00805E29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  <w:r w:rsidRPr="00203B1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7AA6E01A" wp14:editId="37914164">
            <wp:extent cx="2206217" cy="47129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423" cy="47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B10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4C61087B" wp14:editId="205ADE37">
            <wp:extent cx="2205727" cy="47091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989" cy="472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11F" w14:textId="3D78789E" w:rsidR="00FD4922" w:rsidRDefault="00FD4922" w:rsidP="00BC4373">
      <w:pPr>
        <w:jc w:val="center"/>
        <w:rPr>
          <w:rFonts w:ascii="Avenir Next LT Pro Light" w:hAnsi="Avenir Next LT Pro Light"/>
          <w:b/>
          <w:bCs/>
          <w:sz w:val="28"/>
          <w:szCs w:val="28"/>
        </w:rPr>
      </w:pPr>
    </w:p>
    <w:p w14:paraId="50DE4CBC" w14:textId="18DFA9C7" w:rsidR="00FD4922" w:rsidRDefault="00FD4922" w:rsidP="00FD4922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2C0E0E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2) </w:t>
      </w:r>
      <w:r w:rsidR="00805E29" w:rsidRPr="00805E29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Write a program to display three checkboxes and one button named “Order” as shown below. Once you click on button it should </w:t>
      </w:r>
      <w:r w:rsidR="00805E29" w:rsidRPr="00805E29">
        <w:rPr>
          <w:rFonts w:ascii="Microsoft JhengHei Light" w:eastAsia="Microsoft JhengHei Light" w:hAnsi="Microsoft JhengHei Light"/>
          <w:b/>
          <w:bCs/>
          <w:sz w:val="28"/>
          <w:szCs w:val="28"/>
        </w:rPr>
        <w:lastRenderedPageBreak/>
        <w:t>display simple toast along with items name and total price. Display custom toast on selection of checkbox.</w:t>
      </w:r>
    </w:p>
    <w:p w14:paraId="5780FF13" w14:textId="23C3B91B" w:rsidR="00805E29" w:rsidRPr="002C0E0E" w:rsidRDefault="00805E29" w:rsidP="00805E29">
      <w:pPr>
        <w:jc w:val="center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A102D3" wp14:editId="33272022">
            <wp:extent cx="1028700" cy="1883410"/>
            <wp:effectExtent l="0" t="0" r="0" b="2540"/>
            <wp:docPr id="15" name="Picture 1" descr="C:\Users\17413\AppData\Local\Microsoft\Windows\INetCache\Content.Word\WhatsApp Image 2020-02-13 at 10.53.4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C:\Users\17413\AppData\Local\Microsoft\Windows\INetCache\Content.Word\WhatsApp Image 2020-02-13 at 10.53.47.jpe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32A667" w14:textId="778852E1" w:rsidR="00FD4922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XML Code:</w:t>
      </w:r>
    </w:p>
    <w:p w14:paraId="43E06C70" w14:textId="624C7960" w:rsidR="00805E29" w:rsidRPr="00805E29" w:rsidRDefault="00805E29" w:rsidP="00FD4922">
      <w:pPr>
        <w:rPr>
          <w:rFonts w:ascii="Avenir Next LT Pro Light" w:hAnsi="Avenir Next LT Pro Light"/>
          <w:b/>
          <w:bCs/>
          <w:sz w:val="32"/>
          <w:szCs w:val="32"/>
        </w:rPr>
      </w:pPr>
      <w:r w:rsidRPr="002C0E0E">
        <w:rPr>
          <w:rFonts w:ascii="Avenir Next LT Pro Light" w:hAnsi="Avenir Next LT Pro Light"/>
          <w:b/>
          <w:bCs/>
          <w:sz w:val="32"/>
          <w:szCs w:val="32"/>
        </w:rPr>
        <w:t>activity_main.xml:</w:t>
      </w:r>
    </w:p>
    <w:p w14:paraId="36BD3DB3" w14:textId="15CE1C14" w:rsidR="00805E29" w:rsidRDefault="00805E29" w:rsidP="00805E29">
      <w:pPr>
        <w:rPr>
          <w:rFonts w:ascii="Avenir Next LT Pro Light" w:hAnsi="Avenir Next LT Pro Light"/>
          <w:b/>
          <w:bCs/>
          <w:sz w:val="32"/>
          <w:szCs w:val="32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xmlns:app="http://schemas.android.com/apk/res-auto"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xmlns:tools="http://schemas.android.com/tools"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android:gravity="center"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&lt;CheckBox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android:id="@+id/pizza_box"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android:text="Pizza"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android:onClick="showMessage"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android:textSize="30sp"/&gt;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&lt;CheckBox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android:id="@+id/coffee_box"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android:text="Coffee"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android:onClick="showMessage"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android:textSize="30sp"/&gt;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&lt;CheckBox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android:id="@+id/burger_box"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android:text="Burger"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android:onClick="showMessage"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android:textSize="30sp"/&gt;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&lt;Button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android:id="@+id/order_button"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android:text="Order"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android:textSize="30sp"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android:layout_marginTop="200dp"/&gt;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6BE9535A" w14:textId="1CDA1026" w:rsidR="00805E29" w:rsidRPr="00805E29" w:rsidRDefault="00805E29" w:rsidP="00805E29">
      <w:pPr>
        <w:rPr>
          <w:rFonts w:ascii="Avenir Next LT Pro Light" w:hAnsi="Avenir Next LT Pro Light"/>
          <w:b/>
          <w:bCs/>
          <w:sz w:val="32"/>
          <w:szCs w:val="32"/>
        </w:rPr>
      </w:pPr>
      <w:r>
        <w:rPr>
          <w:rFonts w:ascii="Avenir Next LT Pro Light" w:hAnsi="Avenir Next LT Pro Light"/>
          <w:b/>
          <w:bCs/>
          <w:sz w:val="32"/>
          <w:szCs w:val="32"/>
        </w:rPr>
        <w:t>custom_toast</w:t>
      </w:r>
      <w:r w:rsidRPr="002C0E0E">
        <w:rPr>
          <w:rFonts w:ascii="Avenir Next LT Pro Light" w:hAnsi="Avenir Next LT Pro Light"/>
          <w:b/>
          <w:bCs/>
          <w:sz w:val="32"/>
          <w:szCs w:val="32"/>
        </w:rPr>
        <w:t>.xml:</w:t>
      </w:r>
    </w:p>
    <w:p w14:paraId="3AAF2348" w14:textId="7F0899AE" w:rsidR="00805E29" w:rsidRP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>&lt;LinearLayout xmlns:android="http://schemas.android.com/apk/res/android"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android:id="@+id/custom_toast_layout"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&lt;ImageView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android:id="@+id/toast_image"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android:src="@drawable/ic_launcher_foreground"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android:background="@drawable/ic_launcher_background"/&gt;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&lt;TextView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android:id="@+id/toast_text"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android:textSize="20sp"/&gt;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27144533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Java Code:</w:t>
      </w:r>
    </w:p>
    <w:p w14:paraId="07696880" w14:textId="77777777" w:rsid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t xml:space="preserve">package com.example.madprac15; 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import androidx.appcompat.app.AppCompatActivity; 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android.os.Bundle;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android.view.LayoutInflater;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android.view.ViewGroup;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android.widget.Button;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android.widget.CheckBox;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android.widget.ImageView;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import android.widget.TextView;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import android.widget.Toast; </w:t>
      </w:r>
    </w:p>
    <w:p w14:paraId="7985F6F3" w14:textId="6407C37D" w:rsidR="00805E29" w:rsidRPr="00805E29" w:rsidRDefault="00805E29" w:rsidP="00805E29">
      <w:pPr>
        <w:rPr>
          <w:rFonts w:ascii="Cascadia Code" w:hAnsi="Cascadia Code" w:cs="Cascadia Code"/>
          <w:bCs/>
          <w:sz w:val="16"/>
          <w:szCs w:val="16"/>
        </w:rPr>
      </w:pPr>
      <w:r w:rsidRPr="00805E29">
        <w:rPr>
          <w:rFonts w:ascii="Cascadia Code" w:hAnsi="Cascadia Code" w:cs="Cascadia Code"/>
          <w:bCs/>
          <w:sz w:val="16"/>
          <w:szCs w:val="16"/>
        </w:rPr>
        <w:br/>
        <w:t>public class MainActivity extends AppCompatActivity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protected void onCreate(Bundle savedInstanceState)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super.onCreate(savedInstanceState);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setContentView(R.layout.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activity_main</w:t>
      </w:r>
      <w:r w:rsidRPr="00805E29">
        <w:rPr>
          <w:rFonts w:ascii="Cascadia Code" w:hAnsi="Cascadia Code" w:cs="Cascadia Code"/>
          <w:bCs/>
          <w:sz w:val="16"/>
          <w:szCs w:val="16"/>
        </w:rPr>
        <w:t xml:space="preserve">); 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Button orderButton = (Button)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order_button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CheckBox pizzaCb = (CheckBox)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pizza_box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CheckBox coffeeCb = (CheckBox)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coffee_box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CheckBox burgerCb = (CheckBox)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burger_box</w:t>
      </w:r>
      <w:r w:rsidRPr="00805E29">
        <w:rPr>
          <w:rFonts w:ascii="Cascadia Code" w:hAnsi="Cascadia Code" w:cs="Cascadia Code"/>
          <w:bCs/>
          <w:sz w:val="16"/>
          <w:szCs w:val="16"/>
        </w:rPr>
        <w:t xml:space="preserve">); 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orderButton.setOnClickListener(new View.OnClickListener()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onClick(View view)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String result = "You have ordered:\n";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int price = 0;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if(pizzaCb.isChecked() || burgerCb.isChecked() || coffeeCb.isChecked())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result += pizzaCb.isChecked() ? "Pizza\n" : "";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result += coffeeCb.isChecked() ? "Coffee\n" : "";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result += burgerCb.isChecked() ? "Burger\n" : "";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price += pizzaCb.isChecked() ? 100 : 0;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price += coffeeCb.isChecked() ? 45 : 0;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price += burgerCb.isChecked() ? 75 : 0;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result += "Total price: " + price;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} else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    result = "Nothing selected";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</w:r>
      <w:r w:rsidRPr="00805E29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        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makeText</w:t>
      </w:r>
      <w:r w:rsidRPr="00805E29">
        <w:rPr>
          <w:rFonts w:ascii="Cascadia Code" w:hAnsi="Cascadia Code" w:cs="Cascadia Code"/>
          <w:bCs/>
          <w:sz w:val="16"/>
          <w:szCs w:val="16"/>
        </w:rPr>
        <w:t>(getApplicationContext(), result, 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LENGTH_LONG</w:t>
      </w:r>
      <w:r w:rsidRPr="00805E29">
        <w:rPr>
          <w:rFonts w:ascii="Cascadia Code" w:hAnsi="Cascadia Code" w:cs="Cascadia Code"/>
          <w:bCs/>
          <w:sz w:val="16"/>
          <w:szCs w:val="16"/>
        </w:rPr>
        <w:t>).show();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public void showMessage(View view)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if(((CheckBox) view).isChecked()) {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LayoutInflater inflater = getLayoutInflater();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View layout = inflater.inflate(R.layout.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custom_toast</w:t>
      </w:r>
      <w:r w:rsidRPr="00805E29">
        <w:rPr>
          <w:rFonts w:ascii="Cascadia Code" w:hAnsi="Cascadia Code" w:cs="Cascadia Code"/>
          <w:bCs/>
          <w:sz w:val="16"/>
          <w:szCs w:val="16"/>
        </w:rPr>
        <w:t>, (ViewGroup) 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custom_toast_layout</w:t>
      </w:r>
      <w:r w:rsidRPr="00805E29">
        <w:rPr>
          <w:rFonts w:ascii="Cascadia Code" w:hAnsi="Cascadia Code" w:cs="Cascadia Code"/>
          <w:bCs/>
          <w:sz w:val="16"/>
          <w:szCs w:val="16"/>
        </w:rPr>
        <w:t>));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TextView toastText = layout.findViewById(R.id.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toast_text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toastText.setText(((CheckBox) view).getText().toString() + " selected."); 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Toast toast = new Toast(getApplicationContext());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toast.setDuration(Toast.</w:t>
      </w:r>
      <w:r w:rsidRPr="00805E29">
        <w:rPr>
          <w:rFonts w:ascii="Cascadia Code" w:hAnsi="Cascadia Code" w:cs="Cascadia Code"/>
          <w:bCs/>
          <w:i/>
          <w:iCs/>
          <w:sz w:val="16"/>
          <w:szCs w:val="16"/>
        </w:rPr>
        <w:t>LENGTH_LONG</w:t>
      </w:r>
      <w:r w:rsidRPr="00805E29">
        <w:rPr>
          <w:rFonts w:ascii="Cascadia Code" w:hAnsi="Cascadia Code" w:cs="Cascadia Code"/>
          <w:bCs/>
          <w:sz w:val="16"/>
          <w:szCs w:val="16"/>
        </w:rPr>
        <w:t>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toast.setView(layout);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    toast.show();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805E29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19DD2033" w14:textId="77777777" w:rsidR="00FD4922" w:rsidRPr="002C0E0E" w:rsidRDefault="00FD4922" w:rsidP="00FD492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2C0E0E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Output:</w:t>
      </w:r>
    </w:p>
    <w:p w14:paraId="10856149" w14:textId="6BE20C42" w:rsidR="005B328B" w:rsidRDefault="00203B10" w:rsidP="00D21905">
      <w:pPr>
        <w:jc w:val="center"/>
      </w:pPr>
      <w:r w:rsidRPr="00203B10">
        <w:rPr>
          <w:rFonts w:ascii="Avenir Next LT Pro Light" w:hAnsi="Avenir Next LT Pro Light"/>
          <w:b/>
          <w:noProof/>
          <w:sz w:val="28"/>
          <w:szCs w:val="28"/>
        </w:rPr>
        <w:drawing>
          <wp:inline distT="0" distB="0" distL="0" distR="0" wp14:anchorId="59FD3C22" wp14:editId="32D23C56">
            <wp:extent cx="5731510" cy="5661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8B" w:rsidSect="00FD4922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04BE"/>
    <w:rsid w:val="001535BB"/>
    <w:rsid w:val="00161AD6"/>
    <w:rsid w:val="001756E1"/>
    <w:rsid w:val="001909BC"/>
    <w:rsid w:val="00203B10"/>
    <w:rsid w:val="002317BC"/>
    <w:rsid w:val="002373DE"/>
    <w:rsid w:val="0026404A"/>
    <w:rsid w:val="00274A8C"/>
    <w:rsid w:val="002C0E0E"/>
    <w:rsid w:val="004916C0"/>
    <w:rsid w:val="004C14CE"/>
    <w:rsid w:val="00583760"/>
    <w:rsid w:val="005B328B"/>
    <w:rsid w:val="00636D36"/>
    <w:rsid w:val="00683BEE"/>
    <w:rsid w:val="006D6AAA"/>
    <w:rsid w:val="007537F4"/>
    <w:rsid w:val="007902E7"/>
    <w:rsid w:val="007E2B3D"/>
    <w:rsid w:val="007E37E5"/>
    <w:rsid w:val="00805E29"/>
    <w:rsid w:val="00811FD8"/>
    <w:rsid w:val="00835E5D"/>
    <w:rsid w:val="008754A7"/>
    <w:rsid w:val="00897351"/>
    <w:rsid w:val="008C70EC"/>
    <w:rsid w:val="008D2603"/>
    <w:rsid w:val="008F0D43"/>
    <w:rsid w:val="009C36E9"/>
    <w:rsid w:val="00A04CEC"/>
    <w:rsid w:val="00A275C0"/>
    <w:rsid w:val="00A32FBE"/>
    <w:rsid w:val="00AB1255"/>
    <w:rsid w:val="00AC42F1"/>
    <w:rsid w:val="00AF05D1"/>
    <w:rsid w:val="00BB64C2"/>
    <w:rsid w:val="00BC4373"/>
    <w:rsid w:val="00BF5FBE"/>
    <w:rsid w:val="00D21905"/>
    <w:rsid w:val="00DD3E93"/>
    <w:rsid w:val="00DE6732"/>
    <w:rsid w:val="00DE7E4E"/>
    <w:rsid w:val="00E65427"/>
    <w:rsid w:val="00E80B3D"/>
    <w:rsid w:val="00FD0E51"/>
    <w:rsid w:val="00F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29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60</cp:revision>
  <dcterms:created xsi:type="dcterms:W3CDTF">2023-07-25T10:47:00Z</dcterms:created>
  <dcterms:modified xsi:type="dcterms:W3CDTF">2024-02-20T16:51:00Z</dcterms:modified>
</cp:coreProperties>
</file>