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Skills and Agents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Four agents · Six skills · Build order  • 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ManFriday operates as a multi-agent system. Each agent has a defined role, toolset, and trigger condition. Skills are reusable capability modules agents call. This document defines both, grounded in Karpathy's three operations: Ingest, Query, Lint.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Agent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Process new source into wiki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adds URL/PDF/repo; RSS poll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Conversational — discusses with user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 Agent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Answer questions against wiki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asks a question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Reads wiki; synthesizes; offers to file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Agent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Health-check wiki; fix issues; suggest articles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Nightly scheduled OR user-requested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Systematic — full checklist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 Agent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Maintain memory.md and episodes.jsonl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After every Q&amp;A + after every compile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Background — no user interaction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Ingest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Trigger: user adds source | Style: conversational | Touches: 5-15 wiki pages per ingest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Call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read_raw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read_raw(slug)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 content of raw/{user_id}/{slug}.md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read_wiki(path)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 content of any wiki/ page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write_wiki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write_wiki(path, content)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Confirmation; enforced by write_guard.py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update_index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update_index(entries)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Updates index.md with new/changed entries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append_log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append_log(entry)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Appends formatted entry to log.md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update_backlinks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update_backlinks()</w:t>
            </w:r>
          </w:p>
        </w:tc>
        <w:tc>
          <w:tcPr>
            <w:tcW w:type="dxa" w:w="4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Regenerates backlinks.md from all [[wikilinks]]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Workflow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47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read_raw(slug) — understand full source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 content loaded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DISCUSS with user: 'Key takeaways from {source}: ...' (2-3 exchanges)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guides emphasis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write_wiki(wiki/articles/{slug}.md) — summary page with frontmatter + citations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 page created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each entity mentioned: write_wiki(wiki/entities/{entity}.md)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Entity pages created/updated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each concept mentioned: write_wiki(wiki/concepts/{concept}.md)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pages created/updated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update_index({all new and updated pages})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index.md updated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update_backlinks()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backlinks.md regenerated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append_log('## [{date}] ingest | {title}\nPages updated: ...')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log.md appended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Flag contradictions inline: '&gt; **Contradiction**: ...'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integrity maintained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A single ingest typically touches 5-15 wiki pages. This is correct — it is the compounding mechanism. Every source enriches not just its own article but all related entity and concept pages.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Query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Trigger: user asks question | Style: reads wiki → synthesizes → offers to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read_index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 index.md content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REQ-043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query, top_n=5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[{path, title, summary, score}]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 page content + frontmatter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execute_python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code: str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{image_path, stdout, error}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write_wiki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path, content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append_log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entry: str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read_index() — identify relevant pages from ALL wiki categories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search_wiki(query) — BM25 search for additional relevant pages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read_wiki() for each relevant page — load full content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Synthesize answer with [[wikilink]] citations; include source attribution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Select output format: md | marp | chart | table (via OutputTypeSelector.tsx)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If chart: execute_python(matplotlib code) → PNG in outputs/images/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Ask user: 'Should I file this as a wiki page?'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If yes: write_wiki(wiki/outputs/{timestamp}.md); update_index(); append_log()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8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Auto-file to raw/outputs/ via output_filing_worker.py (REQ-013,046)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Lint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4"/>
                <w:szCs w:val="24"/>
              </w:rPr>
              <w:t xml:space="preserve">Trigger: nightly Cloud Scheduler + user-requested | Full checklist: 8 checks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Full lint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Contradictions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Claims in one page conflict with another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Flag with '&gt; **Contradiction**:' note in both pages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read_wiki, write_wiki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Stale claims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Claims superseded by newer ingested sources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with newer information; note old claim superseded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read_wiki, write_wiki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Orphan pages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Pages with zero inbound [[wikilinks]]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other relevant pages to link to orphan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list_wiki_pages, write_wiki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Missing entity pages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Entity mentioned 3+ times without own page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to lint_queue.md as article candidate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read_wiki, write_lint_queue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Missing concept pages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mentioned repeatedly without own page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to lint_queue.md as article candidate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read_wiki, write_lint_queue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Data gaps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Claims with no source citation; missing information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Call web_search() to impute; tag lint_imputed:true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web_search, write_wiki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Cross-reference gaps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Obvious links that should exist but don't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[[wikilinks]] to relevant pages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read_wiki, write_wiki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Generate suggestions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Based on gaps: suggest 3-5 new article candidates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 to lint_queue.md with rationale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write_lint_queue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Tool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read_wiki(path)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any wiki page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read_index()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full index.md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list_wiki_pages()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 all files in wiki/ for orphan detection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web_search(query)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Brave Search API for gap-filling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write_wiki(path, content)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wiki pages with corrections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append_log(entry)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Log lint run with counts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write_lint_queue(candidates)</w:t>
            </w:r>
          </w:p>
        </w:tc>
        <w:tc>
          <w:tcPr>
            <w:tcW w:type="dxa" w:w="4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 new article suggestions to lint_queue.md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Memory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Trigger: post-Q&amp;A completion + post-compile cycle | Background — no user interaction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Post-Q&amp;A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 updated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append_episode({date, query, topics, articles_read, output_type, output_path, filed})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wiki/memory/episodes.jsonl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Recompute active_threads from last 30 episodes by topic frequency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memory.md: recent_episodes (last 3) + active_threads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Post-compile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 updated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Count all wiki/ pages by type (entities, concepts, articles, outputs)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memory.md: wiki_state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Detect new patterns in episodes.jsonl → update playbook preferences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memory.md: playbook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lint_queue.md → update memory.md lint_queue section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memory.md: lint_queue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last_compile timestamp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memory.md: wiki_state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Skills (Reusable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Called by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file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ingest_source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Agent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 + quality score + write to raw/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workers/ingest/main.py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compile_wiki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Agent (interactive) + compile worker (batch)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raw/ → write wiki pages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workers/compile/main.py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 Agent + Lint Agent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BM25 search returning top-N wiki pages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api/tools/search_tool.py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execute_python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Query Agent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matplotlib/pandas in E2B sandbox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workers/sandbox/executor.py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Agent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Brave Search API for gap-filling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workers/lint/web_search.py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generate_schema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Onboarding (step 3.5)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Generate personalized CLAUDE.md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workers/ingest/generate_schema.py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generate_schema — new skill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Called once at onboarding completion. Generates a personalized CLAUDE.md based on user's domain, wiki name, and ingest style preference. This is what makes each user's wiki agent specialized to their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Entity types added to CLAUDE.md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Concept types added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AI/ML Research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Researchers, organizations, models, datasets, papers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Architectures, training methods, benchmarks, safety concepts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Health/Medical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Conditions, treatments, medications, researchers, institutions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Mechanisms, clinical trials, biomarkers, risk factors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Business/Strategy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Companies, executives, products, markets, investors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Business models, competitive dynamics, market trends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Personal/Journal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People, places, habits, projects, goals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Themes, patterns, growth areas, life domains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General Research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People, organizations, locations, events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Topics, methodologies, debates, evidence types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750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F3DE"/>
                <w:sz w:val="24"/>
                <w:szCs w:val="24"/>
              </w:rPr>
              <w:t xml:space="preserve">Sequence to build ManFriday — Phase I core KB 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Key files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New from Karpathy doc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pipeline + quality scorer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 — all fetchers + quality/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worker — entity + concept + article writer + log + index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workers/compile/ — entity_writer.py, log_writer.py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entity pages, log.md, expanded index.md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 gateway + all endpoints + tool registry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 — all routers + tools/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/schema, PUT /schema endpoints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 UI — wiki browser + Q&amp;A + sources screen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 — all screens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Schema editor in settings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worker — full 8-check checklist + web search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workers/lint/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Orphan detection, stale claims, entity gap suggestions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 system — episodes + memory.md + CLAUDE.md generation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 + generate_schema.py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CLAUDE.md, memory.md, generate_schema skill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Integration testing + onboarding E2E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layers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Schema generation step in onboarding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ManFriday vs RAG — the definitive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RAG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ManFriday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Retrieves chunks at query time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already synthesized at ingest time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Re-derives knowledge every query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Knowledge compounds — richer with every source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memory between sessions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CLAUDE.md + memory.md persist across sessions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entity or concept tracking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Dedicated entity pages + concept pages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contradiction detection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agent flags and fixes conflicts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timeline of knowledge evolution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log.md records every ingest, query, lint pass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= retriever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= wiki maintainer (Ingest + Query + Lint + Memory agents)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Single pass: query → retrieve → answer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Persistent: ingest → compile → query → lint → compound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 = embeddings of chunks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 = curated catalog of interlinked wiki pages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Answers disappear into chat history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Answers filed back as wiki pages — they compound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Skills and Agents Specification  |  ManFriday v1.0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Confidential.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Skills and Agents  |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2026-04-06T03:11:28.081Z</dcterms:created>
  <dcterms:modified xsi:type="dcterms:W3CDTF">2026-04-06T03:11:28.081Z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