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624" w:type="dxa"/>
        <w:tblInd w:w="-714" w:type="dxa"/>
        <w:tblCellMar>
          <w:top w:w="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5015"/>
        <w:gridCol w:w="6757"/>
      </w:tblGrid>
      <w:tr w:rsidR="000C1752" w:rsidTr="009F5F53">
        <w:trPr>
          <w:trHeight w:val="316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0C1752" w:rsidRDefault="000C1752" w:rsidP="009F5F53">
            <w:pPr>
              <w:spacing w:after="79" w:line="259" w:lineRule="auto"/>
              <w:ind w:left="5" w:firstLine="0"/>
              <w:jc w:val="center"/>
            </w:pPr>
            <w:r>
              <w:rPr>
                <w:b/>
                <w:sz w:val="20"/>
              </w:rPr>
              <w:t xml:space="preserve">PRACTICAL ASSESSMENT TASK: SUBTASK3: WORKSHEET 3  </w:t>
            </w:r>
          </w:p>
          <w:p w:rsidR="000C1752" w:rsidRDefault="000C1752" w:rsidP="009F5F53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0"/>
              </w:rPr>
              <w:t xml:space="preserve">Create GitHub Account  </w:t>
            </w:r>
          </w:p>
        </w:tc>
      </w:tr>
      <w:tr w:rsidR="000C1752" w:rsidTr="009F5F53">
        <w:trPr>
          <w:trHeight w:val="157"/>
        </w:trPr>
        <w:tc>
          <w:tcPr>
            <w:tcW w:w="4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Student’s surname and First name/s 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752" w:rsidRDefault="000C1752" w:rsidP="009F5F53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  <w:r>
              <w:t>MOKGOTHO KATISO EDWARD</w:t>
            </w:r>
          </w:p>
        </w:tc>
      </w:tr>
      <w:tr w:rsidR="000C1752" w:rsidTr="009F5F53">
        <w:trPr>
          <w:trHeight w:val="69"/>
        </w:trPr>
        <w:tc>
          <w:tcPr>
            <w:tcW w:w="4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Student’s ID number 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752" w:rsidRDefault="000C1752" w:rsidP="009F5F53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03071258640881</w:t>
            </w:r>
          </w:p>
        </w:tc>
      </w:tr>
      <w:tr w:rsidR="000C1752" w:rsidTr="009F5F53">
        <w:trPr>
          <w:trHeight w:val="69"/>
        </w:trPr>
        <w:tc>
          <w:tcPr>
            <w:tcW w:w="4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Class group 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IT L3 (ROBOTICS)</w:t>
            </w:r>
          </w:p>
        </w:tc>
      </w:tr>
      <w:tr w:rsidR="000C1752" w:rsidTr="009F5F53">
        <w:trPr>
          <w:trHeight w:val="69"/>
        </w:trPr>
        <w:tc>
          <w:tcPr>
            <w:tcW w:w="4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Assessment date 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752" w:rsidRDefault="000C1752" w:rsidP="009F5F53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0C1752" w:rsidTr="009F5F53">
        <w:trPr>
          <w:trHeight w:val="702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C++ program source code.  </w:t>
            </w:r>
          </w:p>
        </w:tc>
      </w:tr>
      <w:tr w:rsidR="000C1752" w:rsidTr="009F5F53">
        <w:trPr>
          <w:trHeight w:val="11663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752" w:rsidRDefault="000C1752" w:rsidP="009F5F53">
            <w:pPr>
              <w:spacing w:after="19" w:line="259" w:lineRule="auto"/>
              <w:ind w:left="0" w:firstLine="0"/>
              <w:jc w:val="left"/>
            </w:pPr>
            <w:r w:rsidRPr="00414BDF">
              <w:rPr>
                <w:noProof/>
              </w:rPr>
              <w:lastRenderedPageBreak/>
              <w:drawing>
                <wp:inline distT="0" distB="0" distL="0" distR="0" wp14:anchorId="53C2EB5E" wp14:editId="77CC4492">
                  <wp:extent cx="7325360" cy="6291618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7585" cy="6336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52" w:rsidTr="009F5F53">
        <w:trPr>
          <w:trHeight w:val="13981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752" w:rsidRDefault="000C1752" w:rsidP="009F5F53">
            <w:pPr>
              <w:spacing w:after="19" w:line="259" w:lineRule="auto"/>
              <w:ind w:left="0" w:firstLine="0"/>
              <w:jc w:val="left"/>
              <w:rPr>
                <w:sz w:val="20"/>
              </w:rPr>
            </w:pPr>
          </w:p>
          <w:p w:rsidR="000C1752" w:rsidRPr="000371A1" w:rsidRDefault="000C1752" w:rsidP="009F5F53">
            <w:pPr>
              <w:rPr>
                <w:sz w:val="20"/>
              </w:rPr>
            </w:pPr>
          </w:p>
          <w:p w:rsidR="000C1752" w:rsidRPr="000371A1" w:rsidRDefault="000C1752" w:rsidP="009F5F53">
            <w:pPr>
              <w:rPr>
                <w:sz w:val="20"/>
              </w:rPr>
            </w:pPr>
          </w:p>
          <w:p w:rsidR="000C1752" w:rsidRPr="000371A1" w:rsidRDefault="000C1752" w:rsidP="009F5F53">
            <w:pPr>
              <w:rPr>
                <w:sz w:val="20"/>
              </w:rPr>
            </w:pPr>
          </w:p>
          <w:p w:rsidR="000C1752" w:rsidRPr="000371A1" w:rsidRDefault="000C1752" w:rsidP="009F5F53">
            <w:pPr>
              <w:ind w:left="0" w:firstLine="0"/>
              <w:rPr>
                <w:sz w:val="20"/>
              </w:rPr>
            </w:pPr>
            <w:r w:rsidRPr="00414BDF">
              <w:rPr>
                <w:noProof/>
              </w:rPr>
              <w:drawing>
                <wp:inline distT="0" distB="0" distL="0" distR="0" wp14:anchorId="726F8F05" wp14:editId="3CCEA7EE">
                  <wp:extent cx="7192370" cy="6099175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8149" cy="614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1752" w:rsidRPr="000371A1" w:rsidRDefault="000C1752" w:rsidP="009F5F53">
            <w:pPr>
              <w:rPr>
                <w:sz w:val="20"/>
              </w:rPr>
            </w:pPr>
          </w:p>
          <w:p w:rsidR="000C1752" w:rsidRDefault="000C1752" w:rsidP="009F5F53">
            <w:pPr>
              <w:rPr>
                <w:sz w:val="20"/>
              </w:rPr>
            </w:pPr>
          </w:p>
          <w:p w:rsidR="000C1752" w:rsidRDefault="000C1752" w:rsidP="009F5F53">
            <w:pPr>
              <w:rPr>
                <w:sz w:val="20"/>
              </w:rPr>
            </w:pPr>
          </w:p>
          <w:p w:rsidR="000C1752" w:rsidRPr="000371A1" w:rsidRDefault="000C1752" w:rsidP="009F5F53">
            <w:pPr>
              <w:ind w:left="0" w:firstLine="0"/>
              <w:rPr>
                <w:sz w:val="20"/>
              </w:rPr>
            </w:pPr>
          </w:p>
        </w:tc>
      </w:tr>
      <w:tr w:rsidR="000C1752" w:rsidTr="009F5F53">
        <w:trPr>
          <w:trHeight w:val="515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Algorithms designed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C1752" w:rsidTr="009F5F53">
        <w:trPr>
          <w:trHeight w:val="9763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752" w:rsidRPr="000371A1" w:rsidRDefault="000C1752" w:rsidP="009F5F53">
            <w:pPr>
              <w:spacing w:after="0" w:line="240" w:lineRule="auto"/>
              <w:ind w:left="0" w:firstLine="0"/>
              <w:jc w:val="left"/>
              <w:rPr>
                <w:rFonts w:asciiTheme="minorHAnsi" w:eastAsiaTheme="minorEastAsia" w:hAnsiTheme="minorHAnsi" w:cstheme="minorBidi"/>
                <w:color w:val="auto"/>
              </w:rPr>
            </w:pPr>
            <w:r w:rsidRPr="000371A1">
              <w:rPr>
                <w:color w:val="252525"/>
                <w:sz w:val="61"/>
              </w:rPr>
              <w:t>Decimal → Binary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Start</w:t>
            </w:r>
          </w:p>
          <w:p w:rsidR="000C1752" w:rsidRPr="000371A1" w:rsidRDefault="000C1752" w:rsidP="000C17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Input decimal number</w:t>
            </w:r>
          </w:p>
          <w:p w:rsidR="000C1752" w:rsidRPr="000371A1" w:rsidRDefault="000C1752" w:rsidP="000C17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Divide number by 2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Store remainder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13FC">
              <w:rPr>
                <w:color w:val="252525"/>
                <w:sz w:val="48"/>
                <w:szCs w:val="48"/>
              </w:rPr>
              <w:t>Repeat until number = 0</w:t>
            </w:r>
          </w:p>
          <w:p w:rsidR="000C1752" w:rsidRPr="000371A1" w:rsidRDefault="000C1752" w:rsidP="000C17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Display binary result</w:t>
            </w:r>
          </w:p>
          <w:p w:rsidR="000C1752" w:rsidRPr="000371A1" w:rsidRDefault="000C1752" w:rsidP="000C17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End</w:t>
            </w:r>
          </w:p>
          <w:p w:rsidR="000C1752" w:rsidRPr="000371A1" w:rsidRDefault="000C1752" w:rsidP="009F5F53">
            <w:pPr>
              <w:spacing w:after="0" w:line="240" w:lineRule="auto"/>
              <w:ind w:left="0" w:firstLine="0"/>
              <w:jc w:val="left"/>
              <w:rPr>
                <w:rFonts w:asciiTheme="minorHAnsi" w:eastAsiaTheme="minorEastAsia" w:hAnsiTheme="minorHAnsi" w:cstheme="minorBidi"/>
                <w:color w:val="auto"/>
              </w:rPr>
            </w:pPr>
            <w:r w:rsidRPr="000371A1">
              <w:rPr>
                <w:color w:val="252525"/>
                <w:sz w:val="61"/>
              </w:rPr>
              <w:t>Binary → Decimal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Start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Input binary number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71A1">
              <w:rPr>
                <w:color w:val="252525"/>
                <w:sz w:val="48"/>
                <w:szCs w:val="48"/>
              </w:rPr>
              <w:t>Multiply digits by powers of 2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13FC">
              <w:rPr>
                <w:color w:val="252525"/>
                <w:sz w:val="48"/>
                <w:szCs w:val="48"/>
              </w:rPr>
              <w:t>Add results together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13FC">
              <w:rPr>
                <w:color w:val="252525"/>
                <w:sz w:val="48"/>
                <w:szCs w:val="48"/>
              </w:rPr>
              <w:t>Display</w:t>
            </w:r>
            <w:r>
              <w:rPr>
                <w:color w:val="252525"/>
                <w:sz w:val="48"/>
                <w:szCs w:val="48"/>
              </w:rPr>
              <w:t xml:space="preserve"> </w:t>
            </w:r>
            <w:r w:rsidRPr="000313FC">
              <w:rPr>
                <w:color w:val="252525"/>
                <w:sz w:val="48"/>
                <w:szCs w:val="48"/>
              </w:rPr>
              <w:t>decimal result</w:t>
            </w:r>
          </w:p>
          <w:p w:rsidR="000C1752" w:rsidRPr="000313FC" w:rsidRDefault="000C1752" w:rsidP="000C17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Theme="minorHAnsi" w:eastAsiaTheme="minorEastAsia" w:hAnsiTheme="minorHAnsi" w:cstheme="minorBidi"/>
                <w:color w:val="auto"/>
                <w:sz w:val="48"/>
                <w:szCs w:val="48"/>
              </w:rPr>
            </w:pPr>
            <w:r w:rsidRPr="000313FC">
              <w:rPr>
                <w:color w:val="252525"/>
                <w:sz w:val="48"/>
                <w:szCs w:val="48"/>
              </w:rPr>
              <w:t>End</w:t>
            </w:r>
          </w:p>
          <w:p w:rsidR="000C1752" w:rsidRDefault="000C1752" w:rsidP="009F5F53">
            <w:pPr>
              <w:spacing w:after="0" w:line="259" w:lineRule="auto"/>
              <w:ind w:left="0" w:firstLine="0"/>
              <w:jc w:val="left"/>
            </w:pPr>
          </w:p>
        </w:tc>
      </w:tr>
    </w:tbl>
    <w:p w:rsidR="000C1752" w:rsidRDefault="000C1752" w:rsidP="000C1752">
      <w:pPr>
        <w:spacing w:after="218" w:line="259" w:lineRule="auto"/>
        <w:ind w:left="336" w:firstLine="0"/>
        <w:jc w:val="left"/>
      </w:pPr>
      <w:r>
        <w:rPr>
          <w:sz w:val="24"/>
        </w:rPr>
        <w:t xml:space="preserve"> </w:t>
      </w:r>
    </w:p>
    <w:p w:rsidR="0054637C" w:rsidRDefault="000C1752">
      <w:bookmarkStart w:id="0" w:name="_GoBack"/>
      <w:bookmarkEnd w:id="0"/>
    </w:p>
    <w:sectPr w:rsidR="00546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21C12"/>
    <w:multiLevelType w:val="hybridMultilevel"/>
    <w:tmpl w:val="49DA939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9640D"/>
    <w:multiLevelType w:val="hybridMultilevel"/>
    <w:tmpl w:val="2F3EC55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52"/>
    <w:rsid w:val="000C1752"/>
    <w:rsid w:val="0016554E"/>
    <w:rsid w:val="00BD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4D7F6D-2524-470F-B234-4AB8D3D1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752"/>
    <w:pPr>
      <w:spacing w:after="5" w:line="269" w:lineRule="auto"/>
      <w:ind w:left="730" w:hanging="10"/>
      <w:jc w:val="both"/>
    </w:pPr>
    <w:rPr>
      <w:rFonts w:ascii="Arial" w:eastAsia="Arial" w:hAnsi="Arial" w:cs="Arial"/>
      <w:color w:val="00000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C1752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C1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NCV 2022</dc:creator>
  <cp:keywords/>
  <dc:description/>
  <cp:lastModifiedBy>NCV 2022</cp:lastModifiedBy>
  <cp:revision>1</cp:revision>
  <dcterms:created xsi:type="dcterms:W3CDTF">2026-03-12T10:00:00Z</dcterms:created>
  <dcterms:modified xsi:type="dcterms:W3CDTF">2026-03-12T10:00:00Z</dcterms:modified>
</cp:coreProperties>
</file>