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5cdfee3cb454f51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>
    <w:rPrDefault>
      <w:rPr>
        <w:rFonts w:hint="default" w:ascii="Times New Roman" w:hAnsi="Times New Roman" w:eastAsia="Arial" w:cs="Arial" w:hAnsiTheme="majorAscii" w:eastAsiaTheme="majorAscii" w:cstheme="majorAscii"/>
        <w:b w:val="true"/>
        <w:bCs w:val="true"/>
        <w:i w:val="true"/>
        <w:iCs w:val="false"/>
        <w:sz w:val="24"/>
        <w:szCs w:val="20"/>
        <w:caps w:val="true"/>
        <w:smallCaps w:val="true"/>
        <w:u w:val="wave" w:color="FF0000"/>
        <w:strike w:val="true"/>
        <w:color w:val="000000" w:themeColor="text1"/>
        <w:spacing w:val="20"/>
        <w:w w:val="110"/>
        <w:kern w:val="24"/>
        <w:lang w:val="fr-FR" w:eastAsia="ja-JP" w:bidi="ar-SA"/>
        <w:noProof w:val="true"/>
        <w:bdr w:val="dashed" w:color="0000FF" w:sz="10" w:space="5" w:shadow="1" w:frame="0"/>
        <w:effect w:val="none"/>
        <w:fitText w:val="720" w:id="50"/>
        <w:em w:val="none"/>
        <w:eastAsianLayout w:id="1" w:combine="1" w:combineBrackets="square" w:vert="1" w:vertCompress="0"/>
        <w:vanish w:val="true"/>
        <w:specVanish w:val="true"/>
        <w:webHidden w:val="true"/>
      </w:rPr>
    </w:rPrDefault>
  </w:docDefaults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20ba1b601ab4fa1" /></Relationships>
</file>