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5641252C" w:rsidR="00CF1C4C" w:rsidRDefault="00960B72" w:rsidP="00AB1CC5">
      <w:pPr>
        <w:pStyle w:val="Standardowyakapit"/>
      </w:pPr>
      <w:r>
        <w:t>First section text</w:t>
      </w:r>
      <w:r w:rsidR="00CF1C4C">
        <w:t>.</w:t>
      </w:r>
    </w:p>
    <w:p w14:paraId="3594EBAE" w14:textId="77777777" w:rsidR="00960B72" w:rsidRDefault="00960B72" w:rsidP="00CF1C4C">
      <w:pPr>
        <w:sectPr w:rsidR="00960B72" w:rsidSect="00CE44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80E9C4" w14:textId="71F76954" w:rsidR="00960B72" w:rsidRDefault="00AB1CC5" w:rsidP="00960B72">
      <w:pPr>
        <w:pStyle w:val="Standardowyakapit"/>
      </w:pPr>
      <w:r>
        <w:lastRenderedPageBreak/>
        <w:t>Second</w:t>
      </w:r>
      <w:r w:rsidR="00960B72">
        <w:t xml:space="preserve"> section on next page.</w:t>
      </w:r>
    </w:p>
    <w:sectPr w:rsidR="00960B72" w:rsidSect="00092C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2C4D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B72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1CC5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2A934C0"/>
  <w15:chartTrackingRefBased/>
  <w15:docId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</cp:revision>
  <dcterms:created xsi:type="dcterms:W3CDTF">2023-03-15T08:17:00Z</dcterms:created>
  <dcterms:modified xsi:type="dcterms:W3CDTF">2023-03-15T17:21:00Z</dcterms:modified>
</cp:coreProperties>
</file>