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11D88" w14:textId="77777777" w:rsidR="00732B3B" w:rsidRDefault="00000000">
      <w:pPr>
        <w:pStyle w:val="Heading1"/>
        <w:spacing w:before="0" w:after="120" w:line="275" w:lineRule="auto"/>
        <w:rPr>
          <w:rFonts w:ascii="Google Sans" w:eastAsia="Google Sans" w:hAnsi="Google Sans" w:cs="Google Sans"/>
          <w:color w:val="1F1F1F"/>
        </w:rPr>
      </w:pPr>
      <w:r>
        <w:t>Ranking over Regression: Leakage Inversion and Ensemble Pitfalls under Temporal Purging</w:t>
      </w:r>
      <w:r w:rsidR="00CF67A3">
        <w:rPr>
          <w:rFonts w:hint="eastAsia"/>
        </w:rPr>
        <w:t xml:space="preserve"> in T+10 return</w:t>
      </w:r>
    </w:p>
    <w:p w14:paraId="46B6C31F" w14:textId="77777777" w:rsidR="00732B3B" w:rsidRDefault="00000000">
      <w:pPr>
        <w:pStyle w:val="Heading2"/>
        <w:spacing w:before="0" w:after="120" w:line="275" w:lineRule="auto"/>
        <w:rPr>
          <w:rFonts w:ascii="Google Sans" w:eastAsia="Google Sans" w:hAnsi="Google Sans" w:cs="Google Sans"/>
          <w:color w:val="1F1F1F"/>
        </w:rPr>
      </w:pPr>
      <w:r>
        <w:t>Abstract</w:t>
      </w:r>
    </w:p>
    <w:p w14:paraId="6C68587F" w14:textId="77777777" w:rsidR="00732B3B" w:rsidRDefault="00000000">
      <w:r>
        <w:t xml:space="preserve">This study documents a Purging-Induced Leakage Inversion (Temporal Signal Reversal) in systematic equity </w:t>
      </w:r>
      <w:proofErr w:type="gramStart"/>
      <w:r>
        <w:t>investing:</w:t>
      </w:r>
      <w:proofErr w:type="gramEnd"/>
      <w:r>
        <w:t xml:space="preserve"> while regression ensemble (Sharpe 1.39)) compared to the regression ensemble's 2.23% (Sharpe 1.39). We theoretically attribute this to the 'Ensemble Pitfall': in low signal-to-noise regimes where base learners exhibit bias, L2-regularized meta-learners (Ridge) aggressively shrink coefficients, diluting the non-linear ranking signal required for </w:t>
      </w:r>
      <w:proofErr w:type="gramStart"/>
      <w:r>
        <w:t>Top-K</w:t>
      </w:r>
      <w:proofErr w:type="gramEnd"/>
      <w:r>
        <w:t xml:space="preserve"> selection. These findings challenge the prevailing 'ensemble-is-all-you-need' paradigm in financial machine learning, suggesting that objective function alignment (NDCG vs. MSE) supersedes model complexity in strictly embargoed prediction tasks.</w:t>
      </w:r>
      <w:r>
        <w:br/>
      </w:r>
      <w:r>
        <w:br/>
        <w:t>Keywords: Learning to Rank, Ensemble Methods, Temporal Leakage, Cross-Sectional Equity Prediction, LambdaRank</w:t>
      </w:r>
      <w:r>
        <w:br/>
      </w:r>
    </w:p>
    <w:p w14:paraId="7A17F0FA" w14:textId="77777777" w:rsidR="00732B3B" w:rsidRDefault="00000000">
      <w:r>
        <w:br/>
        <w:t xml:space="preserve">Note: </w:t>
      </w:r>
      <w:r>
        <w:t>基于重叠观测</w:t>
      </w:r>
      <w:r>
        <w:t xml:space="preserve"> (overlapping observations), </w:t>
      </w:r>
      <w:r>
        <w:t>使用</w:t>
      </w:r>
      <w:r>
        <w:t>Newey-West HAC</w:t>
      </w:r>
      <w:r>
        <w:t>校正</w:t>
      </w:r>
      <w:r>
        <w:t xml:space="preserve"> (lag=20)</w:t>
      </w:r>
    </w:p>
    <w:p w14:paraId="038495F1" w14:textId="77777777" w:rsidR="00732B3B"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t>The analysis is conducted on a broad universe of liquid US equities. The backtesting framework defines the universe dynamically at each rebalance interval, filtering for survivorship bias and liquidity. Specifically, the strategy operates on a "</w:t>
      </w:r>
      <w:proofErr w:type="gramStart"/>
      <w:r>
        <w:t>Top-K</w:t>
      </w:r>
      <w:proofErr w:type="gramEnd"/>
      <w:r>
        <w:t>" subset, selecting the top 10 or 30 stocks from the broader liquid universe based on model predictions.12</w:t>
      </w:r>
    </w:p>
    <w:p w14:paraId="20B3BE39" w14:textId="77777777" w:rsidR="0097554B" w:rsidRDefault="00000000">
      <w:pPr>
        <w:pStyle w:val="Heading3"/>
      </w:pPr>
      <w:r>
        <w:t>Summary of Reported Results</w:t>
      </w:r>
    </w:p>
    <w:p w14:paraId="2A955B30" w14:textId="77777777" w:rsidR="00E736F3" w:rsidRDefault="00000000">
      <w:pPr>
        <w:pStyle w:val="Heading1"/>
      </w:pPr>
      <w:r>
        <w:t>Out-of-Sample Results Tables and Figures</w:t>
      </w:r>
    </w:p>
    <w:p w14:paraId="3ED8090B" w14:textId="77777777" w:rsidR="00E736F3" w:rsidRDefault="00000000">
      <w:pPr>
        <w:pStyle w:val="Heading2"/>
      </w:pPr>
      <w:r>
        <w:t>Table 1: Out-of-Sample Performance Metrics</w:t>
      </w:r>
    </w:p>
    <w:tbl>
      <w:tblPr>
        <w:tblW w:w="0" w:type="auto"/>
        <w:tblLook w:val="04A0" w:firstRow="1" w:lastRow="0" w:firstColumn="1" w:lastColumn="0" w:noHBand="0" w:noVBand="1"/>
      </w:tblPr>
      <w:tblGrid>
        <w:gridCol w:w="1372"/>
        <w:gridCol w:w="767"/>
        <w:gridCol w:w="767"/>
        <w:gridCol w:w="767"/>
        <w:gridCol w:w="811"/>
        <w:gridCol w:w="800"/>
        <w:gridCol w:w="800"/>
        <w:gridCol w:w="876"/>
        <w:gridCol w:w="800"/>
        <w:gridCol w:w="800"/>
        <w:gridCol w:w="800"/>
      </w:tblGrid>
      <w:tr w:rsidR="00E736F3" w14:paraId="1D003F4E" w14:textId="77777777">
        <w:tc>
          <w:tcPr>
            <w:tcW w:w="851" w:type="dxa"/>
          </w:tcPr>
          <w:p w14:paraId="00DFC537" w14:textId="77777777" w:rsidR="00AE38B6" w:rsidRDefault="00000000">
            <w:r>
              <w:t>Model</w:t>
            </w:r>
          </w:p>
        </w:tc>
        <w:tc>
          <w:tcPr>
            <w:tcW w:w="851" w:type="dxa"/>
          </w:tcPr>
          <w:p w14:paraId="239D76C5" w14:textId="77777777" w:rsidR="00AE38B6" w:rsidRDefault="00000000">
            <w:r>
              <w:t>IC</w:t>
            </w:r>
          </w:p>
        </w:tc>
        <w:tc>
          <w:tcPr>
            <w:tcW w:w="851" w:type="dxa"/>
          </w:tcPr>
          <w:p w14:paraId="6AE22859" w14:textId="77777777" w:rsidR="00AE38B6" w:rsidRDefault="00000000">
            <w:r>
              <w:t>IC p-value</w:t>
            </w:r>
          </w:p>
        </w:tc>
        <w:tc>
          <w:tcPr>
            <w:tcW w:w="851" w:type="dxa"/>
          </w:tcPr>
          <w:p w14:paraId="0132E04D" w14:textId="77777777" w:rsidR="00AE38B6" w:rsidRDefault="00000000">
            <w:r>
              <w:t>Rank IC</w:t>
            </w:r>
          </w:p>
        </w:tc>
        <w:tc>
          <w:tcPr>
            <w:tcW w:w="851" w:type="dxa"/>
          </w:tcPr>
          <w:p w14:paraId="17D38C84" w14:textId="77777777" w:rsidR="00AE38B6" w:rsidRDefault="00000000">
            <w:r>
              <w:t>Rank IC p-value</w:t>
            </w:r>
          </w:p>
        </w:tc>
        <w:tc>
          <w:tcPr>
            <w:tcW w:w="851" w:type="dxa"/>
          </w:tcPr>
          <w:p w14:paraId="29C273AE" w14:textId="77777777" w:rsidR="00AE38B6" w:rsidRDefault="00000000">
            <w:r>
              <w:t>Avg Top Return</w:t>
            </w:r>
          </w:p>
        </w:tc>
        <w:tc>
          <w:tcPr>
            <w:tcW w:w="851" w:type="dxa"/>
          </w:tcPr>
          <w:p w14:paraId="23DCA361" w14:textId="77777777" w:rsidR="00AE38B6" w:rsidRDefault="00000000">
            <w:r>
              <w:t>Avg Top Return (Net)</w:t>
            </w:r>
          </w:p>
        </w:tc>
        <w:tc>
          <w:tcPr>
            <w:tcW w:w="851" w:type="dxa"/>
          </w:tcPr>
          <w:p w14:paraId="6274952B" w14:textId="77777777" w:rsidR="00AE38B6" w:rsidRDefault="00000000">
            <w:r>
              <w:t>Win Rate</w:t>
            </w:r>
          </w:p>
        </w:tc>
        <w:tc>
          <w:tcPr>
            <w:tcW w:w="851" w:type="dxa"/>
          </w:tcPr>
          <w:p w14:paraId="2D8B7B69" w14:textId="77777777" w:rsidR="00AE38B6" w:rsidRDefault="00000000">
            <w:r>
              <w:t>Top 1-10 Return</w:t>
            </w:r>
          </w:p>
        </w:tc>
        <w:tc>
          <w:tcPr>
            <w:tcW w:w="851" w:type="dxa"/>
          </w:tcPr>
          <w:p w14:paraId="5B0A32C6" w14:textId="77777777" w:rsidR="00AE38B6" w:rsidRDefault="00000000">
            <w:r>
              <w:t>Top 11-20 Return</w:t>
            </w:r>
          </w:p>
        </w:tc>
        <w:tc>
          <w:tcPr>
            <w:tcW w:w="851" w:type="dxa"/>
          </w:tcPr>
          <w:p w14:paraId="314AC8A5" w14:textId="77777777" w:rsidR="00AE38B6" w:rsidRDefault="00000000">
            <w:r>
              <w:t>Top 21-30 Return</w:t>
            </w:r>
          </w:p>
        </w:tc>
      </w:tr>
      <w:tr w:rsidR="00E736F3" w14:paraId="6C8AE338" w14:textId="77777777">
        <w:tc>
          <w:tcPr>
            <w:tcW w:w="851" w:type="dxa"/>
          </w:tcPr>
          <w:p w14:paraId="2D895340" w14:textId="77777777" w:rsidR="00AE38B6" w:rsidRDefault="00000000">
            <w:r>
              <w:t>ElasticNet</w:t>
            </w:r>
          </w:p>
        </w:tc>
        <w:tc>
          <w:tcPr>
            <w:tcW w:w="851" w:type="dxa"/>
          </w:tcPr>
          <w:p w14:paraId="084B95C5" w14:textId="77777777" w:rsidR="00AE38B6" w:rsidRDefault="00000000">
            <w:r>
              <w:t>-2.59%</w:t>
            </w:r>
          </w:p>
        </w:tc>
        <w:tc>
          <w:tcPr>
            <w:tcW w:w="851" w:type="dxa"/>
          </w:tcPr>
          <w:p w14:paraId="56BD6009" w14:textId="77777777" w:rsidR="00AE38B6" w:rsidRDefault="00000000">
            <w:r>
              <w:t>1.24e-30</w:t>
            </w:r>
          </w:p>
        </w:tc>
        <w:tc>
          <w:tcPr>
            <w:tcW w:w="851" w:type="dxa"/>
          </w:tcPr>
          <w:p w14:paraId="3A1A1F53" w14:textId="77777777" w:rsidR="00AE38B6" w:rsidRDefault="00000000">
            <w:r>
              <w:t>-0.58%</w:t>
            </w:r>
          </w:p>
        </w:tc>
        <w:tc>
          <w:tcPr>
            <w:tcW w:w="851" w:type="dxa"/>
          </w:tcPr>
          <w:p w14:paraId="173075C4" w14:textId="77777777" w:rsidR="00AE38B6" w:rsidRDefault="00000000">
            <w:r>
              <w:t>3.92e-05</w:t>
            </w:r>
          </w:p>
        </w:tc>
        <w:tc>
          <w:tcPr>
            <w:tcW w:w="851" w:type="dxa"/>
          </w:tcPr>
          <w:p w14:paraId="3922A609" w14:textId="77777777" w:rsidR="00AE38B6" w:rsidRDefault="00000000">
            <w:r>
              <w:t>0.45%</w:t>
            </w:r>
          </w:p>
        </w:tc>
        <w:tc>
          <w:tcPr>
            <w:tcW w:w="851" w:type="dxa"/>
          </w:tcPr>
          <w:p w14:paraId="01488C34" w14:textId="77777777" w:rsidR="00AE38B6" w:rsidRDefault="00000000">
            <w:r>
              <w:t>0.45%</w:t>
            </w:r>
          </w:p>
        </w:tc>
        <w:tc>
          <w:tcPr>
            <w:tcW w:w="851" w:type="dxa"/>
          </w:tcPr>
          <w:p w14:paraId="57374DB4" w14:textId="77777777" w:rsidR="00AE38B6" w:rsidRDefault="00000000">
            <w:r>
              <w:t>51.41%</w:t>
            </w:r>
          </w:p>
        </w:tc>
        <w:tc>
          <w:tcPr>
            <w:tcW w:w="851" w:type="dxa"/>
          </w:tcPr>
          <w:p w14:paraId="7FACCFAD" w14:textId="77777777" w:rsidR="00AE38B6" w:rsidRDefault="00000000">
            <w:r>
              <w:t>0.36%</w:t>
            </w:r>
          </w:p>
        </w:tc>
        <w:tc>
          <w:tcPr>
            <w:tcW w:w="851" w:type="dxa"/>
          </w:tcPr>
          <w:p w14:paraId="23A80A9F" w14:textId="77777777" w:rsidR="00AE38B6" w:rsidRDefault="00000000">
            <w:r>
              <w:t>0.82%</w:t>
            </w:r>
          </w:p>
        </w:tc>
        <w:tc>
          <w:tcPr>
            <w:tcW w:w="851" w:type="dxa"/>
          </w:tcPr>
          <w:p w14:paraId="00AC4976" w14:textId="77777777" w:rsidR="00AE38B6" w:rsidRDefault="00000000">
            <w:r>
              <w:t>0.18%</w:t>
            </w:r>
          </w:p>
        </w:tc>
      </w:tr>
      <w:tr w:rsidR="00E736F3" w14:paraId="5022ED69" w14:textId="77777777">
        <w:tc>
          <w:tcPr>
            <w:tcW w:w="851" w:type="dxa"/>
          </w:tcPr>
          <w:p w14:paraId="273BD3C2" w14:textId="77777777" w:rsidR="00AE38B6" w:rsidRDefault="00000000">
            <w:r>
              <w:t>XGBoost</w:t>
            </w:r>
          </w:p>
        </w:tc>
        <w:tc>
          <w:tcPr>
            <w:tcW w:w="851" w:type="dxa"/>
          </w:tcPr>
          <w:p w14:paraId="3D377498" w14:textId="77777777" w:rsidR="00AE38B6" w:rsidRDefault="00000000">
            <w:r>
              <w:t>-0.03%</w:t>
            </w:r>
          </w:p>
        </w:tc>
        <w:tc>
          <w:tcPr>
            <w:tcW w:w="851" w:type="dxa"/>
          </w:tcPr>
          <w:p w14:paraId="1380D120" w14:textId="77777777" w:rsidR="00AE38B6" w:rsidRDefault="00000000">
            <w:r>
              <w:t>0.87</w:t>
            </w:r>
          </w:p>
        </w:tc>
        <w:tc>
          <w:tcPr>
            <w:tcW w:w="851" w:type="dxa"/>
          </w:tcPr>
          <w:p w14:paraId="4FE36D4D" w14:textId="77777777" w:rsidR="00AE38B6" w:rsidRDefault="00000000">
            <w:r>
              <w:t>0.01%</w:t>
            </w:r>
          </w:p>
        </w:tc>
        <w:tc>
          <w:tcPr>
            <w:tcW w:w="851" w:type="dxa"/>
          </w:tcPr>
          <w:p w14:paraId="62E4F10C" w14:textId="77777777" w:rsidR="00AE38B6" w:rsidRDefault="00000000">
            <w:r>
              <w:t>0.967</w:t>
            </w:r>
          </w:p>
        </w:tc>
        <w:tc>
          <w:tcPr>
            <w:tcW w:w="851" w:type="dxa"/>
          </w:tcPr>
          <w:p w14:paraId="04003D8B" w14:textId="77777777" w:rsidR="00AE38B6" w:rsidRDefault="00000000">
            <w:r>
              <w:t>4.16%</w:t>
            </w:r>
          </w:p>
        </w:tc>
        <w:tc>
          <w:tcPr>
            <w:tcW w:w="851" w:type="dxa"/>
          </w:tcPr>
          <w:p w14:paraId="1845AB5B" w14:textId="77777777" w:rsidR="00AE38B6" w:rsidRDefault="00000000">
            <w:r>
              <w:t>4.16%</w:t>
            </w:r>
          </w:p>
        </w:tc>
        <w:tc>
          <w:tcPr>
            <w:tcW w:w="851" w:type="dxa"/>
          </w:tcPr>
          <w:p w14:paraId="43CB7BD4" w14:textId="77777777" w:rsidR="00AE38B6" w:rsidRDefault="00000000">
            <w:r>
              <w:t>70.68%</w:t>
            </w:r>
          </w:p>
        </w:tc>
        <w:tc>
          <w:tcPr>
            <w:tcW w:w="851" w:type="dxa"/>
          </w:tcPr>
          <w:p w14:paraId="705A4F93" w14:textId="77777777" w:rsidR="00AE38B6" w:rsidRDefault="00000000">
            <w:r>
              <w:t>3.77%</w:t>
            </w:r>
          </w:p>
        </w:tc>
        <w:tc>
          <w:tcPr>
            <w:tcW w:w="851" w:type="dxa"/>
          </w:tcPr>
          <w:p w14:paraId="53ABB941" w14:textId="77777777" w:rsidR="00AE38B6" w:rsidRDefault="00000000">
            <w:r>
              <w:t>5.41%</w:t>
            </w:r>
          </w:p>
        </w:tc>
        <w:tc>
          <w:tcPr>
            <w:tcW w:w="851" w:type="dxa"/>
          </w:tcPr>
          <w:p w14:paraId="7DEEE061" w14:textId="77777777" w:rsidR="00AE38B6" w:rsidRDefault="00000000">
            <w:r>
              <w:t>3.30%</w:t>
            </w:r>
          </w:p>
        </w:tc>
      </w:tr>
      <w:tr w:rsidR="00E736F3" w14:paraId="478C2930" w14:textId="77777777">
        <w:tc>
          <w:tcPr>
            <w:tcW w:w="851" w:type="dxa"/>
          </w:tcPr>
          <w:p w14:paraId="66FABEDE" w14:textId="77777777" w:rsidR="00AE38B6" w:rsidRDefault="00000000">
            <w:r>
              <w:lastRenderedPageBreak/>
              <w:t>LambdaRank</w:t>
            </w:r>
          </w:p>
        </w:tc>
        <w:tc>
          <w:tcPr>
            <w:tcW w:w="851" w:type="dxa"/>
          </w:tcPr>
          <w:p w14:paraId="3C792FCD" w14:textId="77777777" w:rsidR="00AE38B6" w:rsidRDefault="00000000">
            <w:r>
              <w:t>0.85%</w:t>
            </w:r>
          </w:p>
        </w:tc>
        <w:tc>
          <w:tcPr>
            <w:tcW w:w="851" w:type="dxa"/>
          </w:tcPr>
          <w:p w14:paraId="102BAD8F" w14:textId="77777777" w:rsidR="00AE38B6" w:rsidRDefault="00000000">
            <w:r>
              <w:t>9.11e-09</w:t>
            </w:r>
          </w:p>
        </w:tc>
        <w:tc>
          <w:tcPr>
            <w:tcW w:w="851" w:type="dxa"/>
          </w:tcPr>
          <w:p w14:paraId="76ADF181" w14:textId="77777777" w:rsidR="00AE38B6" w:rsidRDefault="00000000">
            <w:r>
              <w:t>-0.26%</w:t>
            </w:r>
          </w:p>
        </w:tc>
        <w:tc>
          <w:tcPr>
            <w:tcW w:w="851" w:type="dxa"/>
          </w:tcPr>
          <w:p w14:paraId="0A16E8AA" w14:textId="77777777" w:rsidR="00AE38B6" w:rsidRDefault="00000000">
            <w:r>
              <w:t>0.0346</w:t>
            </w:r>
          </w:p>
        </w:tc>
        <w:tc>
          <w:tcPr>
            <w:tcW w:w="851" w:type="dxa"/>
          </w:tcPr>
          <w:p w14:paraId="2BE86C8B" w14:textId="77777777" w:rsidR="00AE38B6" w:rsidRDefault="00000000">
            <w:r>
              <w:t>3.27%</w:t>
            </w:r>
          </w:p>
        </w:tc>
        <w:tc>
          <w:tcPr>
            <w:tcW w:w="851" w:type="dxa"/>
          </w:tcPr>
          <w:p w14:paraId="0E98DF79" w14:textId="77777777" w:rsidR="00AE38B6" w:rsidRDefault="00000000">
            <w:r>
              <w:t>3.27%</w:t>
            </w:r>
          </w:p>
        </w:tc>
        <w:tc>
          <w:tcPr>
            <w:tcW w:w="851" w:type="dxa"/>
          </w:tcPr>
          <w:p w14:paraId="19C1E9AB" w14:textId="77777777" w:rsidR="00AE38B6" w:rsidRDefault="00000000">
            <w:r>
              <w:t>59.04%</w:t>
            </w:r>
          </w:p>
        </w:tc>
        <w:tc>
          <w:tcPr>
            <w:tcW w:w="851" w:type="dxa"/>
          </w:tcPr>
          <w:p w14:paraId="3F2E0E40" w14:textId="77777777" w:rsidR="00AE38B6" w:rsidRDefault="00000000">
            <w:r>
              <w:t>7.21%</w:t>
            </w:r>
          </w:p>
        </w:tc>
        <w:tc>
          <w:tcPr>
            <w:tcW w:w="851" w:type="dxa"/>
          </w:tcPr>
          <w:p w14:paraId="64E591E0" w14:textId="77777777" w:rsidR="00AE38B6" w:rsidRDefault="00000000">
            <w:r>
              <w:t>1.55%</w:t>
            </w:r>
          </w:p>
        </w:tc>
        <w:tc>
          <w:tcPr>
            <w:tcW w:w="851" w:type="dxa"/>
          </w:tcPr>
          <w:p w14:paraId="561A3C67" w14:textId="77777777" w:rsidR="00AE38B6" w:rsidRDefault="00000000">
            <w:r>
              <w:t>1.06%</w:t>
            </w:r>
          </w:p>
        </w:tc>
      </w:tr>
      <w:tr w:rsidR="00E736F3" w14:paraId="3CAE5A9C" w14:textId="77777777">
        <w:tc>
          <w:tcPr>
            <w:tcW w:w="851" w:type="dxa"/>
          </w:tcPr>
          <w:p w14:paraId="6714F43F" w14:textId="77777777" w:rsidR="00AE38B6" w:rsidRDefault="00000000">
            <w:r>
              <w:t>Ridge Stacking</w:t>
            </w:r>
          </w:p>
        </w:tc>
        <w:tc>
          <w:tcPr>
            <w:tcW w:w="851" w:type="dxa"/>
          </w:tcPr>
          <w:p w14:paraId="29EAFE9D" w14:textId="77777777" w:rsidR="00AE38B6" w:rsidRDefault="00000000">
            <w:r>
              <w:t>0.02%</w:t>
            </w:r>
          </w:p>
        </w:tc>
        <w:tc>
          <w:tcPr>
            <w:tcW w:w="851" w:type="dxa"/>
          </w:tcPr>
          <w:p w14:paraId="37368BD3" w14:textId="77777777" w:rsidR="00AE38B6" w:rsidRDefault="00000000">
            <w:r>
              <w:t>0.868</w:t>
            </w:r>
          </w:p>
        </w:tc>
        <w:tc>
          <w:tcPr>
            <w:tcW w:w="851" w:type="dxa"/>
          </w:tcPr>
          <w:p w14:paraId="429EFFBC" w14:textId="77777777" w:rsidR="00AE38B6" w:rsidRDefault="00000000">
            <w:r>
              <w:t>-0.56%</w:t>
            </w:r>
          </w:p>
        </w:tc>
        <w:tc>
          <w:tcPr>
            <w:tcW w:w="851" w:type="dxa"/>
          </w:tcPr>
          <w:p w14:paraId="68C5A038" w14:textId="77777777" w:rsidR="00AE38B6" w:rsidRDefault="00000000">
            <w:r>
              <w:t>1.67e-05</w:t>
            </w:r>
          </w:p>
        </w:tc>
        <w:tc>
          <w:tcPr>
            <w:tcW w:w="851" w:type="dxa"/>
          </w:tcPr>
          <w:p w14:paraId="00A064C8" w14:textId="77777777" w:rsidR="00AE38B6" w:rsidRDefault="00000000">
            <w:r>
              <w:t>3.11%</w:t>
            </w:r>
          </w:p>
        </w:tc>
        <w:tc>
          <w:tcPr>
            <w:tcW w:w="851" w:type="dxa"/>
          </w:tcPr>
          <w:p w14:paraId="2446F75E" w14:textId="77777777" w:rsidR="00AE38B6" w:rsidRDefault="00000000">
            <w:r>
              <w:t>3.11%</w:t>
            </w:r>
          </w:p>
        </w:tc>
        <w:tc>
          <w:tcPr>
            <w:tcW w:w="851" w:type="dxa"/>
          </w:tcPr>
          <w:p w14:paraId="518C9928" w14:textId="77777777" w:rsidR="00AE38B6" w:rsidRDefault="00000000">
            <w:r>
              <w:t>61.85%</w:t>
            </w:r>
          </w:p>
        </w:tc>
        <w:tc>
          <w:tcPr>
            <w:tcW w:w="851" w:type="dxa"/>
          </w:tcPr>
          <w:p w14:paraId="19DC67DE" w14:textId="77777777" w:rsidR="00AE38B6" w:rsidRDefault="00000000">
            <w:r>
              <w:t>6.27%</w:t>
            </w:r>
          </w:p>
        </w:tc>
        <w:tc>
          <w:tcPr>
            <w:tcW w:w="851" w:type="dxa"/>
          </w:tcPr>
          <w:p w14:paraId="378960A7" w14:textId="77777777" w:rsidR="00AE38B6" w:rsidRDefault="00000000">
            <w:r>
              <w:t>1.57%</w:t>
            </w:r>
          </w:p>
        </w:tc>
        <w:tc>
          <w:tcPr>
            <w:tcW w:w="851" w:type="dxa"/>
          </w:tcPr>
          <w:p w14:paraId="2C4DB891" w14:textId="77777777" w:rsidR="00AE38B6" w:rsidRDefault="00000000">
            <w:r>
              <w:t>1.50%</w:t>
            </w:r>
          </w:p>
        </w:tc>
      </w:tr>
    </w:tbl>
    <w:p w14:paraId="07D6D48A" w14:textId="77777777" w:rsidR="00E736F3" w:rsidRDefault="00000000">
      <w:pPr>
        <w:pStyle w:val="Heading2"/>
      </w:pPr>
      <w:r>
        <w:t>Table 2: Out-of-Sample Bucket Returns Summary</w:t>
      </w:r>
    </w:p>
    <w:tbl>
      <w:tblPr>
        <w:tblW w:w="0" w:type="auto"/>
        <w:tblLook w:val="04A0" w:firstRow="1" w:lastRow="0" w:firstColumn="1" w:lastColumn="0" w:noHBand="0" w:noVBand="1"/>
      </w:tblPr>
      <w:tblGrid>
        <w:gridCol w:w="1526"/>
        <w:gridCol w:w="1304"/>
        <w:gridCol w:w="1303"/>
        <w:gridCol w:w="1303"/>
        <w:gridCol w:w="1308"/>
        <w:gridCol w:w="1308"/>
        <w:gridCol w:w="1308"/>
      </w:tblGrid>
      <w:tr w:rsidR="00E736F3" w14:paraId="5632AB73" w14:textId="77777777">
        <w:tc>
          <w:tcPr>
            <w:tcW w:w="1337" w:type="dxa"/>
          </w:tcPr>
          <w:p w14:paraId="57A458A5" w14:textId="77777777" w:rsidR="00AE38B6" w:rsidRDefault="00000000">
            <w:r>
              <w:t>Model</w:t>
            </w:r>
          </w:p>
        </w:tc>
        <w:tc>
          <w:tcPr>
            <w:tcW w:w="1337" w:type="dxa"/>
          </w:tcPr>
          <w:p w14:paraId="56E999B7" w14:textId="77777777" w:rsidR="00AE38B6" w:rsidRDefault="00000000">
            <w:r>
              <w:t>Top 1-10</w:t>
            </w:r>
          </w:p>
        </w:tc>
        <w:tc>
          <w:tcPr>
            <w:tcW w:w="1337" w:type="dxa"/>
          </w:tcPr>
          <w:p w14:paraId="5ABAF146" w14:textId="77777777" w:rsidR="00AE38B6" w:rsidRDefault="00000000">
            <w:r>
              <w:t>Top 11-20</w:t>
            </w:r>
          </w:p>
        </w:tc>
        <w:tc>
          <w:tcPr>
            <w:tcW w:w="1337" w:type="dxa"/>
          </w:tcPr>
          <w:p w14:paraId="50C6E491" w14:textId="77777777" w:rsidR="00AE38B6" w:rsidRDefault="00000000">
            <w:r>
              <w:t>Top 21-30</w:t>
            </w:r>
          </w:p>
        </w:tc>
        <w:tc>
          <w:tcPr>
            <w:tcW w:w="1337" w:type="dxa"/>
          </w:tcPr>
          <w:p w14:paraId="793B7C38" w14:textId="77777777" w:rsidR="00AE38B6" w:rsidRDefault="00000000">
            <w:r>
              <w:t>Bottom 1-10</w:t>
            </w:r>
          </w:p>
        </w:tc>
        <w:tc>
          <w:tcPr>
            <w:tcW w:w="1337" w:type="dxa"/>
          </w:tcPr>
          <w:p w14:paraId="7A195F9C" w14:textId="77777777" w:rsidR="00AE38B6" w:rsidRDefault="00000000">
            <w:r>
              <w:t>Bottom 11-20</w:t>
            </w:r>
          </w:p>
        </w:tc>
        <w:tc>
          <w:tcPr>
            <w:tcW w:w="1337" w:type="dxa"/>
          </w:tcPr>
          <w:p w14:paraId="3A75D9D6" w14:textId="77777777" w:rsidR="00AE38B6" w:rsidRDefault="00000000">
            <w:r>
              <w:t>Bottom 21-30</w:t>
            </w:r>
          </w:p>
        </w:tc>
      </w:tr>
      <w:tr w:rsidR="00E736F3" w14:paraId="559823F1" w14:textId="77777777">
        <w:tc>
          <w:tcPr>
            <w:tcW w:w="1337" w:type="dxa"/>
          </w:tcPr>
          <w:p w14:paraId="70E84A45" w14:textId="77777777" w:rsidR="00AE38B6" w:rsidRDefault="00000000">
            <w:r>
              <w:t>ElasticNet</w:t>
            </w:r>
          </w:p>
        </w:tc>
        <w:tc>
          <w:tcPr>
            <w:tcW w:w="1337" w:type="dxa"/>
          </w:tcPr>
          <w:p w14:paraId="1A761DB3" w14:textId="77777777" w:rsidR="00AE38B6" w:rsidRDefault="00000000">
            <w:r>
              <w:t>0.36%</w:t>
            </w:r>
          </w:p>
        </w:tc>
        <w:tc>
          <w:tcPr>
            <w:tcW w:w="1337" w:type="dxa"/>
          </w:tcPr>
          <w:p w14:paraId="405E0D68" w14:textId="77777777" w:rsidR="00AE38B6" w:rsidRDefault="00000000">
            <w:r>
              <w:t>0.82%</w:t>
            </w:r>
          </w:p>
        </w:tc>
        <w:tc>
          <w:tcPr>
            <w:tcW w:w="1337" w:type="dxa"/>
          </w:tcPr>
          <w:p w14:paraId="73351D27" w14:textId="77777777" w:rsidR="00AE38B6" w:rsidRDefault="00000000">
            <w:r>
              <w:t>0.18%</w:t>
            </w:r>
          </w:p>
        </w:tc>
        <w:tc>
          <w:tcPr>
            <w:tcW w:w="1337" w:type="dxa"/>
          </w:tcPr>
          <w:p w14:paraId="57AC6138" w14:textId="77777777" w:rsidR="00AE38B6" w:rsidRDefault="00000000">
            <w:r>
              <w:t>7.05%</w:t>
            </w:r>
          </w:p>
        </w:tc>
        <w:tc>
          <w:tcPr>
            <w:tcW w:w="1337" w:type="dxa"/>
          </w:tcPr>
          <w:p w14:paraId="0B1A8B85" w14:textId="77777777" w:rsidR="00AE38B6" w:rsidRDefault="00000000">
            <w:r>
              <w:t>9.46%</w:t>
            </w:r>
          </w:p>
        </w:tc>
        <w:tc>
          <w:tcPr>
            <w:tcW w:w="1337" w:type="dxa"/>
          </w:tcPr>
          <w:p w14:paraId="14672F8E" w14:textId="77777777" w:rsidR="00AE38B6" w:rsidRDefault="00000000">
            <w:r>
              <w:t>9.94%</w:t>
            </w:r>
          </w:p>
        </w:tc>
      </w:tr>
      <w:tr w:rsidR="00E736F3" w14:paraId="2C121953" w14:textId="77777777">
        <w:tc>
          <w:tcPr>
            <w:tcW w:w="1337" w:type="dxa"/>
          </w:tcPr>
          <w:p w14:paraId="48A7A7B9" w14:textId="77777777" w:rsidR="00AE38B6" w:rsidRDefault="00000000">
            <w:r>
              <w:t>XGBoost</w:t>
            </w:r>
          </w:p>
        </w:tc>
        <w:tc>
          <w:tcPr>
            <w:tcW w:w="1337" w:type="dxa"/>
          </w:tcPr>
          <w:p w14:paraId="62DA2F82" w14:textId="77777777" w:rsidR="00AE38B6" w:rsidRDefault="00000000">
            <w:r>
              <w:t>3.77%</w:t>
            </w:r>
          </w:p>
        </w:tc>
        <w:tc>
          <w:tcPr>
            <w:tcW w:w="1337" w:type="dxa"/>
          </w:tcPr>
          <w:p w14:paraId="675D7D1E" w14:textId="77777777" w:rsidR="00AE38B6" w:rsidRDefault="00000000">
            <w:r>
              <w:t>5.41%</w:t>
            </w:r>
          </w:p>
        </w:tc>
        <w:tc>
          <w:tcPr>
            <w:tcW w:w="1337" w:type="dxa"/>
          </w:tcPr>
          <w:p w14:paraId="0895E183" w14:textId="77777777" w:rsidR="00AE38B6" w:rsidRDefault="00000000">
            <w:r>
              <w:t>3.30%</w:t>
            </w:r>
          </w:p>
        </w:tc>
        <w:tc>
          <w:tcPr>
            <w:tcW w:w="1337" w:type="dxa"/>
          </w:tcPr>
          <w:p w14:paraId="78F90A7F" w14:textId="77777777" w:rsidR="00AE38B6" w:rsidRDefault="00000000">
            <w:r>
              <w:t>5.62%</w:t>
            </w:r>
          </w:p>
        </w:tc>
        <w:tc>
          <w:tcPr>
            <w:tcW w:w="1337" w:type="dxa"/>
          </w:tcPr>
          <w:p w14:paraId="051494EA" w14:textId="77777777" w:rsidR="00AE38B6" w:rsidRDefault="00000000">
            <w:r>
              <w:t>3.85%</w:t>
            </w:r>
          </w:p>
        </w:tc>
        <w:tc>
          <w:tcPr>
            <w:tcW w:w="1337" w:type="dxa"/>
          </w:tcPr>
          <w:p w14:paraId="01A18258" w14:textId="77777777" w:rsidR="00AE38B6" w:rsidRDefault="00000000">
            <w:r>
              <w:t>9.99%</w:t>
            </w:r>
          </w:p>
        </w:tc>
      </w:tr>
      <w:tr w:rsidR="00E736F3" w14:paraId="65B2307E" w14:textId="77777777">
        <w:tc>
          <w:tcPr>
            <w:tcW w:w="1337" w:type="dxa"/>
          </w:tcPr>
          <w:p w14:paraId="4D625733" w14:textId="77777777" w:rsidR="00AE38B6" w:rsidRDefault="00000000">
            <w:r>
              <w:t>LambdaRank</w:t>
            </w:r>
          </w:p>
        </w:tc>
        <w:tc>
          <w:tcPr>
            <w:tcW w:w="1337" w:type="dxa"/>
          </w:tcPr>
          <w:p w14:paraId="50B820E5" w14:textId="77777777" w:rsidR="00AE38B6" w:rsidRDefault="00000000">
            <w:r>
              <w:t>7.21%</w:t>
            </w:r>
          </w:p>
        </w:tc>
        <w:tc>
          <w:tcPr>
            <w:tcW w:w="1337" w:type="dxa"/>
          </w:tcPr>
          <w:p w14:paraId="42D2DFC9" w14:textId="77777777" w:rsidR="00AE38B6" w:rsidRDefault="00000000">
            <w:r>
              <w:t>1.55%</w:t>
            </w:r>
          </w:p>
        </w:tc>
        <w:tc>
          <w:tcPr>
            <w:tcW w:w="1337" w:type="dxa"/>
          </w:tcPr>
          <w:p w14:paraId="2EDFFFC2" w14:textId="77777777" w:rsidR="00AE38B6" w:rsidRDefault="00000000">
            <w:r>
              <w:t>1.06%</w:t>
            </w:r>
          </w:p>
        </w:tc>
        <w:tc>
          <w:tcPr>
            <w:tcW w:w="1337" w:type="dxa"/>
          </w:tcPr>
          <w:p w14:paraId="626371DE" w14:textId="77777777" w:rsidR="00AE38B6" w:rsidRDefault="00000000">
            <w:r>
              <w:t>0.19%</w:t>
            </w:r>
          </w:p>
        </w:tc>
        <w:tc>
          <w:tcPr>
            <w:tcW w:w="1337" w:type="dxa"/>
          </w:tcPr>
          <w:p w14:paraId="1C143AED" w14:textId="77777777" w:rsidR="00AE38B6" w:rsidRDefault="00000000">
            <w:r>
              <w:t>0.05%</w:t>
            </w:r>
          </w:p>
        </w:tc>
        <w:tc>
          <w:tcPr>
            <w:tcW w:w="1337" w:type="dxa"/>
          </w:tcPr>
          <w:p w14:paraId="4F255171" w14:textId="77777777" w:rsidR="00AE38B6" w:rsidRDefault="00000000">
            <w:r>
              <w:t>0.16%</w:t>
            </w:r>
          </w:p>
        </w:tc>
      </w:tr>
      <w:tr w:rsidR="00E736F3" w14:paraId="07266A19" w14:textId="77777777">
        <w:tc>
          <w:tcPr>
            <w:tcW w:w="1337" w:type="dxa"/>
          </w:tcPr>
          <w:p w14:paraId="7FFB46CF" w14:textId="77777777" w:rsidR="00AE38B6" w:rsidRDefault="00000000">
            <w:r>
              <w:t>Ridge Stacking</w:t>
            </w:r>
          </w:p>
        </w:tc>
        <w:tc>
          <w:tcPr>
            <w:tcW w:w="1337" w:type="dxa"/>
          </w:tcPr>
          <w:p w14:paraId="65D868C2" w14:textId="77777777" w:rsidR="00AE38B6" w:rsidRDefault="00000000">
            <w:r>
              <w:t>6.27%</w:t>
            </w:r>
          </w:p>
        </w:tc>
        <w:tc>
          <w:tcPr>
            <w:tcW w:w="1337" w:type="dxa"/>
          </w:tcPr>
          <w:p w14:paraId="3A37DA88" w14:textId="77777777" w:rsidR="00AE38B6" w:rsidRDefault="00000000">
            <w:r>
              <w:t>1.57%</w:t>
            </w:r>
          </w:p>
        </w:tc>
        <w:tc>
          <w:tcPr>
            <w:tcW w:w="1337" w:type="dxa"/>
          </w:tcPr>
          <w:p w14:paraId="0BC75725" w14:textId="77777777" w:rsidR="00AE38B6" w:rsidRDefault="00000000">
            <w:r>
              <w:t>1.50%</w:t>
            </w:r>
          </w:p>
        </w:tc>
        <w:tc>
          <w:tcPr>
            <w:tcW w:w="1337" w:type="dxa"/>
          </w:tcPr>
          <w:p w14:paraId="7966E1B5" w14:textId="77777777" w:rsidR="00AE38B6" w:rsidRDefault="00000000">
            <w:r>
              <w:t>3.74%</w:t>
            </w:r>
          </w:p>
        </w:tc>
        <w:tc>
          <w:tcPr>
            <w:tcW w:w="1337" w:type="dxa"/>
          </w:tcPr>
          <w:p w14:paraId="7AEDD097" w14:textId="77777777" w:rsidR="00AE38B6" w:rsidRDefault="00000000">
            <w:r>
              <w:t>2.04%</w:t>
            </w:r>
          </w:p>
        </w:tc>
        <w:tc>
          <w:tcPr>
            <w:tcW w:w="1337" w:type="dxa"/>
          </w:tcPr>
          <w:p w14:paraId="10682A2B" w14:textId="77777777" w:rsidR="00AE38B6" w:rsidRDefault="00000000">
            <w:r>
              <w:t>1.03%</w:t>
            </w:r>
          </w:p>
        </w:tc>
      </w:tr>
    </w:tbl>
    <w:p w14:paraId="67C0F694" w14:textId="77777777" w:rsidR="00E736F3" w:rsidRDefault="00000000">
      <w:pPr>
        <w:pStyle w:val="Heading2"/>
      </w:pPr>
      <w:r>
        <w:t>Table 2.1: Out-of-Sample Detailed Bucket Statistics by Model</w:t>
      </w:r>
    </w:p>
    <w:p w14:paraId="70C08020" w14:textId="77777777" w:rsidR="00E736F3" w:rsidRDefault="00000000">
      <w:pPr>
        <w:pStyle w:val="Heading3"/>
      </w:pPr>
      <w:r>
        <w:t>Out-of-Sample ElasticNet Bucket Statistics</w:t>
      </w:r>
    </w:p>
    <w:tbl>
      <w:tblPr>
        <w:tblW w:w="0" w:type="auto"/>
        <w:tblLook w:val="04A0" w:firstRow="1" w:lastRow="0" w:firstColumn="1" w:lastColumn="0" w:noHBand="0" w:noVBand="1"/>
      </w:tblPr>
      <w:tblGrid>
        <w:gridCol w:w="1560"/>
        <w:gridCol w:w="1560"/>
        <w:gridCol w:w="1560"/>
        <w:gridCol w:w="1560"/>
        <w:gridCol w:w="1560"/>
        <w:gridCol w:w="1560"/>
      </w:tblGrid>
      <w:tr w:rsidR="00E736F3" w14:paraId="5386E0CA" w14:textId="77777777">
        <w:tc>
          <w:tcPr>
            <w:tcW w:w="1560" w:type="dxa"/>
          </w:tcPr>
          <w:p w14:paraId="24004F33" w14:textId="77777777" w:rsidR="00E736F3" w:rsidRDefault="00000000">
            <w:r>
              <w:rPr>
                <w:b/>
              </w:rPr>
              <w:t>Bucket</w:t>
            </w:r>
          </w:p>
        </w:tc>
        <w:tc>
          <w:tcPr>
            <w:tcW w:w="1560" w:type="dxa"/>
          </w:tcPr>
          <w:p w14:paraId="3AEB2FDE" w14:textId="77777777" w:rsidR="00E736F3" w:rsidRDefault="00000000">
            <w:r>
              <w:rPr>
                <w:b/>
              </w:rPr>
              <w:t>Mean (%)</w:t>
            </w:r>
          </w:p>
        </w:tc>
        <w:tc>
          <w:tcPr>
            <w:tcW w:w="1560" w:type="dxa"/>
          </w:tcPr>
          <w:p w14:paraId="6B983768" w14:textId="77777777" w:rsidR="00E736F3" w:rsidRDefault="00000000">
            <w:r>
              <w:rPr>
                <w:b/>
              </w:rPr>
              <w:t>Std (%)</w:t>
            </w:r>
          </w:p>
        </w:tc>
        <w:tc>
          <w:tcPr>
            <w:tcW w:w="1560" w:type="dxa"/>
          </w:tcPr>
          <w:p w14:paraId="49926FDD" w14:textId="77777777" w:rsidR="00E736F3" w:rsidRDefault="00000000">
            <w:r>
              <w:rPr>
                <w:b/>
              </w:rPr>
              <w:t>Min (%)</w:t>
            </w:r>
          </w:p>
        </w:tc>
        <w:tc>
          <w:tcPr>
            <w:tcW w:w="1560" w:type="dxa"/>
          </w:tcPr>
          <w:p w14:paraId="11DA5E75" w14:textId="77777777" w:rsidR="00E736F3" w:rsidRDefault="00000000">
            <w:r>
              <w:rPr>
                <w:b/>
              </w:rPr>
              <w:t>Max (%)</w:t>
            </w:r>
          </w:p>
        </w:tc>
        <w:tc>
          <w:tcPr>
            <w:tcW w:w="1560" w:type="dxa"/>
          </w:tcPr>
          <w:p w14:paraId="01667AEF" w14:textId="77777777" w:rsidR="00E736F3" w:rsidRDefault="00000000">
            <w:r>
              <w:rPr>
                <w:b/>
              </w:rPr>
              <w:t>N</w:t>
            </w:r>
          </w:p>
        </w:tc>
      </w:tr>
      <w:tr w:rsidR="00E736F3" w14:paraId="2A93C162" w14:textId="77777777">
        <w:tc>
          <w:tcPr>
            <w:tcW w:w="1560" w:type="dxa"/>
          </w:tcPr>
          <w:p w14:paraId="786A8789" w14:textId="77777777" w:rsidR="00E736F3" w:rsidRDefault="00000000">
            <w:r>
              <w:t>Top 1-10</w:t>
            </w:r>
          </w:p>
        </w:tc>
        <w:tc>
          <w:tcPr>
            <w:tcW w:w="1560" w:type="dxa"/>
          </w:tcPr>
          <w:p w14:paraId="29DE9C7D" w14:textId="77777777" w:rsidR="00E736F3" w:rsidRDefault="00000000">
            <w:r>
              <w:t>36.1750</w:t>
            </w:r>
          </w:p>
        </w:tc>
        <w:tc>
          <w:tcPr>
            <w:tcW w:w="1560" w:type="dxa"/>
          </w:tcPr>
          <w:p w14:paraId="5C263BDA" w14:textId="77777777" w:rsidR="00E736F3" w:rsidRDefault="00000000">
            <w:r>
              <w:t>433.2489</w:t>
            </w:r>
          </w:p>
        </w:tc>
        <w:tc>
          <w:tcPr>
            <w:tcW w:w="1560" w:type="dxa"/>
          </w:tcPr>
          <w:p w14:paraId="41D30F3C" w14:textId="77777777" w:rsidR="00E736F3" w:rsidRDefault="00000000">
            <w:r>
              <w:t>-1437.5620</w:t>
            </w:r>
          </w:p>
        </w:tc>
        <w:tc>
          <w:tcPr>
            <w:tcW w:w="1560" w:type="dxa"/>
          </w:tcPr>
          <w:p w14:paraId="58FC3FFF" w14:textId="77777777" w:rsidR="00E736F3" w:rsidRDefault="00000000">
            <w:r>
              <w:t>1690.8492</w:t>
            </w:r>
          </w:p>
        </w:tc>
        <w:tc>
          <w:tcPr>
            <w:tcW w:w="1560" w:type="dxa"/>
          </w:tcPr>
          <w:p w14:paraId="602FF340" w14:textId="77777777" w:rsidR="00E736F3" w:rsidRDefault="00000000">
            <w:r>
              <w:t>249.0000</w:t>
            </w:r>
          </w:p>
        </w:tc>
      </w:tr>
      <w:tr w:rsidR="00E736F3" w14:paraId="63A0D8B7" w14:textId="77777777">
        <w:tc>
          <w:tcPr>
            <w:tcW w:w="1560" w:type="dxa"/>
          </w:tcPr>
          <w:p w14:paraId="016E8BFF" w14:textId="77777777" w:rsidR="00E736F3" w:rsidRDefault="00000000">
            <w:r>
              <w:t>Top 11-20</w:t>
            </w:r>
          </w:p>
        </w:tc>
        <w:tc>
          <w:tcPr>
            <w:tcW w:w="1560" w:type="dxa"/>
          </w:tcPr>
          <w:p w14:paraId="08FD5C61" w14:textId="77777777" w:rsidR="00E736F3" w:rsidRDefault="00000000">
            <w:r>
              <w:t>81.9337</w:t>
            </w:r>
          </w:p>
        </w:tc>
        <w:tc>
          <w:tcPr>
            <w:tcW w:w="1560" w:type="dxa"/>
          </w:tcPr>
          <w:p w14:paraId="7ACDA531" w14:textId="77777777" w:rsidR="00E736F3" w:rsidRDefault="00000000">
            <w:r>
              <w:t>791.0839</w:t>
            </w:r>
          </w:p>
        </w:tc>
        <w:tc>
          <w:tcPr>
            <w:tcW w:w="1560" w:type="dxa"/>
          </w:tcPr>
          <w:p w14:paraId="3E4737BC" w14:textId="77777777" w:rsidR="00E736F3" w:rsidRDefault="00000000">
            <w:r>
              <w:t>-1081.2374</w:t>
            </w:r>
          </w:p>
        </w:tc>
        <w:tc>
          <w:tcPr>
            <w:tcW w:w="1560" w:type="dxa"/>
          </w:tcPr>
          <w:p w14:paraId="4D31EAF5" w14:textId="77777777" w:rsidR="00E736F3" w:rsidRDefault="00000000">
            <w:r>
              <w:t>7486.8952</w:t>
            </w:r>
          </w:p>
        </w:tc>
        <w:tc>
          <w:tcPr>
            <w:tcW w:w="1560" w:type="dxa"/>
          </w:tcPr>
          <w:p w14:paraId="0F0F93AC" w14:textId="77777777" w:rsidR="00E736F3" w:rsidRDefault="00000000">
            <w:r>
              <w:t>249.0000</w:t>
            </w:r>
          </w:p>
        </w:tc>
      </w:tr>
      <w:tr w:rsidR="00E736F3" w14:paraId="4DDE1E9B" w14:textId="77777777">
        <w:tc>
          <w:tcPr>
            <w:tcW w:w="1560" w:type="dxa"/>
          </w:tcPr>
          <w:p w14:paraId="2CA6DD44" w14:textId="77777777" w:rsidR="00E736F3" w:rsidRDefault="00000000">
            <w:r>
              <w:t>Top 21-30</w:t>
            </w:r>
          </w:p>
        </w:tc>
        <w:tc>
          <w:tcPr>
            <w:tcW w:w="1560" w:type="dxa"/>
          </w:tcPr>
          <w:p w14:paraId="18834C0D" w14:textId="77777777" w:rsidR="00E736F3" w:rsidRDefault="00000000">
            <w:r>
              <w:t>18.0299</w:t>
            </w:r>
          </w:p>
        </w:tc>
        <w:tc>
          <w:tcPr>
            <w:tcW w:w="1560" w:type="dxa"/>
          </w:tcPr>
          <w:p w14:paraId="00095A1B" w14:textId="77777777" w:rsidR="00E736F3" w:rsidRDefault="00000000">
            <w:r>
              <w:t>419.4667</w:t>
            </w:r>
          </w:p>
        </w:tc>
        <w:tc>
          <w:tcPr>
            <w:tcW w:w="1560" w:type="dxa"/>
          </w:tcPr>
          <w:p w14:paraId="01D266F3" w14:textId="77777777" w:rsidR="00E736F3" w:rsidRDefault="00000000">
            <w:r>
              <w:t>-1413.3739</w:t>
            </w:r>
          </w:p>
        </w:tc>
        <w:tc>
          <w:tcPr>
            <w:tcW w:w="1560" w:type="dxa"/>
          </w:tcPr>
          <w:p w14:paraId="7FC42109" w14:textId="77777777" w:rsidR="00E736F3" w:rsidRDefault="00000000">
            <w:r>
              <w:t>2256.1456</w:t>
            </w:r>
          </w:p>
        </w:tc>
        <w:tc>
          <w:tcPr>
            <w:tcW w:w="1560" w:type="dxa"/>
          </w:tcPr>
          <w:p w14:paraId="22345CF0" w14:textId="77777777" w:rsidR="00E736F3" w:rsidRDefault="00000000">
            <w:r>
              <w:t>249.0000</w:t>
            </w:r>
          </w:p>
        </w:tc>
      </w:tr>
      <w:tr w:rsidR="00E736F3" w14:paraId="69A41933" w14:textId="77777777">
        <w:tc>
          <w:tcPr>
            <w:tcW w:w="1560" w:type="dxa"/>
          </w:tcPr>
          <w:p w14:paraId="5D48FBB8" w14:textId="77777777" w:rsidR="00E736F3" w:rsidRDefault="00000000">
            <w:r>
              <w:t>Bottom 1-10</w:t>
            </w:r>
          </w:p>
        </w:tc>
        <w:tc>
          <w:tcPr>
            <w:tcW w:w="1560" w:type="dxa"/>
          </w:tcPr>
          <w:p w14:paraId="53EDB2C3" w14:textId="77777777" w:rsidR="00E736F3" w:rsidRDefault="00000000">
            <w:r>
              <w:t>704.9151</w:t>
            </w:r>
          </w:p>
        </w:tc>
        <w:tc>
          <w:tcPr>
            <w:tcW w:w="1560" w:type="dxa"/>
          </w:tcPr>
          <w:p w14:paraId="60EFB269" w14:textId="77777777" w:rsidR="00E736F3" w:rsidRDefault="00000000">
            <w:r>
              <w:t>2023.7230</w:t>
            </w:r>
          </w:p>
        </w:tc>
        <w:tc>
          <w:tcPr>
            <w:tcW w:w="1560" w:type="dxa"/>
          </w:tcPr>
          <w:p w14:paraId="669C6299" w14:textId="77777777" w:rsidR="00E736F3" w:rsidRDefault="00000000">
            <w:r>
              <w:t>-3067.9334</w:t>
            </w:r>
          </w:p>
        </w:tc>
        <w:tc>
          <w:tcPr>
            <w:tcW w:w="1560" w:type="dxa"/>
          </w:tcPr>
          <w:p w14:paraId="187F7C79" w14:textId="77777777" w:rsidR="00E736F3" w:rsidRDefault="00000000">
            <w:r>
              <w:t>13417.9233</w:t>
            </w:r>
          </w:p>
        </w:tc>
        <w:tc>
          <w:tcPr>
            <w:tcW w:w="1560" w:type="dxa"/>
          </w:tcPr>
          <w:p w14:paraId="6DD6EF38" w14:textId="77777777" w:rsidR="00E736F3" w:rsidRDefault="00000000">
            <w:r>
              <w:t>249.0000</w:t>
            </w:r>
          </w:p>
        </w:tc>
      </w:tr>
      <w:tr w:rsidR="00E736F3" w14:paraId="19E9DE58" w14:textId="77777777">
        <w:tc>
          <w:tcPr>
            <w:tcW w:w="1560" w:type="dxa"/>
          </w:tcPr>
          <w:p w14:paraId="57679C0F" w14:textId="77777777" w:rsidR="00E736F3" w:rsidRDefault="00000000">
            <w:r>
              <w:t>Bottom 11-20</w:t>
            </w:r>
          </w:p>
        </w:tc>
        <w:tc>
          <w:tcPr>
            <w:tcW w:w="1560" w:type="dxa"/>
          </w:tcPr>
          <w:p w14:paraId="3CDABFD2" w14:textId="77777777" w:rsidR="00E736F3" w:rsidRDefault="00000000">
            <w:r>
              <w:t>946.3066</w:t>
            </w:r>
          </w:p>
        </w:tc>
        <w:tc>
          <w:tcPr>
            <w:tcW w:w="1560" w:type="dxa"/>
          </w:tcPr>
          <w:p w14:paraId="2EFDA2FF" w14:textId="77777777" w:rsidR="00E736F3" w:rsidRDefault="00000000">
            <w:r>
              <w:t>3763.7769</w:t>
            </w:r>
          </w:p>
        </w:tc>
        <w:tc>
          <w:tcPr>
            <w:tcW w:w="1560" w:type="dxa"/>
          </w:tcPr>
          <w:p w14:paraId="5362E3F5" w14:textId="77777777" w:rsidR="00E736F3" w:rsidRDefault="00000000">
            <w:r>
              <w:t>-2845.8248</w:t>
            </w:r>
          </w:p>
        </w:tc>
        <w:tc>
          <w:tcPr>
            <w:tcW w:w="1560" w:type="dxa"/>
          </w:tcPr>
          <w:p w14:paraId="13D0073F" w14:textId="77777777" w:rsidR="00E736F3" w:rsidRDefault="00000000">
            <w:r>
              <w:t>51496.3833</w:t>
            </w:r>
          </w:p>
        </w:tc>
        <w:tc>
          <w:tcPr>
            <w:tcW w:w="1560" w:type="dxa"/>
          </w:tcPr>
          <w:p w14:paraId="2EB2BC2D" w14:textId="77777777" w:rsidR="00E736F3" w:rsidRDefault="00000000">
            <w:r>
              <w:t>249.0000</w:t>
            </w:r>
          </w:p>
        </w:tc>
      </w:tr>
      <w:tr w:rsidR="00E736F3" w14:paraId="1762657E" w14:textId="77777777">
        <w:tc>
          <w:tcPr>
            <w:tcW w:w="1560" w:type="dxa"/>
          </w:tcPr>
          <w:p w14:paraId="3C03A133" w14:textId="77777777" w:rsidR="00E736F3" w:rsidRDefault="00000000">
            <w:r>
              <w:t>Bottom 21-30</w:t>
            </w:r>
          </w:p>
        </w:tc>
        <w:tc>
          <w:tcPr>
            <w:tcW w:w="1560" w:type="dxa"/>
          </w:tcPr>
          <w:p w14:paraId="724BE316" w14:textId="77777777" w:rsidR="00E736F3" w:rsidRDefault="00000000">
            <w:r>
              <w:t>993.8394</w:t>
            </w:r>
          </w:p>
        </w:tc>
        <w:tc>
          <w:tcPr>
            <w:tcW w:w="1560" w:type="dxa"/>
          </w:tcPr>
          <w:p w14:paraId="6453C0B8" w14:textId="77777777" w:rsidR="00E736F3" w:rsidRDefault="00000000">
            <w:r>
              <w:t>5991.2143</w:t>
            </w:r>
          </w:p>
        </w:tc>
        <w:tc>
          <w:tcPr>
            <w:tcW w:w="1560" w:type="dxa"/>
          </w:tcPr>
          <w:p w14:paraId="7C154B40" w14:textId="77777777" w:rsidR="00E736F3" w:rsidRDefault="00000000">
            <w:r>
              <w:t>-2768.1415</w:t>
            </w:r>
          </w:p>
        </w:tc>
        <w:tc>
          <w:tcPr>
            <w:tcW w:w="1560" w:type="dxa"/>
          </w:tcPr>
          <w:p w14:paraId="57F4D27B" w14:textId="77777777" w:rsidR="00E736F3" w:rsidRDefault="00000000">
            <w:r>
              <w:t>73709.4411</w:t>
            </w:r>
          </w:p>
        </w:tc>
        <w:tc>
          <w:tcPr>
            <w:tcW w:w="1560" w:type="dxa"/>
          </w:tcPr>
          <w:p w14:paraId="663B98D1" w14:textId="77777777" w:rsidR="00E736F3" w:rsidRDefault="00000000">
            <w:r>
              <w:t>249.0000</w:t>
            </w:r>
          </w:p>
        </w:tc>
      </w:tr>
    </w:tbl>
    <w:p w14:paraId="34DC44E7" w14:textId="77777777" w:rsidR="00E736F3" w:rsidRDefault="00000000">
      <w:pPr>
        <w:pStyle w:val="Heading4"/>
      </w:pPr>
      <w:r>
        <w:t>Out-of-Sample ElasticNet Sample Period Returns (First 10 and Last 10 Days)</w:t>
      </w:r>
    </w:p>
    <w:tbl>
      <w:tblPr>
        <w:tblW w:w="0" w:type="auto"/>
        <w:tblLook w:val="04A0" w:firstRow="1" w:lastRow="0" w:firstColumn="1" w:lastColumn="0" w:noHBand="0" w:noVBand="1"/>
      </w:tblPr>
      <w:tblGrid>
        <w:gridCol w:w="1337"/>
        <w:gridCol w:w="1337"/>
        <w:gridCol w:w="1337"/>
        <w:gridCol w:w="1337"/>
        <w:gridCol w:w="1337"/>
        <w:gridCol w:w="1337"/>
        <w:gridCol w:w="1337"/>
      </w:tblGrid>
      <w:tr w:rsidR="00E736F3" w14:paraId="73B181C4" w14:textId="77777777">
        <w:tc>
          <w:tcPr>
            <w:tcW w:w="1337" w:type="dxa"/>
          </w:tcPr>
          <w:p w14:paraId="014C1941" w14:textId="77777777" w:rsidR="00E736F3" w:rsidRDefault="00000000">
            <w:r>
              <w:rPr>
                <w:b/>
              </w:rPr>
              <w:t>Date</w:t>
            </w:r>
          </w:p>
        </w:tc>
        <w:tc>
          <w:tcPr>
            <w:tcW w:w="1337" w:type="dxa"/>
          </w:tcPr>
          <w:p w14:paraId="5F718317" w14:textId="77777777" w:rsidR="00E736F3" w:rsidRDefault="00000000">
            <w:r>
              <w:rPr>
                <w:b/>
              </w:rPr>
              <w:t>Top 1-10</w:t>
            </w:r>
          </w:p>
        </w:tc>
        <w:tc>
          <w:tcPr>
            <w:tcW w:w="1337" w:type="dxa"/>
          </w:tcPr>
          <w:p w14:paraId="20BEF734" w14:textId="77777777" w:rsidR="00E736F3" w:rsidRDefault="00000000">
            <w:r>
              <w:rPr>
                <w:b/>
              </w:rPr>
              <w:t>Top 11-20</w:t>
            </w:r>
          </w:p>
        </w:tc>
        <w:tc>
          <w:tcPr>
            <w:tcW w:w="1337" w:type="dxa"/>
          </w:tcPr>
          <w:p w14:paraId="591E4FC5" w14:textId="77777777" w:rsidR="00E736F3" w:rsidRDefault="00000000">
            <w:r>
              <w:rPr>
                <w:b/>
              </w:rPr>
              <w:t>Top 21-30</w:t>
            </w:r>
          </w:p>
        </w:tc>
        <w:tc>
          <w:tcPr>
            <w:tcW w:w="1337" w:type="dxa"/>
          </w:tcPr>
          <w:p w14:paraId="7AE71626" w14:textId="77777777" w:rsidR="00E736F3" w:rsidRDefault="00000000">
            <w:r>
              <w:rPr>
                <w:b/>
              </w:rPr>
              <w:t>Bottom 1-10</w:t>
            </w:r>
          </w:p>
        </w:tc>
        <w:tc>
          <w:tcPr>
            <w:tcW w:w="1337" w:type="dxa"/>
          </w:tcPr>
          <w:p w14:paraId="0E49AAFD" w14:textId="77777777" w:rsidR="00E736F3" w:rsidRDefault="00000000">
            <w:r>
              <w:rPr>
                <w:b/>
              </w:rPr>
              <w:t>Bottom 11-20</w:t>
            </w:r>
          </w:p>
        </w:tc>
        <w:tc>
          <w:tcPr>
            <w:tcW w:w="1337" w:type="dxa"/>
          </w:tcPr>
          <w:p w14:paraId="3B317710" w14:textId="77777777" w:rsidR="00E736F3" w:rsidRDefault="00000000">
            <w:r>
              <w:rPr>
                <w:b/>
              </w:rPr>
              <w:t>Bottom 21-30</w:t>
            </w:r>
          </w:p>
        </w:tc>
      </w:tr>
      <w:tr w:rsidR="00E736F3" w14:paraId="1B29194F" w14:textId="77777777">
        <w:tc>
          <w:tcPr>
            <w:tcW w:w="1337" w:type="dxa"/>
          </w:tcPr>
          <w:p w14:paraId="7BCC3E0D" w14:textId="77777777" w:rsidR="00E736F3" w:rsidRDefault="00000000">
            <w:r>
              <w:t>2024-11-08</w:t>
            </w:r>
          </w:p>
        </w:tc>
        <w:tc>
          <w:tcPr>
            <w:tcW w:w="1337" w:type="dxa"/>
          </w:tcPr>
          <w:p w14:paraId="657570AE" w14:textId="77777777" w:rsidR="00E736F3" w:rsidRDefault="00000000">
            <w:r>
              <w:t>-4.2287</w:t>
            </w:r>
          </w:p>
        </w:tc>
        <w:tc>
          <w:tcPr>
            <w:tcW w:w="1337" w:type="dxa"/>
          </w:tcPr>
          <w:p w14:paraId="6570BC11" w14:textId="77777777" w:rsidR="00E736F3" w:rsidRDefault="00000000">
            <w:r>
              <w:t>-2.6845</w:t>
            </w:r>
          </w:p>
        </w:tc>
        <w:tc>
          <w:tcPr>
            <w:tcW w:w="1337" w:type="dxa"/>
          </w:tcPr>
          <w:p w14:paraId="30EBD7DB" w14:textId="77777777" w:rsidR="00E736F3" w:rsidRDefault="00000000">
            <w:r>
              <w:t>-2.0032</w:t>
            </w:r>
          </w:p>
        </w:tc>
        <w:tc>
          <w:tcPr>
            <w:tcW w:w="1337" w:type="dxa"/>
          </w:tcPr>
          <w:p w14:paraId="62C4B3D0" w14:textId="77777777" w:rsidR="00E736F3" w:rsidRDefault="00000000">
            <w:r>
              <w:t>18.0363</w:t>
            </w:r>
          </w:p>
        </w:tc>
        <w:tc>
          <w:tcPr>
            <w:tcW w:w="1337" w:type="dxa"/>
          </w:tcPr>
          <w:p w14:paraId="2F3328CD" w14:textId="77777777" w:rsidR="00E736F3" w:rsidRDefault="00000000">
            <w:r>
              <w:t>5.1315</w:t>
            </w:r>
          </w:p>
        </w:tc>
        <w:tc>
          <w:tcPr>
            <w:tcW w:w="1337" w:type="dxa"/>
          </w:tcPr>
          <w:p w14:paraId="58B10C13" w14:textId="77777777" w:rsidR="00E736F3" w:rsidRDefault="00000000">
            <w:r>
              <w:t>8.7384</w:t>
            </w:r>
          </w:p>
        </w:tc>
      </w:tr>
      <w:tr w:rsidR="00E736F3" w14:paraId="3B26C2EE" w14:textId="77777777">
        <w:tc>
          <w:tcPr>
            <w:tcW w:w="1337" w:type="dxa"/>
          </w:tcPr>
          <w:p w14:paraId="12BCAE77" w14:textId="77777777" w:rsidR="00E736F3" w:rsidRDefault="00000000">
            <w:r>
              <w:t>2024-11-11</w:t>
            </w:r>
          </w:p>
        </w:tc>
        <w:tc>
          <w:tcPr>
            <w:tcW w:w="1337" w:type="dxa"/>
          </w:tcPr>
          <w:p w14:paraId="6B7DB8A2" w14:textId="77777777" w:rsidR="00E736F3" w:rsidRDefault="00000000">
            <w:r>
              <w:t>2.1448</w:t>
            </w:r>
          </w:p>
        </w:tc>
        <w:tc>
          <w:tcPr>
            <w:tcW w:w="1337" w:type="dxa"/>
          </w:tcPr>
          <w:p w14:paraId="512121E7" w14:textId="77777777" w:rsidR="00E736F3" w:rsidRDefault="00000000">
            <w:r>
              <w:t>-6.5319</w:t>
            </w:r>
          </w:p>
        </w:tc>
        <w:tc>
          <w:tcPr>
            <w:tcW w:w="1337" w:type="dxa"/>
          </w:tcPr>
          <w:p w14:paraId="7F1E68EA" w14:textId="77777777" w:rsidR="00E736F3" w:rsidRDefault="00000000">
            <w:r>
              <w:t>0.6065</w:t>
            </w:r>
          </w:p>
        </w:tc>
        <w:tc>
          <w:tcPr>
            <w:tcW w:w="1337" w:type="dxa"/>
          </w:tcPr>
          <w:p w14:paraId="4CABDC95" w14:textId="77777777" w:rsidR="00E736F3" w:rsidRDefault="00000000">
            <w:r>
              <w:t>16.4873</w:t>
            </w:r>
          </w:p>
        </w:tc>
        <w:tc>
          <w:tcPr>
            <w:tcW w:w="1337" w:type="dxa"/>
          </w:tcPr>
          <w:p w14:paraId="783A1877" w14:textId="77777777" w:rsidR="00E736F3" w:rsidRDefault="00000000">
            <w:r>
              <w:t>26.7781</w:t>
            </w:r>
          </w:p>
        </w:tc>
        <w:tc>
          <w:tcPr>
            <w:tcW w:w="1337" w:type="dxa"/>
          </w:tcPr>
          <w:p w14:paraId="67C9935A" w14:textId="77777777" w:rsidR="00E736F3" w:rsidRDefault="00000000">
            <w:r>
              <w:t>3.9027</w:t>
            </w:r>
          </w:p>
        </w:tc>
      </w:tr>
      <w:tr w:rsidR="00E736F3" w14:paraId="27153108" w14:textId="77777777">
        <w:tc>
          <w:tcPr>
            <w:tcW w:w="1337" w:type="dxa"/>
          </w:tcPr>
          <w:p w14:paraId="5910F921" w14:textId="77777777" w:rsidR="00E736F3" w:rsidRDefault="00000000">
            <w:r>
              <w:t>2024-11-12</w:t>
            </w:r>
          </w:p>
        </w:tc>
        <w:tc>
          <w:tcPr>
            <w:tcW w:w="1337" w:type="dxa"/>
          </w:tcPr>
          <w:p w14:paraId="7B324A91" w14:textId="77777777" w:rsidR="00E736F3" w:rsidRDefault="00000000">
            <w:r>
              <w:t>2.1219</w:t>
            </w:r>
          </w:p>
        </w:tc>
        <w:tc>
          <w:tcPr>
            <w:tcW w:w="1337" w:type="dxa"/>
          </w:tcPr>
          <w:p w14:paraId="536385E0" w14:textId="77777777" w:rsidR="00E736F3" w:rsidRDefault="00000000">
            <w:r>
              <w:t>0.5414</w:t>
            </w:r>
          </w:p>
        </w:tc>
        <w:tc>
          <w:tcPr>
            <w:tcW w:w="1337" w:type="dxa"/>
          </w:tcPr>
          <w:p w14:paraId="2C13BD1D" w14:textId="77777777" w:rsidR="00E736F3" w:rsidRDefault="00000000">
            <w:r>
              <w:t>0.6248</w:t>
            </w:r>
          </w:p>
        </w:tc>
        <w:tc>
          <w:tcPr>
            <w:tcW w:w="1337" w:type="dxa"/>
          </w:tcPr>
          <w:p w14:paraId="0C4ADA1B" w14:textId="77777777" w:rsidR="00E736F3" w:rsidRDefault="00000000">
            <w:r>
              <w:t>18.5134</w:t>
            </w:r>
          </w:p>
        </w:tc>
        <w:tc>
          <w:tcPr>
            <w:tcW w:w="1337" w:type="dxa"/>
          </w:tcPr>
          <w:p w14:paraId="2E9DE5BF" w14:textId="77777777" w:rsidR="00E736F3" w:rsidRDefault="00000000">
            <w:r>
              <w:t>20.3121</w:t>
            </w:r>
          </w:p>
        </w:tc>
        <w:tc>
          <w:tcPr>
            <w:tcW w:w="1337" w:type="dxa"/>
          </w:tcPr>
          <w:p w14:paraId="7A83A31B" w14:textId="77777777" w:rsidR="00E736F3" w:rsidRDefault="00000000">
            <w:r>
              <w:t>-1.9531</w:t>
            </w:r>
          </w:p>
        </w:tc>
      </w:tr>
      <w:tr w:rsidR="00E736F3" w14:paraId="276294B8" w14:textId="77777777">
        <w:tc>
          <w:tcPr>
            <w:tcW w:w="1337" w:type="dxa"/>
          </w:tcPr>
          <w:p w14:paraId="7306BADF" w14:textId="77777777" w:rsidR="00E736F3" w:rsidRDefault="00000000">
            <w:r>
              <w:t>2024-11-13</w:t>
            </w:r>
          </w:p>
        </w:tc>
        <w:tc>
          <w:tcPr>
            <w:tcW w:w="1337" w:type="dxa"/>
          </w:tcPr>
          <w:p w14:paraId="643BFB57" w14:textId="77777777" w:rsidR="00E736F3" w:rsidRDefault="00000000">
            <w:r>
              <w:t>1.2830</w:t>
            </w:r>
          </w:p>
        </w:tc>
        <w:tc>
          <w:tcPr>
            <w:tcW w:w="1337" w:type="dxa"/>
          </w:tcPr>
          <w:p w14:paraId="6C261C08" w14:textId="77777777" w:rsidR="00E736F3" w:rsidRDefault="00000000">
            <w:r>
              <w:t>2.3943</w:t>
            </w:r>
          </w:p>
        </w:tc>
        <w:tc>
          <w:tcPr>
            <w:tcW w:w="1337" w:type="dxa"/>
          </w:tcPr>
          <w:p w14:paraId="0D0E6089" w14:textId="77777777" w:rsidR="00E736F3" w:rsidRDefault="00000000">
            <w:r>
              <w:t>-4.0021</w:t>
            </w:r>
          </w:p>
        </w:tc>
        <w:tc>
          <w:tcPr>
            <w:tcW w:w="1337" w:type="dxa"/>
          </w:tcPr>
          <w:p w14:paraId="7B9A2488" w14:textId="77777777" w:rsidR="00E736F3" w:rsidRDefault="00000000">
            <w:r>
              <w:t>9.7221</w:t>
            </w:r>
          </w:p>
        </w:tc>
        <w:tc>
          <w:tcPr>
            <w:tcW w:w="1337" w:type="dxa"/>
          </w:tcPr>
          <w:p w14:paraId="63788185" w14:textId="77777777" w:rsidR="00E736F3" w:rsidRDefault="00000000">
            <w:r>
              <w:t>42.1675</w:t>
            </w:r>
          </w:p>
        </w:tc>
        <w:tc>
          <w:tcPr>
            <w:tcW w:w="1337" w:type="dxa"/>
          </w:tcPr>
          <w:p w14:paraId="210DBEEF" w14:textId="77777777" w:rsidR="00E736F3" w:rsidRDefault="00000000">
            <w:r>
              <w:t>3.9649</w:t>
            </w:r>
          </w:p>
        </w:tc>
      </w:tr>
      <w:tr w:rsidR="00E736F3" w14:paraId="00831D28" w14:textId="77777777">
        <w:tc>
          <w:tcPr>
            <w:tcW w:w="1337" w:type="dxa"/>
          </w:tcPr>
          <w:p w14:paraId="0BF00BAC" w14:textId="77777777" w:rsidR="00E736F3" w:rsidRDefault="00000000">
            <w:r>
              <w:t>2024-11-14</w:t>
            </w:r>
          </w:p>
        </w:tc>
        <w:tc>
          <w:tcPr>
            <w:tcW w:w="1337" w:type="dxa"/>
          </w:tcPr>
          <w:p w14:paraId="12FC7B23" w14:textId="77777777" w:rsidR="00E736F3" w:rsidRDefault="00000000">
            <w:r>
              <w:t>-0.2978</w:t>
            </w:r>
          </w:p>
        </w:tc>
        <w:tc>
          <w:tcPr>
            <w:tcW w:w="1337" w:type="dxa"/>
          </w:tcPr>
          <w:p w14:paraId="7B0CA349" w14:textId="77777777" w:rsidR="00E736F3" w:rsidRDefault="00000000">
            <w:r>
              <w:t>1.4967</w:t>
            </w:r>
          </w:p>
        </w:tc>
        <w:tc>
          <w:tcPr>
            <w:tcW w:w="1337" w:type="dxa"/>
          </w:tcPr>
          <w:p w14:paraId="2EE122DA" w14:textId="77777777" w:rsidR="00E736F3" w:rsidRDefault="00000000">
            <w:r>
              <w:t>2.5694</w:t>
            </w:r>
          </w:p>
        </w:tc>
        <w:tc>
          <w:tcPr>
            <w:tcW w:w="1337" w:type="dxa"/>
          </w:tcPr>
          <w:p w14:paraId="0E02DE70" w14:textId="77777777" w:rsidR="00E736F3" w:rsidRDefault="00000000">
            <w:r>
              <w:t>45.1545</w:t>
            </w:r>
          </w:p>
        </w:tc>
        <w:tc>
          <w:tcPr>
            <w:tcW w:w="1337" w:type="dxa"/>
          </w:tcPr>
          <w:p w14:paraId="1F1C2EFA" w14:textId="77777777" w:rsidR="00E736F3" w:rsidRDefault="00000000">
            <w:r>
              <w:t>85.6054</w:t>
            </w:r>
          </w:p>
        </w:tc>
        <w:tc>
          <w:tcPr>
            <w:tcW w:w="1337" w:type="dxa"/>
          </w:tcPr>
          <w:p w14:paraId="174300D1" w14:textId="77777777" w:rsidR="00E736F3" w:rsidRDefault="00000000">
            <w:r>
              <w:t>6.4892</w:t>
            </w:r>
          </w:p>
        </w:tc>
      </w:tr>
      <w:tr w:rsidR="00E736F3" w14:paraId="1A68152C" w14:textId="77777777">
        <w:tc>
          <w:tcPr>
            <w:tcW w:w="1337" w:type="dxa"/>
          </w:tcPr>
          <w:p w14:paraId="41024918" w14:textId="77777777" w:rsidR="00E736F3" w:rsidRDefault="00000000">
            <w:r>
              <w:t>2024-11-15</w:t>
            </w:r>
          </w:p>
        </w:tc>
        <w:tc>
          <w:tcPr>
            <w:tcW w:w="1337" w:type="dxa"/>
          </w:tcPr>
          <w:p w14:paraId="0FBAF517" w14:textId="77777777" w:rsidR="00E736F3" w:rsidRDefault="00000000">
            <w:r>
              <w:t>4.7613</w:t>
            </w:r>
          </w:p>
        </w:tc>
        <w:tc>
          <w:tcPr>
            <w:tcW w:w="1337" w:type="dxa"/>
          </w:tcPr>
          <w:p w14:paraId="12592A5B" w14:textId="77777777" w:rsidR="00E736F3" w:rsidRDefault="00000000">
            <w:r>
              <w:t>4.8416</w:t>
            </w:r>
          </w:p>
        </w:tc>
        <w:tc>
          <w:tcPr>
            <w:tcW w:w="1337" w:type="dxa"/>
          </w:tcPr>
          <w:p w14:paraId="01BAA4FA" w14:textId="77777777" w:rsidR="00E736F3" w:rsidRDefault="00000000">
            <w:r>
              <w:t>4.8628</w:t>
            </w:r>
          </w:p>
        </w:tc>
        <w:tc>
          <w:tcPr>
            <w:tcW w:w="1337" w:type="dxa"/>
          </w:tcPr>
          <w:p w14:paraId="7057BBF8" w14:textId="77777777" w:rsidR="00E736F3" w:rsidRDefault="00000000">
            <w:r>
              <w:t>26.0582</w:t>
            </w:r>
          </w:p>
        </w:tc>
        <w:tc>
          <w:tcPr>
            <w:tcW w:w="1337" w:type="dxa"/>
          </w:tcPr>
          <w:p w14:paraId="70D31F4A" w14:textId="77777777" w:rsidR="00E736F3" w:rsidRDefault="00000000">
            <w:r>
              <w:t>85.0706</w:t>
            </w:r>
          </w:p>
        </w:tc>
        <w:tc>
          <w:tcPr>
            <w:tcW w:w="1337" w:type="dxa"/>
          </w:tcPr>
          <w:p w14:paraId="6E6456F0" w14:textId="77777777" w:rsidR="00E736F3" w:rsidRDefault="00000000">
            <w:r>
              <w:t>7.3017</w:t>
            </w:r>
          </w:p>
        </w:tc>
      </w:tr>
      <w:tr w:rsidR="00E736F3" w14:paraId="016A682D" w14:textId="77777777">
        <w:tc>
          <w:tcPr>
            <w:tcW w:w="1337" w:type="dxa"/>
          </w:tcPr>
          <w:p w14:paraId="260106B0" w14:textId="77777777" w:rsidR="00E736F3" w:rsidRDefault="00000000">
            <w:r>
              <w:t>2024-11-18</w:t>
            </w:r>
          </w:p>
        </w:tc>
        <w:tc>
          <w:tcPr>
            <w:tcW w:w="1337" w:type="dxa"/>
          </w:tcPr>
          <w:p w14:paraId="106A4F47" w14:textId="77777777" w:rsidR="00E736F3" w:rsidRDefault="00000000">
            <w:r>
              <w:t>2.6971</w:t>
            </w:r>
          </w:p>
        </w:tc>
        <w:tc>
          <w:tcPr>
            <w:tcW w:w="1337" w:type="dxa"/>
          </w:tcPr>
          <w:p w14:paraId="59701941" w14:textId="77777777" w:rsidR="00E736F3" w:rsidRDefault="00000000">
            <w:r>
              <w:t>6.8438</w:t>
            </w:r>
          </w:p>
        </w:tc>
        <w:tc>
          <w:tcPr>
            <w:tcW w:w="1337" w:type="dxa"/>
          </w:tcPr>
          <w:p w14:paraId="3C85B0E0" w14:textId="77777777" w:rsidR="00E736F3" w:rsidRDefault="00000000">
            <w:r>
              <w:t>2.7603</w:t>
            </w:r>
          </w:p>
        </w:tc>
        <w:tc>
          <w:tcPr>
            <w:tcW w:w="1337" w:type="dxa"/>
          </w:tcPr>
          <w:p w14:paraId="6FDF482E" w14:textId="77777777" w:rsidR="00E736F3" w:rsidRDefault="00000000">
            <w:r>
              <w:t>10.7265</w:t>
            </w:r>
          </w:p>
        </w:tc>
        <w:tc>
          <w:tcPr>
            <w:tcW w:w="1337" w:type="dxa"/>
          </w:tcPr>
          <w:p w14:paraId="63E0FF80" w14:textId="77777777" w:rsidR="00E736F3" w:rsidRDefault="00000000">
            <w:r>
              <w:t>41.9672</w:t>
            </w:r>
          </w:p>
        </w:tc>
        <w:tc>
          <w:tcPr>
            <w:tcW w:w="1337" w:type="dxa"/>
          </w:tcPr>
          <w:p w14:paraId="49B6B5D4" w14:textId="77777777" w:rsidR="00E736F3" w:rsidRDefault="00000000">
            <w:r>
              <w:t>33.6546</w:t>
            </w:r>
          </w:p>
        </w:tc>
      </w:tr>
      <w:tr w:rsidR="00E736F3" w14:paraId="405A7566" w14:textId="77777777">
        <w:tc>
          <w:tcPr>
            <w:tcW w:w="1337" w:type="dxa"/>
          </w:tcPr>
          <w:p w14:paraId="6A2B37DF" w14:textId="77777777" w:rsidR="00E736F3" w:rsidRDefault="00000000">
            <w:r>
              <w:t>2024-11-</w:t>
            </w:r>
            <w:r>
              <w:lastRenderedPageBreak/>
              <w:t>19</w:t>
            </w:r>
          </w:p>
        </w:tc>
        <w:tc>
          <w:tcPr>
            <w:tcW w:w="1337" w:type="dxa"/>
          </w:tcPr>
          <w:p w14:paraId="170B68B1" w14:textId="77777777" w:rsidR="00E736F3" w:rsidRDefault="00000000">
            <w:r>
              <w:lastRenderedPageBreak/>
              <w:t>0.2068</w:t>
            </w:r>
          </w:p>
        </w:tc>
        <w:tc>
          <w:tcPr>
            <w:tcW w:w="1337" w:type="dxa"/>
          </w:tcPr>
          <w:p w14:paraId="2BBC04DA" w14:textId="77777777" w:rsidR="00E736F3" w:rsidRDefault="00000000">
            <w:r>
              <w:t>5.1116</w:t>
            </w:r>
          </w:p>
        </w:tc>
        <w:tc>
          <w:tcPr>
            <w:tcW w:w="1337" w:type="dxa"/>
          </w:tcPr>
          <w:p w14:paraId="6712DBA9" w14:textId="77777777" w:rsidR="00E736F3" w:rsidRDefault="00000000">
            <w:r>
              <w:t>0.6246</w:t>
            </w:r>
          </w:p>
        </w:tc>
        <w:tc>
          <w:tcPr>
            <w:tcW w:w="1337" w:type="dxa"/>
          </w:tcPr>
          <w:p w14:paraId="5981D2A3" w14:textId="77777777" w:rsidR="00E736F3" w:rsidRDefault="00000000">
            <w:r>
              <w:t>-1.8031</w:t>
            </w:r>
          </w:p>
        </w:tc>
        <w:tc>
          <w:tcPr>
            <w:tcW w:w="1337" w:type="dxa"/>
          </w:tcPr>
          <w:p w14:paraId="647A94CC" w14:textId="77777777" w:rsidR="00E736F3" w:rsidRDefault="00000000">
            <w:r>
              <w:t>27.1629</w:t>
            </w:r>
          </w:p>
        </w:tc>
        <w:tc>
          <w:tcPr>
            <w:tcW w:w="1337" w:type="dxa"/>
          </w:tcPr>
          <w:p w14:paraId="4DAB514A" w14:textId="77777777" w:rsidR="00E736F3" w:rsidRDefault="00000000">
            <w:r>
              <w:t>13.4354</w:t>
            </w:r>
          </w:p>
        </w:tc>
      </w:tr>
      <w:tr w:rsidR="00E736F3" w14:paraId="34F075E3" w14:textId="77777777">
        <w:tc>
          <w:tcPr>
            <w:tcW w:w="1337" w:type="dxa"/>
          </w:tcPr>
          <w:p w14:paraId="6956AB02" w14:textId="77777777" w:rsidR="00E736F3" w:rsidRDefault="00000000">
            <w:r>
              <w:t>2024-11-20</w:t>
            </w:r>
          </w:p>
        </w:tc>
        <w:tc>
          <w:tcPr>
            <w:tcW w:w="1337" w:type="dxa"/>
          </w:tcPr>
          <w:p w14:paraId="3CEB6D94" w14:textId="77777777" w:rsidR="00E736F3" w:rsidRDefault="00000000">
            <w:r>
              <w:t>3.6972</w:t>
            </w:r>
          </w:p>
        </w:tc>
        <w:tc>
          <w:tcPr>
            <w:tcW w:w="1337" w:type="dxa"/>
          </w:tcPr>
          <w:p w14:paraId="2ED7984A" w14:textId="77777777" w:rsidR="00E736F3" w:rsidRDefault="00000000">
            <w:r>
              <w:t>11.3106</w:t>
            </w:r>
          </w:p>
        </w:tc>
        <w:tc>
          <w:tcPr>
            <w:tcW w:w="1337" w:type="dxa"/>
          </w:tcPr>
          <w:p w14:paraId="1FFA1A56" w14:textId="77777777" w:rsidR="00E736F3" w:rsidRDefault="00000000">
            <w:r>
              <w:t>2.5034</w:t>
            </w:r>
          </w:p>
        </w:tc>
        <w:tc>
          <w:tcPr>
            <w:tcW w:w="1337" w:type="dxa"/>
          </w:tcPr>
          <w:p w14:paraId="58D12BB5" w14:textId="77777777" w:rsidR="00E736F3" w:rsidRDefault="00000000">
            <w:r>
              <w:t>35.2628</w:t>
            </w:r>
          </w:p>
        </w:tc>
        <w:tc>
          <w:tcPr>
            <w:tcW w:w="1337" w:type="dxa"/>
          </w:tcPr>
          <w:p w14:paraId="6B86B01E" w14:textId="77777777" w:rsidR="00E736F3" w:rsidRDefault="00000000">
            <w:r>
              <w:t>3.9884</w:t>
            </w:r>
          </w:p>
        </w:tc>
        <w:tc>
          <w:tcPr>
            <w:tcW w:w="1337" w:type="dxa"/>
          </w:tcPr>
          <w:p w14:paraId="291F6849" w14:textId="77777777" w:rsidR="00E736F3" w:rsidRDefault="00000000">
            <w:r>
              <w:t>31.1654</w:t>
            </w:r>
          </w:p>
        </w:tc>
      </w:tr>
      <w:tr w:rsidR="00E736F3" w14:paraId="10EB551D" w14:textId="77777777">
        <w:tc>
          <w:tcPr>
            <w:tcW w:w="1337" w:type="dxa"/>
          </w:tcPr>
          <w:p w14:paraId="07E7563E" w14:textId="77777777" w:rsidR="00E736F3" w:rsidRDefault="00000000">
            <w:r>
              <w:t>2024-11-21</w:t>
            </w:r>
          </w:p>
        </w:tc>
        <w:tc>
          <w:tcPr>
            <w:tcW w:w="1337" w:type="dxa"/>
          </w:tcPr>
          <w:p w14:paraId="50E434A8" w14:textId="77777777" w:rsidR="00E736F3" w:rsidRDefault="00000000">
            <w:r>
              <w:t>1.7854</w:t>
            </w:r>
          </w:p>
        </w:tc>
        <w:tc>
          <w:tcPr>
            <w:tcW w:w="1337" w:type="dxa"/>
          </w:tcPr>
          <w:p w14:paraId="5DC4EA58" w14:textId="77777777" w:rsidR="00E736F3" w:rsidRDefault="00000000">
            <w:r>
              <w:t>0.4299</w:t>
            </w:r>
          </w:p>
        </w:tc>
        <w:tc>
          <w:tcPr>
            <w:tcW w:w="1337" w:type="dxa"/>
          </w:tcPr>
          <w:p w14:paraId="665F1F96" w14:textId="77777777" w:rsidR="00E736F3" w:rsidRDefault="00000000">
            <w:r>
              <w:t>-2.1911</w:t>
            </w:r>
          </w:p>
        </w:tc>
        <w:tc>
          <w:tcPr>
            <w:tcW w:w="1337" w:type="dxa"/>
          </w:tcPr>
          <w:p w14:paraId="6A4BB3BA" w14:textId="77777777" w:rsidR="00E736F3" w:rsidRDefault="00000000">
            <w:r>
              <w:t>24.9143</w:t>
            </w:r>
          </w:p>
        </w:tc>
        <w:tc>
          <w:tcPr>
            <w:tcW w:w="1337" w:type="dxa"/>
          </w:tcPr>
          <w:p w14:paraId="753AD889" w14:textId="77777777" w:rsidR="00E736F3" w:rsidRDefault="00000000">
            <w:r>
              <w:t>36.7983</w:t>
            </w:r>
          </w:p>
        </w:tc>
        <w:tc>
          <w:tcPr>
            <w:tcW w:w="1337" w:type="dxa"/>
          </w:tcPr>
          <w:p w14:paraId="6D91E42C" w14:textId="77777777" w:rsidR="00E736F3" w:rsidRDefault="00000000">
            <w:r>
              <w:t>29.5929</w:t>
            </w:r>
          </w:p>
        </w:tc>
      </w:tr>
      <w:tr w:rsidR="00E736F3" w14:paraId="1D5D81CE" w14:textId="77777777">
        <w:tc>
          <w:tcPr>
            <w:tcW w:w="1337" w:type="dxa"/>
          </w:tcPr>
          <w:p w14:paraId="2F2CE705" w14:textId="77777777" w:rsidR="00E736F3" w:rsidRDefault="00000000">
            <w:r>
              <w:t>...</w:t>
            </w:r>
          </w:p>
        </w:tc>
        <w:tc>
          <w:tcPr>
            <w:tcW w:w="1337" w:type="dxa"/>
          </w:tcPr>
          <w:p w14:paraId="68A7681B" w14:textId="77777777" w:rsidR="00E736F3" w:rsidRDefault="00000000">
            <w:r>
              <w:t>...</w:t>
            </w:r>
          </w:p>
        </w:tc>
        <w:tc>
          <w:tcPr>
            <w:tcW w:w="1337" w:type="dxa"/>
          </w:tcPr>
          <w:p w14:paraId="7951C3F9" w14:textId="77777777" w:rsidR="00E736F3" w:rsidRDefault="00000000">
            <w:r>
              <w:t>...</w:t>
            </w:r>
          </w:p>
        </w:tc>
        <w:tc>
          <w:tcPr>
            <w:tcW w:w="1337" w:type="dxa"/>
          </w:tcPr>
          <w:p w14:paraId="50D82470" w14:textId="77777777" w:rsidR="00E736F3" w:rsidRDefault="00000000">
            <w:r>
              <w:t>...</w:t>
            </w:r>
          </w:p>
        </w:tc>
        <w:tc>
          <w:tcPr>
            <w:tcW w:w="1337" w:type="dxa"/>
          </w:tcPr>
          <w:p w14:paraId="0EFAB5A1" w14:textId="77777777" w:rsidR="00E736F3" w:rsidRDefault="00000000">
            <w:r>
              <w:t>...</w:t>
            </w:r>
          </w:p>
        </w:tc>
        <w:tc>
          <w:tcPr>
            <w:tcW w:w="1337" w:type="dxa"/>
          </w:tcPr>
          <w:p w14:paraId="4316AC44" w14:textId="77777777" w:rsidR="00E736F3" w:rsidRDefault="00000000">
            <w:r>
              <w:t>...</w:t>
            </w:r>
          </w:p>
        </w:tc>
        <w:tc>
          <w:tcPr>
            <w:tcW w:w="1337" w:type="dxa"/>
          </w:tcPr>
          <w:p w14:paraId="57DB912E" w14:textId="77777777" w:rsidR="00E736F3" w:rsidRDefault="00000000">
            <w:r>
              <w:t>...</w:t>
            </w:r>
          </w:p>
        </w:tc>
      </w:tr>
      <w:tr w:rsidR="00E736F3" w14:paraId="7355FA21" w14:textId="77777777">
        <w:tc>
          <w:tcPr>
            <w:tcW w:w="1337" w:type="dxa"/>
          </w:tcPr>
          <w:p w14:paraId="27498B7D" w14:textId="77777777" w:rsidR="00E736F3" w:rsidRDefault="00000000">
            <w:r>
              <w:t>2025-10-24</w:t>
            </w:r>
          </w:p>
        </w:tc>
        <w:tc>
          <w:tcPr>
            <w:tcW w:w="1337" w:type="dxa"/>
          </w:tcPr>
          <w:p w14:paraId="4B78F11C" w14:textId="77777777" w:rsidR="00E736F3" w:rsidRDefault="00000000">
            <w:r>
              <w:t>-0.5633</w:t>
            </w:r>
          </w:p>
        </w:tc>
        <w:tc>
          <w:tcPr>
            <w:tcW w:w="1337" w:type="dxa"/>
          </w:tcPr>
          <w:p w14:paraId="79C68993" w14:textId="77777777" w:rsidR="00E736F3" w:rsidRDefault="00000000">
            <w:r>
              <w:t>-5.6572</w:t>
            </w:r>
          </w:p>
        </w:tc>
        <w:tc>
          <w:tcPr>
            <w:tcW w:w="1337" w:type="dxa"/>
          </w:tcPr>
          <w:p w14:paraId="5098B467" w14:textId="77777777" w:rsidR="00E736F3" w:rsidRDefault="00000000">
            <w:r>
              <w:t>-1.0913</w:t>
            </w:r>
          </w:p>
        </w:tc>
        <w:tc>
          <w:tcPr>
            <w:tcW w:w="1337" w:type="dxa"/>
          </w:tcPr>
          <w:p w14:paraId="0D4DB1C2" w14:textId="77777777" w:rsidR="00E736F3" w:rsidRDefault="00000000">
            <w:r>
              <w:t>-13.7482</w:t>
            </w:r>
          </w:p>
        </w:tc>
        <w:tc>
          <w:tcPr>
            <w:tcW w:w="1337" w:type="dxa"/>
          </w:tcPr>
          <w:p w14:paraId="78A906E3" w14:textId="77777777" w:rsidR="00E736F3" w:rsidRDefault="00000000">
            <w:r>
              <w:t>3.3199</w:t>
            </w:r>
          </w:p>
        </w:tc>
        <w:tc>
          <w:tcPr>
            <w:tcW w:w="1337" w:type="dxa"/>
          </w:tcPr>
          <w:p w14:paraId="077A2123" w14:textId="77777777" w:rsidR="00E736F3" w:rsidRDefault="00000000">
            <w:r>
              <w:t>-16.1145</w:t>
            </w:r>
          </w:p>
        </w:tc>
      </w:tr>
      <w:tr w:rsidR="00E736F3" w14:paraId="74EB98B9" w14:textId="77777777">
        <w:tc>
          <w:tcPr>
            <w:tcW w:w="1337" w:type="dxa"/>
          </w:tcPr>
          <w:p w14:paraId="4469A997" w14:textId="77777777" w:rsidR="00E736F3" w:rsidRDefault="00000000">
            <w:r>
              <w:t>2025-10-27</w:t>
            </w:r>
          </w:p>
        </w:tc>
        <w:tc>
          <w:tcPr>
            <w:tcW w:w="1337" w:type="dxa"/>
          </w:tcPr>
          <w:p w14:paraId="249BEB63" w14:textId="77777777" w:rsidR="00E736F3" w:rsidRDefault="00000000">
            <w:r>
              <w:t>-2.0698</w:t>
            </w:r>
          </w:p>
        </w:tc>
        <w:tc>
          <w:tcPr>
            <w:tcW w:w="1337" w:type="dxa"/>
          </w:tcPr>
          <w:p w14:paraId="0CA1ED2A" w14:textId="77777777" w:rsidR="00E736F3" w:rsidRDefault="00000000">
            <w:r>
              <w:t>1.9045</w:t>
            </w:r>
          </w:p>
        </w:tc>
        <w:tc>
          <w:tcPr>
            <w:tcW w:w="1337" w:type="dxa"/>
          </w:tcPr>
          <w:p w14:paraId="3B142093" w14:textId="77777777" w:rsidR="00E736F3" w:rsidRDefault="00000000">
            <w:r>
              <w:t>-2.0388</w:t>
            </w:r>
          </w:p>
        </w:tc>
        <w:tc>
          <w:tcPr>
            <w:tcW w:w="1337" w:type="dxa"/>
          </w:tcPr>
          <w:p w14:paraId="0E3289B6" w14:textId="77777777" w:rsidR="00E736F3" w:rsidRDefault="00000000">
            <w:r>
              <w:t>-14.2905</w:t>
            </w:r>
          </w:p>
        </w:tc>
        <w:tc>
          <w:tcPr>
            <w:tcW w:w="1337" w:type="dxa"/>
          </w:tcPr>
          <w:p w14:paraId="43D9CA95" w14:textId="77777777" w:rsidR="00E736F3" w:rsidRDefault="00000000">
            <w:r>
              <w:t>-10.9562</w:t>
            </w:r>
          </w:p>
        </w:tc>
        <w:tc>
          <w:tcPr>
            <w:tcW w:w="1337" w:type="dxa"/>
          </w:tcPr>
          <w:p w14:paraId="153D8A34" w14:textId="77777777" w:rsidR="00E736F3" w:rsidRDefault="00000000">
            <w:r>
              <w:t>-2.6576</w:t>
            </w:r>
          </w:p>
        </w:tc>
      </w:tr>
      <w:tr w:rsidR="00E736F3" w14:paraId="3680B05E" w14:textId="77777777">
        <w:tc>
          <w:tcPr>
            <w:tcW w:w="1337" w:type="dxa"/>
          </w:tcPr>
          <w:p w14:paraId="0D4ED504" w14:textId="77777777" w:rsidR="00E736F3" w:rsidRDefault="00000000">
            <w:r>
              <w:t>2025-10-28</w:t>
            </w:r>
          </w:p>
        </w:tc>
        <w:tc>
          <w:tcPr>
            <w:tcW w:w="1337" w:type="dxa"/>
          </w:tcPr>
          <w:p w14:paraId="244EABD5" w14:textId="77777777" w:rsidR="00E736F3" w:rsidRDefault="00000000">
            <w:r>
              <w:t>-1.0629</w:t>
            </w:r>
          </w:p>
        </w:tc>
        <w:tc>
          <w:tcPr>
            <w:tcW w:w="1337" w:type="dxa"/>
          </w:tcPr>
          <w:p w14:paraId="7922D8C0" w14:textId="77777777" w:rsidR="00E736F3" w:rsidRDefault="00000000">
            <w:r>
              <w:t>-0.7098</w:t>
            </w:r>
          </w:p>
        </w:tc>
        <w:tc>
          <w:tcPr>
            <w:tcW w:w="1337" w:type="dxa"/>
          </w:tcPr>
          <w:p w14:paraId="48E23DCD" w14:textId="77777777" w:rsidR="00E736F3" w:rsidRDefault="00000000">
            <w:r>
              <w:t>-0.8104</w:t>
            </w:r>
          </w:p>
        </w:tc>
        <w:tc>
          <w:tcPr>
            <w:tcW w:w="1337" w:type="dxa"/>
          </w:tcPr>
          <w:p w14:paraId="2A69CBA6" w14:textId="77777777" w:rsidR="00E736F3" w:rsidRDefault="00000000">
            <w:r>
              <w:t>-10.9211</w:t>
            </w:r>
          </w:p>
        </w:tc>
        <w:tc>
          <w:tcPr>
            <w:tcW w:w="1337" w:type="dxa"/>
          </w:tcPr>
          <w:p w14:paraId="37B6618B" w14:textId="77777777" w:rsidR="00E736F3" w:rsidRDefault="00000000">
            <w:r>
              <w:t>11.3254</w:t>
            </w:r>
          </w:p>
        </w:tc>
        <w:tc>
          <w:tcPr>
            <w:tcW w:w="1337" w:type="dxa"/>
          </w:tcPr>
          <w:p w14:paraId="6AC8DAD9" w14:textId="77777777" w:rsidR="00E736F3" w:rsidRDefault="00000000">
            <w:r>
              <w:t>-1.9462</w:t>
            </w:r>
          </w:p>
        </w:tc>
      </w:tr>
      <w:tr w:rsidR="00E736F3" w14:paraId="1C964527" w14:textId="77777777">
        <w:tc>
          <w:tcPr>
            <w:tcW w:w="1337" w:type="dxa"/>
          </w:tcPr>
          <w:p w14:paraId="01FAD19B" w14:textId="77777777" w:rsidR="00E736F3" w:rsidRDefault="00000000">
            <w:r>
              <w:t>2025-10-29</w:t>
            </w:r>
          </w:p>
        </w:tc>
        <w:tc>
          <w:tcPr>
            <w:tcW w:w="1337" w:type="dxa"/>
          </w:tcPr>
          <w:p w14:paraId="0E47D76A" w14:textId="77777777" w:rsidR="00E736F3" w:rsidRDefault="00000000">
            <w:r>
              <w:t>1.7851</w:t>
            </w:r>
          </w:p>
        </w:tc>
        <w:tc>
          <w:tcPr>
            <w:tcW w:w="1337" w:type="dxa"/>
          </w:tcPr>
          <w:p w14:paraId="751FC883" w14:textId="77777777" w:rsidR="00E736F3" w:rsidRDefault="00000000">
            <w:r>
              <w:t>0.1498</w:t>
            </w:r>
          </w:p>
        </w:tc>
        <w:tc>
          <w:tcPr>
            <w:tcW w:w="1337" w:type="dxa"/>
          </w:tcPr>
          <w:p w14:paraId="5F5C339D" w14:textId="77777777" w:rsidR="00E736F3" w:rsidRDefault="00000000">
            <w:r>
              <w:t>0.4085</w:t>
            </w:r>
          </w:p>
        </w:tc>
        <w:tc>
          <w:tcPr>
            <w:tcW w:w="1337" w:type="dxa"/>
          </w:tcPr>
          <w:p w14:paraId="6F34E8C5" w14:textId="77777777" w:rsidR="00E736F3" w:rsidRDefault="00000000">
            <w:r>
              <w:t>0.2024</w:t>
            </w:r>
          </w:p>
        </w:tc>
        <w:tc>
          <w:tcPr>
            <w:tcW w:w="1337" w:type="dxa"/>
          </w:tcPr>
          <w:p w14:paraId="5BD2CC7E" w14:textId="77777777" w:rsidR="00E736F3" w:rsidRDefault="00000000">
            <w:r>
              <w:t>-15.5361</w:t>
            </w:r>
          </w:p>
        </w:tc>
        <w:tc>
          <w:tcPr>
            <w:tcW w:w="1337" w:type="dxa"/>
          </w:tcPr>
          <w:p w14:paraId="40FBF296" w14:textId="77777777" w:rsidR="00E736F3" w:rsidRDefault="00000000">
            <w:r>
              <w:t>-1.6597</w:t>
            </w:r>
          </w:p>
        </w:tc>
      </w:tr>
      <w:tr w:rsidR="00E736F3" w14:paraId="4CB25F7C" w14:textId="77777777">
        <w:tc>
          <w:tcPr>
            <w:tcW w:w="1337" w:type="dxa"/>
          </w:tcPr>
          <w:p w14:paraId="4BE7A8C8" w14:textId="77777777" w:rsidR="00E736F3" w:rsidRDefault="00000000">
            <w:r>
              <w:t>2025-10-30</w:t>
            </w:r>
          </w:p>
        </w:tc>
        <w:tc>
          <w:tcPr>
            <w:tcW w:w="1337" w:type="dxa"/>
          </w:tcPr>
          <w:p w14:paraId="1142E2AA" w14:textId="77777777" w:rsidR="00E736F3" w:rsidRDefault="00000000">
            <w:r>
              <w:t>-1.3016</w:t>
            </w:r>
          </w:p>
        </w:tc>
        <w:tc>
          <w:tcPr>
            <w:tcW w:w="1337" w:type="dxa"/>
          </w:tcPr>
          <w:p w14:paraId="4DFE5DB6" w14:textId="77777777" w:rsidR="00E736F3" w:rsidRDefault="00000000">
            <w:r>
              <w:t>-0.2477</w:t>
            </w:r>
          </w:p>
        </w:tc>
        <w:tc>
          <w:tcPr>
            <w:tcW w:w="1337" w:type="dxa"/>
          </w:tcPr>
          <w:p w14:paraId="325DF3AC" w14:textId="77777777" w:rsidR="00E736F3" w:rsidRDefault="00000000">
            <w:r>
              <w:t>3.7353</w:t>
            </w:r>
          </w:p>
        </w:tc>
        <w:tc>
          <w:tcPr>
            <w:tcW w:w="1337" w:type="dxa"/>
          </w:tcPr>
          <w:p w14:paraId="5959DE2E" w14:textId="77777777" w:rsidR="00E736F3" w:rsidRDefault="00000000">
            <w:r>
              <w:t>-4.4961</w:t>
            </w:r>
          </w:p>
        </w:tc>
        <w:tc>
          <w:tcPr>
            <w:tcW w:w="1337" w:type="dxa"/>
          </w:tcPr>
          <w:p w14:paraId="67AD7C9A" w14:textId="77777777" w:rsidR="00E736F3" w:rsidRDefault="00000000">
            <w:r>
              <w:t>-6.2342</w:t>
            </w:r>
          </w:p>
        </w:tc>
        <w:tc>
          <w:tcPr>
            <w:tcW w:w="1337" w:type="dxa"/>
          </w:tcPr>
          <w:p w14:paraId="0591FD63" w14:textId="77777777" w:rsidR="00E736F3" w:rsidRDefault="00000000">
            <w:r>
              <w:t>-3.3429</w:t>
            </w:r>
          </w:p>
        </w:tc>
      </w:tr>
      <w:tr w:rsidR="00E736F3" w14:paraId="1F4DFAA4" w14:textId="77777777">
        <w:tc>
          <w:tcPr>
            <w:tcW w:w="1337" w:type="dxa"/>
          </w:tcPr>
          <w:p w14:paraId="7205EB70" w14:textId="77777777" w:rsidR="00E736F3" w:rsidRDefault="00000000">
            <w:r>
              <w:t>2025-10-31</w:t>
            </w:r>
          </w:p>
        </w:tc>
        <w:tc>
          <w:tcPr>
            <w:tcW w:w="1337" w:type="dxa"/>
          </w:tcPr>
          <w:p w14:paraId="68262E42" w14:textId="77777777" w:rsidR="00E736F3" w:rsidRDefault="00000000">
            <w:r>
              <w:t>2.3192</w:t>
            </w:r>
          </w:p>
        </w:tc>
        <w:tc>
          <w:tcPr>
            <w:tcW w:w="1337" w:type="dxa"/>
          </w:tcPr>
          <w:p w14:paraId="1BC97C83" w14:textId="77777777" w:rsidR="00E736F3" w:rsidRDefault="00000000">
            <w:r>
              <w:t>0.0305</w:t>
            </w:r>
          </w:p>
        </w:tc>
        <w:tc>
          <w:tcPr>
            <w:tcW w:w="1337" w:type="dxa"/>
          </w:tcPr>
          <w:p w14:paraId="1BBA5B99" w14:textId="77777777" w:rsidR="00E736F3" w:rsidRDefault="00000000">
            <w:r>
              <w:t>1.1541</w:t>
            </w:r>
          </w:p>
        </w:tc>
        <w:tc>
          <w:tcPr>
            <w:tcW w:w="1337" w:type="dxa"/>
          </w:tcPr>
          <w:p w14:paraId="5758C44A" w14:textId="77777777" w:rsidR="00E736F3" w:rsidRDefault="00000000">
            <w:r>
              <w:t>-5.9647</w:t>
            </w:r>
          </w:p>
        </w:tc>
        <w:tc>
          <w:tcPr>
            <w:tcW w:w="1337" w:type="dxa"/>
          </w:tcPr>
          <w:p w14:paraId="036F1E35" w14:textId="77777777" w:rsidR="00E736F3" w:rsidRDefault="00000000">
            <w:r>
              <w:t>-13.1485</w:t>
            </w:r>
          </w:p>
        </w:tc>
        <w:tc>
          <w:tcPr>
            <w:tcW w:w="1337" w:type="dxa"/>
          </w:tcPr>
          <w:p w14:paraId="58E68A21" w14:textId="77777777" w:rsidR="00E736F3" w:rsidRDefault="00000000">
            <w:r>
              <w:t>-7.9158</w:t>
            </w:r>
          </w:p>
        </w:tc>
      </w:tr>
      <w:tr w:rsidR="00E736F3" w14:paraId="7458C079" w14:textId="77777777">
        <w:tc>
          <w:tcPr>
            <w:tcW w:w="1337" w:type="dxa"/>
          </w:tcPr>
          <w:p w14:paraId="0D953993" w14:textId="77777777" w:rsidR="00E736F3" w:rsidRDefault="00000000">
            <w:r>
              <w:t>2025-11-03</w:t>
            </w:r>
          </w:p>
        </w:tc>
        <w:tc>
          <w:tcPr>
            <w:tcW w:w="1337" w:type="dxa"/>
          </w:tcPr>
          <w:p w14:paraId="30CE87A2" w14:textId="77777777" w:rsidR="00E736F3" w:rsidRDefault="00000000">
            <w:r>
              <w:t>-3.9186</w:t>
            </w:r>
          </w:p>
        </w:tc>
        <w:tc>
          <w:tcPr>
            <w:tcW w:w="1337" w:type="dxa"/>
          </w:tcPr>
          <w:p w14:paraId="7E361369" w14:textId="77777777" w:rsidR="00E736F3" w:rsidRDefault="00000000">
            <w:r>
              <w:t>1.0480</w:t>
            </w:r>
          </w:p>
        </w:tc>
        <w:tc>
          <w:tcPr>
            <w:tcW w:w="1337" w:type="dxa"/>
          </w:tcPr>
          <w:p w14:paraId="7B93A0DF" w14:textId="77777777" w:rsidR="00E736F3" w:rsidRDefault="00000000">
            <w:r>
              <w:t>-2.1666</w:t>
            </w:r>
          </w:p>
        </w:tc>
        <w:tc>
          <w:tcPr>
            <w:tcW w:w="1337" w:type="dxa"/>
          </w:tcPr>
          <w:p w14:paraId="698F836B" w14:textId="77777777" w:rsidR="00E736F3" w:rsidRDefault="00000000">
            <w:r>
              <w:t>-11.4057</w:t>
            </w:r>
          </w:p>
        </w:tc>
        <w:tc>
          <w:tcPr>
            <w:tcW w:w="1337" w:type="dxa"/>
          </w:tcPr>
          <w:p w14:paraId="41B19C2D" w14:textId="77777777" w:rsidR="00E736F3" w:rsidRDefault="00000000">
            <w:r>
              <w:t>0.0207</w:t>
            </w:r>
          </w:p>
        </w:tc>
        <w:tc>
          <w:tcPr>
            <w:tcW w:w="1337" w:type="dxa"/>
          </w:tcPr>
          <w:p w14:paraId="55C1514C" w14:textId="77777777" w:rsidR="00E736F3" w:rsidRDefault="00000000">
            <w:r>
              <w:t>-4.2348</w:t>
            </w:r>
          </w:p>
        </w:tc>
      </w:tr>
      <w:tr w:rsidR="00E736F3" w14:paraId="1349E750" w14:textId="77777777">
        <w:tc>
          <w:tcPr>
            <w:tcW w:w="1337" w:type="dxa"/>
          </w:tcPr>
          <w:p w14:paraId="0BDCE96E" w14:textId="77777777" w:rsidR="00E736F3" w:rsidRDefault="00000000">
            <w:r>
              <w:t>2025-11-04</w:t>
            </w:r>
          </w:p>
        </w:tc>
        <w:tc>
          <w:tcPr>
            <w:tcW w:w="1337" w:type="dxa"/>
          </w:tcPr>
          <w:p w14:paraId="34F3E406" w14:textId="77777777" w:rsidR="00E736F3" w:rsidRDefault="00000000">
            <w:r>
              <w:t>-2.2968</w:t>
            </w:r>
          </w:p>
        </w:tc>
        <w:tc>
          <w:tcPr>
            <w:tcW w:w="1337" w:type="dxa"/>
          </w:tcPr>
          <w:p w14:paraId="0B7F8377" w14:textId="77777777" w:rsidR="00E736F3" w:rsidRDefault="00000000">
            <w:r>
              <w:t>-1.6718</w:t>
            </w:r>
          </w:p>
        </w:tc>
        <w:tc>
          <w:tcPr>
            <w:tcW w:w="1337" w:type="dxa"/>
          </w:tcPr>
          <w:p w14:paraId="35E31212" w14:textId="77777777" w:rsidR="00E736F3" w:rsidRDefault="00000000">
            <w:r>
              <w:t>-0.3378</w:t>
            </w:r>
          </w:p>
        </w:tc>
        <w:tc>
          <w:tcPr>
            <w:tcW w:w="1337" w:type="dxa"/>
          </w:tcPr>
          <w:p w14:paraId="63390BF6" w14:textId="77777777" w:rsidR="00E736F3" w:rsidRDefault="00000000">
            <w:r>
              <w:t>4.3162</w:t>
            </w:r>
          </w:p>
        </w:tc>
        <w:tc>
          <w:tcPr>
            <w:tcW w:w="1337" w:type="dxa"/>
          </w:tcPr>
          <w:p w14:paraId="1E8CCAE4" w14:textId="77777777" w:rsidR="00E736F3" w:rsidRDefault="00000000">
            <w:r>
              <w:t>-1.1878</w:t>
            </w:r>
          </w:p>
        </w:tc>
        <w:tc>
          <w:tcPr>
            <w:tcW w:w="1337" w:type="dxa"/>
          </w:tcPr>
          <w:p w14:paraId="1A503D3C" w14:textId="77777777" w:rsidR="00E736F3" w:rsidRDefault="00000000">
            <w:r>
              <w:t>-0.6233</w:t>
            </w:r>
          </w:p>
        </w:tc>
      </w:tr>
      <w:tr w:rsidR="00E736F3" w14:paraId="4B224B45" w14:textId="77777777">
        <w:tc>
          <w:tcPr>
            <w:tcW w:w="1337" w:type="dxa"/>
          </w:tcPr>
          <w:p w14:paraId="153BAA9A" w14:textId="77777777" w:rsidR="00E736F3" w:rsidRDefault="00000000">
            <w:r>
              <w:t>2025-11-05</w:t>
            </w:r>
          </w:p>
        </w:tc>
        <w:tc>
          <w:tcPr>
            <w:tcW w:w="1337" w:type="dxa"/>
          </w:tcPr>
          <w:p w14:paraId="2D0C94D0" w14:textId="77777777" w:rsidR="00E736F3" w:rsidRDefault="00000000">
            <w:r>
              <w:t>-6.0011</w:t>
            </w:r>
          </w:p>
        </w:tc>
        <w:tc>
          <w:tcPr>
            <w:tcW w:w="1337" w:type="dxa"/>
          </w:tcPr>
          <w:p w14:paraId="56B5B23F" w14:textId="77777777" w:rsidR="00E736F3" w:rsidRDefault="00000000">
            <w:r>
              <w:t>-1.1916</w:t>
            </w:r>
          </w:p>
        </w:tc>
        <w:tc>
          <w:tcPr>
            <w:tcW w:w="1337" w:type="dxa"/>
          </w:tcPr>
          <w:p w14:paraId="13840E0E" w14:textId="77777777" w:rsidR="00E736F3" w:rsidRDefault="00000000">
            <w:r>
              <w:t>-4.1920</w:t>
            </w:r>
          </w:p>
        </w:tc>
        <w:tc>
          <w:tcPr>
            <w:tcW w:w="1337" w:type="dxa"/>
          </w:tcPr>
          <w:p w14:paraId="4C1BE988" w14:textId="77777777" w:rsidR="00E736F3" w:rsidRDefault="00000000">
            <w:r>
              <w:t>-11.3067</w:t>
            </w:r>
          </w:p>
        </w:tc>
        <w:tc>
          <w:tcPr>
            <w:tcW w:w="1337" w:type="dxa"/>
          </w:tcPr>
          <w:p w14:paraId="65DAD3F4" w14:textId="77777777" w:rsidR="00E736F3" w:rsidRDefault="00000000">
            <w:r>
              <w:t>-3.3298</w:t>
            </w:r>
          </w:p>
        </w:tc>
        <w:tc>
          <w:tcPr>
            <w:tcW w:w="1337" w:type="dxa"/>
          </w:tcPr>
          <w:p w14:paraId="170237C5" w14:textId="77777777" w:rsidR="00E736F3" w:rsidRDefault="00000000">
            <w:r>
              <w:t>-8.7063</w:t>
            </w:r>
          </w:p>
        </w:tc>
      </w:tr>
      <w:tr w:rsidR="00E736F3" w14:paraId="46C6EFFB" w14:textId="77777777">
        <w:tc>
          <w:tcPr>
            <w:tcW w:w="1337" w:type="dxa"/>
          </w:tcPr>
          <w:p w14:paraId="7DAE7393" w14:textId="77777777" w:rsidR="00E736F3" w:rsidRDefault="00000000">
            <w:r>
              <w:t>2025-11-06</w:t>
            </w:r>
          </w:p>
        </w:tc>
        <w:tc>
          <w:tcPr>
            <w:tcW w:w="1337" w:type="dxa"/>
          </w:tcPr>
          <w:p w14:paraId="2894C29E" w14:textId="77777777" w:rsidR="00E736F3" w:rsidRDefault="00000000">
            <w:r>
              <w:t>-1.4221</w:t>
            </w:r>
          </w:p>
        </w:tc>
        <w:tc>
          <w:tcPr>
            <w:tcW w:w="1337" w:type="dxa"/>
          </w:tcPr>
          <w:p w14:paraId="6DFAF6BF" w14:textId="77777777" w:rsidR="00E736F3" w:rsidRDefault="00000000">
            <w:r>
              <w:t>-2.1723</w:t>
            </w:r>
          </w:p>
        </w:tc>
        <w:tc>
          <w:tcPr>
            <w:tcW w:w="1337" w:type="dxa"/>
          </w:tcPr>
          <w:p w14:paraId="4FD8E4F0" w14:textId="77777777" w:rsidR="00E736F3" w:rsidRDefault="00000000">
            <w:r>
              <w:t>0.6216</w:t>
            </w:r>
          </w:p>
        </w:tc>
        <w:tc>
          <w:tcPr>
            <w:tcW w:w="1337" w:type="dxa"/>
          </w:tcPr>
          <w:p w14:paraId="4ED3A63A" w14:textId="77777777" w:rsidR="00E736F3" w:rsidRDefault="00000000">
            <w:r>
              <w:t>-9.4015</w:t>
            </w:r>
          </w:p>
        </w:tc>
        <w:tc>
          <w:tcPr>
            <w:tcW w:w="1337" w:type="dxa"/>
          </w:tcPr>
          <w:p w14:paraId="289CCD26" w14:textId="77777777" w:rsidR="00E736F3" w:rsidRDefault="00000000">
            <w:r>
              <w:t>-12.7955</w:t>
            </w:r>
          </w:p>
        </w:tc>
        <w:tc>
          <w:tcPr>
            <w:tcW w:w="1337" w:type="dxa"/>
          </w:tcPr>
          <w:p w14:paraId="2276E89F" w14:textId="77777777" w:rsidR="00E736F3" w:rsidRDefault="00000000">
            <w:r>
              <w:t>-4.4923</w:t>
            </w:r>
          </w:p>
        </w:tc>
      </w:tr>
    </w:tbl>
    <w:p w14:paraId="58F15051" w14:textId="77777777" w:rsidR="00E736F3" w:rsidRDefault="00000000">
      <w:pPr>
        <w:pStyle w:val="Heading3"/>
      </w:pPr>
      <w:r>
        <w:t>Out-of-Sample XGBoost Bucket Statistics</w:t>
      </w:r>
    </w:p>
    <w:tbl>
      <w:tblPr>
        <w:tblW w:w="0" w:type="auto"/>
        <w:tblLook w:val="04A0" w:firstRow="1" w:lastRow="0" w:firstColumn="1" w:lastColumn="0" w:noHBand="0" w:noVBand="1"/>
      </w:tblPr>
      <w:tblGrid>
        <w:gridCol w:w="1560"/>
        <w:gridCol w:w="1560"/>
        <w:gridCol w:w="1560"/>
        <w:gridCol w:w="1560"/>
        <w:gridCol w:w="1560"/>
        <w:gridCol w:w="1560"/>
      </w:tblGrid>
      <w:tr w:rsidR="00E736F3" w14:paraId="23FE417B" w14:textId="77777777">
        <w:tc>
          <w:tcPr>
            <w:tcW w:w="1560" w:type="dxa"/>
          </w:tcPr>
          <w:p w14:paraId="3CA30EFD" w14:textId="77777777" w:rsidR="00E736F3" w:rsidRDefault="00000000">
            <w:r>
              <w:rPr>
                <w:b/>
              </w:rPr>
              <w:t>Bucket</w:t>
            </w:r>
          </w:p>
        </w:tc>
        <w:tc>
          <w:tcPr>
            <w:tcW w:w="1560" w:type="dxa"/>
          </w:tcPr>
          <w:p w14:paraId="5682D866" w14:textId="77777777" w:rsidR="00E736F3" w:rsidRDefault="00000000">
            <w:r>
              <w:rPr>
                <w:b/>
              </w:rPr>
              <w:t>Mean (%)</w:t>
            </w:r>
          </w:p>
        </w:tc>
        <w:tc>
          <w:tcPr>
            <w:tcW w:w="1560" w:type="dxa"/>
          </w:tcPr>
          <w:p w14:paraId="74B4AEBF" w14:textId="77777777" w:rsidR="00E736F3" w:rsidRDefault="00000000">
            <w:r>
              <w:rPr>
                <w:b/>
              </w:rPr>
              <w:t>Std (%)</w:t>
            </w:r>
          </w:p>
        </w:tc>
        <w:tc>
          <w:tcPr>
            <w:tcW w:w="1560" w:type="dxa"/>
          </w:tcPr>
          <w:p w14:paraId="52A0D297" w14:textId="77777777" w:rsidR="00E736F3" w:rsidRDefault="00000000">
            <w:r>
              <w:rPr>
                <w:b/>
              </w:rPr>
              <w:t>Min (%)</w:t>
            </w:r>
          </w:p>
        </w:tc>
        <w:tc>
          <w:tcPr>
            <w:tcW w:w="1560" w:type="dxa"/>
          </w:tcPr>
          <w:p w14:paraId="7EBBD8C6" w14:textId="77777777" w:rsidR="00E736F3" w:rsidRDefault="00000000">
            <w:r>
              <w:rPr>
                <w:b/>
              </w:rPr>
              <w:t>Max (%)</w:t>
            </w:r>
          </w:p>
        </w:tc>
        <w:tc>
          <w:tcPr>
            <w:tcW w:w="1560" w:type="dxa"/>
          </w:tcPr>
          <w:p w14:paraId="07780FAE" w14:textId="77777777" w:rsidR="00E736F3" w:rsidRDefault="00000000">
            <w:r>
              <w:rPr>
                <w:b/>
              </w:rPr>
              <w:t>N</w:t>
            </w:r>
          </w:p>
        </w:tc>
      </w:tr>
      <w:tr w:rsidR="00E736F3" w14:paraId="4E975037" w14:textId="77777777">
        <w:tc>
          <w:tcPr>
            <w:tcW w:w="1560" w:type="dxa"/>
          </w:tcPr>
          <w:p w14:paraId="6C22D928" w14:textId="77777777" w:rsidR="00E736F3" w:rsidRDefault="00000000">
            <w:r>
              <w:t>Top 1-10</w:t>
            </w:r>
          </w:p>
        </w:tc>
        <w:tc>
          <w:tcPr>
            <w:tcW w:w="1560" w:type="dxa"/>
          </w:tcPr>
          <w:p w14:paraId="0FF1CCB2" w14:textId="77777777" w:rsidR="00E736F3" w:rsidRDefault="00000000">
            <w:r>
              <w:t>377.3793</w:t>
            </w:r>
          </w:p>
        </w:tc>
        <w:tc>
          <w:tcPr>
            <w:tcW w:w="1560" w:type="dxa"/>
          </w:tcPr>
          <w:p w14:paraId="4A467133" w14:textId="77777777" w:rsidR="00E736F3" w:rsidRDefault="00000000">
            <w:r>
              <w:t>1255.1744</w:t>
            </w:r>
          </w:p>
        </w:tc>
        <w:tc>
          <w:tcPr>
            <w:tcW w:w="1560" w:type="dxa"/>
          </w:tcPr>
          <w:p w14:paraId="0B7195A3" w14:textId="77777777" w:rsidR="00E736F3" w:rsidRDefault="00000000">
            <w:r>
              <w:t>-2416.5891</w:t>
            </w:r>
          </w:p>
        </w:tc>
        <w:tc>
          <w:tcPr>
            <w:tcW w:w="1560" w:type="dxa"/>
          </w:tcPr>
          <w:p w14:paraId="1F86351B" w14:textId="77777777" w:rsidR="00E736F3" w:rsidRDefault="00000000">
            <w:r>
              <w:t>5383.1029</w:t>
            </w:r>
          </w:p>
        </w:tc>
        <w:tc>
          <w:tcPr>
            <w:tcW w:w="1560" w:type="dxa"/>
          </w:tcPr>
          <w:p w14:paraId="7AB00AB2" w14:textId="77777777" w:rsidR="00E736F3" w:rsidRDefault="00000000">
            <w:r>
              <w:t>249.0000</w:t>
            </w:r>
          </w:p>
        </w:tc>
      </w:tr>
      <w:tr w:rsidR="00E736F3" w14:paraId="3CDF1063" w14:textId="77777777">
        <w:tc>
          <w:tcPr>
            <w:tcW w:w="1560" w:type="dxa"/>
          </w:tcPr>
          <w:p w14:paraId="1DED2A12" w14:textId="77777777" w:rsidR="00E736F3" w:rsidRDefault="00000000">
            <w:r>
              <w:t>Top 11-20</w:t>
            </w:r>
          </w:p>
        </w:tc>
        <w:tc>
          <w:tcPr>
            <w:tcW w:w="1560" w:type="dxa"/>
          </w:tcPr>
          <w:p w14:paraId="2E73B115" w14:textId="77777777" w:rsidR="00E736F3" w:rsidRDefault="00000000">
            <w:r>
              <w:t>540.9905</w:t>
            </w:r>
          </w:p>
        </w:tc>
        <w:tc>
          <w:tcPr>
            <w:tcW w:w="1560" w:type="dxa"/>
          </w:tcPr>
          <w:p w14:paraId="275D437A" w14:textId="77777777" w:rsidR="00E736F3" w:rsidRDefault="00000000">
            <w:r>
              <w:t>1627.7931</w:t>
            </w:r>
          </w:p>
        </w:tc>
        <w:tc>
          <w:tcPr>
            <w:tcW w:w="1560" w:type="dxa"/>
          </w:tcPr>
          <w:p w14:paraId="3FF278C9" w14:textId="77777777" w:rsidR="00E736F3" w:rsidRDefault="00000000">
            <w:r>
              <w:t>-3095.3778</w:t>
            </w:r>
          </w:p>
        </w:tc>
        <w:tc>
          <w:tcPr>
            <w:tcW w:w="1560" w:type="dxa"/>
          </w:tcPr>
          <w:p w14:paraId="54108C36" w14:textId="77777777" w:rsidR="00E736F3" w:rsidRDefault="00000000">
            <w:r>
              <w:t>9714.8147</w:t>
            </w:r>
          </w:p>
        </w:tc>
        <w:tc>
          <w:tcPr>
            <w:tcW w:w="1560" w:type="dxa"/>
          </w:tcPr>
          <w:p w14:paraId="19DFE19D" w14:textId="77777777" w:rsidR="00E736F3" w:rsidRDefault="00000000">
            <w:r>
              <w:t>249.0000</w:t>
            </w:r>
          </w:p>
        </w:tc>
      </w:tr>
      <w:tr w:rsidR="00E736F3" w14:paraId="3B702A9F" w14:textId="77777777">
        <w:tc>
          <w:tcPr>
            <w:tcW w:w="1560" w:type="dxa"/>
          </w:tcPr>
          <w:p w14:paraId="54848353" w14:textId="77777777" w:rsidR="00E736F3" w:rsidRDefault="00000000">
            <w:r>
              <w:t>Top 21-30</w:t>
            </w:r>
          </w:p>
        </w:tc>
        <w:tc>
          <w:tcPr>
            <w:tcW w:w="1560" w:type="dxa"/>
          </w:tcPr>
          <w:p w14:paraId="7AAEED6D" w14:textId="77777777" w:rsidR="00E736F3" w:rsidRDefault="00000000">
            <w:r>
              <w:t>330.0630</w:t>
            </w:r>
          </w:p>
        </w:tc>
        <w:tc>
          <w:tcPr>
            <w:tcW w:w="1560" w:type="dxa"/>
          </w:tcPr>
          <w:p w14:paraId="23D76C7B" w14:textId="77777777" w:rsidR="00E736F3" w:rsidRDefault="00000000">
            <w:r>
              <w:t>1310.0611</w:t>
            </w:r>
          </w:p>
        </w:tc>
        <w:tc>
          <w:tcPr>
            <w:tcW w:w="1560" w:type="dxa"/>
          </w:tcPr>
          <w:p w14:paraId="1A696428" w14:textId="77777777" w:rsidR="00E736F3" w:rsidRDefault="00000000">
            <w:r>
              <w:t>-2640.0353</w:t>
            </w:r>
          </w:p>
        </w:tc>
        <w:tc>
          <w:tcPr>
            <w:tcW w:w="1560" w:type="dxa"/>
          </w:tcPr>
          <w:p w14:paraId="58341238" w14:textId="77777777" w:rsidR="00E736F3" w:rsidRDefault="00000000">
            <w:r>
              <w:t>8777.5348</w:t>
            </w:r>
          </w:p>
        </w:tc>
        <w:tc>
          <w:tcPr>
            <w:tcW w:w="1560" w:type="dxa"/>
          </w:tcPr>
          <w:p w14:paraId="60ABD751" w14:textId="77777777" w:rsidR="00E736F3" w:rsidRDefault="00000000">
            <w:r>
              <w:t>249.0000</w:t>
            </w:r>
          </w:p>
        </w:tc>
      </w:tr>
      <w:tr w:rsidR="00E736F3" w14:paraId="2D9FA525" w14:textId="77777777">
        <w:tc>
          <w:tcPr>
            <w:tcW w:w="1560" w:type="dxa"/>
          </w:tcPr>
          <w:p w14:paraId="591FFAB0" w14:textId="77777777" w:rsidR="00E736F3" w:rsidRDefault="00000000">
            <w:r>
              <w:t>Bottom 1-10</w:t>
            </w:r>
          </w:p>
        </w:tc>
        <w:tc>
          <w:tcPr>
            <w:tcW w:w="1560" w:type="dxa"/>
          </w:tcPr>
          <w:p w14:paraId="3AE1257A" w14:textId="77777777" w:rsidR="00E736F3" w:rsidRDefault="00000000">
            <w:r>
              <w:t>562.2978</w:t>
            </w:r>
          </w:p>
        </w:tc>
        <w:tc>
          <w:tcPr>
            <w:tcW w:w="1560" w:type="dxa"/>
          </w:tcPr>
          <w:p w14:paraId="6A67969B" w14:textId="77777777" w:rsidR="00E736F3" w:rsidRDefault="00000000">
            <w:r>
              <w:t>1543.6014</w:t>
            </w:r>
          </w:p>
        </w:tc>
        <w:tc>
          <w:tcPr>
            <w:tcW w:w="1560" w:type="dxa"/>
          </w:tcPr>
          <w:p w14:paraId="2309979F" w14:textId="77777777" w:rsidR="00E736F3" w:rsidRDefault="00000000">
            <w:r>
              <w:t>-2289.4372</w:t>
            </w:r>
          </w:p>
        </w:tc>
        <w:tc>
          <w:tcPr>
            <w:tcW w:w="1560" w:type="dxa"/>
          </w:tcPr>
          <w:p w14:paraId="420A6409" w14:textId="77777777" w:rsidR="00E736F3" w:rsidRDefault="00000000">
            <w:r>
              <w:t>8489.1273</w:t>
            </w:r>
          </w:p>
        </w:tc>
        <w:tc>
          <w:tcPr>
            <w:tcW w:w="1560" w:type="dxa"/>
          </w:tcPr>
          <w:p w14:paraId="23AC8CBB" w14:textId="77777777" w:rsidR="00E736F3" w:rsidRDefault="00000000">
            <w:r>
              <w:t>249.0000</w:t>
            </w:r>
          </w:p>
        </w:tc>
      </w:tr>
      <w:tr w:rsidR="00E736F3" w14:paraId="76175046" w14:textId="77777777">
        <w:tc>
          <w:tcPr>
            <w:tcW w:w="1560" w:type="dxa"/>
          </w:tcPr>
          <w:p w14:paraId="608F53A8" w14:textId="77777777" w:rsidR="00E736F3" w:rsidRDefault="00000000">
            <w:r>
              <w:t>Bottom 11-20</w:t>
            </w:r>
          </w:p>
        </w:tc>
        <w:tc>
          <w:tcPr>
            <w:tcW w:w="1560" w:type="dxa"/>
          </w:tcPr>
          <w:p w14:paraId="75893E5A" w14:textId="77777777" w:rsidR="00E736F3" w:rsidRDefault="00000000">
            <w:r>
              <w:t>384.5061</w:t>
            </w:r>
          </w:p>
        </w:tc>
        <w:tc>
          <w:tcPr>
            <w:tcW w:w="1560" w:type="dxa"/>
          </w:tcPr>
          <w:p w14:paraId="2D29F93C" w14:textId="77777777" w:rsidR="00E736F3" w:rsidRDefault="00000000">
            <w:r>
              <w:t>1486.0731</w:t>
            </w:r>
          </w:p>
        </w:tc>
        <w:tc>
          <w:tcPr>
            <w:tcW w:w="1560" w:type="dxa"/>
          </w:tcPr>
          <w:p w14:paraId="3E4B340F" w14:textId="77777777" w:rsidR="00E736F3" w:rsidRDefault="00000000">
            <w:r>
              <w:t>-2772.1926</w:t>
            </w:r>
          </w:p>
        </w:tc>
        <w:tc>
          <w:tcPr>
            <w:tcW w:w="1560" w:type="dxa"/>
          </w:tcPr>
          <w:p w14:paraId="6619054E" w14:textId="77777777" w:rsidR="00E736F3" w:rsidRDefault="00000000">
            <w:r>
              <w:t>12980.8520</w:t>
            </w:r>
          </w:p>
        </w:tc>
        <w:tc>
          <w:tcPr>
            <w:tcW w:w="1560" w:type="dxa"/>
          </w:tcPr>
          <w:p w14:paraId="68ED63B7" w14:textId="77777777" w:rsidR="00E736F3" w:rsidRDefault="00000000">
            <w:r>
              <w:t>249.0000</w:t>
            </w:r>
          </w:p>
        </w:tc>
      </w:tr>
      <w:tr w:rsidR="00E736F3" w14:paraId="5AD656BC" w14:textId="77777777">
        <w:tc>
          <w:tcPr>
            <w:tcW w:w="1560" w:type="dxa"/>
          </w:tcPr>
          <w:p w14:paraId="776F83BD" w14:textId="77777777" w:rsidR="00E736F3" w:rsidRDefault="00000000">
            <w:r>
              <w:t>Bottom 21-30</w:t>
            </w:r>
          </w:p>
        </w:tc>
        <w:tc>
          <w:tcPr>
            <w:tcW w:w="1560" w:type="dxa"/>
          </w:tcPr>
          <w:p w14:paraId="0C1DE2AC" w14:textId="77777777" w:rsidR="00E736F3" w:rsidRDefault="00000000">
            <w:r>
              <w:t>999.0066</w:t>
            </w:r>
          </w:p>
        </w:tc>
        <w:tc>
          <w:tcPr>
            <w:tcW w:w="1560" w:type="dxa"/>
          </w:tcPr>
          <w:p w14:paraId="718DA172" w14:textId="77777777" w:rsidR="00E736F3" w:rsidRDefault="00000000">
            <w:r>
              <w:t>7921.7250</w:t>
            </w:r>
          </w:p>
        </w:tc>
        <w:tc>
          <w:tcPr>
            <w:tcW w:w="1560" w:type="dxa"/>
          </w:tcPr>
          <w:p w14:paraId="61777EC2" w14:textId="77777777" w:rsidR="00E736F3" w:rsidRDefault="00000000">
            <w:r>
              <w:t>-2548.5912</w:t>
            </w:r>
          </w:p>
        </w:tc>
        <w:tc>
          <w:tcPr>
            <w:tcW w:w="1560" w:type="dxa"/>
          </w:tcPr>
          <w:p w14:paraId="4046CB7E" w14:textId="77777777" w:rsidR="00E736F3" w:rsidRDefault="00000000">
            <w:r>
              <w:t>89255.3449</w:t>
            </w:r>
          </w:p>
        </w:tc>
        <w:tc>
          <w:tcPr>
            <w:tcW w:w="1560" w:type="dxa"/>
          </w:tcPr>
          <w:p w14:paraId="76F973A4" w14:textId="77777777" w:rsidR="00E736F3" w:rsidRDefault="00000000">
            <w:r>
              <w:t>249.0000</w:t>
            </w:r>
          </w:p>
        </w:tc>
      </w:tr>
    </w:tbl>
    <w:p w14:paraId="6BCA4362" w14:textId="77777777" w:rsidR="00E736F3" w:rsidRDefault="00000000">
      <w:pPr>
        <w:pStyle w:val="Heading4"/>
      </w:pPr>
      <w:r>
        <w:t>Out-of-Sample XGBoost Sample Period Returns (First 10 and Last 10 Days)</w:t>
      </w:r>
    </w:p>
    <w:tbl>
      <w:tblPr>
        <w:tblW w:w="0" w:type="auto"/>
        <w:tblLook w:val="04A0" w:firstRow="1" w:lastRow="0" w:firstColumn="1" w:lastColumn="0" w:noHBand="0" w:noVBand="1"/>
      </w:tblPr>
      <w:tblGrid>
        <w:gridCol w:w="1337"/>
        <w:gridCol w:w="1337"/>
        <w:gridCol w:w="1337"/>
        <w:gridCol w:w="1337"/>
        <w:gridCol w:w="1337"/>
        <w:gridCol w:w="1337"/>
        <w:gridCol w:w="1337"/>
      </w:tblGrid>
      <w:tr w:rsidR="00E736F3" w14:paraId="4FCB5AB5" w14:textId="77777777">
        <w:tc>
          <w:tcPr>
            <w:tcW w:w="1337" w:type="dxa"/>
          </w:tcPr>
          <w:p w14:paraId="498805AE" w14:textId="77777777" w:rsidR="00E736F3" w:rsidRDefault="00000000">
            <w:r>
              <w:rPr>
                <w:b/>
              </w:rPr>
              <w:t>Date</w:t>
            </w:r>
          </w:p>
        </w:tc>
        <w:tc>
          <w:tcPr>
            <w:tcW w:w="1337" w:type="dxa"/>
          </w:tcPr>
          <w:p w14:paraId="024EC074" w14:textId="77777777" w:rsidR="00E736F3" w:rsidRDefault="00000000">
            <w:r>
              <w:rPr>
                <w:b/>
              </w:rPr>
              <w:t>Top 1-10</w:t>
            </w:r>
          </w:p>
        </w:tc>
        <w:tc>
          <w:tcPr>
            <w:tcW w:w="1337" w:type="dxa"/>
          </w:tcPr>
          <w:p w14:paraId="2239C642" w14:textId="77777777" w:rsidR="00E736F3" w:rsidRDefault="00000000">
            <w:r>
              <w:rPr>
                <w:b/>
              </w:rPr>
              <w:t>Top 11-20</w:t>
            </w:r>
          </w:p>
        </w:tc>
        <w:tc>
          <w:tcPr>
            <w:tcW w:w="1337" w:type="dxa"/>
          </w:tcPr>
          <w:p w14:paraId="1D779A96" w14:textId="77777777" w:rsidR="00E736F3" w:rsidRDefault="00000000">
            <w:r>
              <w:rPr>
                <w:b/>
              </w:rPr>
              <w:t>Top 21-30</w:t>
            </w:r>
          </w:p>
        </w:tc>
        <w:tc>
          <w:tcPr>
            <w:tcW w:w="1337" w:type="dxa"/>
          </w:tcPr>
          <w:p w14:paraId="10723759" w14:textId="77777777" w:rsidR="00E736F3" w:rsidRDefault="00000000">
            <w:r>
              <w:rPr>
                <w:b/>
              </w:rPr>
              <w:t>Bottom 1-10</w:t>
            </w:r>
          </w:p>
        </w:tc>
        <w:tc>
          <w:tcPr>
            <w:tcW w:w="1337" w:type="dxa"/>
          </w:tcPr>
          <w:p w14:paraId="08C2166B" w14:textId="77777777" w:rsidR="00E736F3" w:rsidRDefault="00000000">
            <w:r>
              <w:rPr>
                <w:b/>
              </w:rPr>
              <w:t>Bottom 11-20</w:t>
            </w:r>
          </w:p>
        </w:tc>
        <w:tc>
          <w:tcPr>
            <w:tcW w:w="1337" w:type="dxa"/>
          </w:tcPr>
          <w:p w14:paraId="18E2CC7B" w14:textId="77777777" w:rsidR="00E736F3" w:rsidRDefault="00000000">
            <w:r>
              <w:rPr>
                <w:b/>
              </w:rPr>
              <w:t>Bottom 21-30</w:t>
            </w:r>
          </w:p>
        </w:tc>
      </w:tr>
      <w:tr w:rsidR="00E736F3" w14:paraId="6ED2752E" w14:textId="77777777">
        <w:tc>
          <w:tcPr>
            <w:tcW w:w="1337" w:type="dxa"/>
          </w:tcPr>
          <w:p w14:paraId="4763AB4B" w14:textId="77777777" w:rsidR="00E736F3" w:rsidRDefault="00000000">
            <w:r>
              <w:t>2024-11-08</w:t>
            </w:r>
          </w:p>
        </w:tc>
        <w:tc>
          <w:tcPr>
            <w:tcW w:w="1337" w:type="dxa"/>
          </w:tcPr>
          <w:p w14:paraId="55AF3868" w14:textId="77777777" w:rsidR="00E736F3" w:rsidRDefault="00000000">
            <w:r>
              <w:t>6.8254</w:t>
            </w:r>
          </w:p>
        </w:tc>
        <w:tc>
          <w:tcPr>
            <w:tcW w:w="1337" w:type="dxa"/>
          </w:tcPr>
          <w:p w14:paraId="3E13D7A8" w14:textId="77777777" w:rsidR="00E736F3" w:rsidRDefault="00000000">
            <w:r>
              <w:t>10.5692</w:t>
            </w:r>
          </w:p>
        </w:tc>
        <w:tc>
          <w:tcPr>
            <w:tcW w:w="1337" w:type="dxa"/>
          </w:tcPr>
          <w:p w14:paraId="1A4514C3" w14:textId="77777777" w:rsidR="00E736F3" w:rsidRDefault="00000000">
            <w:r>
              <w:t>4.5702</w:t>
            </w:r>
          </w:p>
        </w:tc>
        <w:tc>
          <w:tcPr>
            <w:tcW w:w="1337" w:type="dxa"/>
          </w:tcPr>
          <w:p w14:paraId="673A3050" w14:textId="77777777" w:rsidR="00E736F3" w:rsidRDefault="00000000">
            <w:r>
              <w:t>7.1715</w:t>
            </w:r>
          </w:p>
        </w:tc>
        <w:tc>
          <w:tcPr>
            <w:tcW w:w="1337" w:type="dxa"/>
          </w:tcPr>
          <w:p w14:paraId="3E5C6519" w14:textId="77777777" w:rsidR="00E736F3" w:rsidRDefault="00000000">
            <w:r>
              <w:t>11.8229</w:t>
            </w:r>
          </w:p>
        </w:tc>
        <w:tc>
          <w:tcPr>
            <w:tcW w:w="1337" w:type="dxa"/>
          </w:tcPr>
          <w:p w14:paraId="799F4978" w14:textId="77777777" w:rsidR="00E736F3" w:rsidRDefault="00000000">
            <w:r>
              <w:t>27.4164</w:t>
            </w:r>
          </w:p>
        </w:tc>
      </w:tr>
      <w:tr w:rsidR="00E736F3" w14:paraId="72DB8236" w14:textId="77777777">
        <w:tc>
          <w:tcPr>
            <w:tcW w:w="1337" w:type="dxa"/>
          </w:tcPr>
          <w:p w14:paraId="1AE657D4" w14:textId="77777777" w:rsidR="00E736F3" w:rsidRDefault="00000000">
            <w:r>
              <w:t>2024-11-11</w:t>
            </w:r>
          </w:p>
        </w:tc>
        <w:tc>
          <w:tcPr>
            <w:tcW w:w="1337" w:type="dxa"/>
          </w:tcPr>
          <w:p w14:paraId="11C42C12" w14:textId="77777777" w:rsidR="00E736F3" w:rsidRDefault="00000000">
            <w:r>
              <w:t>3.5062</w:t>
            </w:r>
          </w:p>
        </w:tc>
        <w:tc>
          <w:tcPr>
            <w:tcW w:w="1337" w:type="dxa"/>
          </w:tcPr>
          <w:p w14:paraId="2DDB7007" w14:textId="77777777" w:rsidR="00E736F3" w:rsidRDefault="00000000">
            <w:r>
              <w:t>9.9860</w:t>
            </w:r>
          </w:p>
        </w:tc>
        <w:tc>
          <w:tcPr>
            <w:tcW w:w="1337" w:type="dxa"/>
          </w:tcPr>
          <w:p w14:paraId="56658CF1" w14:textId="77777777" w:rsidR="00E736F3" w:rsidRDefault="00000000">
            <w:r>
              <w:t>0.2737</w:t>
            </w:r>
          </w:p>
        </w:tc>
        <w:tc>
          <w:tcPr>
            <w:tcW w:w="1337" w:type="dxa"/>
          </w:tcPr>
          <w:p w14:paraId="10DCCF92" w14:textId="77777777" w:rsidR="00E736F3" w:rsidRDefault="00000000">
            <w:r>
              <w:t>22.8056</w:t>
            </w:r>
          </w:p>
        </w:tc>
        <w:tc>
          <w:tcPr>
            <w:tcW w:w="1337" w:type="dxa"/>
          </w:tcPr>
          <w:p w14:paraId="0213DB9A" w14:textId="77777777" w:rsidR="00E736F3" w:rsidRDefault="00000000">
            <w:r>
              <w:t>48.8442</w:t>
            </w:r>
          </w:p>
        </w:tc>
        <w:tc>
          <w:tcPr>
            <w:tcW w:w="1337" w:type="dxa"/>
          </w:tcPr>
          <w:p w14:paraId="4EDC41F7" w14:textId="77777777" w:rsidR="00E736F3" w:rsidRDefault="00000000">
            <w:r>
              <w:t>-8.0997</w:t>
            </w:r>
          </w:p>
        </w:tc>
      </w:tr>
      <w:tr w:rsidR="00E736F3" w14:paraId="5B71095F" w14:textId="77777777">
        <w:tc>
          <w:tcPr>
            <w:tcW w:w="1337" w:type="dxa"/>
          </w:tcPr>
          <w:p w14:paraId="6A1F4E85" w14:textId="77777777" w:rsidR="00E736F3" w:rsidRDefault="00000000">
            <w:r>
              <w:t>2024-11-12</w:t>
            </w:r>
          </w:p>
        </w:tc>
        <w:tc>
          <w:tcPr>
            <w:tcW w:w="1337" w:type="dxa"/>
          </w:tcPr>
          <w:p w14:paraId="4E143CBA" w14:textId="77777777" w:rsidR="00E736F3" w:rsidRDefault="00000000">
            <w:r>
              <w:t>3.5854</w:t>
            </w:r>
          </w:p>
        </w:tc>
        <w:tc>
          <w:tcPr>
            <w:tcW w:w="1337" w:type="dxa"/>
          </w:tcPr>
          <w:p w14:paraId="796A816F" w14:textId="77777777" w:rsidR="00E736F3" w:rsidRDefault="00000000">
            <w:r>
              <w:t>13.3119</w:t>
            </w:r>
          </w:p>
        </w:tc>
        <w:tc>
          <w:tcPr>
            <w:tcW w:w="1337" w:type="dxa"/>
          </w:tcPr>
          <w:p w14:paraId="05F485AD" w14:textId="77777777" w:rsidR="00E736F3" w:rsidRDefault="00000000">
            <w:r>
              <w:t>5.9389</w:t>
            </w:r>
          </w:p>
        </w:tc>
        <w:tc>
          <w:tcPr>
            <w:tcW w:w="1337" w:type="dxa"/>
          </w:tcPr>
          <w:p w14:paraId="10B8E530" w14:textId="77777777" w:rsidR="00E736F3" w:rsidRDefault="00000000">
            <w:r>
              <w:t>22.3479</w:t>
            </w:r>
          </w:p>
        </w:tc>
        <w:tc>
          <w:tcPr>
            <w:tcW w:w="1337" w:type="dxa"/>
          </w:tcPr>
          <w:p w14:paraId="203D23C7" w14:textId="77777777" w:rsidR="00E736F3" w:rsidRDefault="00000000">
            <w:r>
              <w:t>0.4344</w:t>
            </w:r>
          </w:p>
        </w:tc>
        <w:tc>
          <w:tcPr>
            <w:tcW w:w="1337" w:type="dxa"/>
          </w:tcPr>
          <w:p w14:paraId="64924BC1" w14:textId="77777777" w:rsidR="00E736F3" w:rsidRDefault="00000000">
            <w:r>
              <w:t>3.2269</w:t>
            </w:r>
          </w:p>
        </w:tc>
      </w:tr>
      <w:tr w:rsidR="00E736F3" w14:paraId="352A8F52" w14:textId="77777777">
        <w:tc>
          <w:tcPr>
            <w:tcW w:w="1337" w:type="dxa"/>
          </w:tcPr>
          <w:p w14:paraId="1A816EAF" w14:textId="77777777" w:rsidR="00E736F3" w:rsidRDefault="00000000">
            <w:r>
              <w:t>2024-11-13</w:t>
            </w:r>
          </w:p>
        </w:tc>
        <w:tc>
          <w:tcPr>
            <w:tcW w:w="1337" w:type="dxa"/>
          </w:tcPr>
          <w:p w14:paraId="727FFC00" w14:textId="77777777" w:rsidR="00E736F3" w:rsidRDefault="00000000">
            <w:r>
              <w:t>30.9181</w:t>
            </w:r>
          </w:p>
        </w:tc>
        <w:tc>
          <w:tcPr>
            <w:tcW w:w="1337" w:type="dxa"/>
          </w:tcPr>
          <w:p w14:paraId="32F37055" w14:textId="77777777" w:rsidR="00E736F3" w:rsidRDefault="00000000">
            <w:r>
              <w:t>19.3035</w:t>
            </w:r>
          </w:p>
        </w:tc>
        <w:tc>
          <w:tcPr>
            <w:tcW w:w="1337" w:type="dxa"/>
          </w:tcPr>
          <w:p w14:paraId="402928BF" w14:textId="77777777" w:rsidR="00E736F3" w:rsidRDefault="00000000">
            <w:r>
              <w:t>0.9648</w:t>
            </w:r>
          </w:p>
        </w:tc>
        <w:tc>
          <w:tcPr>
            <w:tcW w:w="1337" w:type="dxa"/>
          </w:tcPr>
          <w:p w14:paraId="060D0640" w14:textId="77777777" w:rsidR="00E736F3" w:rsidRDefault="00000000">
            <w:r>
              <w:t>14.2749</w:t>
            </w:r>
          </w:p>
        </w:tc>
        <w:tc>
          <w:tcPr>
            <w:tcW w:w="1337" w:type="dxa"/>
          </w:tcPr>
          <w:p w14:paraId="3CB57714" w14:textId="77777777" w:rsidR="00E736F3" w:rsidRDefault="00000000">
            <w:r>
              <w:t>20.3609</w:t>
            </w:r>
          </w:p>
        </w:tc>
        <w:tc>
          <w:tcPr>
            <w:tcW w:w="1337" w:type="dxa"/>
          </w:tcPr>
          <w:p w14:paraId="18A60C17" w14:textId="77777777" w:rsidR="00E736F3" w:rsidRDefault="00000000">
            <w:r>
              <w:t>11.2137</w:t>
            </w:r>
          </w:p>
        </w:tc>
      </w:tr>
      <w:tr w:rsidR="00E736F3" w14:paraId="4AB0B6FD" w14:textId="77777777">
        <w:tc>
          <w:tcPr>
            <w:tcW w:w="1337" w:type="dxa"/>
          </w:tcPr>
          <w:p w14:paraId="3CC902C6" w14:textId="77777777" w:rsidR="00E736F3" w:rsidRDefault="00000000">
            <w:r>
              <w:t>2024-11-</w:t>
            </w:r>
            <w:r>
              <w:lastRenderedPageBreak/>
              <w:t>14</w:t>
            </w:r>
          </w:p>
        </w:tc>
        <w:tc>
          <w:tcPr>
            <w:tcW w:w="1337" w:type="dxa"/>
          </w:tcPr>
          <w:p w14:paraId="067C326F" w14:textId="77777777" w:rsidR="00E736F3" w:rsidRDefault="00000000">
            <w:r>
              <w:lastRenderedPageBreak/>
              <w:t>17.9458</w:t>
            </w:r>
          </w:p>
        </w:tc>
        <w:tc>
          <w:tcPr>
            <w:tcW w:w="1337" w:type="dxa"/>
          </w:tcPr>
          <w:p w14:paraId="65A79142" w14:textId="77777777" w:rsidR="00E736F3" w:rsidRDefault="00000000">
            <w:r>
              <w:t>12.5277</w:t>
            </w:r>
          </w:p>
        </w:tc>
        <w:tc>
          <w:tcPr>
            <w:tcW w:w="1337" w:type="dxa"/>
          </w:tcPr>
          <w:p w14:paraId="687C6F02" w14:textId="77777777" w:rsidR="00E736F3" w:rsidRDefault="00000000">
            <w:r>
              <w:t>17.7983</w:t>
            </w:r>
          </w:p>
        </w:tc>
        <w:tc>
          <w:tcPr>
            <w:tcW w:w="1337" w:type="dxa"/>
          </w:tcPr>
          <w:p w14:paraId="08BB9E5C" w14:textId="77777777" w:rsidR="00E736F3" w:rsidRDefault="00000000">
            <w:r>
              <w:t>52.8568</w:t>
            </w:r>
          </w:p>
        </w:tc>
        <w:tc>
          <w:tcPr>
            <w:tcW w:w="1337" w:type="dxa"/>
          </w:tcPr>
          <w:p w14:paraId="20B6E1DA" w14:textId="77777777" w:rsidR="00E736F3" w:rsidRDefault="00000000">
            <w:r>
              <w:t>25.9510</w:t>
            </w:r>
          </w:p>
        </w:tc>
        <w:tc>
          <w:tcPr>
            <w:tcW w:w="1337" w:type="dxa"/>
          </w:tcPr>
          <w:p w14:paraId="2303250A" w14:textId="77777777" w:rsidR="00E736F3" w:rsidRDefault="00000000">
            <w:r>
              <w:t>8.6857</w:t>
            </w:r>
          </w:p>
        </w:tc>
      </w:tr>
      <w:tr w:rsidR="00E736F3" w14:paraId="2DCEE95D" w14:textId="77777777">
        <w:tc>
          <w:tcPr>
            <w:tcW w:w="1337" w:type="dxa"/>
          </w:tcPr>
          <w:p w14:paraId="7868F740" w14:textId="77777777" w:rsidR="00E736F3" w:rsidRDefault="00000000">
            <w:r>
              <w:t>2024-11-15</w:t>
            </w:r>
          </w:p>
        </w:tc>
        <w:tc>
          <w:tcPr>
            <w:tcW w:w="1337" w:type="dxa"/>
          </w:tcPr>
          <w:p w14:paraId="6DE24F4E" w14:textId="77777777" w:rsidR="00E736F3" w:rsidRDefault="00000000">
            <w:r>
              <w:t>20.0898</w:t>
            </w:r>
          </w:p>
        </w:tc>
        <w:tc>
          <w:tcPr>
            <w:tcW w:w="1337" w:type="dxa"/>
          </w:tcPr>
          <w:p w14:paraId="1E094352" w14:textId="77777777" w:rsidR="00E736F3" w:rsidRDefault="00000000">
            <w:r>
              <w:t>33.8998</w:t>
            </w:r>
          </w:p>
        </w:tc>
        <w:tc>
          <w:tcPr>
            <w:tcW w:w="1337" w:type="dxa"/>
          </w:tcPr>
          <w:p w14:paraId="64686E7D" w14:textId="77777777" w:rsidR="00E736F3" w:rsidRDefault="00000000">
            <w:r>
              <w:t>24.2746</w:t>
            </w:r>
          </w:p>
        </w:tc>
        <w:tc>
          <w:tcPr>
            <w:tcW w:w="1337" w:type="dxa"/>
          </w:tcPr>
          <w:p w14:paraId="1563991D" w14:textId="77777777" w:rsidR="00E736F3" w:rsidRDefault="00000000">
            <w:r>
              <w:t>49.3872</w:t>
            </w:r>
          </w:p>
        </w:tc>
        <w:tc>
          <w:tcPr>
            <w:tcW w:w="1337" w:type="dxa"/>
          </w:tcPr>
          <w:p w14:paraId="28F5B000" w14:textId="77777777" w:rsidR="00E736F3" w:rsidRDefault="00000000">
            <w:r>
              <w:t>25.0737</w:t>
            </w:r>
          </w:p>
        </w:tc>
        <w:tc>
          <w:tcPr>
            <w:tcW w:w="1337" w:type="dxa"/>
          </w:tcPr>
          <w:p w14:paraId="746DA7E5" w14:textId="77777777" w:rsidR="00E736F3" w:rsidRDefault="00000000">
            <w:r>
              <w:t>31.4997</w:t>
            </w:r>
          </w:p>
        </w:tc>
      </w:tr>
      <w:tr w:rsidR="00E736F3" w14:paraId="5E5B0F5E" w14:textId="77777777">
        <w:tc>
          <w:tcPr>
            <w:tcW w:w="1337" w:type="dxa"/>
          </w:tcPr>
          <w:p w14:paraId="75DB6149" w14:textId="77777777" w:rsidR="00E736F3" w:rsidRDefault="00000000">
            <w:r>
              <w:t>2024-11-18</w:t>
            </w:r>
          </w:p>
        </w:tc>
        <w:tc>
          <w:tcPr>
            <w:tcW w:w="1337" w:type="dxa"/>
          </w:tcPr>
          <w:p w14:paraId="7C3018D0" w14:textId="77777777" w:rsidR="00E736F3" w:rsidRDefault="00000000">
            <w:r>
              <w:t>14.2036</w:t>
            </w:r>
          </w:p>
        </w:tc>
        <w:tc>
          <w:tcPr>
            <w:tcW w:w="1337" w:type="dxa"/>
          </w:tcPr>
          <w:p w14:paraId="5C34E7F6" w14:textId="77777777" w:rsidR="00E736F3" w:rsidRDefault="00000000">
            <w:r>
              <w:t>55.0232</w:t>
            </w:r>
          </w:p>
        </w:tc>
        <w:tc>
          <w:tcPr>
            <w:tcW w:w="1337" w:type="dxa"/>
          </w:tcPr>
          <w:p w14:paraId="74B3A0B4" w14:textId="77777777" w:rsidR="00E736F3" w:rsidRDefault="00000000">
            <w:r>
              <w:t>24.3506</w:t>
            </w:r>
          </w:p>
        </w:tc>
        <w:tc>
          <w:tcPr>
            <w:tcW w:w="1337" w:type="dxa"/>
          </w:tcPr>
          <w:p w14:paraId="2A291F84" w14:textId="77777777" w:rsidR="00E736F3" w:rsidRDefault="00000000">
            <w:r>
              <w:t>65.1038</w:t>
            </w:r>
          </w:p>
        </w:tc>
        <w:tc>
          <w:tcPr>
            <w:tcW w:w="1337" w:type="dxa"/>
          </w:tcPr>
          <w:p w14:paraId="06AAC3D4" w14:textId="77777777" w:rsidR="00E736F3" w:rsidRDefault="00000000">
            <w:r>
              <w:t>5.3940</w:t>
            </w:r>
          </w:p>
        </w:tc>
        <w:tc>
          <w:tcPr>
            <w:tcW w:w="1337" w:type="dxa"/>
          </w:tcPr>
          <w:p w14:paraId="60274A52" w14:textId="77777777" w:rsidR="00E736F3" w:rsidRDefault="00000000">
            <w:r>
              <w:t>17.2535</w:t>
            </w:r>
          </w:p>
        </w:tc>
      </w:tr>
      <w:tr w:rsidR="00E736F3" w14:paraId="72708722" w14:textId="77777777">
        <w:tc>
          <w:tcPr>
            <w:tcW w:w="1337" w:type="dxa"/>
          </w:tcPr>
          <w:p w14:paraId="66697259" w14:textId="77777777" w:rsidR="00E736F3" w:rsidRDefault="00000000">
            <w:r>
              <w:t>2024-11-19</w:t>
            </w:r>
          </w:p>
        </w:tc>
        <w:tc>
          <w:tcPr>
            <w:tcW w:w="1337" w:type="dxa"/>
          </w:tcPr>
          <w:p w14:paraId="76549B11" w14:textId="77777777" w:rsidR="00E736F3" w:rsidRDefault="00000000">
            <w:r>
              <w:t>11.9691</w:t>
            </w:r>
          </w:p>
        </w:tc>
        <w:tc>
          <w:tcPr>
            <w:tcW w:w="1337" w:type="dxa"/>
          </w:tcPr>
          <w:p w14:paraId="26CDDA1B" w14:textId="77777777" w:rsidR="00E736F3" w:rsidRDefault="00000000">
            <w:r>
              <w:t>44.7999</w:t>
            </w:r>
          </w:p>
        </w:tc>
        <w:tc>
          <w:tcPr>
            <w:tcW w:w="1337" w:type="dxa"/>
          </w:tcPr>
          <w:p w14:paraId="42350C42" w14:textId="77777777" w:rsidR="00E736F3" w:rsidRDefault="00000000">
            <w:r>
              <w:t>4.7005</w:t>
            </w:r>
          </w:p>
        </w:tc>
        <w:tc>
          <w:tcPr>
            <w:tcW w:w="1337" w:type="dxa"/>
          </w:tcPr>
          <w:p w14:paraId="082420A3" w14:textId="77777777" w:rsidR="00E736F3" w:rsidRDefault="00000000">
            <w:r>
              <w:t>36.7675</w:t>
            </w:r>
          </w:p>
        </w:tc>
        <w:tc>
          <w:tcPr>
            <w:tcW w:w="1337" w:type="dxa"/>
          </w:tcPr>
          <w:p w14:paraId="6D04CCD4" w14:textId="77777777" w:rsidR="00E736F3" w:rsidRDefault="00000000">
            <w:r>
              <w:t>5.7547</w:t>
            </w:r>
          </w:p>
        </w:tc>
        <w:tc>
          <w:tcPr>
            <w:tcW w:w="1337" w:type="dxa"/>
          </w:tcPr>
          <w:p w14:paraId="6C32C305" w14:textId="77777777" w:rsidR="00E736F3" w:rsidRDefault="00000000">
            <w:r>
              <w:t>23.0279</w:t>
            </w:r>
          </w:p>
        </w:tc>
      </w:tr>
      <w:tr w:rsidR="00E736F3" w14:paraId="1E8566B6" w14:textId="77777777">
        <w:tc>
          <w:tcPr>
            <w:tcW w:w="1337" w:type="dxa"/>
          </w:tcPr>
          <w:p w14:paraId="61FD07FB" w14:textId="77777777" w:rsidR="00E736F3" w:rsidRDefault="00000000">
            <w:r>
              <w:t>2024-11-20</w:t>
            </w:r>
          </w:p>
        </w:tc>
        <w:tc>
          <w:tcPr>
            <w:tcW w:w="1337" w:type="dxa"/>
          </w:tcPr>
          <w:p w14:paraId="4327FFED" w14:textId="77777777" w:rsidR="00E736F3" w:rsidRDefault="00000000">
            <w:r>
              <w:t>32.7933</w:t>
            </w:r>
          </w:p>
        </w:tc>
        <w:tc>
          <w:tcPr>
            <w:tcW w:w="1337" w:type="dxa"/>
          </w:tcPr>
          <w:p w14:paraId="7091F578" w14:textId="77777777" w:rsidR="00E736F3" w:rsidRDefault="00000000">
            <w:r>
              <w:t>10.4001</w:t>
            </w:r>
          </w:p>
        </w:tc>
        <w:tc>
          <w:tcPr>
            <w:tcW w:w="1337" w:type="dxa"/>
          </w:tcPr>
          <w:p w14:paraId="2A82FCA6" w14:textId="77777777" w:rsidR="00E736F3" w:rsidRDefault="00000000">
            <w:r>
              <w:t>4.1172</w:t>
            </w:r>
          </w:p>
        </w:tc>
        <w:tc>
          <w:tcPr>
            <w:tcW w:w="1337" w:type="dxa"/>
          </w:tcPr>
          <w:p w14:paraId="7E23301C" w14:textId="77777777" w:rsidR="00E736F3" w:rsidRDefault="00000000">
            <w:r>
              <w:t>32.3443</w:t>
            </w:r>
          </w:p>
        </w:tc>
        <w:tc>
          <w:tcPr>
            <w:tcW w:w="1337" w:type="dxa"/>
          </w:tcPr>
          <w:p w14:paraId="26F9B123" w14:textId="77777777" w:rsidR="00E736F3" w:rsidRDefault="00000000">
            <w:r>
              <w:t>9.1508</w:t>
            </w:r>
          </w:p>
        </w:tc>
        <w:tc>
          <w:tcPr>
            <w:tcW w:w="1337" w:type="dxa"/>
          </w:tcPr>
          <w:p w14:paraId="540D5512" w14:textId="77777777" w:rsidR="00E736F3" w:rsidRDefault="00000000">
            <w:r>
              <w:t>1.3039</w:t>
            </w:r>
          </w:p>
        </w:tc>
      </w:tr>
      <w:tr w:rsidR="00E736F3" w14:paraId="084C59CB" w14:textId="77777777">
        <w:tc>
          <w:tcPr>
            <w:tcW w:w="1337" w:type="dxa"/>
          </w:tcPr>
          <w:p w14:paraId="7EC21F6B" w14:textId="77777777" w:rsidR="00E736F3" w:rsidRDefault="00000000">
            <w:r>
              <w:t>2024-11-21</w:t>
            </w:r>
          </w:p>
        </w:tc>
        <w:tc>
          <w:tcPr>
            <w:tcW w:w="1337" w:type="dxa"/>
          </w:tcPr>
          <w:p w14:paraId="783C3AC3" w14:textId="77777777" w:rsidR="00E736F3" w:rsidRDefault="00000000">
            <w:r>
              <w:t>13.8698</w:t>
            </w:r>
          </w:p>
        </w:tc>
        <w:tc>
          <w:tcPr>
            <w:tcW w:w="1337" w:type="dxa"/>
          </w:tcPr>
          <w:p w14:paraId="39A74473" w14:textId="77777777" w:rsidR="00E736F3" w:rsidRDefault="00000000">
            <w:r>
              <w:t>18.9484</w:t>
            </w:r>
          </w:p>
        </w:tc>
        <w:tc>
          <w:tcPr>
            <w:tcW w:w="1337" w:type="dxa"/>
          </w:tcPr>
          <w:p w14:paraId="60F9C21F" w14:textId="77777777" w:rsidR="00E736F3" w:rsidRDefault="00000000">
            <w:r>
              <w:t>25.1023</w:t>
            </w:r>
          </w:p>
        </w:tc>
        <w:tc>
          <w:tcPr>
            <w:tcW w:w="1337" w:type="dxa"/>
          </w:tcPr>
          <w:p w14:paraId="68991100" w14:textId="77777777" w:rsidR="00E736F3" w:rsidRDefault="00000000">
            <w:r>
              <w:t>11.7769</w:t>
            </w:r>
          </w:p>
        </w:tc>
        <w:tc>
          <w:tcPr>
            <w:tcW w:w="1337" w:type="dxa"/>
          </w:tcPr>
          <w:p w14:paraId="532E22DD" w14:textId="77777777" w:rsidR="00E736F3" w:rsidRDefault="00000000">
            <w:r>
              <w:t>31.3194</w:t>
            </w:r>
          </w:p>
        </w:tc>
        <w:tc>
          <w:tcPr>
            <w:tcW w:w="1337" w:type="dxa"/>
          </w:tcPr>
          <w:p w14:paraId="2BFC4769" w14:textId="77777777" w:rsidR="00E736F3" w:rsidRDefault="00000000">
            <w:r>
              <w:t>16.4671</w:t>
            </w:r>
          </w:p>
        </w:tc>
      </w:tr>
      <w:tr w:rsidR="00E736F3" w14:paraId="79147938" w14:textId="77777777">
        <w:tc>
          <w:tcPr>
            <w:tcW w:w="1337" w:type="dxa"/>
          </w:tcPr>
          <w:p w14:paraId="741D81A2" w14:textId="77777777" w:rsidR="00E736F3" w:rsidRDefault="00000000">
            <w:r>
              <w:t>...</w:t>
            </w:r>
          </w:p>
        </w:tc>
        <w:tc>
          <w:tcPr>
            <w:tcW w:w="1337" w:type="dxa"/>
          </w:tcPr>
          <w:p w14:paraId="2B03093B" w14:textId="77777777" w:rsidR="00E736F3" w:rsidRDefault="00000000">
            <w:r>
              <w:t>...</w:t>
            </w:r>
          </w:p>
        </w:tc>
        <w:tc>
          <w:tcPr>
            <w:tcW w:w="1337" w:type="dxa"/>
          </w:tcPr>
          <w:p w14:paraId="2E85ED22" w14:textId="77777777" w:rsidR="00E736F3" w:rsidRDefault="00000000">
            <w:r>
              <w:t>...</w:t>
            </w:r>
          </w:p>
        </w:tc>
        <w:tc>
          <w:tcPr>
            <w:tcW w:w="1337" w:type="dxa"/>
          </w:tcPr>
          <w:p w14:paraId="62E6FCE1" w14:textId="77777777" w:rsidR="00E736F3" w:rsidRDefault="00000000">
            <w:r>
              <w:t>...</w:t>
            </w:r>
          </w:p>
        </w:tc>
        <w:tc>
          <w:tcPr>
            <w:tcW w:w="1337" w:type="dxa"/>
          </w:tcPr>
          <w:p w14:paraId="5280212C" w14:textId="77777777" w:rsidR="00E736F3" w:rsidRDefault="00000000">
            <w:r>
              <w:t>...</w:t>
            </w:r>
          </w:p>
        </w:tc>
        <w:tc>
          <w:tcPr>
            <w:tcW w:w="1337" w:type="dxa"/>
          </w:tcPr>
          <w:p w14:paraId="1885823C" w14:textId="77777777" w:rsidR="00E736F3" w:rsidRDefault="00000000">
            <w:r>
              <w:t>...</w:t>
            </w:r>
          </w:p>
        </w:tc>
        <w:tc>
          <w:tcPr>
            <w:tcW w:w="1337" w:type="dxa"/>
          </w:tcPr>
          <w:p w14:paraId="54E1E4D4" w14:textId="77777777" w:rsidR="00E736F3" w:rsidRDefault="00000000">
            <w:r>
              <w:t>...</w:t>
            </w:r>
          </w:p>
        </w:tc>
      </w:tr>
      <w:tr w:rsidR="00E736F3" w14:paraId="59DFD520" w14:textId="77777777">
        <w:tc>
          <w:tcPr>
            <w:tcW w:w="1337" w:type="dxa"/>
          </w:tcPr>
          <w:p w14:paraId="217B623D" w14:textId="77777777" w:rsidR="00E736F3" w:rsidRDefault="00000000">
            <w:r>
              <w:t>2025-10-24</w:t>
            </w:r>
          </w:p>
        </w:tc>
        <w:tc>
          <w:tcPr>
            <w:tcW w:w="1337" w:type="dxa"/>
          </w:tcPr>
          <w:p w14:paraId="1574929B" w14:textId="77777777" w:rsidR="00E736F3" w:rsidRDefault="00000000">
            <w:r>
              <w:t>-17.0751</w:t>
            </w:r>
          </w:p>
        </w:tc>
        <w:tc>
          <w:tcPr>
            <w:tcW w:w="1337" w:type="dxa"/>
          </w:tcPr>
          <w:p w14:paraId="342912FC" w14:textId="77777777" w:rsidR="00E736F3" w:rsidRDefault="00000000">
            <w:r>
              <w:t>1.7533</w:t>
            </w:r>
          </w:p>
        </w:tc>
        <w:tc>
          <w:tcPr>
            <w:tcW w:w="1337" w:type="dxa"/>
          </w:tcPr>
          <w:p w14:paraId="26CA1CBF" w14:textId="77777777" w:rsidR="00E736F3" w:rsidRDefault="00000000">
            <w:r>
              <w:t>7.0898</w:t>
            </w:r>
          </w:p>
        </w:tc>
        <w:tc>
          <w:tcPr>
            <w:tcW w:w="1337" w:type="dxa"/>
          </w:tcPr>
          <w:p w14:paraId="32BDA501" w14:textId="77777777" w:rsidR="00E736F3" w:rsidRDefault="00000000">
            <w:r>
              <w:t>1.3016</w:t>
            </w:r>
          </w:p>
        </w:tc>
        <w:tc>
          <w:tcPr>
            <w:tcW w:w="1337" w:type="dxa"/>
          </w:tcPr>
          <w:p w14:paraId="306FD422" w14:textId="77777777" w:rsidR="00E736F3" w:rsidRDefault="00000000">
            <w:r>
              <w:t>-6.7766</w:t>
            </w:r>
          </w:p>
        </w:tc>
        <w:tc>
          <w:tcPr>
            <w:tcW w:w="1337" w:type="dxa"/>
          </w:tcPr>
          <w:p w14:paraId="4D29DBBE" w14:textId="77777777" w:rsidR="00E736F3" w:rsidRDefault="00000000">
            <w:r>
              <w:t>-13.1924</w:t>
            </w:r>
          </w:p>
        </w:tc>
      </w:tr>
      <w:tr w:rsidR="00E736F3" w14:paraId="3DF4F1B0" w14:textId="77777777">
        <w:tc>
          <w:tcPr>
            <w:tcW w:w="1337" w:type="dxa"/>
          </w:tcPr>
          <w:p w14:paraId="7B0002F0" w14:textId="77777777" w:rsidR="00E736F3" w:rsidRDefault="00000000">
            <w:r>
              <w:t>2025-10-27</w:t>
            </w:r>
          </w:p>
        </w:tc>
        <w:tc>
          <w:tcPr>
            <w:tcW w:w="1337" w:type="dxa"/>
          </w:tcPr>
          <w:p w14:paraId="4A7DBAFB" w14:textId="77777777" w:rsidR="00E736F3" w:rsidRDefault="00000000">
            <w:r>
              <w:t>-7.9245</w:t>
            </w:r>
          </w:p>
        </w:tc>
        <w:tc>
          <w:tcPr>
            <w:tcW w:w="1337" w:type="dxa"/>
          </w:tcPr>
          <w:p w14:paraId="547B0A85" w14:textId="77777777" w:rsidR="00E736F3" w:rsidRDefault="00000000">
            <w:r>
              <w:t>-0.3081</w:t>
            </w:r>
          </w:p>
        </w:tc>
        <w:tc>
          <w:tcPr>
            <w:tcW w:w="1337" w:type="dxa"/>
          </w:tcPr>
          <w:p w14:paraId="0F4F7A45" w14:textId="77777777" w:rsidR="00E736F3" w:rsidRDefault="00000000">
            <w:r>
              <w:t>-3.1291</w:t>
            </w:r>
          </w:p>
        </w:tc>
        <w:tc>
          <w:tcPr>
            <w:tcW w:w="1337" w:type="dxa"/>
          </w:tcPr>
          <w:p w14:paraId="77125665" w14:textId="77777777" w:rsidR="00E736F3" w:rsidRDefault="00000000">
            <w:r>
              <w:t>-11.0247</w:t>
            </w:r>
          </w:p>
        </w:tc>
        <w:tc>
          <w:tcPr>
            <w:tcW w:w="1337" w:type="dxa"/>
          </w:tcPr>
          <w:p w14:paraId="15895CC7" w14:textId="77777777" w:rsidR="00E736F3" w:rsidRDefault="00000000">
            <w:r>
              <w:t>-4.1453</w:t>
            </w:r>
          </w:p>
        </w:tc>
        <w:tc>
          <w:tcPr>
            <w:tcW w:w="1337" w:type="dxa"/>
          </w:tcPr>
          <w:p w14:paraId="51B8E9FA" w14:textId="77777777" w:rsidR="00E736F3" w:rsidRDefault="00000000">
            <w:r>
              <w:t>-0.3022</w:t>
            </w:r>
          </w:p>
        </w:tc>
      </w:tr>
      <w:tr w:rsidR="00E736F3" w14:paraId="67E55F6D" w14:textId="77777777">
        <w:tc>
          <w:tcPr>
            <w:tcW w:w="1337" w:type="dxa"/>
          </w:tcPr>
          <w:p w14:paraId="78E8CCEB" w14:textId="77777777" w:rsidR="00E736F3" w:rsidRDefault="00000000">
            <w:r>
              <w:t>2025-10-28</w:t>
            </w:r>
          </w:p>
        </w:tc>
        <w:tc>
          <w:tcPr>
            <w:tcW w:w="1337" w:type="dxa"/>
          </w:tcPr>
          <w:p w14:paraId="160A475D" w14:textId="77777777" w:rsidR="00E736F3" w:rsidRDefault="00000000">
            <w:r>
              <w:t>-9.1231</w:t>
            </w:r>
          </w:p>
        </w:tc>
        <w:tc>
          <w:tcPr>
            <w:tcW w:w="1337" w:type="dxa"/>
          </w:tcPr>
          <w:p w14:paraId="23607528" w14:textId="77777777" w:rsidR="00E736F3" w:rsidRDefault="00000000">
            <w:r>
              <w:t>-8.8824</w:t>
            </w:r>
          </w:p>
        </w:tc>
        <w:tc>
          <w:tcPr>
            <w:tcW w:w="1337" w:type="dxa"/>
          </w:tcPr>
          <w:p w14:paraId="467B461D" w14:textId="77777777" w:rsidR="00E736F3" w:rsidRDefault="00000000">
            <w:r>
              <w:t>6.2068</w:t>
            </w:r>
          </w:p>
        </w:tc>
        <w:tc>
          <w:tcPr>
            <w:tcW w:w="1337" w:type="dxa"/>
          </w:tcPr>
          <w:p w14:paraId="023DA46D" w14:textId="77777777" w:rsidR="00E736F3" w:rsidRDefault="00000000">
            <w:r>
              <w:t>-6.3431</w:t>
            </w:r>
          </w:p>
        </w:tc>
        <w:tc>
          <w:tcPr>
            <w:tcW w:w="1337" w:type="dxa"/>
          </w:tcPr>
          <w:p w14:paraId="11D98D91" w14:textId="77777777" w:rsidR="00E736F3" w:rsidRDefault="00000000">
            <w:r>
              <w:t>-3.5503</w:t>
            </w:r>
          </w:p>
        </w:tc>
        <w:tc>
          <w:tcPr>
            <w:tcW w:w="1337" w:type="dxa"/>
          </w:tcPr>
          <w:p w14:paraId="6218AE58" w14:textId="77777777" w:rsidR="00E736F3" w:rsidRDefault="00000000">
            <w:r>
              <w:t>-6.5332</w:t>
            </w:r>
          </w:p>
        </w:tc>
      </w:tr>
      <w:tr w:rsidR="00E736F3" w14:paraId="1C285C4B" w14:textId="77777777">
        <w:tc>
          <w:tcPr>
            <w:tcW w:w="1337" w:type="dxa"/>
          </w:tcPr>
          <w:p w14:paraId="658AC34B" w14:textId="77777777" w:rsidR="00E736F3" w:rsidRDefault="00000000">
            <w:r>
              <w:t>2025-10-29</w:t>
            </w:r>
          </w:p>
        </w:tc>
        <w:tc>
          <w:tcPr>
            <w:tcW w:w="1337" w:type="dxa"/>
          </w:tcPr>
          <w:p w14:paraId="17730744" w14:textId="77777777" w:rsidR="00E736F3" w:rsidRDefault="00000000">
            <w:r>
              <w:t>0.0331</w:t>
            </w:r>
          </w:p>
        </w:tc>
        <w:tc>
          <w:tcPr>
            <w:tcW w:w="1337" w:type="dxa"/>
          </w:tcPr>
          <w:p w14:paraId="32EA6836" w14:textId="77777777" w:rsidR="00E736F3" w:rsidRDefault="00000000">
            <w:r>
              <w:t>-9.8741</w:t>
            </w:r>
          </w:p>
        </w:tc>
        <w:tc>
          <w:tcPr>
            <w:tcW w:w="1337" w:type="dxa"/>
          </w:tcPr>
          <w:p w14:paraId="65ACB568" w14:textId="77777777" w:rsidR="00E736F3" w:rsidRDefault="00000000">
            <w:r>
              <w:t>-8.4924</w:t>
            </w:r>
          </w:p>
        </w:tc>
        <w:tc>
          <w:tcPr>
            <w:tcW w:w="1337" w:type="dxa"/>
          </w:tcPr>
          <w:p w14:paraId="2DB85629" w14:textId="77777777" w:rsidR="00E736F3" w:rsidRDefault="00000000">
            <w:r>
              <w:t>-13.1324</w:t>
            </w:r>
          </w:p>
        </w:tc>
        <w:tc>
          <w:tcPr>
            <w:tcW w:w="1337" w:type="dxa"/>
          </w:tcPr>
          <w:p w14:paraId="13CE34A5" w14:textId="77777777" w:rsidR="00E736F3" w:rsidRDefault="00000000">
            <w:r>
              <w:t>-1.6052</w:t>
            </w:r>
          </w:p>
        </w:tc>
        <w:tc>
          <w:tcPr>
            <w:tcW w:w="1337" w:type="dxa"/>
          </w:tcPr>
          <w:p w14:paraId="68C657EF" w14:textId="77777777" w:rsidR="00E736F3" w:rsidRDefault="00000000">
            <w:r>
              <w:t>-9.3635</w:t>
            </w:r>
          </w:p>
        </w:tc>
      </w:tr>
      <w:tr w:rsidR="00E736F3" w14:paraId="29D9FB28" w14:textId="77777777">
        <w:tc>
          <w:tcPr>
            <w:tcW w:w="1337" w:type="dxa"/>
          </w:tcPr>
          <w:p w14:paraId="5369755F" w14:textId="77777777" w:rsidR="00E736F3" w:rsidRDefault="00000000">
            <w:r>
              <w:t>2025-10-30</w:t>
            </w:r>
          </w:p>
        </w:tc>
        <w:tc>
          <w:tcPr>
            <w:tcW w:w="1337" w:type="dxa"/>
          </w:tcPr>
          <w:p w14:paraId="0FC8AC55" w14:textId="77777777" w:rsidR="00E736F3" w:rsidRDefault="00000000">
            <w:r>
              <w:t>-15.3961</w:t>
            </w:r>
          </w:p>
        </w:tc>
        <w:tc>
          <w:tcPr>
            <w:tcW w:w="1337" w:type="dxa"/>
          </w:tcPr>
          <w:p w14:paraId="20880528" w14:textId="77777777" w:rsidR="00E736F3" w:rsidRDefault="00000000">
            <w:r>
              <w:t>-12.7001</w:t>
            </w:r>
          </w:p>
        </w:tc>
        <w:tc>
          <w:tcPr>
            <w:tcW w:w="1337" w:type="dxa"/>
          </w:tcPr>
          <w:p w14:paraId="1D3AA5ED" w14:textId="77777777" w:rsidR="00E736F3" w:rsidRDefault="00000000">
            <w:r>
              <w:t>-9.5105</w:t>
            </w:r>
          </w:p>
        </w:tc>
        <w:tc>
          <w:tcPr>
            <w:tcW w:w="1337" w:type="dxa"/>
          </w:tcPr>
          <w:p w14:paraId="6DFC3921" w14:textId="77777777" w:rsidR="00E736F3" w:rsidRDefault="00000000">
            <w:r>
              <w:t>-7.9021</w:t>
            </w:r>
          </w:p>
        </w:tc>
        <w:tc>
          <w:tcPr>
            <w:tcW w:w="1337" w:type="dxa"/>
          </w:tcPr>
          <w:p w14:paraId="0028A47F" w14:textId="77777777" w:rsidR="00E736F3" w:rsidRDefault="00000000">
            <w:r>
              <w:t>-12.4886</w:t>
            </w:r>
          </w:p>
        </w:tc>
        <w:tc>
          <w:tcPr>
            <w:tcW w:w="1337" w:type="dxa"/>
          </w:tcPr>
          <w:p w14:paraId="323B5934" w14:textId="77777777" w:rsidR="00E736F3" w:rsidRDefault="00000000">
            <w:r>
              <w:t>-14.4719</w:t>
            </w:r>
          </w:p>
        </w:tc>
      </w:tr>
      <w:tr w:rsidR="00E736F3" w14:paraId="4318FAD4" w14:textId="77777777">
        <w:tc>
          <w:tcPr>
            <w:tcW w:w="1337" w:type="dxa"/>
          </w:tcPr>
          <w:p w14:paraId="2A84F889" w14:textId="77777777" w:rsidR="00E736F3" w:rsidRDefault="00000000">
            <w:r>
              <w:t>2025-10-31</w:t>
            </w:r>
          </w:p>
        </w:tc>
        <w:tc>
          <w:tcPr>
            <w:tcW w:w="1337" w:type="dxa"/>
          </w:tcPr>
          <w:p w14:paraId="4A3F72CA" w14:textId="77777777" w:rsidR="00E736F3" w:rsidRDefault="00000000">
            <w:r>
              <w:t>-6.5889</w:t>
            </w:r>
          </w:p>
        </w:tc>
        <w:tc>
          <w:tcPr>
            <w:tcW w:w="1337" w:type="dxa"/>
          </w:tcPr>
          <w:p w14:paraId="7F23931C" w14:textId="77777777" w:rsidR="00E736F3" w:rsidRDefault="00000000">
            <w:r>
              <w:t>-9.6648</w:t>
            </w:r>
          </w:p>
        </w:tc>
        <w:tc>
          <w:tcPr>
            <w:tcW w:w="1337" w:type="dxa"/>
          </w:tcPr>
          <w:p w14:paraId="12CF9050" w14:textId="77777777" w:rsidR="00E736F3" w:rsidRDefault="00000000">
            <w:r>
              <w:t>-18.7661</w:t>
            </w:r>
          </w:p>
        </w:tc>
        <w:tc>
          <w:tcPr>
            <w:tcW w:w="1337" w:type="dxa"/>
          </w:tcPr>
          <w:p w14:paraId="3FDFF958" w14:textId="77777777" w:rsidR="00E736F3" w:rsidRDefault="00000000">
            <w:r>
              <w:t>-11.6318</w:t>
            </w:r>
          </w:p>
        </w:tc>
        <w:tc>
          <w:tcPr>
            <w:tcW w:w="1337" w:type="dxa"/>
          </w:tcPr>
          <w:p w14:paraId="0E6D8C39" w14:textId="77777777" w:rsidR="00E736F3" w:rsidRDefault="00000000">
            <w:r>
              <w:t>-14.7311</w:t>
            </w:r>
          </w:p>
        </w:tc>
        <w:tc>
          <w:tcPr>
            <w:tcW w:w="1337" w:type="dxa"/>
          </w:tcPr>
          <w:p w14:paraId="1BA925B9" w14:textId="77777777" w:rsidR="00E736F3" w:rsidRDefault="00000000">
            <w:r>
              <w:t>-14.9813</w:t>
            </w:r>
          </w:p>
        </w:tc>
      </w:tr>
      <w:tr w:rsidR="00E736F3" w14:paraId="285C23E5" w14:textId="77777777">
        <w:tc>
          <w:tcPr>
            <w:tcW w:w="1337" w:type="dxa"/>
          </w:tcPr>
          <w:p w14:paraId="305B81F1" w14:textId="77777777" w:rsidR="00E736F3" w:rsidRDefault="00000000">
            <w:r>
              <w:t>2025-11-03</w:t>
            </w:r>
          </w:p>
        </w:tc>
        <w:tc>
          <w:tcPr>
            <w:tcW w:w="1337" w:type="dxa"/>
          </w:tcPr>
          <w:p w14:paraId="4194B5BF" w14:textId="77777777" w:rsidR="00E736F3" w:rsidRDefault="00000000">
            <w:r>
              <w:t>5.3783</w:t>
            </w:r>
          </w:p>
        </w:tc>
        <w:tc>
          <w:tcPr>
            <w:tcW w:w="1337" w:type="dxa"/>
          </w:tcPr>
          <w:p w14:paraId="010D26E6" w14:textId="77777777" w:rsidR="00E736F3" w:rsidRDefault="00000000">
            <w:r>
              <w:t>-23.1806</w:t>
            </w:r>
          </w:p>
        </w:tc>
        <w:tc>
          <w:tcPr>
            <w:tcW w:w="1337" w:type="dxa"/>
          </w:tcPr>
          <w:p w14:paraId="7099F61B" w14:textId="77777777" w:rsidR="00E736F3" w:rsidRDefault="00000000">
            <w:r>
              <w:t>-20.8718</w:t>
            </w:r>
          </w:p>
        </w:tc>
        <w:tc>
          <w:tcPr>
            <w:tcW w:w="1337" w:type="dxa"/>
          </w:tcPr>
          <w:p w14:paraId="5D835E9F" w14:textId="77777777" w:rsidR="00E736F3" w:rsidRDefault="00000000">
            <w:r>
              <w:t>-10.8032</w:t>
            </w:r>
          </w:p>
        </w:tc>
        <w:tc>
          <w:tcPr>
            <w:tcW w:w="1337" w:type="dxa"/>
          </w:tcPr>
          <w:p w14:paraId="13D1E609" w14:textId="77777777" w:rsidR="00E736F3" w:rsidRDefault="00000000">
            <w:r>
              <w:t>-14.8840</w:t>
            </w:r>
          </w:p>
        </w:tc>
        <w:tc>
          <w:tcPr>
            <w:tcW w:w="1337" w:type="dxa"/>
          </w:tcPr>
          <w:p w14:paraId="7672ACCD" w14:textId="77777777" w:rsidR="00E736F3" w:rsidRDefault="00000000">
            <w:r>
              <w:t>-13.0746</w:t>
            </w:r>
          </w:p>
        </w:tc>
      </w:tr>
      <w:tr w:rsidR="00E736F3" w14:paraId="6A31FD3F" w14:textId="77777777">
        <w:tc>
          <w:tcPr>
            <w:tcW w:w="1337" w:type="dxa"/>
          </w:tcPr>
          <w:p w14:paraId="71D9BF90" w14:textId="77777777" w:rsidR="00E736F3" w:rsidRDefault="00000000">
            <w:r>
              <w:t>2025-11-04</w:t>
            </w:r>
          </w:p>
        </w:tc>
        <w:tc>
          <w:tcPr>
            <w:tcW w:w="1337" w:type="dxa"/>
          </w:tcPr>
          <w:p w14:paraId="4996DA11" w14:textId="77777777" w:rsidR="00E736F3" w:rsidRDefault="00000000">
            <w:r>
              <w:t>6.0556</w:t>
            </w:r>
          </w:p>
        </w:tc>
        <w:tc>
          <w:tcPr>
            <w:tcW w:w="1337" w:type="dxa"/>
          </w:tcPr>
          <w:p w14:paraId="3B38A79A" w14:textId="77777777" w:rsidR="00E736F3" w:rsidRDefault="00000000">
            <w:r>
              <w:t>-10.8465</w:t>
            </w:r>
          </w:p>
        </w:tc>
        <w:tc>
          <w:tcPr>
            <w:tcW w:w="1337" w:type="dxa"/>
          </w:tcPr>
          <w:p w14:paraId="0782883B" w14:textId="77777777" w:rsidR="00E736F3" w:rsidRDefault="00000000">
            <w:r>
              <w:t>-17.3878</w:t>
            </w:r>
          </w:p>
        </w:tc>
        <w:tc>
          <w:tcPr>
            <w:tcW w:w="1337" w:type="dxa"/>
          </w:tcPr>
          <w:p w14:paraId="35B0E546" w14:textId="77777777" w:rsidR="00E736F3" w:rsidRDefault="00000000">
            <w:r>
              <w:t>-11.5857</w:t>
            </w:r>
          </w:p>
        </w:tc>
        <w:tc>
          <w:tcPr>
            <w:tcW w:w="1337" w:type="dxa"/>
          </w:tcPr>
          <w:p w14:paraId="5E587DDA" w14:textId="77777777" w:rsidR="00E736F3" w:rsidRDefault="00000000">
            <w:r>
              <w:t>-0.4540</w:t>
            </w:r>
          </w:p>
        </w:tc>
        <w:tc>
          <w:tcPr>
            <w:tcW w:w="1337" w:type="dxa"/>
          </w:tcPr>
          <w:p w14:paraId="03E102B8" w14:textId="77777777" w:rsidR="00E736F3" w:rsidRDefault="00000000">
            <w:r>
              <w:t>-8.8683</w:t>
            </w:r>
          </w:p>
        </w:tc>
      </w:tr>
      <w:tr w:rsidR="00E736F3" w14:paraId="0B635A5D" w14:textId="77777777">
        <w:tc>
          <w:tcPr>
            <w:tcW w:w="1337" w:type="dxa"/>
          </w:tcPr>
          <w:p w14:paraId="1ACD40C4" w14:textId="77777777" w:rsidR="00E736F3" w:rsidRDefault="00000000">
            <w:r>
              <w:t>2025-11-05</w:t>
            </w:r>
          </w:p>
        </w:tc>
        <w:tc>
          <w:tcPr>
            <w:tcW w:w="1337" w:type="dxa"/>
          </w:tcPr>
          <w:p w14:paraId="4F3A61BD" w14:textId="77777777" w:rsidR="00E736F3" w:rsidRDefault="00000000">
            <w:r>
              <w:t>-4.2920</w:t>
            </w:r>
          </w:p>
        </w:tc>
        <w:tc>
          <w:tcPr>
            <w:tcW w:w="1337" w:type="dxa"/>
          </w:tcPr>
          <w:p w14:paraId="0DC474E4" w14:textId="77777777" w:rsidR="00E736F3" w:rsidRDefault="00000000">
            <w:r>
              <w:t>-20.0378</w:t>
            </w:r>
          </w:p>
        </w:tc>
        <w:tc>
          <w:tcPr>
            <w:tcW w:w="1337" w:type="dxa"/>
          </w:tcPr>
          <w:p w14:paraId="44C51184" w14:textId="77777777" w:rsidR="00E736F3" w:rsidRDefault="00000000">
            <w:r>
              <w:t>-5.0703</w:t>
            </w:r>
          </w:p>
        </w:tc>
        <w:tc>
          <w:tcPr>
            <w:tcW w:w="1337" w:type="dxa"/>
          </w:tcPr>
          <w:p w14:paraId="573DC1C1" w14:textId="77777777" w:rsidR="00E736F3" w:rsidRDefault="00000000">
            <w:r>
              <w:t>-9.0471</w:t>
            </w:r>
          </w:p>
        </w:tc>
        <w:tc>
          <w:tcPr>
            <w:tcW w:w="1337" w:type="dxa"/>
          </w:tcPr>
          <w:p w14:paraId="773EE9EB" w14:textId="77777777" w:rsidR="00E736F3" w:rsidRDefault="00000000">
            <w:r>
              <w:t>-9.1502</w:t>
            </w:r>
          </w:p>
        </w:tc>
        <w:tc>
          <w:tcPr>
            <w:tcW w:w="1337" w:type="dxa"/>
          </w:tcPr>
          <w:p w14:paraId="43A0D049" w14:textId="77777777" w:rsidR="00E736F3" w:rsidRDefault="00000000">
            <w:r>
              <w:t>-8.1230</w:t>
            </w:r>
          </w:p>
        </w:tc>
      </w:tr>
      <w:tr w:rsidR="00E736F3" w14:paraId="306CE515" w14:textId="77777777">
        <w:tc>
          <w:tcPr>
            <w:tcW w:w="1337" w:type="dxa"/>
          </w:tcPr>
          <w:p w14:paraId="7D8E4D17" w14:textId="77777777" w:rsidR="00E736F3" w:rsidRDefault="00000000">
            <w:r>
              <w:t>2025-11-06</w:t>
            </w:r>
          </w:p>
        </w:tc>
        <w:tc>
          <w:tcPr>
            <w:tcW w:w="1337" w:type="dxa"/>
          </w:tcPr>
          <w:p w14:paraId="57306B1B" w14:textId="77777777" w:rsidR="00E736F3" w:rsidRDefault="00000000">
            <w:r>
              <w:t>-2.2471</w:t>
            </w:r>
          </w:p>
        </w:tc>
        <w:tc>
          <w:tcPr>
            <w:tcW w:w="1337" w:type="dxa"/>
          </w:tcPr>
          <w:p w14:paraId="7789DF78" w14:textId="77777777" w:rsidR="00E736F3" w:rsidRDefault="00000000">
            <w:r>
              <w:t>-20.2232</w:t>
            </w:r>
          </w:p>
        </w:tc>
        <w:tc>
          <w:tcPr>
            <w:tcW w:w="1337" w:type="dxa"/>
          </w:tcPr>
          <w:p w14:paraId="7F4EF7AD" w14:textId="77777777" w:rsidR="00E736F3" w:rsidRDefault="00000000">
            <w:r>
              <w:t>-10.8765</w:t>
            </w:r>
          </w:p>
        </w:tc>
        <w:tc>
          <w:tcPr>
            <w:tcW w:w="1337" w:type="dxa"/>
          </w:tcPr>
          <w:p w14:paraId="13809612" w14:textId="77777777" w:rsidR="00E736F3" w:rsidRDefault="00000000">
            <w:r>
              <w:t>-21.5603</w:t>
            </w:r>
          </w:p>
        </w:tc>
        <w:tc>
          <w:tcPr>
            <w:tcW w:w="1337" w:type="dxa"/>
          </w:tcPr>
          <w:p w14:paraId="4709EB82" w14:textId="77777777" w:rsidR="00E736F3" w:rsidRDefault="00000000">
            <w:r>
              <w:t>-21.4377</w:t>
            </w:r>
          </w:p>
        </w:tc>
        <w:tc>
          <w:tcPr>
            <w:tcW w:w="1337" w:type="dxa"/>
          </w:tcPr>
          <w:p w14:paraId="629CB231" w14:textId="77777777" w:rsidR="00E736F3" w:rsidRDefault="00000000">
            <w:r>
              <w:t>-10.1284</w:t>
            </w:r>
          </w:p>
        </w:tc>
      </w:tr>
    </w:tbl>
    <w:p w14:paraId="5C9D23F4" w14:textId="77777777" w:rsidR="00E736F3" w:rsidRDefault="00000000">
      <w:pPr>
        <w:pStyle w:val="Heading3"/>
      </w:pPr>
      <w:r>
        <w:t>Out-of-Sample LambdaRank Bucket Statistics</w:t>
      </w:r>
    </w:p>
    <w:tbl>
      <w:tblPr>
        <w:tblW w:w="0" w:type="auto"/>
        <w:tblLook w:val="04A0" w:firstRow="1" w:lastRow="0" w:firstColumn="1" w:lastColumn="0" w:noHBand="0" w:noVBand="1"/>
      </w:tblPr>
      <w:tblGrid>
        <w:gridCol w:w="1560"/>
        <w:gridCol w:w="1560"/>
        <w:gridCol w:w="1560"/>
        <w:gridCol w:w="1560"/>
        <w:gridCol w:w="1560"/>
        <w:gridCol w:w="1560"/>
      </w:tblGrid>
      <w:tr w:rsidR="00E736F3" w14:paraId="71906117" w14:textId="77777777">
        <w:tc>
          <w:tcPr>
            <w:tcW w:w="1560" w:type="dxa"/>
          </w:tcPr>
          <w:p w14:paraId="137932DE" w14:textId="77777777" w:rsidR="00E736F3" w:rsidRDefault="00000000">
            <w:r>
              <w:rPr>
                <w:b/>
              </w:rPr>
              <w:t>Bucket</w:t>
            </w:r>
          </w:p>
        </w:tc>
        <w:tc>
          <w:tcPr>
            <w:tcW w:w="1560" w:type="dxa"/>
          </w:tcPr>
          <w:p w14:paraId="2BA11F5A" w14:textId="77777777" w:rsidR="00E736F3" w:rsidRDefault="00000000">
            <w:r>
              <w:rPr>
                <w:b/>
              </w:rPr>
              <w:t>Mean (%)</w:t>
            </w:r>
          </w:p>
        </w:tc>
        <w:tc>
          <w:tcPr>
            <w:tcW w:w="1560" w:type="dxa"/>
          </w:tcPr>
          <w:p w14:paraId="5F3C9C15" w14:textId="77777777" w:rsidR="00E736F3" w:rsidRDefault="00000000">
            <w:r>
              <w:rPr>
                <w:b/>
              </w:rPr>
              <w:t>Std (%)</w:t>
            </w:r>
          </w:p>
        </w:tc>
        <w:tc>
          <w:tcPr>
            <w:tcW w:w="1560" w:type="dxa"/>
          </w:tcPr>
          <w:p w14:paraId="333CAA0C" w14:textId="77777777" w:rsidR="00E736F3" w:rsidRDefault="00000000">
            <w:r>
              <w:rPr>
                <w:b/>
              </w:rPr>
              <w:t>Min (%)</w:t>
            </w:r>
          </w:p>
        </w:tc>
        <w:tc>
          <w:tcPr>
            <w:tcW w:w="1560" w:type="dxa"/>
          </w:tcPr>
          <w:p w14:paraId="39544EB9" w14:textId="77777777" w:rsidR="00E736F3" w:rsidRDefault="00000000">
            <w:r>
              <w:rPr>
                <w:b/>
              </w:rPr>
              <w:t>Max (%)</w:t>
            </w:r>
          </w:p>
        </w:tc>
        <w:tc>
          <w:tcPr>
            <w:tcW w:w="1560" w:type="dxa"/>
          </w:tcPr>
          <w:p w14:paraId="725CEA2B" w14:textId="77777777" w:rsidR="00E736F3" w:rsidRDefault="00000000">
            <w:r>
              <w:rPr>
                <w:b/>
              </w:rPr>
              <w:t>N</w:t>
            </w:r>
          </w:p>
        </w:tc>
      </w:tr>
      <w:tr w:rsidR="00E736F3" w14:paraId="577A58E4" w14:textId="77777777">
        <w:tc>
          <w:tcPr>
            <w:tcW w:w="1560" w:type="dxa"/>
          </w:tcPr>
          <w:p w14:paraId="4AE997BB" w14:textId="77777777" w:rsidR="00E736F3" w:rsidRDefault="00000000">
            <w:r>
              <w:t>Top 1-10</w:t>
            </w:r>
          </w:p>
        </w:tc>
        <w:tc>
          <w:tcPr>
            <w:tcW w:w="1560" w:type="dxa"/>
          </w:tcPr>
          <w:p w14:paraId="7E6EBBD1" w14:textId="77777777" w:rsidR="00E736F3" w:rsidRDefault="00000000">
            <w:r>
              <w:t>721.2558</w:t>
            </w:r>
          </w:p>
        </w:tc>
        <w:tc>
          <w:tcPr>
            <w:tcW w:w="1560" w:type="dxa"/>
          </w:tcPr>
          <w:p w14:paraId="79284DCA" w14:textId="77777777" w:rsidR="00E736F3" w:rsidRDefault="00000000">
            <w:r>
              <w:t>2111.6944</w:t>
            </w:r>
          </w:p>
        </w:tc>
        <w:tc>
          <w:tcPr>
            <w:tcW w:w="1560" w:type="dxa"/>
          </w:tcPr>
          <w:p w14:paraId="1A3D2ACF" w14:textId="77777777" w:rsidR="00E736F3" w:rsidRDefault="00000000">
            <w:r>
              <w:t>-2122.0083</w:t>
            </w:r>
          </w:p>
        </w:tc>
        <w:tc>
          <w:tcPr>
            <w:tcW w:w="1560" w:type="dxa"/>
          </w:tcPr>
          <w:p w14:paraId="379FF462" w14:textId="77777777" w:rsidR="00E736F3" w:rsidRDefault="00000000">
            <w:r>
              <w:t>14295.4861</w:t>
            </w:r>
          </w:p>
        </w:tc>
        <w:tc>
          <w:tcPr>
            <w:tcW w:w="1560" w:type="dxa"/>
          </w:tcPr>
          <w:p w14:paraId="0E6F1B63" w14:textId="77777777" w:rsidR="00E736F3" w:rsidRDefault="00000000">
            <w:r>
              <w:t>249.0000</w:t>
            </w:r>
          </w:p>
        </w:tc>
      </w:tr>
      <w:tr w:rsidR="00E736F3" w14:paraId="5C225B36" w14:textId="77777777">
        <w:tc>
          <w:tcPr>
            <w:tcW w:w="1560" w:type="dxa"/>
          </w:tcPr>
          <w:p w14:paraId="0BB0F7F3" w14:textId="77777777" w:rsidR="00E736F3" w:rsidRDefault="00000000">
            <w:r>
              <w:t>Top 11-20</w:t>
            </w:r>
          </w:p>
        </w:tc>
        <w:tc>
          <w:tcPr>
            <w:tcW w:w="1560" w:type="dxa"/>
          </w:tcPr>
          <w:p w14:paraId="1F24E5F1" w14:textId="77777777" w:rsidR="00E736F3" w:rsidRDefault="00000000">
            <w:r>
              <w:t>154.9059</w:t>
            </w:r>
          </w:p>
        </w:tc>
        <w:tc>
          <w:tcPr>
            <w:tcW w:w="1560" w:type="dxa"/>
          </w:tcPr>
          <w:p w14:paraId="65961F06" w14:textId="77777777" w:rsidR="00E736F3" w:rsidRDefault="00000000">
            <w:r>
              <w:t>668.2475</w:t>
            </w:r>
          </w:p>
        </w:tc>
        <w:tc>
          <w:tcPr>
            <w:tcW w:w="1560" w:type="dxa"/>
          </w:tcPr>
          <w:p w14:paraId="4B31062A" w14:textId="77777777" w:rsidR="00E736F3" w:rsidRDefault="00000000">
            <w:r>
              <w:t>-1841.3784</w:t>
            </w:r>
          </w:p>
        </w:tc>
        <w:tc>
          <w:tcPr>
            <w:tcW w:w="1560" w:type="dxa"/>
          </w:tcPr>
          <w:p w14:paraId="32C6630F" w14:textId="77777777" w:rsidR="00E736F3" w:rsidRDefault="00000000">
            <w:r>
              <w:t>2854.2656</w:t>
            </w:r>
          </w:p>
        </w:tc>
        <w:tc>
          <w:tcPr>
            <w:tcW w:w="1560" w:type="dxa"/>
          </w:tcPr>
          <w:p w14:paraId="7FD2FC34" w14:textId="77777777" w:rsidR="00E736F3" w:rsidRDefault="00000000">
            <w:r>
              <w:t>249.0000</w:t>
            </w:r>
          </w:p>
        </w:tc>
      </w:tr>
      <w:tr w:rsidR="00E736F3" w14:paraId="7C296173" w14:textId="77777777">
        <w:tc>
          <w:tcPr>
            <w:tcW w:w="1560" w:type="dxa"/>
          </w:tcPr>
          <w:p w14:paraId="2D121E6E" w14:textId="77777777" w:rsidR="00E736F3" w:rsidRDefault="00000000">
            <w:r>
              <w:t>Top 21-30</w:t>
            </w:r>
          </w:p>
        </w:tc>
        <w:tc>
          <w:tcPr>
            <w:tcW w:w="1560" w:type="dxa"/>
          </w:tcPr>
          <w:p w14:paraId="2B262672" w14:textId="77777777" w:rsidR="00E736F3" w:rsidRDefault="00000000">
            <w:r>
              <w:t>106.1892</w:t>
            </w:r>
          </w:p>
        </w:tc>
        <w:tc>
          <w:tcPr>
            <w:tcW w:w="1560" w:type="dxa"/>
          </w:tcPr>
          <w:p w14:paraId="719DBE00" w14:textId="77777777" w:rsidR="00E736F3" w:rsidRDefault="00000000">
            <w:r>
              <w:t>865.1755</w:t>
            </w:r>
          </w:p>
        </w:tc>
        <w:tc>
          <w:tcPr>
            <w:tcW w:w="1560" w:type="dxa"/>
          </w:tcPr>
          <w:p w14:paraId="4B8EF6FE" w14:textId="77777777" w:rsidR="00E736F3" w:rsidRDefault="00000000">
            <w:r>
              <w:t>-2089.8188</w:t>
            </w:r>
          </w:p>
        </w:tc>
        <w:tc>
          <w:tcPr>
            <w:tcW w:w="1560" w:type="dxa"/>
          </w:tcPr>
          <w:p w14:paraId="46A644D1" w14:textId="77777777" w:rsidR="00E736F3" w:rsidRDefault="00000000">
            <w:r>
              <w:t>9908.0857</w:t>
            </w:r>
          </w:p>
        </w:tc>
        <w:tc>
          <w:tcPr>
            <w:tcW w:w="1560" w:type="dxa"/>
          </w:tcPr>
          <w:p w14:paraId="73AAD7E5" w14:textId="77777777" w:rsidR="00E736F3" w:rsidRDefault="00000000">
            <w:r>
              <w:t>249.0000</w:t>
            </w:r>
          </w:p>
        </w:tc>
      </w:tr>
      <w:tr w:rsidR="00E736F3" w14:paraId="25D3A0FB" w14:textId="77777777">
        <w:tc>
          <w:tcPr>
            <w:tcW w:w="1560" w:type="dxa"/>
          </w:tcPr>
          <w:p w14:paraId="5A8C8352" w14:textId="77777777" w:rsidR="00E736F3" w:rsidRDefault="00000000">
            <w:r>
              <w:t>Bottom 1-10</w:t>
            </w:r>
          </w:p>
        </w:tc>
        <w:tc>
          <w:tcPr>
            <w:tcW w:w="1560" w:type="dxa"/>
          </w:tcPr>
          <w:p w14:paraId="5B96B515" w14:textId="77777777" w:rsidR="00E736F3" w:rsidRDefault="00000000">
            <w:r>
              <w:t>19.0241</w:t>
            </w:r>
          </w:p>
        </w:tc>
        <w:tc>
          <w:tcPr>
            <w:tcW w:w="1560" w:type="dxa"/>
          </w:tcPr>
          <w:p w14:paraId="3FADCDBB" w14:textId="77777777" w:rsidR="00E736F3" w:rsidRDefault="00000000">
            <w:r>
              <w:t>339.6792</w:t>
            </w:r>
          </w:p>
        </w:tc>
        <w:tc>
          <w:tcPr>
            <w:tcW w:w="1560" w:type="dxa"/>
          </w:tcPr>
          <w:p w14:paraId="09BA5661" w14:textId="77777777" w:rsidR="00E736F3" w:rsidRDefault="00000000">
            <w:r>
              <w:t>-969.3590</w:t>
            </w:r>
          </w:p>
        </w:tc>
        <w:tc>
          <w:tcPr>
            <w:tcW w:w="1560" w:type="dxa"/>
          </w:tcPr>
          <w:p w14:paraId="4C9079BD" w14:textId="77777777" w:rsidR="00E736F3" w:rsidRDefault="00000000">
            <w:r>
              <w:t>2466.2156</w:t>
            </w:r>
          </w:p>
        </w:tc>
        <w:tc>
          <w:tcPr>
            <w:tcW w:w="1560" w:type="dxa"/>
          </w:tcPr>
          <w:p w14:paraId="5D9B31D5" w14:textId="77777777" w:rsidR="00E736F3" w:rsidRDefault="00000000">
            <w:r>
              <w:t>249.0000</w:t>
            </w:r>
          </w:p>
        </w:tc>
      </w:tr>
      <w:tr w:rsidR="00E736F3" w14:paraId="157A85DB" w14:textId="77777777">
        <w:tc>
          <w:tcPr>
            <w:tcW w:w="1560" w:type="dxa"/>
          </w:tcPr>
          <w:p w14:paraId="42D3868A" w14:textId="77777777" w:rsidR="00E736F3" w:rsidRDefault="00000000">
            <w:r>
              <w:t>Bottom 11-20</w:t>
            </w:r>
          </w:p>
        </w:tc>
        <w:tc>
          <w:tcPr>
            <w:tcW w:w="1560" w:type="dxa"/>
          </w:tcPr>
          <w:p w14:paraId="47DD2F4E" w14:textId="77777777" w:rsidR="00E736F3" w:rsidRDefault="00000000">
            <w:r>
              <w:t>5.3174</w:t>
            </w:r>
          </w:p>
        </w:tc>
        <w:tc>
          <w:tcPr>
            <w:tcW w:w="1560" w:type="dxa"/>
          </w:tcPr>
          <w:p w14:paraId="0B6C8EA4" w14:textId="77777777" w:rsidR="00E736F3" w:rsidRDefault="00000000">
            <w:r>
              <w:t>416.3321</w:t>
            </w:r>
          </w:p>
        </w:tc>
        <w:tc>
          <w:tcPr>
            <w:tcW w:w="1560" w:type="dxa"/>
          </w:tcPr>
          <w:p w14:paraId="5EA8F21B" w14:textId="77777777" w:rsidR="00E736F3" w:rsidRDefault="00000000">
            <w:r>
              <w:t>-1286.4434</w:t>
            </w:r>
          </w:p>
        </w:tc>
        <w:tc>
          <w:tcPr>
            <w:tcW w:w="1560" w:type="dxa"/>
          </w:tcPr>
          <w:p w14:paraId="125CEF6C" w14:textId="77777777" w:rsidR="00E736F3" w:rsidRDefault="00000000">
            <w:r>
              <w:t>2898.6583</w:t>
            </w:r>
          </w:p>
        </w:tc>
        <w:tc>
          <w:tcPr>
            <w:tcW w:w="1560" w:type="dxa"/>
          </w:tcPr>
          <w:p w14:paraId="1259AE25" w14:textId="77777777" w:rsidR="00E736F3" w:rsidRDefault="00000000">
            <w:r>
              <w:t>249.0000</w:t>
            </w:r>
          </w:p>
        </w:tc>
      </w:tr>
      <w:tr w:rsidR="00E736F3" w14:paraId="4366F24E" w14:textId="77777777">
        <w:tc>
          <w:tcPr>
            <w:tcW w:w="1560" w:type="dxa"/>
          </w:tcPr>
          <w:p w14:paraId="186DCFD1" w14:textId="77777777" w:rsidR="00E736F3" w:rsidRDefault="00000000">
            <w:r>
              <w:t>Bottom 21-30</w:t>
            </w:r>
          </w:p>
        </w:tc>
        <w:tc>
          <w:tcPr>
            <w:tcW w:w="1560" w:type="dxa"/>
          </w:tcPr>
          <w:p w14:paraId="47CA53AD" w14:textId="77777777" w:rsidR="00E736F3" w:rsidRDefault="00000000">
            <w:r>
              <w:t>16.0573</w:t>
            </w:r>
          </w:p>
        </w:tc>
        <w:tc>
          <w:tcPr>
            <w:tcW w:w="1560" w:type="dxa"/>
          </w:tcPr>
          <w:p w14:paraId="37F8EA04" w14:textId="77777777" w:rsidR="00E736F3" w:rsidRDefault="00000000">
            <w:r>
              <w:t>288.6063</w:t>
            </w:r>
          </w:p>
        </w:tc>
        <w:tc>
          <w:tcPr>
            <w:tcW w:w="1560" w:type="dxa"/>
          </w:tcPr>
          <w:p w14:paraId="633670F2" w14:textId="77777777" w:rsidR="00E736F3" w:rsidRDefault="00000000">
            <w:r>
              <w:t>-892.5734</w:t>
            </w:r>
          </w:p>
        </w:tc>
        <w:tc>
          <w:tcPr>
            <w:tcW w:w="1560" w:type="dxa"/>
          </w:tcPr>
          <w:p w14:paraId="3A97D76B" w14:textId="77777777" w:rsidR="00E736F3" w:rsidRDefault="00000000">
            <w:r>
              <w:t>801.4970</w:t>
            </w:r>
          </w:p>
        </w:tc>
        <w:tc>
          <w:tcPr>
            <w:tcW w:w="1560" w:type="dxa"/>
          </w:tcPr>
          <w:p w14:paraId="6E300619" w14:textId="77777777" w:rsidR="00E736F3" w:rsidRDefault="00000000">
            <w:r>
              <w:t>249.0000</w:t>
            </w:r>
          </w:p>
        </w:tc>
      </w:tr>
    </w:tbl>
    <w:p w14:paraId="5F6A72AD" w14:textId="77777777" w:rsidR="00E736F3" w:rsidRDefault="00000000">
      <w:pPr>
        <w:pStyle w:val="Heading4"/>
      </w:pPr>
      <w:r>
        <w:t>Out-of-Sample LambdaRank Sample Period Returns (First 10 and Last 10 Days)</w:t>
      </w:r>
    </w:p>
    <w:tbl>
      <w:tblPr>
        <w:tblW w:w="0" w:type="auto"/>
        <w:tblLook w:val="04A0" w:firstRow="1" w:lastRow="0" w:firstColumn="1" w:lastColumn="0" w:noHBand="0" w:noVBand="1"/>
      </w:tblPr>
      <w:tblGrid>
        <w:gridCol w:w="1337"/>
        <w:gridCol w:w="1337"/>
        <w:gridCol w:w="1337"/>
        <w:gridCol w:w="1337"/>
        <w:gridCol w:w="1337"/>
        <w:gridCol w:w="1337"/>
        <w:gridCol w:w="1337"/>
      </w:tblGrid>
      <w:tr w:rsidR="00E736F3" w14:paraId="34B328F9" w14:textId="77777777">
        <w:tc>
          <w:tcPr>
            <w:tcW w:w="1337" w:type="dxa"/>
          </w:tcPr>
          <w:p w14:paraId="11BE369C" w14:textId="77777777" w:rsidR="00E736F3" w:rsidRDefault="00000000">
            <w:r>
              <w:rPr>
                <w:b/>
              </w:rPr>
              <w:t>Date</w:t>
            </w:r>
          </w:p>
        </w:tc>
        <w:tc>
          <w:tcPr>
            <w:tcW w:w="1337" w:type="dxa"/>
          </w:tcPr>
          <w:p w14:paraId="4941B764" w14:textId="77777777" w:rsidR="00E736F3" w:rsidRDefault="00000000">
            <w:r>
              <w:rPr>
                <w:b/>
              </w:rPr>
              <w:t>Top 1-10</w:t>
            </w:r>
          </w:p>
        </w:tc>
        <w:tc>
          <w:tcPr>
            <w:tcW w:w="1337" w:type="dxa"/>
          </w:tcPr>
          <w:p w14:paraId="7925646C" w14:textId="77777777" w:rsidR="00E736F3" w:rsidRDefault="00000000">
            <w:r>
              <w:rPr>
                <w:b/>
              </w:rPr>
              <w:t>Top 11-20</w:t>
            </w:r>
          </w:p>
        </w:tc>
        <w:tc>
          <w:tcPr>
            <w:tcW w:w="1337" w:type="dxa"/>
          </w:tcPr>
          <w:p w14:paraId="2A8A6F0F" w14:textId="77777777" w:rsidR="00E736F3" w:rsidRDefault="00000000">
            <w:r>
              <w:rPr>
                <w:b/>
              </w:rPr>
              <w:t>Top 21-30</w:t>
            </w:r>
          </w:p>
        </w:tc>
        <w:tc>
          <w:tcPr>
            <w:tcW w:w="1337" w:type="dxa"/>
          </w:tcPr>
          <w:p w14:paraId="1BD3549D" w14:textId="77777777" w:rsidR="00E736F3" w:rsidRDefault="00000000">
            <w:r>
              <w:rPr>
                <w:b/>
              </w:rPr>
              <w:t>Bottom 1-10</w:t>
            </w:r>
          </w:p>
        </w:tc>
        <w:tc>
          <w:tcPr>
            <w:tcW w:w="1337" w:type="dxa"/>
          </w:tcPr>
          <w:p w14:paraId="1561CD6D" w14:textId="77777777" w:rsidR="00E736F3" w:rsidRDefault="00000000">
            <w:r>
              <w:rPr>
                <w:b/>
              </w:rPr>
              <w:t>Bottom 11-20</w:t>
            </w:r>
          </w:p>
        </w:tc>
        <w:tc>
          <w:tcPr>
            <w:tcW w:w="1337" w:type="dxa"/>
          </w:tcPr>
          <w:p w14:paraId="64127F86" w14:textId="77777777" w:rsidR="00E736F3" w:rsidRDefault="00000000">
            <w:r>
              <w:rPr>
                <w:b/>
              </w:rPr>
              <w:t>Bottom 21-30</w:t>
            </w:r>
          </w:p>
        </w:tc>
      </w:tr>
      <w:tr w:rsidR="00E736F3" w14:paraId="2542F7CB" w14:textId="77777777">
        <w:tc>
          <w:tcPr>
            <w:tcW w:w="1337" w:type="dxa"/>
          </w:tcPr>
          <w:p w14:paraId="5837A482" w14:textId="77777777" w:rsidR="00E736F3" w:rsidRDefault="00000000">
            <w:r>
              <w:t>2024-11-08</w:t>
            </w:r>
          </w:p>
        </w:tc>
        <w:tc>
          <w:tcPr>
            <w:tcW w:w="1337" w:type="dxa"/>
          </w:tcPr>
          <w:p w14:paraId="69AEF713" w14:textId="77777777" w:rsidR="00E736F3" w:rsidRDefault="00000000">
            <w:r>
              <w:t>0.5471</w:t>
            </w:r>
          </w:p>
        </w:tc>
        <w:tc>
          <w:tcPr>
            <w:tcW w:w="1337" w:type="dxa"/>
          </w:tcPr>
          <w:p w14:paraId="78498AA9" w14:textId="77777777" w:rsidR="00E736F3" w:rsidRDefault="00000000">
            <w:r>
              <w:t>-0.5478</w:t>
            </w:r>
          </w:p>
        </w:tc>
        <w:tc>
          <w:tcPr>
            <w:tcW w:w="1337" w:type="dxa"/>
          </w:tcPr>
          <w:p w14:paraId="385971C7" w14:textId="77777777" w:rsidR="00E736F3" w:rsidRDefault="00000000">
            <w:r>
              <w:t>-2.9854</w:t>
            </w:r>
          </w:p>
        </w:tc>
        <w:tc>
          <w:tcPr>
            <w:tcW w:w="1337" w:type="dxa"/>
          </w:tcPr>
          <w:p w14:paraId="5A6EA6D9" w14:textId="77777777" w:rsidR="00E736F3" w:rsidRDefault="00000000">
            <w:r>
              <w:t>3.7631</w:t>
            </w:r>
          </w:p>
        </w:tc>
        <w:tc>
          <w:tcPr>
            <w:tcW w:w="1337" w:type="dxa"/>
          </w:tcPr>
          <w:p w14:paraId="6203BE94" w14:textId="77777777" w:rsidR="00E736F3" w:rsidRDefault="00000000">
            <w:r>
              <w:t>1.5468</w:t>
            </w:r>
          </w:p>
        </w:tc>
        <w:tc>
          <w:tcPr>
            <w:tcW w:w="1337" w:type="dxa"/>
          </w:tcPr>
          <w:p w14:paraId="44B3153F" w14:textId="77777777" w:rsidR="00E736F3" w:rsidRDefault="00000000">
            <w:r>
              <w:t>3.2470</w:t>
            </w:r>
          </w:p>
        </w:tc>
      </w:tr>
      <w:tr w:rsidR="00E736F3" w14:paraId="20223998" w14:textId="77777777">
        <w:tc>
          <w:tcPr>
            <w:tcW w:w="1337" w:type="dxa"/>
          </w:tcPr>
          <w:p w14:paraId="1528DB6C" w14:textId="77777777" w:rsidR="00E736F3" w:rsidRDefault="00000000">
            <w:r>
              <w:t>2024-11-</w:t>
            </w:r>
            <w:r>
              <w:lastRenderedPageBreak/>
              <w:t>11</w:t>
            </w:r>
          </w:p>
        </w:tc>
        <w:tc>
          <w:tcPr>
            <w:tcW w:w="1337" w:type="dxa"/>
          </w:tcPr>
          <w:p w14:paraId="5B768C4F" w14:textId="77777777" w:rsidR="00E736F3" w:rsidRDefault="00000000">
            <w:r>
              <w:lastRenderedPageBreak/>
              <w:t>5.7704</w:t>
            </w:r>
          </w:p>
        </w:tc>
        <w:tc>
          <w:tcPr>
            <w:tcW w:w="1337" w:type="dxa"/>
          </w:tcPr>
          <w:p w14:paraId="6DF196E0" w14:textId="77777777" w:rsidR="00E736F3" w:rsidRDefault="00000000">
            <w:r>
              <w:t>3.4028</w:t>
            </w:r>
          </w:p>
        </w:tc>
        <w:tc>
          <w:tcPr>
            <w:tcW w:w="1337" w:type="dxa"/>
          </w:tcPr>
          <w:p w14:paraId="683609F5" w14:textId="77777777" w:rsidR="00E736F3" w:rsidRDefault="00000000">
            <w:r>
              <w:t>0.9446</w:t>
            </w:r>
          </w:p>
        </w:tc>
        <w:tc>
          <w:tcPr>
            <w:tcW w:w="1337" w:type="dxa"/>
          </w:tcPr>
          <w:p w14:paraId="7C28DC22" w14:textId="77777777" w:rsidR="00E736F3" w:rsidRDefault="00000000">
            <w:r>
              <w:t>3.4701</w:t>
            </w:r>
          </w:p>
        </w:tc>
        <w:tc>
          <w:tcPr>
            <w:tcW w:w="1337" w:type="dxa"/>
          </w:tcPr>
          <w:p w14:paraId="46920647" w14:textId="77777777" w:rsidR="00E736F3" w:rsidRDefault="00000000">
            <w:r>
              <w:t>1.6190</w:t>
            </w:r>
          </w:p>
        </w:tc>
        <w:tc>
          <w:tcPr>
            <w:tcW w:w="1337" w:type="dxa"/>
          </w:tcPr>
          <w:p w14:paraId="6B07AA6E" w14:textId="77777777" w:rsidR="00E736F3" w:rsidRDefault="00000000">
            <w:r>
              <w:t>-1.0896</w:t>
            </w:r>
          </w:p>
        </w:tc>
      </w:tr>
      <w:tr w:rsidR="00E736F3" w14:paraId="02A3A4C3" w14:textId="77777777">
        <w:tc>
          <w:tcPr>
            <w:tcW w:w="1337" w:type="dxa"/>
          </w:tcPr>
          <w:p w14:paraId="5C084AF8" w14:textId="77777777" w:rsidR="00E736F3" w:rsidRDefault="00000000">
            <w:r>
              <w:t>2024-11-12</w:t>
            </w:r>
          </w:p>
        </w:tc>
        <w:tc>
          <w:tcPr>
            <w:tcW w:w="1337" w:type="dxa"/>
          </w:tcPr>
          <w:p w14:paraId="4530E243" w14:textId="77777777" w:rsidR="00E736F3" w:rsidRDefault="00000000">
            <w:r>
              <w:t>4.1420</w:t>
            </w:r>
          </w:p>
        </w:tc>
        <w:tc>
          <w:tcPr>
            <w:tcW w:w="1337" w:type="dxa"/>
          </w:tcPr>
          <w:p w14:paraId="7F64F9D4" w14:textId="77777777" w:rsidR="00E736F3" w:rsidRDefault="00000000">
            <w:r>
              <w:t>4.2327</w:t>
            </w:r>
          </w:p>
        </w:tc>
        <w:tc>
          <w:tcPr>
            <w:tcW w:w="1337" w:type="dxa"/>
          </w:tcPr>
          <w:p w14:paraId="5FD143E2" w14:textId="77777777" w:rsidR="00E736F3" w:rsidRDefault="00000000">
            <w:r>
              <w:t>7.6055</w:t>
            </w:r>
          </w:p>
        </w:tc>
        <w:tc>
          <w:tcPr>
            <w:tcW w:w="1337" w:type="dxa"/>
          </w:tcPr>
          <w:p w14:paraId="7A261754" w14:textId="77777777" w:rsidR="00E736F3" w:rsidRDefault="00000000">
            <w:r>
              <w:t>2.9064</w:t>
            </w:r>
          </w:p>
        </w:tc>
        <w:tc>
          <w:tcPr>
            <w:tcW w:w="1337" w:type="dxa"/>
          </w:tcPr>
          <w:p w14:paraId="2259F6BE" w14:textId="77777777" w:rsidR="00E736F3" w:rsidRDefault="00000000">
            <w:r>
              <w:t>1.6623</w:t>
            </w:r>
          </w:p>
        </w:tc>
        <w:tc>
          <w:tcPr>
            <w:tcW w:w="1337" w:type="dxa"/>
          </w:tcPr>
          <w:p w14:paraId="705B88FF" w14:textId="77777777" w:rsidR="00E736F3" w:rsidRDefault="00000000">
            <w:r>
              <w:t>-0.6476</w:t>
            </w:r>
          </w:p>
        </w:tc>
      </w:tr>
      <w:tr w:rsidR="00E736F3" w14:paraId="542291CA" w14:textId="77777777">
        <w:tc>
          <w:tcPr>
            <w:tcW w:w="1337" w:type="dxa"/>
          </w:tcPr>
          <w:p w14:paraId="5AF485B6" w14:textId="77777777" w:rsidR="00E736F3" w:rsidRDefault="00000000">
            <w:r>
              <w:t>2024-11-13</w:t>
            </w:r>
          </w:p>
        </w:tc>
        <w:tc>
          <w:tcPr>
            <w:tcW w:w="1337" w:type="dxa"/>
          </w:tcPr>
          <w:p w14:paraId="71BA6BC9" w14:textId="77777777" w:rsidR="00E736F3" w:rsidRDefault="00000000">
            <w:r>
              <w:t>9.6523</w:t>
            </w:r>
          </w:p>
        </w:tc>
        <w:tc>
          <w:tcPr>
            <w:tcW w:w="1337" w:type="dxa"/>
          </w:tcPr>
          <w:p w14:paraId="17C5F89B" w14:textId="77777777" w:rsidR="00E736F3" w:rsidRDefault="00000000">
            <w:r>
              <w:t>6.5919</w:t>
            </w:r>
          </w:p>
        </w:tc>
        <w:tc>
          <w:tcPr>
            <w:tcW w:w="1337" w:type="dxa"/>
          </w:tcPr>
          <w:p w14:paraId="20DF0C15" w14:textId="77777777" w:rsidR="00E736F3" w:rsidRDefault="00000000">
            <w:r>
              <w:t>3.1176</w:t>
            </w:r>
          </w:p>
        </w:tc>
        <w:tc>
          <w:tcPr>
            <w:tcW w:w="1337" w:type="dxa"/>
          </w:tcPr>
          <w:p w14:paraId="27DF36D4" w14:textId="77777777" w:rsidR="00E736F3" w:rsidRDefault="00000000">
            <w:r>
              <w:t>2.7121</w:t>
            </w:r>
          </w:p>
        </w:tc>
        <w:tc>
          <w:tcPr>
            <w:tcW w:w="1337" w:type="dxa"/>
          </w:tcPr>
          <w:p w14:paraId="39473B82" w14:textId="77777777" w:rsidR="00E736F3" w:rsidRDefault="00000000">
            <w:r>
              <w:t>2.3571</w:t>
            </w:r>
          </w:p>
        </w:tc>
        <w:tc>
          <w:tcPr>
            <w:tcW w:w="1337" w:type="dxa"/>
          </w:tcPr>
          <w:p w14:paraId="7CC2B18E" w14:textId="77777777" w:rsidR="00E736F3" w:rsidRDefault="00000000">
            <w:r>
              <w:t>2.7774</w:t>
            </w:r>
          </w:p>
        </w:tc>
      </w:tr>
      <w:tr w:rsidR="00E736F3" w14:paraId="321A8C79" w14:textId="77777777">
        <w:tc>
          <w:tcPr>
            <w:tcW w:w="1337" w:type="dxa"/>
          </w:tcPr>
          <w:p w14:paraId="4D3FE04D" w14:textId="77777777" w:rsidR="00E736F3" w:rsidRDefault="00000000">
            <w:r>
              <w:t>2024-11-14</w:t>
            </w:r>
          </w:p>
        </w:tc>
        <w:tc>
          <w:tcPr>
            <w:tcW w:w="1337" w:type="dxa"/>
          </w:tcPr>
          <w:p w14:paraId="268CD5B9" w14:textId="77777777" w:rsidR="00E736F3" w:rsidRDefault="00000000">
            <w:r>
              <w:t>15.6923</w:t>
            </w:r>
          </w:p>
        </w:tc>
        <w:tc>
          <w:tcPr>
            <w:tcW w:w="1337" w:type="dxa"/>
          </w:tcPr>
          <w:p w14:paraId="03EFD554" w14:textId="77777777" w:rsidR="00E736F3" w:rsidRDefault="00000000">
            <w:r>
              <w:t>10.8795</w:t>
            </w:r>
          </w:p>
        </w:tc>
        <w:tc>
          <w:tcPr>
            <w:tcW w:w="1337" w:type="dxa"/>
          </w:tcPr>
          <w:p w14:paraId="22D7B70F" w14:textId="77777777" w:rsidR="00E736F3" w:rsidRDefault="00000000">
            <w:r>
              <w:t>3.3167</w:t>
            </w:r>
          </w:p>
        </w:tc>
        <w:tc>
          <w:tcPr>
            <w:tcW w:w="1337" w:type="dxa"/>
          </w:tcPr>
          <w:p w14:paraId="48966F20" w14:textId="77777777" w:rsidR="00E736F3" w:rsidRDefault="00000000">
            <w:r>
              <w:t>2.9709</w:t>
            </w:r>
          </w:p>
        </w:tc>
        <w:tc>
          <w:tcPr>
            <w:tcW w:w="1337" w:type="dxa"/>
          </w:tcPr>
          <w:p w14:paraId="4E31ECB3" w14:textId="77777777" w:rsidR="00E736F3" w:rsidRDefault="00000000">
            <w:r>
              <w:t>4.5173</w:t>
            </w:r>
          </w:p>
        </w:tc>
        <w:tc>
          <w:tcPr>
            <w:tcW w:w="1337" w:type="dxa"/>
          </w:tcPr>
          <w:p w14:paraId="6C527334" w14:textId="77777777" w:rsidR="00E736F3" w:rsidRDefault="00000000">
            <w:r>
              <w:t>3.5406</w:t>
            </w:r>
          </w:p>
        </w:tc>
      </w:tr>
      <w:tr w:rsidR="00E736F3" w14:paraId="71C949EB" w14:textId="77777777">
        <w:tc>
          <w:tcPr>
            <w:tcW w:w="1337" w:type="dxa"/>
          </w:tcPr>
          <w:p w14:paraId="3F8BDE17" w14:textId="77777777" w:rsidR="00E736F3" w:rsidRDefault="00000000">
            <w:r>
              <w:t>2024-11-15</w:t>
            </w:r>
          </w:p>
        </w:tc>
        <w:tc>
          <w:tcPr>
            <w:tcW w:w="1337" w:type="dxa"/>
          </w:tcPr>
          <w:p w14:paraId="73D3F3EA" w14:textId="77777777" w:rsidR="00E736F3" w:rsidRDefault="00000000">
            <w:r>
              <w:t>28.6031</w:t>
            </w:r>
          </w:p>
        </w:tc>
        <w:tc>
          <w:tcPr>
            <w:tcW w:w="1337" w:type="dxa"/>
          </w:tcPr>
          <w:p w14:paraId="254156DD" w14:textId="77777777" w:rsidR="00E736F3" w:rsidRDefault="00000000">
            <w:r>
              <w:t>9.6984</w:t>
            </w:r>
          </w:p>
        </w:tc>
        <w:tc>
          <w:tcPr>
            <w:tcW w:w="1337" w:type="dxa"/>
          </w:tcPr>
          <w:p w14:paraId="56AE23B1" w14:textId="77777777" w:rsidR="00E736F3" w:rsidRDefault="00000000">
            <w:r>
              <w:t>6.0212</w:t>
            </w:r>
          </w:p>
        </w:tc>
        <w:tc>
          <w:tcPr>
            <w:tcW w:w="1337" w:type="dxa"/>
          </w:tcPr>
          <w:p w14:paraId="719C1B1C" w14:textId="77777777" w:rsidR="00E736F3" w:rsidRDefault="00000000">
            <w:r>
              <w:t>3.4905</w:t>
            </w:r>
          </w:p>
        </w:tc>
        <w:tc>
          <w:tcPr>
            <w:tcW w:w="1337" w:type="dxa"/>
          </w:tcPr>
          <w:p w14:paraId="0CC8EAE6" w14:textId="77777777" w:rsidR="00E736F3" w:rsidRDefault="00000000">
            <w:r>
              <w:t>2.0949</w:t>
            </w:r>
          </w:p>
        </w:tc>
        <w:tc>
          <w:tcPr>
            <w:tcW w:w="1337" w:type="dxa"/>
          </w:tcPr>
          <w:p w14:paraId="12E8386C" w14:textId="77777777" w:rsidR="00E736F3" w:rsidRDefault="00000000">
            <w:r>
              <w:t>3.2926</w:t>
            </w:r>
          </w:p>
        </w:tc>
      </w:tr>
      <w:tr w:rsidR="00E736F3" w14:paraId="63B40DEE" w14:textId="77777777">
        <w:tc>
          <w:tcPr>
            <w:tcW w:w="1337" w:type="dxa"/>
          </w:tcPr>
          <w:p w14:paraId="5225AF89" w14:textId="77777777" w:rsidR="00E736F3" w:rsidRDefault="00000000">
            <w:r>
              <w:t>2024-11-18</w:t>
            </w:r>
          </w:p>
        </w:tc>
        <w:tc>
          <w:tcPr>
            <w:tcW w:w="1337" w:type="dxa"/>
          </w:tcPr>
          <w:p w14:paraId="0ACBFBA8" w14:textId="77777777" w:rsidR="00E736F3" w:rsidRDefault="00000000">
            <w:r>
              <w:t>22.3396</w:t>
            </w:r>
          </w:p>
        </w:tc>
        <w:tc>
          <w:tcPr>
            <w:tcW w:w="1337" w:type="dxa"/>
          </w:tcPr>
          <w:p w14:paraId="4E820A30" w14:textId="77777777" w:rsidR="00E736F3" w:rsidRDefault="00000000">
            <w:r>
              <w:t>6.9890</w:t>
            </w:r>
          </w:p>
        </w:tc>
        <w:tc>
          <w:tcPr>
            <w:tcW w:w="1337" w:type="dxa"/>
          </w:tcPr>
          <w:p w14:paraId="6DCDA914" w14:textId="77777777" w:rsidR="00E736F3" w:rsidRDefault="00000000">
            <w:r>
              <w:t>11.0329</w:t>
            </w:r>
          </w:p>
        </w:tc>
        <w:tc>
          <w:tcPr>
            <w:tcW w:w="1337" w:type="dxa"/>
          </w:tcPr>
          <w:p w14:paraId="05DC55B6" w14:textId="77777777" w:rsidR="00E736F3" w:rsidRDefault="00000000">
            <w:r>
              <w:t>1.4370</w:t>
            </w:r>
          </w:p>
        </w:tc>
        <w:tc>
          <w:tcPr>
            <w:tcW w:w="1337" w:type="dxa"/>
          </w:tcPr>
          <w:p w14:paraId="70D0DAE4" w14:textId="77777777" w:rsidR="00E736F3" w:rsidRDefault="00000000">
            <w:r>
              <w:t>1.8071</w:t>
            </w:r>
          </w:p>
        </w:tc>
        <w:tc>
          <w:tcPr>
            <w:tcW w:w="1337" w:type="dxa"/>
          </w:tcPr>
          <w:p w14:paraId="176A4A60" w14:textId="77777777" w:rsidR="00E736F3" w:rsidRDefault="00000000">
            <w:r>
              <w:t>1.9292</w:t>
            </w:r>
          </w:p>
        </w:tc>
      </w:tr>
      <w:tr w:rsidR="00E736F3" w14:paraId="523F45C9" w14:textId="77777777">
        <w:tc>
          <w:tcPr>
            <w:tcW w:w="1337" w:type="dxa"/>
          </w:tcPr>
          <w:p w14:paraId="0D874120" w14:textId="77777777" w:rsidR="00E736F3" w:rsidRDefault="00000000">
            <w:r>
              <w:t>2024-11-19</w:t>
            </w:r>
          </w:p>
        </w:tc>
        <w:tc>
          <w:tcPr>
            <w:tcW w:w="1337" w:type="dxa"/>
          </w:tcPr>
          <w:p w14:paraId="18DA1E0D" w14:textId="77777777" w:rsidR="00E736F3" w:rsidRDefault="00000000">
            <w:r>
              <w:t>12.7475</w:t>
            </w:r>
          </w:p>
        </w:tc>
        <w:tc>
          <w:tcPr>
            <w:tcW w:w="1337" w:type="dxa"/>
          </w:tcPr>
          <w:p w14:paraId="02BF9FC2" w14:textId="77777777" w:rsidR="00E736F3" w:rsidRDefault="00000000">
            <w:r>
              <w:t>5.2148</w:t>
            </w:r>
          </w:p>
        </w:tc>
        <w:tc>
          <w:tcPr>
            <w:tcW w:w="1337" w:type="dxa"/>
          </w:tcPr>
          <w:p w14:paraId="0C609073" w14:textId="77777777" w:rsidR="00E736F3" w:rsidRDefault="00000000">
            <w:r>
              <w:t>6.0636</w:t>
            </w:r>
          </w:p>
        </w:tc>
        <w:tc>
          <w:tcPr>
            <w:tcW w:w="1337" w:type="dxa"/>
          </w:tcPr>
          <w:p w14:paraId="6F923D61" w14:textId="77777777" w:rsidR="00E736F3" w:rsidRDefault="00000000">
            <w:r>
              <w:t>-0.3096</w:t>
            </w:r>
          </w:p>
        </w:tc>
        <w:tc>
          <w:tcPr>
            <w:tcW w:w="1337" w:type="dxa"/>
          </w:tcPr>
          <w:p w14:paraId="5849AC83" w14:textId="77777777" w:rsidR="00E736F3" w:rsidRDefault="00000000">
            <w:r>
              <w:t>2.3222</w:t>
            </w:r>
          </w:p>
        </w:tc>
        <w:tc>
          <w:tcPr>
            <w:tcW w:w="1337" w:type="dxa"/>
          </w:tcPr>
          <w:p w14:paraId="1D6BF914" w14:textId="77777777" w:rsidR="00E736F3" w:rsidRDefault="00000000">
            <w:r>
              <w:t>4.6016</w:t>
            </w:r>
          </w:p>
        </w:tc>
      </w:tr>
      <w:tr w:rsidR="00E736F3" w14:paraId="6DDD07D8" w14:textId="77777777">
        <w:tc>
          <w:tcPr>
            <w:tcW w:w="1337" w:type="dxa"/>
          </w:tcPr>
          <w:p w14:paraId="606521D5" w14:textId="77777777" w:rsidR="00E736F3" w:rsidRDefault="00000000">
            <w:r>
              <w:t>2024-11-20</w:t>
            </w:r>
          </w:p>
        </w:tc>
        <w:tc>
          <w:tcPr>
            <w:tcW w:w="1337" w:type="dxa"/>
          </w:tcPr>
          <w:p w14:paraId="22CFE536" w14:textId="77777777" w:rsidR="00E736F3" w:rsidRDefault="00000000">
            <w:r>
              <w:t>12.1761</w:t>
            </w:r>
          </w:p>
        </w:tc>
        <w:tc>
          <w:tcPr>
            <w:tcW w:w="1337" w:type="dxa"/>
          </w:tcPr>
          <w:p w14:paraId="1C99139F" w14:textId="77777777" w:rsidR="00E736F3" w:rsidRDefault="00000000">
            <w:r>
              <w:t>6.2549</w:t>
            </w:r>
          </w:p>
        </w:tc>
        <w:tc>
          <w:tcPr>
            <w:tcW w:w="1337" w:type="dxa"/>
          </w:tcPr>
          <w:p w14:paraId="37928DC8" w14:textId="77777777" w:rsidR="00E736F3" w:rsidRDefault="00000000">
            <w:r>
              <w:t>-1.1200</w:t>
            </w:r>
          </w:p>
        </w:tc>
        <w:tc>
          <w:tcPr>
            <w:tcW w:w="1337" w:type="dxa"/>
          </w:tcPr>
          <w:p w14:paraId="0C561564" w14:textId="77777777" w:rsidR="00E736F3" w:rsidRDefault="00000000">
            <w:r>
              <w:t>0.1454</w:t>
            </w:r>
          </w:p>
        </w:tc>
        <w:tc>
          <w:tcPr>
            <w:tcW w:w="1337" w:type="dxa"/>
          </w:tcPr>
          <w:p w14:paraId="5D7F47BC" w14:textId="77777777" w:rsidR="00E736F3" w:rsidRDefault="00000000">
            <w:r>
              <w:t>2.5422</w:t>
            </w:r>
          </w:p>
        </w:tc>
        <w:tc>
          <w:tcPr>
            <w:tcW w:w="1337" w:type="dxa"/>
          </w:tcPr>
          <w:p w14:paraId="76EFF027" w14:textId="77777777" w:rsidR="00E736F3" w:rsidRDefault="00000000">
            <w:r>
              <w:t>1.9348</w:t>
            </w:r>
          </w:p>
        </w:tc>
      </w:tr>
      <w:tr w:rsidR="00E736F3" w14:paraId="42FAF7F1" w14:textId="77777777">
        <w:tc>
          <w:tcPr>
            <w:tcW w:w="1337" w:type="dxa"/>
          </w:tcPr>
          <w:p w14:paraId="5382D717" w14:textId="77777777" w:rsidR="00E736F3" w:rsidRDefault="00000000">
            <w:r>
              <w:t>2024-11-21</w:t>
            </w:r>
          </w:p>
        </w:tc>
        <w:tc>
          <w:tcPr>
            <w:tcW w:w="1337" w:type="dxa"/>
          </w:tcPr>
          <w:p w14:paraId="5D825D4D" w14:textId="77777777" w:rsidR="00E736F3" w:rsidRDefault="00000000">
            <w:r>
              <w:t>4.2279</w:t>
            </w:r>
          </w:p>
        </w:tc>
        <w:tc>
          <w:tcPr>
            <w:tcW w:w="1337" w:type="dxa"/>
          </w:tcPr>
          <w:p w14:paraId="6D424BE8" w14:textId="77777777" w:rsidR="00E736F3" w:rsidRDefault="00000000">
            <w:r>
              <w:t>4.5109</w:t>
            </w:r>
          </w:p>
        </w:tc>
        <w:tc>
          <w:tcPr>
            <w:tcW w:w="1337" w:type="dxa"/>
          </w:tcPr>
          <w:p w14:paraId="2366E391" w14:textId="77777777" w:rsidR="00E736F3" w:rsidRDefault="00000000">
            <w:r>
              <w:t>4.2952</w:t>
            </w:r>
          </w:p>
        </w:tc>
        <w:tc>
          <w:tcPr>
            <w:tcW w:w="1337" w:type="dxa"/>
          </w:tcPr>
          <w:p w14:paraId="3D34F4E3" w14:textId="77777777" w:rsidR="00E736F3" w:rsidRDefault="00000000">
            <w:r>
              <w:t>-0.4509</w:t>
            </w:r>
          </w:p>
        </w:tc>
        <w:tc>
          <w:tcPr>
            <w:tcW w:w="1337" w:type="dxa"/>
          </w:tcPr>
          <w:p w14:paraId="33A37FAF" w14:textId="77777777" w:rsidR="00E736F3" w:rsidRDefault="00000000">
            <w:r>
              <w:t>0.3987</w:t>
            </w:r>
          </w:p>
        </w:tc>
        <w:tc>
          <w:tcPr>
            <w:tcW w:w="1337" w:type="dxa"/>
          </w:tcPr>
          <w:p w14:paraId="22662089" w14:textId="77777777" w:rsidR="00E736F3" w:rsidRDefault="00000000">
            <w:r>
              <w:t>-0.1368</w:t>
            </w:r>
          </w:p>
        </w:tc>
      </w:tr>
      <w:tr w:rsidR="00E736F3" w14:paraId="0A5252DB" w14:textId="77777777">
        <w:tc>
          <w:tcPr>
            <w:tcW w:w="1337" w:type="dxa"/>
          </w:tcPr>
          <w:p w14:paraId="3106C007" w14:textId="77777777" w:rsidR="00E736F3" w:rsidRDefault="00000000">
            <w:r>
              <w:t>...</w:t>
            </w:r>
          </w:p>
        </w:tc>
        <w:tc>
          <w:tcPr>
            <w:tcW w:w="1337" w:type="dxa"/>
          </w:tcPr>
          <w:p w14:paraId="6B01A076" w14:textId="77777777" w:rsidR="00E736F3" w:rsidRDefault="00000000">
            <w:r>
              <w:t>...</w:t>
            </w:r>
          </w:p>
        </w:tc>
        <w:tc>
          <w:tcPr>
            <w:tcW w:w="1337" w:type="dxa"/>
          </w:tcPr>
          <w:p w14:paraId="3875B97E" w14:textId="77777777" w:rsidR="00E736F3" w:rsidRDefault="00000000">
            <w:r>
              <w:t>...</w:t>
            </w:r>
          </w:p>
        </w:tc>
        <w:tc>
          <w:tcPr>
            <w:tcW w:w="1337" w:type="dxa"/>
          </w:tcPr>
          <w:p w14:paraId="1759DC89" w14:textId="77777777" w:rsidR="00E736F3" w:rsidRDefault="00000000">
            <w:r>
              <w:t>...</w:t>
            </w:r>
          </w:p>
        </w:tc>
        <w:tc>
          <w:tcPr>
            <w:tcW w:w="1337" w:type="dxa"/>
          </w:tcPr>
          <w:p w14:paraId="6D6E2B5D" w14:textId="77777777" w:rsidR="00E736F3" w:rsidRDefault="00000000">
            <w:r>
              <w:t>...</w:t>
            </w:r>
          </w:p>
        </w:tc>
        <w:tc>
          <w:tcPr>
            <w:tcW w:w="1337" w:type="dxa"/>
          </w:tcPr>
          <w:p w14:paraId="36828672" w14:textId="77777777" w:rsidR="00E736F3" w:rsidRDefault="00000000">
            <w:r>
              <w:t>...</w:t>
            </w:r>
          </w:p>
        </w:tc>
        <w:tc>
          <w:tcPr>
            <w:tcW w:w="1337" w:type="dxa"/>
          </w:tcPr>
          <w:p w14:paraId="486CA066" w14:textId="77777777" w:rsidR="00E736F3" w:rsidRDefault="00000000">
            <w:r>
              <w:t>...</w:t>
            </w:r>
          </w:p>
        </w:tc>
      </w:tr>
      <w:tr w:rsidR="00E736F3" w14:paraId="0466AB47" w14:textId="77777777">
        <w:tc>
          <w:tcPr>
            <w:tcW w:w="1337" w:type="dxa"/>
          </w:tcPr>
          <w:p w14:paraId="13416152" w14:textId="77777777" w:rsidR="00E736F3" w:rsidRDefault="00000000">
            <w:r>
              <w:t>2025-10-24</w:t>
            </w:r>
          </w:p>
        </w:tc>
        <w:tc>
          <w:tcPr>
            <w:tcW w:w="1337" w:type="dxa"/>
          </w:tcPr>
          <w:p w14:paraId="4E3F3E63" w14:textId="77777777" w:rsidR="00E736F3" w:rsidRDefault="00000000">
            <w:r>
              <w:t>-12.9571</w:t>
            </w:r>
          </w:p>
        </w:tc>
        <w:tc>
          <w:tcPr>
            <w:tcW w:w="1337" w:type="dxa"/>
          </w:tcPr>
          <w:p w14:paraId="6B492D42" w14:textId="77777777" w:rsidR="00E736F3" w:rsidRDefault="00000000">
            <w:r>
              <w:t>-4.8678</w:t>
            </w:r>
          </w:p>
        </w:tc>
        <w:tc>
          <w:tcPr>
            <w:tcW w:w="1337" w:type="dxa"/>
          </w:tcPr>
          <w:p w14:paraId="715A4040" w14:textId="77777777" w:rsidR="00E736F3" w:rsidRDefault="00000000">
            <w:r>
              <w:t>-1.0374</w:t>
            </w:r>
          </w:p>
        </w:tc>
        <w:tc>
          <w:tcPr>
            <w:tcW w:w="1337" w:type="dxa"/>
          </w:tcPr>
          <w:p w14:paraId="2E5FBA15" w14:textId="77777777" w:rsidR="00E736F3" w:rsidRDefault="00000000">
            <w:r>
              <w:t>-2.0149</w:t>
            </w:r>
          </w:p>
        </w:tc>
        <w:tc>
          <w:tcPr>
            <w:tcW w:w="1337" w:type="dxa"/>
          </w:tcPr>
          <w:p w14:paraId="29728196" w14:textId="77777777" w:rsidR="00E736F3" w:rsidRDefault="00000000">
            <w:r>
              <w:t>-1.8129</w:t>
            </w:r>
          </w:p>
        </w:tc>
        <w:tc>
          <w:tcPr>
            <w:tcW w:w="1337" w:type="dxa"/>
          </w:tcPr>
          <w:p w14:paraId="28E215AF" w14:textId="77777777" w:rsidR="00E736F3" w:rsidRDefault="00000000">
            <w:r>
              <w:t>-2.4810</w:t>
            </w:r>
          </w:p>
        </w:tc>
      </w:tr>
      <w:tr w:rsidR="00E736F3" w14:paraId="15D66AAA" w14:textId="77777777">
        <w:tc>
          <w:tcPr>
            <w:tcW w:w="1337" w:type="dxa"/>
          </w:tcPr>
          <w:p w14:paraId="71C567F4" w14:textId="77777777" w:rsidR="00E736F3" w:rsidRDefault="00000000">
            <w:r>
              <w:t>2025-10-27</w:t>
            </w:r>
          </w:p>
        </w:tc>
        <w:tc>
          <w:tcPr>
            <w:tcW w:w="1337" w:type="dxa"/>
          </w:tcPr>
          <w:p w14:paraId="3D31FF71" w14:textId="77777777" w:rsidR="00E736F3" w:rsidRDefault="00000000">
            <w:r>
              <w:t>-11.7294</w:t>
            </w:r>
          </w:p>
        </w:tc>
        <w:tc>
          <w:tcPr>
            <w:tcW w:w="1337" w:type="dxa"/>
          </w:tcPr>
          <w:p w14:paraId="42215902" w14:textId="77777777" w:rsidR="00E736F3" w:rsidRDefault="00000000">
            <w:r>
              <w:t>-2.0835</w:t>
            </w:r>
          </w:p>
        </w:tc>
        <w:tc>
          <w:tcPr>
            <w:tcW w:w="1337" w:type="dxa"/>
          </w:tcPr>
          <w:p w14:paraId="14607C18" w14:textId="77777777" w:rsidR="00E736F3" w:rsidRDefault="00000000">
            <w:r>
              <w:t>-2.0070</w:t>
            </w:r>
          </w:p>
        </w:tc>
        <w:tc>
          <w:tcPr>
            <w:tcW w:w="1337" w:type="dxa"/>
          </w:tcPr>
          <w:p w14:paraId="54855A71" w14:textId="77777777" w:rsidR="00E736F3" w:rsidRDefault="00000000">
            <w:r>
              <w:t>-1.0660</w:t>
            </w:r>
          </w:p>
        </w:tc>
        <w:tc>
          <w:tcPr>
            <w:tcW w:w="1337" w:type="dxa"/>
          </w:tcPr>
          <w:p w14:paraId="1AEB83F5" w14:textId="77777777" w:rsidR="00E736F3" w:rsidRDefault="00000000">
            <w:r>
              <w:t>-3.0446</w:t>
            </w:r>
          </w:p>
        </w:tc>
        <w:tc>
          <w:tcPr>
            <w:tcW w:w="1337" w:type="dxa"/>
          </w:tcPr>
          <w:p w14:paraId="58321EDA" w14:textId="77777777" w:rsidR="00E736F3" w:rsidRDefault="00000000">
            <w:r>
              <w:t>-3.4069</w:t>
            </w:r>
          </w:p>
        </w:tc>
      </w:tr>
      <w:tr w:rsidR="00E736F3" w14:paraId="67843018" w14:textId="77777777">
        <w:tc>
          <w:tcPr>
            <w:tcW w:w="1337" w:type="dxa"/>
          </w:tcPr>
          <w:p w14:paraId="5DC6AA96" w14:textId="77777777" w:rsidR="00E736F3" w:rsidRDefault="00000000">
            <w:r>
              <w:t>2025-10-28</w:t>
            </w:r>
          </w:p>
        </w:tc>
        <w:tc>
          <w:tcPr>
            <w:tcW w:w="1337" w:type="dxa"/>
          </w:tcPr>
          <w:p w14:paraId="298B2A7D" w14:textId="77777777" w:rsidR="00E736F3" w:rsidRDefault="00000000">
            <w:r>
              <w:t>-3.4813</w:t>
            </w:r>
          </w:p>
        </w:tc>
        <w:tc>
          <w:tcPr>
            <w:tcW w:w="1337" w:type="dxa"/>
          </w:tcPr>
          <w:p w14:paraId="5AE9C9C3" w14:textId="77777777" w:rsidR="00E736F3" w:rsidRDefault="00000000">
            <w:r>
              <w:t>-0.5986</w:t>
            </w:r>
          </w:p>
        </w:tc>
        <w:tc>
          <w:tcPr>
            <w:tcW w:w="1337" w:type="dxa"/>
          </w:tcPr>
          <w:p w14:paraId="55EE1B33" w14:textId="77777777" w:rsidR="00E736F3" w:rsidRDefault="00000000">
            <w:r>
              <w:t>-3.7230</w:t>
            </w:r>
          </w:p>
        </w:tc>
        <w:tc>
          <w:tcPr>
            <w:tcW w:w="1337" w:type="dxa"/>
          </w:tcPr>
          <w:p w14:paraId="2A9659CE" w14:textId="77777777" w:rsidR="00E736F3" w:rsidRDefault="00000000">
            <w:r>
              <w:t>-2.3826</w:t>
            </w:r>
          </w:p>
        </w:tc>
        <w:tc>
          <w:tcPr>
            <w:tcW w:w="1337" w:type="dxa"/>
          </w:tcPr>
          <w:p w14:paraId="65000B5A" w14:textId="77777777" w:rsidR="00E736F3" w:rsidRDefault="00000000">
            <w:r>
              <w:t>3.1169</w:t>
            </w:r>
          </w:p>
        </w:tc>
        <w:tc>
          <w:tcPr>
            <w:tcW w:w="1337" w:type="dxa"/>
          </w:tcPr>
          <w:p w14:paraId="4DC05B87" w14:textId="77777777" w:rsidR="00E736F3" w:rsidRDefault="00000000">
            <w:r>
              <w:t>0.1898</w:t>
            </w:r>
          </w:p>
        </w:tc>
      </w:tr>
      <w:tr w:rsidR="00E736F3" w14:paraId="6124569A" w14:textId="77777777">
        <w:tc>
          <w:tcPr>
            <w:tcW w:w="1337" w:type="dxa"/>
          </w:tcPr>
          <w:p w14:paraId="5535F1B1" w14:textId="77777777" w:rsidR="00E736F3" w:rsidRDefault="00000000">
            <w:r>
              <w:t>2025-10-29</w:t>
            </w:r>
          </w:p>
        </w:tc>
        <w:tc>
          <w:tcPr>
            <w:tcW w:w="1337" w:type="dxa"/>
          </w:tcPr>
          <w:p w14:paraId="1185FF80" w14:textId="77777777" w:rsidR="00E736F3" w:rsidRDefault="00000000">
            <w:r>
              <w:t>-3.9061</w:t>
            </w:r>
          </w:p>
        </w:tc>
        <w:tc>
          <w:tcPr>
            <w:tcW w:w="1337" w:type="dxa"/>
          </w:tcPr>
          <w:p w14:paraId="5CA79010" w14:textId="77777777" w:rsidR="00E736F3" w:rsidRDefault="00000000">
            <w:r>
              <w:t>2.7678</w:t>
            </w:r>
          </w:p>
        </w:tc>
        <w:tc>
          <w:tcPr>
            <w:tcW w:w="1337" w:type="dxa"/>
          </w:tcPr>
          <w:p w14:paraId="234EA95B" w14:textId="77777777" w:rsidR="00E736F3" w:rsidRDefault="00000000">
            <w:r>
              <w:t>2.4010</w:t>
            </w:r>
          </w:p>
        </w:tc>
        <w:tc>
          <w:tcPr>
            <w:tcW w:w="1337" w:type="dxa"/>
          </w:tcPr>
          <w:p w14:paraId="1BC3BEFC" w14:textId="77777777" w:rsidR="00E736F3" w:rsidRDefault="00000000">
            <w:r>
              <w:t>1.2796</w:t>
            </w:r>
          </w:p>
        </w:tc>
        <w:tc>
          <w:tcPr>
            <w:tcW w:w="1337" w:type="dxa"/>
          </w:tcPr>
          <w:p w14:paraId="3F82827E" w14:textId="77777777" w:rsidR="00E736F3" w:rsidRDefault="00000000">
            <w:r>
              <w:t>2.5028</w:t>
            </w:r>
          </w:p>
        </w:tc>
        <w:tc>
          <w:tcPr>
            <w:tcW w:w="1337" w:type="dxa"/>
          </w:tcPr>
          <w:p w14:paraId="0CD4F76A" w14:textId="77777777" w:rsidR="00E736F3" w:rsidRDefault="00000000">
            <w:r>
              <w:t>2.7614</w:t>
            </w:r>
          </w:p>
        </w:tc>
      </w:tr>
      <w:tr w:rsidR="00E736F3" w14:paraId="7909A5BE" w14:textId="77777777">
        <w:tc>
          <w:tcPr>
            <w:tcW w:w="1337" w:type="dxa"/>
          </w:tcPr>
          <w:p w14:paraId="4A1B3B85" w14:textId="77777777" w:rsidR="00E736F3" w:rsidRDefault="00000000">
            <w:r>
              <w:t>2025-10-30</w:t>
            </w:r>
          </w:p>
        </w:tc>
        <w:tc>
          <w:tcPr>
            <w:tcW w:w="1337" w:type="dxa"/>
          </w:tcPr>
          <w:p w14:paraId="11C73489" w14:textId="77777777" w:rsidR="00E736F3" w:rsidRDefault="00000000">
            <w:r>
              <w:t>-7.1980</w:t>
            </w:r>
          </w:p>
        </w:tc>
        <w:tc>
          <w:tcPr>
            <w:tcW w:w="1337" w:type="dxa"/>
          </w:tcPr>
          <w:p w14:paraId="22372FBB" w14:textId="77777777" w:rsidR="00E736F3" w:rsidRDefault="00000000">
            <w:r>
              <w:t>3.3187</w:t>
            </w:r>
          </w:p>
        </w:tc>
        <w:tc>
          <w:tcPr>
            <w:tcW w:w="1337" w:type="dxa"/>
          </w:tcPr>
          <w:p w14:paraId="3A2EE91C" w14:textId="77777777" w:rsidR="00E736F3" w:rsidRDefault="00000000">
            <w:r>
              <w:t>1.4442</w:t>
            </w:r>
          </w:p>
        </w:tc>
        <w:tc>
          <w:tcPr>
            <w:tcW w:w="1337" w:type="dxa"/>
          </w:tcPr>
          <w:p w14:paraId="34B19849" w14:textId="77777777" w:rsidR="00E736F3" w:rsidRDefault="00000000">
            <w:r>
              <w:t>1.1093</w:t>
            </w:r>
          </w:p>
        </w:tc>
        <w:tc>
          <w:tcPr>
            <w:tcW w:w="1337" w:type="dxa"/>
          </w:tcPr>
          <w:p w14:paraId="1C2BFC71" w14:textId="77777777" w:rsidR="00E736F3" w:rsidRDefault="00000000">
            <w:r>
              <w:t>1.6287</w:t>
            </w:r>
          </w:p>
        </w:tc>
        <w:tc>
          <w:tcPr>
            <w:tcW w:w="1337" w:type="dxa"/>
          </w:tcPr>
          <w:p w14:paraId="5E803F4F" w14:textId="77777777" w:rsidR="00E736F3" w:rsidRDefault="00000000">
            <w:r>
              <w:t>1.0803</w:t>
            </w:r>
          </w:p>
        </w:tc>
      </w:tr>
      <w:tr w:rsidR="00E736F3" w14:paraId="30AC2599" w14:textId="77777777">
        <w:tc>
          <w:tcPr>
            <w:tcW w:w="1337" w:type="dxa"/>
          </w:tcPr>
          <w:p w14:paraId="02286762" w14:textId="77777777" w:rsidR="00E736F3" w:rsidRDefault="00000000">
            <w:r>
              <w:t>2025-10-31</w:t>
            </w:r>
          </w:p>
        </w:tc>
        <w:tc>
          <w:tcPr>
            <w:tcW w:w="1337" w:type="dxa"/>
          </w:tcPr>
          <w:p w14:paraId="6312C9BB" w14:textId="77777777" w:rsidR="00E736F3" w:rsidRDefault="00000000">
            <w:r>
              <w:t>-6.7309</w:t>
            </w:r>
          </w:p>
        </w:tc>
        <w:tc>
          <w:tcPr>
            <w:tcW w:w="1337" w:type="dxa"/>
          </w:tcPr>
          <w:p w14:paraId="62D1EE70" w14:textId="77777777" w:rsidR="00E736F3" w:rsidRDefault="00000000">
            <w:r>
              <w:t>-2.7761</w:t>
            </w:r>
          </w:p>
        </w:tc>
        <w:tc>
          <w:tcPr>
            <w:tcW w:w="1337" w:type="dxa"/>
          </w:tcPr>
          <w:p w14:paraId="2AB537EC" w14:textId="77777777" w:rsidR="00E736F3" w:rsidRDefault="00000000">
            <w:r>
              <w:t>0.8496</w:t>
            </w:r>
          </w:p>
        </w:tc>
        <w:tc>
          <w:tcPr>
            <w:tcW w:w="1337" w:type="dxa"/>
          </w:tcPr>
          <w:p w14:paraId="052F2E88" w14:textId="77777777" w:rsidR="00E736F3" w:rsidRDefault="00000000">
            <w:r>
              <w:t>4.1523</w:t>
            </w:r>
          </w:p>
        </w:tc>
        <w:tc>
          <w:tcPr>
            <w:tcW w:w="1337" w:type="dxa"/>
          </w:tcPr>
          <w:p w14:paraId="7E18CA0E" w14:textId="77777777" w:rsidR="00E736F3" w:rsidRDefault="00000000">
            <w:r>
              <w:t>-1.1129</w:t>
            </w:r>
          </w:p>
        </w:tc>
        <w:tc>
          <w:tcPr>
            <w:tcW w:w="1337" w:type="dxa"/>
          </w:tcPr>
          <w:p w14:paraId="180C7333" w14:textId="77777777" w:rsidR="00E736F3" w:rsidRDefault="00000000">
            <w:r>
              <w:t>0.9341</w:t>
            </w:r>
          </w:p>
        </w:tc>
      </w:tr>
      <w:tr w:rsidR="00E736F3" w14:paraId="0E076A8B" w14:textId="77777777">
        <w:tc>
          <w:tcPr>
            <w:tcW w:w="1337" w:type="dxa"/>
          </w:tcPr>
          <w:p w14:paraId="572B2FA7" w14:textId="77777777" w:rsidR="00E736F3" w:rsidRDefault="00000000">
            <w:r>
              <w:t>2025-11-03</w:t>
            </w:r>
          </w:p>
        </w:tc>
        <w:tc>
          <w:tcPr>
            <w:tcW w:w="1337" w:type="dxa"/>
          </w:tcPr>
          <w:p w14:paraId="2ED0080A" w14:textId="77777777" w:rsidR="00E736F3" w:rsidRDefault="00000000">
            <w:r>
              <w:t>5.2925</w:t>
            </w:r>
          </w:p>
        </w:tc>
        <w:tc>
          <w:tcPr>
            <w:tcW w:w="1337" w:type="dxa"/>
          </w:tcPr>
          <w:p w14:paraId="7DD13076" w14:textId="77777777" w:rsidR="00E736F3" w:rsidRDefault="00000000">
            <w:r>
              <w:t>-5.8326</w:t>
            </w:r>
          </w:p>
        </w:tc>
        <w:tc>
          <w:tcPr>
            <w:tcW w:w="1337" w:type="dxa"/>
          </w:tcPr>
          <w:p w14:paraId="5D3D0DFC" w14:textId="77777777" w:rsidR="00E736F3" w:rsidRDefault="00000000">
            <w:r>
              <w:t>-6.0678</w:t>
            </w:r>
          </w:p>
        </w:tc>
        <w:tc>
          <w:tcPr>
            <w:tcW w:w="1337" w:type="dxa"/>
          </w:tcPr>
          <w:p w14:paraId="0A4E64C7" w14:textId="77777777" w:rsidR="00E736F3" w:rsidRDefault="00000000">
            <w:r>
              <w:t>0.4020</w:t>
            </w:r>
          </w:p>
        </w:tc>
        <w:tc>
          <w:tcPr>
            <w:tcW w:w="1337" w:type="dxa"/>
          </w:tcPr>
          <w:p w14:paraId="7C7CCCCE" w14:textId="77777777" w:rsidR="00E736F3" w:rsidRDefault="00000000">
            <w:r>
              <w:t>1.4419</w:t>
            </w:r>
          </w:p>
        </w:tc>
        <w:tc>
          <w:tcPr>
            <w:tcW w:w="1337" w:type="dxa"/>
          </w:tcPr>
          <w:p w14:paraId="5AC9E29C" w14:textId="77777777" w:rsidR="00E736F3" w:rsidRDefault="00000000">
            <w:r>
              <w:t>0.0377</w:t>
            </w:r>
          </w:p>
        </w:tc>
      </w:tr>
      <w:tr w:rsidR="00E736F3" w14:paraId="2C7CAB94" w14:textId="77777777">
        <w:tc>
          <w:tcPr>
            <w:tcW w:w="1337" w:type="dxa"/>
          </w:tcPr>
          <w:p w14:paraId="4D8F113D" w14:textId="77777777" w:rsidR="00E736F3" w:rsidRDefault="00000000">
            <w:r>
              <w:t>2025-11-04</w:t>
            </w:r>
          </w:p>
        </w:tc>
        <w:tc>
          <w:tcPr>
            <w:tcW w:w="1337" w:type="dxa"/>
          </w:tcPr>
          <w:p w14:paraId="04953A97" w14:textId="77777777" w:rsidR="00E736F3" w:rsidRDefault="00000000">
            <w:r>
              <w:t>-1.6569</w:t>
            </w:r>
          </w:p>
        </w:tc>
        <w:tc>
          <w:tcPr>
            <w:tcW w:w="1337" w:type="dxa"/>
          </w:tcPr>
          <w:p w14:paraId="6BF555C5" w14:textId="77777777" w:rsidR="00E736F3" w:rsidRDefault="00000000">
            <w:r>
              <w:t>-5.1102</w:t>
            </w:r>
          </w:p>
        </w:tc>
        <w:tc>
          <w:tcPr>
            <w:tcW w:w="1337" w:type="dxa"/>
          </w:tcPr>
          <w:p w14:paraId="3DE85922" w14:textId="77777777" w:rsidR="00E736F3" w:rsidRDefault="00000000">
            <w:r>
              <w:t>-3.0256</w:t>
            </w:r>
          </w:p>
        </w:tc>
        <w:tc>
          <w:tcPr>
            <w:tcW w:w="1337" w:type="dxa"/>
          </w:tcPr>
          <w:p w14:paraId="15B03CDA" w14:textId="77777777" w:rsidR="00E736F3" w:rsidRDefault="00000000">
            <w:r>
              <w:t>-0.9925</w:t>
            </w:r>
          </w:p>
        </w:tc>
        <w:tc>
          <w:tcPr>
            <w:tcW w:w="1337" w:type="dxa"/>
          </w:tcPr>
          <w:p w14:paraId="251B4652" w14:textId="77777777" w:rsidR="00E736F3" w:rsidRDefault="00000000">
            <w:r>
              <w:t>-0.4428</w:t>
            </w:r>
          </w:p>
        </w:tc>
        <w:tc>
          <w:tcPr>
            <w:tcW w:w="1337" w:type="dxa"/>
          </w:tcPr>
          <w:p w14:paraId="22658A70" w14:textId="77777777" w:rsidR="00E736F3" w:rsidRDefault="00000000">
            <w:r>
              <w:t>3.0210</w:t>
            </w:r>
          </w:p>
        </w:tc>
      </w:tr>
      <w:tr w:rsidR="00E736F3" w14:paraId="2CDED319" w14:textId="77777777">
        <w:tc>
          <w:tcPr>
            <w:tcW w:w="1337" w:type="dxa"/>
          </w:tcPr>
          <w:p w14:paraId="45CF0BC8" w14:textId="77777777" w:rsidR="00E736F3" w:rsidRDefault="00000000">
            <w:r>
              <w:t>2025-11-05</w:t>
            </w:r>
          </w:p>
        </w:tc>
        <w:tc>
          <w:tcPr>
            <w:tcW w:w="1337" w:type="dxa"/>
          </w:tcPr>
          <w:p w14:paraId="3303C848" w14:textId="77777777" w:rsidR="00E736F3" w:rsidRDefault="00000000">
            <w:r>
              <w:t>-2.5597</w:t>
            </w:r>
          </w:p>
        </w:tc>
        <w:tc>
          <w:tcPr>
            <w:tcW w:w="1337" w:type="dxa"/>
          </w:tcPr>
          <w:p w14:paraId="332736B7" w14:textId="77777777" w:rsidR="00E736F3" w:rsidRDefault="00000000">
            <w:r>
              <w:t>1.5341</w:t>
            </w:r>
          </w:p>
        </w:tc>
        <w:tc>
          <w:tcPr>
            <w:tcW w:w="1337" w:type="dxa"/>
          </w:tcPr>
          <w:p w14:paraId="026AEC0B" w14:textId="77777777" w:rsidR="00E736F3" w:rsidRDefault="00000000">
            <w:r>
              <w:t>-7.0236</w:t>
            </w:r>
          </w:p>
        </w:tc>
        <w:tc>
          <w:tcPr>
            <w:tcW w:w="1337" w:type="dxa"/>
          </w:tcPr>
          <w:p w14:paraId="5AEE0224" w14:textId="77777777" w:rsidR="00E736F3" w:rsidRDefault="00000000">
            <w:r>
              <w:t>-0.1145</w:t>
            </w:r>
          </w:p>
        </w:tc>
        <w:tc>
          <w:tcPr>
            <w:tcW w:w="1337" w:type="dxa"/>
          </w:tcPr>
          <w:p w14:paraId="77D4F5FF" w14:textId="77777777" w:rsidR="00E736F3" w:rsidRDefault="00000000">
            <w:r>
              <w:t>0.8609</w:t>
            </w:r>
          </w:p>
        </w:tc>
        <w:tc>
          <w:tcPr>
            <w:tcW w:w="1337" w:type="dxa"/>
          </w:tcPr>
          <w:p w14:paraId="3FEE1D17" w14:textId="77777777" w:rsidR="00E736F3" w:rsidRDefault="00000000">
            <w:r>
              <w:t>-2.2686</w:t>
            </w:r>
          </w:p>
        </w:tc>
      </w:tr>
      <w:tr w:rsidR="00E736F3" w14:paraId="13E8A7B2" w14:textId="77777777">
        <w:tc>
          <w:tcPr>
            <w:tcW w:w="1337" w:type="dxa"/>
          </w:tcPr>
          <w:p w14:paraId="7B553474" w14:textId="77777777" w:rsidR="00E736F3" w:rsidRDefault="00000000">
            <w:r>
              <w:t>2025-11-06</w:t>
            </w:r>
          </w:p>
        </w:tc>
        <w:tc>
          <w:tcPr>
            <w:tcW w:w="1337" w:type="dxa"/>
          </w:tcPr>
          <w:p w14:paraId="0ECA4632" w14:textId="77777777" w:rsidR="00E736F3" w:rsidRDefault="00000000">
            <w:r>
              <w:t>-4.4450</w:t>
            </w:r>
          </w:p>
        </w:tc>
        <w:tc>
          <w:tcPr>
            <w:tcW w:w="1337" w:type="dxa"/>
          </w:tcPr>
          <w:p w14:paraId="00F3AFFA" w14:textId="77777777" w:rsidR="00E736F3" w:rsidRDefault="00000000">
            <w:r>
              <w:t>-4.6119</w:t>
            </w:r>
          </w:p>
        </w:tc>
        <w:tc>
          <w:tcPr>
            <w:tcW w:w="1337" w:type="dxa"/>
          </w:tcPr>
          <w:p w14:paraId="1FB2CC0F" w14:textId="77777777" w:rsidR="00E736F3" w:rsidRDefault="00000000">
            <w:r>
              <w:t>-4.9603</w:t>
            </w:r>
          </w:p>
        </w:tc>
        <w:tc>
          <w:tcPr>
            <w:tcW w:w="1337" w:type="dxa"/>
          </w:tcPr>
          <w:p w14:paraId="294B24CF" w14:textId="77777777" w:rsidR="00E736F3" w:rsidRDefault="00000000">
            <w:r>
              <w:t>-3.0043</w:t>
            </w:r>
          </w:p>
        </w:tc>
        <w:tc>
          <w:tcPr>
            <w:tcW w:w="1337" w:type="dxa"/>
          </w:tcPr>
          <w:p w14:paraId="42CFD182" w14:textId="77777777" w:rsidR="00E736F3" w:rsidRDefault="00000000">
            <w:r>
              <w:t>0.0000</w:t>
            </w:r>
          </w:p>
        </w:tc>
        <w:tc>
          <w:tcPr>
            <w:tcW w:w="1337" w:type="dxa"/>
          </w:tcPr>
          <w:p w14:paraId="39A5422E" w14:textId="77777777" w:rsidR="00E736F3" w:rsidRDefault="00000000">
            <w:r>
              <w:t>-0.3531</w:t>
            </w:r>
          </w:p>
        </w:tc>
      </w:tr>
    </w:tbl>
    <w:p w14:paraId="5F7607FE" w14:textId="77777777" w:rsidR="00E736F3" w:rsidRDefault="00000000">
      <w:pPr>
        <w:pStyle w:val="Heading3"/>
      </w:pPr>
      <w:r>
        <w:t>Out-of-Sample Ridge Stacking Bucket Statistics</w:t>
      </w:r>
    </w:p>
    <w:tbl>
      <w:tblPr>
        <w:tblW w:w="0" w:type="auto"/>
        <w:tblLook w:val="04A0" w:firstRow="1" w:lastRow="0" w:firstColumn="1" w:lastColumn="0" w:noHBand="0" w:noVBand="1"/>
      </w:tblPr>
      <w:tblGrid>
        <w:gridCol w:w="1560"/>
        <w:gridCol w:w="1560"/>
        <w:gridCol w:w="1560"/>
        <w:gridCol w:w="1560"/>
        <w:gridCol w:w="1560"/>
        <w:gridCol w:w="1560"/>
      </w:tblGrid>
      <w:tr w:rsidR="00E736F3" w14:paraId="217CD497" w14:textId="77777777">
        <w:tc>
          <w:tcPr>
            <w:tcW w:w="1560" w:type="dxa"/>
          </w:tcPr>
          <w:p w14:paraId="4E1D7B2E" w14:textId="77777777" w:rsidR="00E736F3" w:rsidRDefault="00000000">
            <w:r>
              <w:rPr>
                <w:b/>
              </w:rPr>
              <w:t>Bucket</w:t>
            </w:r>
          </w:p>
        </w:tc>
        <w:tc>
          <w:tcPr>
            <w:tcW w:w="1560" w:type="dxa"/>
          </w:tcPr>
          <w:p w14:paraId="5C0B80BB" w14:textId="77777777" w:rsidR="00E736F3" w:rsidRDefault="00000000">
            <w:r>
              <w:rPr>
                <w:b/>
              </w:rPr>
              <w:t>Mean (%)</w:t>
            </w:r>
          </w:p>
        </w:tc>
        <w:tc>
          <w:tcPr>
            <w:tcW w:w="1560" w:type="dxa"/>
          </w:tcPr>
          <w:p w14:paraId="40566ACA" w14:textId="77777777" w:rsidR="00E736F3" w:rsidRDefault="00000000">
            <w:r>
              <w:rPr>
                <w:b/>
              </w:rPr>
              <w:t>Std (%)</w:t>
            </w:r>
          </w:p>
        </w:tc>
        <w:tc>
          <w:tcPr>
            <w:tcW w:w="1560" w:type="dxa"/>
          </w:tcPr>
          <w:p w14:paraId="4E4B8D97" w14:textId="77777777" w:rsidR="00E736F3" w:rsidRDefault="00000000">
            <w:r>
              <w:rPr>
                <w:b/>
              </w:rPr>
              <w:t>Min (%)</w:t>
            </w:r>
          </w:p>
        </w:tc>
        <w:tc>
          <w:tcPr>
            <w:tcW w:w="1560" w:type="dxa"/>
          </w:tcPr>
          <w:p w14:paraId="4383BB43" w14:textId="77777777" w:rsidR="00E736F3" w:rsidRDefault="00000000">
            <w:r>
              <w:rPr>
                <w:b/>
              </w:rPr>
              <w:t>Max (%)</w:t>
            </w:r>
          </w:p>
        </w:tc>
        <w:tc>
          <w:tcPr>
            <w:tcW w:w="1560" w:type="dxa"/>
          </w:tcPr>
          <w:p w14:paraId="2FB3D846" w14:textId="77777777" w:rsidR="00E736F3" w:rsidRDefault="00000000">
            <w:r>
              <w:rPr>
                <w:b/>
              </w:rPr>
              <w:t>N</w:t>
            </w:r>
          </w:p>
        </w:tc>
      </w:tr>
      <w:tr w:rsidR="00E736F3" w14:paraId="7A894263" w14:textId="77777777">
        <w:tc>
          <w:tcPr>
            <w:tcW w:w="1560" w:type="dxa"/>
          </w:tcPr>
          <w:p w14:paraId="4CF4728E" w14:textId="77777777" w:rsidR="00E736F3" w:rsidRDefault="00000000">
            <w:r>
              <w:t>Top 1-10</w:t>
            </w:r>
          </w:p>
        </w:tc>
        <w:tc>
          <w:tcPr>
            <w:tcW w:w="1560" w:type="dxa"/>
          </w:tcPr>
          <w:p w14:paraId="58DB9949" w14:textId="77777777" w:rsidR="00E736F3" w:rsidRDefault="00000000">
            <w:r>
              <w:t>626.7505</w:t>
            </w:r>
          </w:p>
        </w:tc>
        <w:tc>
          <w:tcPr>
            <w:tcW w:w="1560" w:type="dxa"/>
          </w:tcPr>
          <w:p w14:paraId="7B946E57" w14:textId="77777777" w:rsidR="00E736F3" w:rsidRDefault="00000000">
            <w:r>
              <w:t>1955.5292</w:t>
            </w:r>
          </w:p>
        </w:tc>
        <w:tc>
          <w:tcPr>
            <w:tcW w:w="1560" w:type="dxa"/>
          </w:tcPr>
          <w:p w14:paraId="085A043B" w14:textId="77777777" w:rsidR="00E736F3" w:rsidRDefault="00000000">
            <w:r>
              <w:t>-2521.7818</w:t>
            </w:r>
          </w:p>
        </w:tc>
        <w:tc>
          <w:tcPr>
            <w:tcW w:w="1560" w:type="dxa"/>
          </w:tcPr>
          <w:p w14:paraId="00611265" w14:textId="77777777" w:rsidR="00E736F3" w:rsidRDefault="00000000">
            <w:r>
              <w:t>14450.9456</w:t>
            </w:r>
          </w:p>
        </w:tc>
        <w:tc>
          <w:tcPr>
            <w:tcW w:w="1560" w:type="dxa"/>
          </w:tcPr>
          <w:p w14:paraId="270B60B2" w14:textId="77777777" w:rsidR="00E736F3" w:rsidRDefault="00000000">
            <w:r>
              <w:t>249.0000</w:t>
            </w:r>
          </w:p>
        </w:tc>
      </w:tr>
      <w:tr w:rsidR="00E736F3" w14:paraId="3A04C514" w14:textId="77777777">
        <w:tc>
          <w:tcPr>
            <w:tcW w:w="1560" w:type="dxa"/>
          </w:tcPr>
          <w:p w14:paraId="7EC4C141" w14:textId="77777777" w:rsidR="00E736F3" w:rsidRDefault="00000000">
            <w:r>
              <w:t>Top 11-20</w:t>
            </w:r>
          </w:p>
        </w:tc>
        <w:tc>
          <w:tcPr>
            <w:tcW w:w="1560" w:type="dxa"/>
          </w:tcPr>
          <w:p w14:paraId="5D36CD07" w14:textId="77777777" w:rsidR="00E736F3" w:rsidRDefault="00000000">
            <w:r>
              <w:t>157.2818</w:t>
            </w:r>
          </w:p>
        </w:tc>
        <w:tc>
          <w:tcPr>
            <w:tcW w:w="1560" w:type="dxa"/>
          </w:tcPr>
          <w:p w14:paraId="1A646D79" w14:textId="77777777" w:rsidR="00E736F3" w:rsidRDefault="00000000">
            <w:r>
              <w:t>692.5560</w:t>
            </w:r>
          </w:p>
        </w:tc>
        <w:tc>
          <w:tcPr>
            <w:tcW w:w="1560" w:type="dxa"/>
          </w:tcPr>
          <w:p w14:paraId="19C86BF6" w14:textId="77777777" w:rsidR="00E736F3" w:rsidRDefault="00000000">
            <w:r>
              <w:t>-2153.5108</w:t>
            </w:r>
          </w:p>
        </w:tc>
        <w:tc>
          <w:tcPr>
            <w:tcW w:w="1560" w:type="dxa"/>
          </w:tcPr>
          <w:p w14:paraId="38E28E44" w14:textId="77777777" w:rsidR="00E736F3" w:rsidRDefault="00000000">
            <w:r>
              <w:t>2672.8300</w:t>
            </w:r>
          </w:p>
        </w:tc>
        <w:tc>
          <w:tcPr>
            <w:tcW w:w="1560" w:type="dxa"/>
          </w:tcPr>
          <w:p w14:paraId="66788EA2" w14:textId="77777777" w:rsidR="00E736F3" w:rsidRDefault="00000000">
            <w:r>
              <w:t>249.0000</w:t>
            </w:r>
          </w:p>
        </w:tc>
      </w:tr>
      <w:tr w:rsidR="00E736F3" w14:paraId="101D6169" w14:textId="77777777">
        <w:tc>
          <w:tcPr>
            <w:tcW w:w="1560" w:type="dxa"/>
          </w:tcPr>
          <w:p w14:paraId="64095D24" w14:textId="77777777" w:rsidR="00E736F3" w:rsidRDefault="00000000">
            <w:r>
              <w:t>Top 21-30</w:t>
            </w:r>
          </w:p>
        </w:tc>
        <w:tc>
          <w:tcPr>
            <w:tcW w:w="1560" w:type="dxa"/>
          </w:tcPr>
          <w:p w14:paraId="564715DA" w14:textId="77777777" w:rsidR="00E736F3" w:rsidRDefault="00000000">
            <w:r>
              <w:t>150.1615</w:t>
            </w:r>
          </w:p>
        </w:tc>
        <w:tc>
          <w:tcPr>
            <w:tcW w:w="1560" w:type="dxa"/>
          </w:tcPr>
          <w:p w14:paraId="001E3BFE" w14:textId="77777777" w:rsidR="00E736F3" w:rsidRDefault="00000000">
            <w:r>
              <w:t>1054.9563</w:t>
            </w:r>
          </w:p>
        </w:tc>
        <w:tc>
          <w:tcPr>
            <w:tcW w:w="1560" w:type="dxa"/>
          </w:tcPr>
          <w:p w14:paraId="22F0330D" w14:textId="77777777" w:rsidR="00E736F3" w:rsidRDefault="00000000">
            <w:r>
              <w:t>-1945.8453</w:t>
            </w:r>
          </w:p>
        </w:tc>
        <w:tc>
          <w:tcPr>
            <w:tcW w:w="1560" w:type="dxa"/>
          </w:tcPr>
          <w:p w14:paraId="73E340E7" w14:textId="77777777" w:rsidR="00E736F3" w:rsidRDefault="00000000">
            <w:r>
              <w:t>11827.3989</w:t>
            </w:r>
          </w:p>
        </w:tc>
        <w:tc>
          <w:tcPr>
            <w:tcW w:w="1560" w:type="dxa"/>
          </w:tcPr>
          <w:p w14:paraId="703DDB92" w14:textId="77777777" w:rsidR="00E736F3" w:rsidRDefault="00000000">
            <w:r>
              <w:t>249.0000</w:t>
            </w:r>
          </w:p>
        </w:tc>
      </w:tr>
      <w:tr w:rsidR="00E736F3" w14:paraId="1882399A" w14:textId="77777777">
        <w:tc>
          <w:tcPr>
            <w:tcW w:w="1560" w:type="dxa"/>
          </w:tcPr>
          <w:p w14:paraId="522EA5E0" w14:textId="77777777" w:rsidR="00E736F3" w:rsidRDefault="00000000">
            <w:r>
              <w:t>Bottom 1-10</w:t>
            </w:r>
          </w:p>
        </w:tc>
        <w:tc>
          <w:tcPr>
            <w:tcW w:w="1560" w:type="dxa"/>
          </w:tcPr>
          <w:p w14:paraId="629E6D12" w14:textId="77777777" w:rsidR="00E736F3" w:rsidRDefault="00000000">
            <w:r>
              <w:t>373.6215</w:t>
            </w:r>
          </w:p>
        </w:tc>
        <w:tc>
          <w:tcPr>
            <w:tcW w:w="1560" w:type="dxa"/>
          </w:tcPr>
          <w:p w14:paraId="72CB3E8D" w14:textId="77777777" w:rsidR="00E736F3" w:rsidRDefault="00000000">
            <w:r>
              <w:t>1155.8536</w:t>
            </w:r>
          </w:p>
        </w:tc>
        <w:tc>
          <w:tcPr>
            <w:tcW w:w="1560" w:type="dxa"/>
          </w:tcPr>
          <w:p w14:paraId="7A2BA074" w14:textId="77777777" w:rsidR="00E736F3" w:rsidRDefault="00000000">
            <w:r>
              <w:t>-2820.6256</w:t>
            </w:r>
          </w:p>
        </w:tc>
        <w:tc>
          <w:tcPr>
            <w:tcW w:w="1560" w:type="dxa"/>
          </w:tcPr>
          <w:p w14:paraId="76B77E72" w14:textId="77777777" w:rsidR="00E736F3" w:rsidRDefault="00000000">
            <w:r>
              <w:t>7744.1195</w:t>
            </w:r>
          </w:p>
        </w:tc>
        <w:tc>
          <w:tcPr>
            <w:tcW w:w="1560" w:type="dxa"/>
          </w:tcPr>
          <w:p w14:paraId="787AC270" w14:textId="77777777" w:rsidR="00E736F3" w:rsidRDefault="00000000">
            <w:r>
              <w:t>249.0000</w:t>
            </w:r>
          </w:p>
        </w:tc>
      </w:tr>
      <w:tr w:rsidR="00E736F3" w14:paraId="24C103CD" w14:textId="77777777">
        <w:tc>
          <w:tcPr>
            <w:tcW w:w="1560" w:type="dxa"/>
          </w:tcPr>
          <w:p w14:paraId="56E8869C" w14:textId="77777777" w:rsidR="00E736F3" w:rsidRDefault="00000000">
            <w:r>
              <w:t>Bottom 11-20</w:t>
            </w:r>
          </w:p>
        </w:tc>
        <w:tc>
          <w:tcPr>
            <w:tcW w:w="1560" w:type="dxa"/>
          </w:tcPr>
          <w:p w14:paraId="3180FB52" w14:textId="77777777" w:rsidR="00E736F3" w:rsidRDefault="00000000">
            <w:r>
              <w:t>203.8269</w:t>
            </w:r>
          </w:p>
        </w:tc>
        <w:tc>
          <w:tcPr>
            <w:tcW w:w="1560" w:type="dxa"/>
          </w:tcPr>
          <w:p w14:paraId="3C363ACD" w14:textId="77777777" w:rsidR="00E736F3" w:rsidRDefault="00000000">
            <w:r>
              <w:t>1033.1750</w:t>
            </w:r>
          </w:p>
        </w:tc>
        <w:tc>
          <w:tcPr>
            <w:tcW w:w="1560" w:type="dxa"/>
          </w:tcPr>
          <w:p w14:paraId="077AA54A" w14:textId="77777777" w:rsidR="00E736F3" w:rsidRDefault="00000000">
            <w:r>
              <w:t>-1518.0931</w:t>
            </w:r>
          </w:p>
        </w:tc>
        <w:tc>
          <w:tcPr>
            <w:tcW w:w="1560" w:type="dxa"/>
          </w:tcPr>
          <w:p w14:paraId="0723C10F" w14:textId="77777777" w:rsidR="00E736F3" w:rsidRDefault="00000000">
            <w:r>
              <w:t>7999.5873</w:t>
            </w:r>
          </w:p>
        </w:tc>
        <w:tc>
          <w:tcPr>
            <w:tcW w:w="1560" w:type="dxa"/>
          </w:tcPr>
          <w:p w14:paraId="01B20045" w14:textId="77777777" w:rsidR="00E736F3" w:rsidRDefault="00000000">
            <w:r>
              <w:t>249.0000</w:t>
            </w:r>
          </w:p>
        </w:tc>
      </w:tr>
      <w:tr w:rsidR="00E736F3" w14:paraId="67A66101" w14:textId="77777777">
        <w:tc>
          <w:tcPr>
            <w:tcW w:w="1560" w:type="dxa"/>
          </w:tcPr>
          <w:p w14:paraId="1BBB93D0" w14:textId="77777777" w:rsidR="00E736F3" w:rsidRDefault="00000000">
            <w:r>
              <w:t>Bottom 21-30</w:t>
            </w:r>
          </w:p>
        </w:tc>
        <w:tc>
          <w:tcPr>
            <w:tcW w:w="1560" w:type="dxa"/>
          </w:tcPr>
          <w:p w14:paraId="06224FDC" w14:textId="77777777" w:rsidR="00E736F3" w:rsidRDefault="00000000">
            <w:r>
              <w:t>103.4214</w:t>
            </w:r>
          </w:p>
        </w:tc>
        <w:tc>
          <w:tcPr>
            <w:tcW w:w="1560" w:type="dxa"/>
          </w:tcPr>
          <w:p w14:paraId="6D5E4E5C" w14:textId="77777777" w:rsidR="00E736F3" w:rsidRDefault="00000000">
            <w:r>
              <w:t>620.5620</w:t>
            </w:r>
          </w:p>
        </w:tc>
        <w:tc>
          <w:tcPr>
            <w:tcW w:w="1560" w:type="dxa"/>
          </w:tcPr>
          <w:p w14:paraId="55F11C67" w14:textId="77777777" w:rsidR="00E736F3" w:rsidRDefault="00000000">
            <w:r>
              <w:t>-1920.7878</w:t>
            </w:r>
          </w:p>
        </w:tc>
        <w:tc>
          <w:tcPr>
            <w:tcW w:w="1560" w:type="dxa"/>
          </w:tcPr>
          <w:p w14:paraId="1DDB745C" w14:textId="77777777" w:rsidR="00E736F3" w:rsidRDefault="00000000">
            <w:r>
              <w:t>3958.7445</w:t>
            </w:r>
          </w:p>
        </w:tc>
        <w:tc>
          <w:tcPr>
            <w:tcW w:w="1560" w:type="dxa"/>
          </w:tcPr>
          <w:p w14:paraId="070BB834" w14:textId="77777777" w:rsidR="00E736F3" w:rsidRDefault="00000000">
            <w:r>
              <w:t>249.0000</w:t>
            </w:r>
          </w:p>
        </w:tc>
      </w:tr>
    </w:tbl>
    <w:p w14:paraId="74E45374" w14:textId="77777777" w:rsidR="00E736F3" w:rsidRDefault="00000000">
      <w:pPr>
        <w:pStyle w:val="Heading4"/>
      </w:pPr>
      <w:r>
        <w:t>Out-of-Sample Ridge Stacking Sample Period Returns (First 10 and Last 10 Days)</w:t>
      </w:r>
    </w:p>
    <w:tbl>
      <w:tblPr>
        <w:tblW w:w="0" w:type="auto"/>
        <w:tblLook w:val="04A0" w:firstRow="1" w:lastRow="0" w:firstColumn="1" w:lastColumn="0" w:noHBand="0" w:noVBand="1"/>
      </w:tblPr>
      <w:tblGrid>
        <w:gridCol w:w="1337"/>
        <w:gridCol w:w="1337"/>
        <w:gridCol w:w="1337"/>
        <w:gridCol w:w="1337"/>
        <w:gridCol w:w="1337"/>
        <w:gridCol w:w="1337"/>
        <w:gridCol w:w="1337"/>
      </w:tblGrid>
      <w:tr w:rsidR="00E736F3" w14:paraId="1F8EBF25" w14:textId="77777777">
        <w:tc>
          <w:tcPr>
            <w:tcW w:w="1337" w:type="dxa"/>
          </w:tcPr>
          <w:p w14:paraId="76627F26" w14:textId="77777777" w:rsidR="00E736F3" w:rsidRDefault="00000000">
            <w:r>
              <w:rPr>
                <w:b/>
              </w:rPr>
              <w:lastRenderedPageBreak/>
              <w:t>Date</w:t>
            </w:r>
          </w:p>
        </w:tc>
        <w:tc>
          <w:tcPr>
            <w:tcW w:w="1337" w:type="dxa"/>
          </w:tcPr>
          <w:p w14:paraId="3BB4D84E" w14:textId="77777777" w:rsidR="00E736F3" w:rsidRDefault="00000000">
            <w:r>
              <w:rPr>
                <w:b/>
              </w:rPr>
              <w:t>Top 1-10</w:t>
            </w:r>
          </w:p>
        </w:tc>
        <w:tc>
          <w:tcPr>
            <w:tcW w:w="1337" w:type="dxa"/>
          </w:tcPr>
          <w:p w14:paraId="23DAF9C9" w14:textId="77777777" w:rsidR="00E736F3" w:rsidRDefault="00000000">
            <w:r>
              <w:rPr>
                <w:b/>
              </w:rPr>
              <w:t>Top 11-20</w:t>
            </w:r>
          </w:p>
        </w:tc>
        <w:tc>
          <w:tcPr>
            <w:tcW w:w="1337" w:type="dxa"/>
          </w:tcPr>
          <w:p w14:paraId="22AD5882" w14:textId="77777777" w:rsidR="00E736F3" w:rsidRDefault="00000000">
            <w:r>
              <w:rPr>
                <w:b/>
              </w:rPr>
              <w:t>Top 21-30</w:t>
            </w:r>
          </w:p>
        </w:tc>
        <w:tc>
          <w:tcPr>
            <w:tcW w:w="1337" w:type="dxa"/>
          </w:tcPr>
          <w:p w14:paraId="6F292773" w14:textId="77777777" w:rsidR="00E736F3" w:rsidRDefault="00000000">
            <w:r>
              <w:rPr>
                <w:b/>
              </w:rPr>
              <w:t>Bottom 1-10</w:t>
            </w:r>
          </w:p>
        </w:tc>
        <w:tc>
          <w:tcPr>
            <w:tcW w:w="1337" w:type="dxa"/>
          </w:tcPr>
          <w:p w14:paraId="18DB57C6" w14:textId="77777777" w:rsidR="00E736F3" w:rsidRDefault="00000000">
            <w:r>
              <w:rPr>
                <w:b/>
              </w:rPr>
              <w:t>Bottom 11-20</w:t>
            </w:r>
          </w:p>
        </w:tc>
        <w:tc>
          <w:tcPr>
            <w:tcW w:w="1337" w:type="dxa"/>
          </w:tcPr>
          <w:p w14:paraId="31C2F71C" w14:textId="77777777" w:rsidR="00E736F3" w:rsidRDefault="00000000">
            <w:r>
              <w:rPr>
                <w:b/>
              </w:rPr>
              <w:t>Bottom 21-30</w:t>
            </w:r>
          </w:p>
        </w:tc>
      </w:tr>
      <w:tr w:rsidR="00E736F3" w14:paraId="4DB1348A" w14:textId="77777777">
        <w:tc>
          <w:tcPr>
            <w:tcW w:w="1337" w:type="dxa"/>
          </w:tcPr>
          <w:p w14:paraId="4247BD57" w14:textId="77777777" w:rsidR="00E736F3" w:rsidRDefault="00000000">
            <w:r>
              <w:t>2024-11-08</w:t>
            </w:r>
          </w:p>
        </w:tc>
        <w:tc>
          <w:tcPr>
            <w:tcW w:w="1337" w:type="dxa"/>
          </w:tcPr>
          <w:p w14:paraId="553796B5" w14:textId="77777777" w:rsidR="00E736F3" w:rsidRDefault="00000000">
            <w:r>
              <w:t>-2.0548</w:t>
            </w:r>
          </w:p>
        </w:tc>
        <w:tc>
          <w:tcPr>
            <w:tcW w:w="1337" w:type="dxa"/>
          </w:tcPr>
          <w:p w14:paraId="509D915E" w14:textId="77777777" w:rsidR="00E736F3" w:rsidRDefault="00000000">
            <w:r>
              <w:t>2.4599</w:t>
            </w:r>
          </w:p>
        </w:tc>
        <w:tc>
          <w:tcPr>
            <w:tcW w:w="1337" w:type="dxa"/>
          </w:tcPr>
          <w:p w14:paraId="47DEA767" w14:textId="77777777" w:rsidR="00E736F3" w:rsidRDefault="00000000">
            <w:r>
              <w:t>-0.8864</w:t>
            </w:r>
          </w:p>
        </w:tc>
        <w:tc>
          <w:tcPr>
            <w:tcW w:w="1337" w:type="dxa"/>
          </w:tcPr>
          <w:p w14:paraId="43C8F59B" w14:textId="77777777" w:rsidR="00E736F3" w:rsidRDefault="00000000">
            <w:r>
              <w:t>4.6492</w:t>
            </w:r>
          </w:p>
        </w:tc>
        <w:tc>
          <w:tcPr>
            <w:tcW w:w="1337" w:type="dxa"/>
          </w:tcPr>
          <w:p w14:paraId="0F831753" w14:textId="77777777" w:rsidR="00E736F3" w:rsidRDefault="00000000">
            <w:r>
              <w:t>4.7548</w:t>
            </w:r>
          </w:p>
        </w:tc>
        <w:tc>
          <w:tcPr>
            <w:tcW w:w="1337" w:type="dxa"/>
          </w:tcPr>
          <w:p w14:paraId="332280BA" w14:textId="77777777" w:rsidR="00E736F3" w:rsidRDefault="00000000">
            <w:r>
              <w:t>10.0389</w:t>
            </w:r>
          </w:p>
        </w:tc>
      </w:tr>
      <w:tr w:rsidR="00E736F3" w14:paraId="4FDB1E9A" w14:textId="77777777">
        <w:tc>
          <w:tcPr>
            <w:tcW w:w="1337" w:type="dxa"/>
          </w:tcPr>
          <w:p w14:paraId="22396B3A" w14:textId="77777777" w:rsidR="00E736F3" w:rsidRDefault="00000000">
            <w:r>
              <w:t>2024-11-11</w:t>
            </w:r>
          </w:p>
        </w:tc>
        <w:tc>
          <w:tcPr>
            <w:tcW w:w="1337" w:type="dxa"/>
          </w:tcPr>
          <w:p w14:paraId="0FD3426D" w14:textId="77777777" w:rsidR="00E736F3" w:rsidRDefault="00000000">
            <w:r>
              <w:t>6.5275</w:t>
            </w:r>
          </w:p>
        </w:tc>
        <w:tc>
          <w:tcPr>
            <w:tcW w:w="1337" w:type="dxa"/>
          </w:tcPr>
          <w:p w14:paraId="36A80579" w14:textId="77777777" w:rsidR="00E736F3" w:rsidRDefault="00000000">
            <w:r>
              <w:t>-0.2489</w:t>
            </w:r>
          </w:p>
        </w:tc>
        <w:tc>
          <w:tcPr>
            <w:tcW w:w="1337" w:type="dxa"/>
          </w:tcPr>
          <w:p w14:paraId="66E6BD6F" w14:textId="77777777" w:rsidR="00E736F3" w:rsidRDefault="00000000">
            <w:r>
              <w:t>0.2514</w:t>
            </w:r>
          </w:p>
        </w:tc>
        <w:tc>
          <w:tcPr>
            <w:tcW w:w="1337" w:type="dxa"/>
          </w:tcPr>
          <w:p w14:paraId="3CFE3A4B" w14:textId="77777777" w:rsidR="00E736F3" w:rsidRDefault="00000000">
            <w:r>
              <w:t>11.7507</w:t>
            </w:r>
          </w:p>
        </w:tc>
        <w:tc>
          <w:tcPr>
            <w:tcW w:w="1337" w:type="dxa"/>
          </w:tcPr>
          <w:p w14:paraId="000F2977" w14:textId="77777777" w:rsidR="00E736F3" w:rsidRDefault="00000000">
            <w:r>
              <w:t>9.8008</w:t>
            </w:r>
          </w:p>
        </w:tc>
        <w:tc>
          <w:tcPr>
            <w:tcW w:w="1337" w:type="dxa"/>
          </w:tcPr>
          <w:p w14:paraId="60B66204" w14:textId="77777777" w:rsidR="00E736F3" w:rsidRDefault="00000000">
            <w:r>
              <w:t>-0.7933</w:t>
            </w:r>
          </w:p>
        </w:tc>
      </w:tr>
      <w:tr w:rsidR="00E736F3" w14:paraId="0710B3E6" w14:textId="77777777">
        <w:tc>
          <w:tcPr>
            <w:tcW w:w="1337" w:type="dxa"/>
          </w:tcPr>
          <w:p w14:paraId="2431D7AF" w14:textId="77777777" w:rsidR="00E736F3" w:rsidRDefault="00000000">
            <w:r>
              <w:t>2024-11-12</w:t>
            </w:r>
          </w:p>
        </w:tc>
        <w:tc>
          <w:tcPr>
            <w:tcW w:w="1337" w:type="dxa"/>
          </w:tcPr>
          <w:p w14:paraId="272C10F8" w14:textId="77777777" w:rsidR="00E736F3" w:rsidRDefault="00000000">
            <w:r>
              <w:t>5.4249</w:t>
            </w:r>
          </w:p>
        </w:tc>
        <w:tc>
          <w:tcPr>
            <w:tcW w:w="1337" w:type="dxa"/>
          </w:tcPr>
          <w:p w14:paraId="6093BD01" w14:textId="77777777" w:rsidR="00E736F3" w:rsidRDefault="00000000">
            <w:r>
              <w:t>-0.2929</w:t>
            </w:r>
          </w:p>
        </w:tc>
        <w:tc>
          <w:tcPr>
            <w:tcW w:w="1337" w:type="dxa"/>
          </w:tcPr>
          <w:p w14:paraId="1EC6B112" w14:textId="77777777" w:rsidR="00E736F3" w:rsidRDefault="00000000">
            <w:r>
              <w:t>2.9855</w:t>
            </w:r>
          </w:p>
        </w:tc>
        <w:tc>
          <w:tcPr>
            <w:tcW w:w="1337" w:type="dxa"/>
          </w:tcPr>
          <w:p w14:paraId="4783D3FC" w14:textId="77777777" w:rsidR="00E736F3" w:rsidRDefault="00000000">
            <w:r>
              <w:t>24.0104</w:t>
            </w:r>
          </w:p>
        </w:tc>
        <w:tc>
          <w:tcPr>
            <w:tcW w:w="1337" w:type="dxa"/>
          </w:tcPr>
          <w:p w14:paraId="27683939" w14:textId="77777777" w:rsidR="00E736F3" w:rsidRDefault="00000000">
            <w:r>
              <w:t>2.0717</w:t>
            </w:r>
          </w:p>
        </w:tc>
        <w:tc>
          <w:tcPr>
            <w:tcW w:w="1337" w:type="dxa"/>
          </w:tcPr>
          <w:p w14:paraId="64680EE8" w14:textId="77777777" w:rsidR="00E736F3" w:rsidRDefault="00000000">
            <w:r>
              <w:t>5.7850</w:t>
            </w:r>
          </w:p>
        </w:tc>
      </w:tr>
      <w:tr w:rsidR="00E736F3" w14:paraId="0E368288" w14:textId="77777777">
        <w:tc>
          <w:tcPr>
            <w:tcW w:w="1337" w:type="dxa"/>
          </w:tcPr>
          <w:p w14:paraId="26D23B53" w14:textId="77777777" w:rsidR="00E736F3" w:rsidRDefault="00000000">
            <w:r>
              <w:t>2024-11-13</w:t>
            </w:r>
          </w:p>
        </w:tc>
        <w:tc>
          <w:tcPr>
            <w:tcW w:w="1337" w:type="dxa"/>
          </w:tcPr>
          <w:p w14:paraId="6A3A9E8A" w14:textId="77777777" w:rsidR="00E736F3" w:rsidRDefault="00000000">
            <w:r>
              <w:t>9.2799</w:t>
            </w:r>
          </w:p>
        </w:tc>
        <w:tc>
          <w:tcPr>
            <w:tcW w:w="1337" w:type="dxa"/>
          </w:tcPr>
          <w:p w14:paraId="65E10798" w14:textId="77777777" w:rsidR="00E736F3" w:rsidRDefault="00000000">
            <w:r>
              <w:t>5.6187</w:t>
            </w:r>
          </w:p>
        </w:tc>
        <w:tc>
          <w:tcPr>
            <w:tcW w:w="1337" w:type="dxa"/>
          </w:tcPr>
          <w:p w14:paraId="04ED4EE7" w14:textId="77777777" w:rsidR="00E736F3" w:rsidRDefault="00000000">
            <w:r>
              <w:t>-0.8075</w:t>
            </w:r>
          </w:p>
        </w:tc>
        <w:tc>
          <w:tcPr>
            <w:tcW w:w="1337" w:type="dxa"/>
          </w:tcPr>
          <w:p w14:paraId="1EF8B0FD" w14:textId="77777777" w:rsidR="00E736F3" w:rsidRDefault="00000000">
            <w:r>
              <w:t>3.1851</w:t>
            </w:r>
          </w:p>
        </w:tc>
        <w:tc>
          <w:tcPr>
            <w:tcW w:w="1337" w:type="dxa"/>
          </w:tcPr>
          <w:p w14:paraId="45AA8ECF" w14:textId="77777777" w:rsidR="00E736F3" w:rsidRDefault="00000000">
            <w:r>
              <w:t>1.4298</w:t>
            </w:r>
          </w:p>
        </w:tc>
        <w:tc>
          <w:tcPr>
            <w:tcW w:w="1337" w:type="dxa"/>
          </w:tcPr>
          <w:p w14:paraId="3B357E2E" w14:textId="77777777" w:rsidR="00E736F3" w:rsidRDefault="00000000">
            <w:r>
              <w:t>7.5891</w:t>
            </w:r>
          </w:p>
        </w:tc>
      </w:tr>
      <w:tr w:rsidR="00E736F3" w14:paraId="7463DC8E" w14:textId="77777777">
        <w:tc>
          <w:tcPr>
            <w:tcW w:w="1337" w:type="dxa"/>
          </w:tcPr>
          <w:p w14:paraId="5C3A4A63" w14:textId="77777777" w:rsidR="00E736F3" w:rsidRDefault="00000000">
            <w:r>
              <w:t>2024-11-14</w:t>
            </w:r>
          </w:p>
        </w:tc>
        <w:tc>
          <w:tcPr>
            <w:tcW w:w="1337" w:type="dxa"/>
          </w:tcPr>
          <w:p w14:paraId="43448D88" w14:textId="77777777" w:rsidR="00E736F3" w:rsidRDefault="00000000">
            <w:r>
              <w:t>9.5210</w:t>
            </w:r>
          </w:p>
        </w:tc>
        <w:tc>
          <w:tcPr>
            <w:tcW w:w="1337" w:type="dxa"/>
          </w:tcPr>
          <w:p w14:paraId="37F684E1" w14:textId="77777777" w:rsidR="00E736F3" w:rsidRDefault="00000000">
            <w:r>
              <w:t>5.2445</w:t>
            </w:r>
          </w:p>
        </w:tc>
        <w:tc>
          <w:tcPr>
            <w:tcW w:w="1337" w:type="dxa"/>
          </w:tcPr>
          <w:p w14:paraId="075489DA" w14:textId="77777777" w:rsidR="00E736F3" w:rsidRDefault="00000000">
            <w:r>
              <w:t>4.6058</w:t>
            </w:r>
          </w:p>
        </w:tc>
        <w:tc>
          <w:tcPr>
            <w:tcW w:w="1337" w:type="dxa"/>
          </w:tcPr>
          <w:p w14:paraId="51392911" w14:textId="77777777" w:rsidR="00E736F3" w:rsidRDefault="00000000">
            <w:r>
              <w:t>12.6585</w:t>
            </w:r>
          </w:p>
        </w:tc>
        <w:tc>
          <w:tcPr>
            <w:tcW w:w="1337" w:type="dxa"/>
          </w:tcPr>
          <w:p w14:paraId="18E945D9" w14:textId="77777777" w:rsidR="00E736F3" w:rsidRDefault="00000000">
            <w:r>
              <w:t>10.1704</w:t>
            </w:r>
          </w:p>
        </w:tc>
        <w:tc>
          <w:tcPr>
            <w:tcW w:w="1337" w:type="dxa"/>
          </w:tcPr>
          <w:p w14:paraId="4829530C" w14:textId="77777777" w:rsidR="00E736F3" w:rsidRDefault="00000000">
            <w:r>
              <w:t>2.5164</w:t>
            </w:r>
          </w:p>
        </w:tc>
      </w:tr>
      <w:tr w:rsidR="00E736F3" w14:paraId="57259E5B" w14:textId="77777777">
        <w:tc>
          <w:tcPr>
            <w:tcW w:w="1337" w:type="dxa"/>
          </w:tcPr>
          <w:p w14:paraId="361134B0" w14:textId="77777777" w:rsidR="00E736F3" w:rsidRDefault="00000000">
            <w:r>
              <w:t>2024-11-15</w:t>
            </w:r>
          </w:p>
        </w:tc>
        <w:tc>
          <w:tcPr>
            <w:tcW w:w="1337" w:type="dxa"/>
          </w:tcPr>
          <w:p w14:paraId="4D1F1C94" w14:textId="77777777" w:rsidR="00E736F3" w:rsidRDefault="00000000">
            <w:r>
              <w:t>18.0457</w:t>
            </w:r>
          </w:p>
        </w:tc>
        <w:tc>
          <w:tcPr>
            <w:tcW w:w="1337" w:type="dxa"/>
          </w:tcPr>
          <w:p w14:paraId="3D982F09" w14:textId="77777777" w:rsidR="00E736F3" w:rsidRDefault="00000000">
            <w:r>
              <w:t>5.0898</w:t>
            </w:r>
          </w:p>
        </w:tc>
        <w:tc>
          <w:tcPr>
            <w:tcW w:w="1337" w:type="dxa"/>
          </w:tcPr>
          <w:p w14:paraId="12513ADF" w14:textId="77777777" w:rsidR="00E736F3" w:rsidRDefault="00000000">
            <w:r>
              <w:t>6.9537</w:t>
            </w:r>
          </w:p>
        </w:tc>
        <w:tc>
          <w:tcPr>
            <w:tcW w:w="1337" w:type="dxa"/>
          </w:tcPr>
          <w:p w14:paraId="514C453E" w14:textId="77777777" w:rsidR="00E736F3" w:rsidRDefault="00000000">
            <w:r>
              <w:t>8.7770</w:t>
            </w:r>
          </w:p>
        </w:tc>
        <w:tc>
          <w:tcPr>
            <w:tcW w:w="1337" w:type="dxa"/>
          </w:tcPr>
          <w:p w14:paraId="76093941" w14:textId="77777777" w:rsidR="00E736F3" w:rsidRDefault="00000000">
            <w:r>
              <w:t>55.9836</w:t>
            </w:r>
          </w:p>
        </w:tc>
        <w:tc>
          <w:tcPr>
            <w:tcW w:w="1337" w:type="dxa"/>
          </w:tcPr>
          <w:p w14:paraId="5AE67BBB" w14:textId="77777777" w:rsidR="00E736F3" w:rsidRDefault="00000000">
            <w:r>
              <w:t>2.4038</w:t>
            </w:r>
          </w:p>
        </w:tc>
      </w:tr>
      <w:tr w:rsidR="00E736F3" w14:paraId="557154E5" w14:textId="77777777">
        <w:tc>
          <w:tcPr>
            <w:tcW w:w="1337" w:type="dxa"/>
          </w:tcPr>
          <w:p w14:paraId="5938F8B3" w14:textId="77777777" w:rsidR="00E736F3" w:rsidRDefault="00000000">
            <w:r>
              <w:t>2024-11-18</w:t>
            </w:r>
          </w:p>
        </w:tc>
        <w:tc>
          <w:tcPr>
            <w:tcW w:w="1337" w:type="dxa"/>
          </w:tcPr>
          <w:p w14:paraId="79A9DD97" w14:textId="77777777" w:rsidR="00E736F3" w:rsidRDefault="00000000">
            <w:r>
              <w:t>14.1154</w:t>
            </w:r>
          </w:p>
        </w:tc>
        <w:tc>
          <w:tcPr>
            <w:tcW w:w="1337" w:type="dxa"/>
          </w:tcPr>
          <w:p w14:paraId="04A6DFA6" w14:textId="77777777" w:rsidR="00E736F3" w:rsidRDefault="00000000">
            <w:r>
              <w:t>8.7802</w:t>
            </w:r>
          </w:p>
        </w:tc>
        <w:tc>
          <w:tcPr>
            <w:tcW w:w="1337" w:type="dxa"/>
          </w:tcPr>
          <w:p w14:paraId="10DE851A" w14:textId="77777777" w:rsidR="00E736F3" w:rsidRDefault="00000000">
            <w:r>
              <w:t>6.1390</w:t>
            </w:r>
          </w:p>
        </w:tc>
        <w:tc>
          <w:tcPr>
            <w:tcW w:w="1337" w:type="dxa"/>
          </w:tcPr>
          <w:p w14:paraId="43A4E6D9" w14:textId="77777777" w:rsidR="00E736F3" w:rsidRDefault="00000000">
            <w:r>
              <w:t>37.6304</w:t>
            </w:r>
          </w:p>
        </w:tc>
        <w:tc>
          <w:tcPr>
            <w:tcW w:w="1337" w:type="dxa"/>
          </w:tcPr>
          <w:p w14:paraId="2838F9B6" w14:textId="77777777" w:rsidR="00E736F3" w:rsidRDefault="00000000">
            <w:r>
              <w:t>42.7943</w:t>
            </w:r>
          </w:p>
        </w:tc>
        <w:tc>
          <w:tcPr>
            <w:tcW w:w="1337" w:type="dxa"/>
          </w:tcPr>
          <w:p w14:paraId="2CD07DA8" w14:textId="77777777" w:rsidR="00E736F3" w:rsidRDefault="00000000">
            <w:r>
              <w:t>2.9229</w:t>
            </w:r>
          </w:p>
        </w:tc>
      </w:tr>
      <w:tr w:rsidR="00E736F3" w14:paraId="52B13ABA" w14:textId="77777777">
        <w:tc>
          <w:tcPr>
            <w:tcW w:w="1337" w:type="dxa"/>
          </w:tcPr>
          <w:p w14:paraId="77D2BE3D" w14:textId="77777777" w:rsidR="00E736F3" w:rsidRDefault="00000000">
            <w:r>
              <w:t>2024-11-19</w:t>
            </w:r>
          </w:p>
        </w:tc>
        <w:tc>
          <w:tcPr>
            <w:tcW w:w="1337" w:type="dxa"/>
          </w:tcPr>
          <w:p w14:paraId="6AD91D53" w14:textId="77777777" w:rsidR="00E736F3" w:rsidRDefault="00000000">
            <w:r>
              <w:t>9.4697</w:t>
            </w:r>
          </w:p>
        </w:tc>
        <w:tc>
          <w:tcPr>
            <w:tcW w:w="1337" w:type="dxa"/>
          </w:tcPr>
          <w:p w14:paraId="2646DA09" w14:textId="77777777" w:rsidR="00E736F3" w:rsidRDefault="00000000">
            <w:r>
              <w:t>6.2419</w:t>
            </w:r>
          </w:p>
        </w:tc>
        <w:tc>
          <w:tcPr>
            <w:tcW w:w="1337" w:type="dxa"/>
          </w:tcPr>
          <w:p w14:paraId="07275FDE" w14:textId="77777777" w:rsidR="00E736F3" w:rsidRDefault="00000000">
            <w:r>
              <w:t>2.4420</w:t>
            </w:r>
          </w:p>
        </w:tc>
        <w:tc>
          <w:tcPr>
            <w:tcW w:w="1337" w:type="dxa"/>
          </w:tcPr>
          <w:p w14:paraId="0C957DE6" w14:textId="77777777" w:rsidR="00E736F3" w:rsidRDefault="00000000">
            <w:r>
              <w:t>33.6260</w:t>
            </w:r>
          </w:p>
        </w:tc>
        <w:tc>
          <w:tcPr>
            <w:tcW w:w="1337" w:type="dxa"/>
          </w:tcPr>
          <w:p w14:paraId="5E0BA783" w14:textId="77777777" w:rsidR="00E736F3" w:rsidRDefault="00000000">
            <w:r>
              <w:t>1.9575</w:t>
            </w:r>
          </w:p>
        </w:tc>
        <w:tc>
          <w:tcPr>
            <w:tcW w:w="1337" w:type="dxa"/>
          </w:tcPr>
          <w:p w14:paraId="002626F5" w14:textId="77777777" w:rsidR="00E736F3" w:rsidRDefault="00000000">
            <w:r>
              <w:t>9.0481</w:t>
            </w:r>
          </w:p>
        </w:tc>
      </w:tr>
      <w:tr w:rsidR="00E736F3" w14:paraId="71C36046" w14:textId="77777777">
        <w:tc>
          <w:tcPr>
            <w:tcW w:w="1337" w:type="dxa"/>
          </w:tcPr>
          <w:p w14:paraId="7426D479" w14:textId="77777777" w:rsidR="00E736F3" w:rsidRDefault="00000000">
            <w:r>
              <w:t>2024-11-20</w:t>
            </w:r>
          </w:p>
        </w:tc>
        <w:tc>
          <w:tcPr>
            <w:tcW w:w="1337" w:type="dxa"/>
          </w:tcPr>
          <w:p w14:paraId="10B22B8F" w14:textId="77777777" w:rsidR="00E736F3" w:rsidRDefault="00000000">
            <w:r>
              <w:t>10.6704</w:t>
            </w:r>
          </w:p>
        </w:tc>
        <w:tc>
          <w:tcPr>
            <w:tcW w:w="1337" w:type="dxa"/>
          </w:tcPr>
          <w:p w14:paraId="1E3DBB55" w14:textId="77777777" w:rsidR="00E736F3" w:rsidRDefault="00000000">
            <w:r>
              <w:t>8.1529</w:t>
            </w:r>
          </w:p>
        </w:tc>
        <w:tc>
          <w:tcPr>
            <w:tcW w:w="1337" w:type="dxa"/>
          </w:tcPr>
          <w:p w14:paraId="41487010" w14:textId="77777777" w:rsidR="00E736F3" w:rsidRDefault="00000000">
            <w:r>
              <w:t>-1.6475</w:t>
            </w:r>
          </w:p>
        </w:tc>
        <w:tc>
          <w:tcPr>
            <w:tcW w:w="1337" w:type="dxa"/>
          </w:tcPr>
          <w:p w14:paraId="12FFFAE5" w14:textId="77777777" w:rsidR="00E736F3" w:rsidRDefault="00000000">
            <w:r>
              <w:t>8.5509</w:t>
            </w:r>
          </w:p>
        </w:tc>
        <w:tc>
          <w:tcPr>
            <w:tcW w:w="1337" w:type="dxa"/>
          </w:tcPr>
          <w:p w14:paraId="0148D7F2" w14:textId="77777777" w:rsidR="00E736F3" w:rsidRDefault="00000000">
            <w:r>
              <w:t>3.3580</w:t>
            </w:r>
          </w:p>
        </w:tc>
        <w:tc>
          <w:tcPr>
            <w:tcW w:w="1337" w:type="dxa"/>
          </w:tcPr>
          <w:p w14:paraId="62910D98" w14:textId="77777777" w:rsidR="00E736F3" w:rsidRDefault="00000000">
            <w:r>
              <w:t>-0.0752</w:t>
            </w:r>
          </w:p>
        </w:tc>
      </w:tr>
      <w:tr w:rsidR="00E736F3" w14:paraId="6F26AD9A" w14:textId="77777777">
        <w:tc>
          <w:tcPr>
            <w:tcW w:w="1337" w:type="dxa"/>
          </w:tcPr>
          <w:p w14:paraId="6F5163D9" w14:textId="77777777" w:rsidR="00E736F3" w:rsidRDefault="00000000">
            <w:r>
              <w:t>2024-11-21</w:t>
            </w:r>
          </w:p>
        </w:tc>
        <w:tc>
          <w:tcPr>
            <w:tcW w:w="1337" w:type="dxa"/>
          </w:tcPr>
          <w:p w14:paraId="207076F1" w14:textId="77777777" w:rsidR="00E736F3" w:rsidRDefault="00000000">
            <w:r>
              <w:t>6.7395</w:t>
            </w:r>
          </w:p>
        </w:tc>
        <w:tc>
          <w:tcPr>
            <w:tcW w:w="1337" w:type="dxa"/>
          </w:tcPr>
          <w:p w14:paraId="158FBFD0" w14:textId="77777777" w:rsidR="00E736F3" w:rsidRDefault="00000000">
            <w:r>
              <w:t>-0.2815</w:t>
            </w:r>
          </w:p>
        </w:tc>
        <w:tc>
          <w:tcPr>
            <w:tcW w:w="1337" w:type="dxa"/>
          </w:tcPr>
          <w:p w14:paraId="46BE543F" w14:textId="77777777" w:rsidR="00E736F3" w:rsidRDefault="00000000">
            <w:r>
              <w:t>6.7411</w:t>
            </w:r>
          </w:p>
        </w:tc>
        <w:tc>
          <w:tcPr>
            <w:tcW w:w="1337" w:type="dxa"/>
          </w:tcPr>
          <w:p w14:paraId="0EB2CBE2" w14:textId="77777777" w:rsidR="00E736F3" w:rsidRDefault="00000000">
            <w:r>
              <w:t>8.5985</w:t>
            </w:r>
          </w:p>
        </w:tc>
        <w:tc>
          <w:tcPr>
            <w:tcW w:w="1337" w:type="dxa"/>
          </w:tcPr>
          <w:p w14:paraId="7C444C27" w14:textId="77777777" w:rsidR="00E736F3" w:rsidRDefault="00000000">
            <w:r>
              <w:t>23.9472</w:t>
            </w:r>
          </w:p>
        </w:tc>
        <w:tc>
          <w:tcPr>
            <w:tcW w:w="1337" w:type="dxa"/>
          </w:tcPr>
          <w:p w14:paraId="632A7711" w14:textId="77777777" w:rsidR="00E736F3" w:rsidRDefault="00000000">
            <w:r>
              <w:t>2.0172</w:t>
            </w:r>
          </w:p>
        </w:tc>
      </w:tr>
      <w:tr w:rsidR="00E736F3" w14:paraId="56B5B648" w14:textId="77777777">
        <w:tc>
          <w:tcPr>
            <w:tcW w:w="1337" w:type="dxa"/>
          </w:tcPr>
          <w:p w14:paraId="39DED266" w14:textId="77777777" w:rsidR="00E736F3" w:rsidRDefault="00000000">
            <w:r>
              <w:t>...</w:t>
            </w:r>
          </w:p>
        </w:tc>
        <w:tc>
          <w:tcPr>
            <w:tcW w:w="1337" w:type="dxa"/>
          </w:tcPr>
          <w:p w14:paraId="343A6ACC" w14:textId="77777777" w:rsidR="00E736F3" w:rsidRDefault="00000000">
            <w:r>
              <w:t>...</w:t>
            </w:r>
          </w:p>
        </w:tc>
        <w:tc>
          <w:tcPr>
            <w:tcW w:w="1337" w:type="dxa"/>
          </w:tcPr>
          <w:p w14:paraId="401FE27C" w14:textId="77777777" w:rsidR="00E736F3" w:rsidRDefault="00000000">
            <w:r>
              <w:t>...</w:t>
            </w:r>
          </w:p>
        </w:tc>
        <w:tc>
          <w:tcPr>
            <w:tcW w:w="1337" w:type="dxa"/>
          </w:tcPr>
          <w:p w14:paraId="224088BD" w14:textId="77777777" w:rsidR="00E736F3" w:rsidRDefault="00000000">
            <w:r>
              <w:t>...</w:t>
            </w:r>
          </w:p>
        </w:tc>
        <w:tc>
          <w:tcPr>
            <w:tcW w:w="1337" w:type="dxa"/>
          </w:tcPr>
          <w:p w14:paraId="20CA7E66" w14:textId="77777777" w:rsidR="00E736F3" w:rsidRDefault="00000000">
            <w:r>
              <w:t>...</w:t>
            </w:r>
          </w:p>
        </w:tc>
        <w:tc>
          <w:tcPr>
            <w:tcW w:w="1337" w:type="dxa"/>
          </w:tcPr>
          <w:p w14:paraId="135FCA53" w14:textId="77777777" w:rsidR="00E736F3" w:rsidRDefault="00000000">
            <w:r>
              <w:t>...</w:t>
            </w:r>
          </w:p>
        </w:tc>
        <w:tc>
          <w:tcPr>
            <w:tcW w:w="1337" w:type="dxa"/>
          </w:tcPr>
          <w:p w14:paraId="5CE19FA0" w14:textId="77777777" w:rsidR="00E736F3" w:rsidRDefault="00000000">
            <w:r>
              <w:t>...</w:t>
            </w:r>
          </w:p>
        </w:tc>
      </w:tr>
      <w:tr w:rsidR="00E736F3" w14:paraId="676F03FE" w14:textId="77777777">
        <w:tc>
          <w:tcPr>
            <w:tcW w:w="1337" w:type="dxa"/>
          </w:tcPr>
          <w:p w14:paraId="141EDD59" w14:textId="77777777" w:rsidR="00E736F3" w:rsidRDefault="00000000">
            <w:r>
              <w:t>2025-10-24</w:t>
            </w:r>
          </w:p>
        </w:tc>
        <w:tc>
          <w:tcPr>
            <w:tcW w:w="1337" w:type="dxa"/>
          </w:tcPr>
          <w:p w14:paraId="7F1E561A" w14:textId="77777777" w:rsidR="00E736F3" w:rsidRDefault="00000000">
            <w:r>
              <w:t>-10.5184</w:t>
            </w:r>
          </w:p>
        </w:tc>
        <w:tc>
          <w:tcPr>
            <w:tcW w:w="1337" w:type="dxa"/>
          </w:tcPr>
          <w:p w14:paraId="49DA1B2E" w14:textId="77777777" w:rsidR="00E736F3" w:rsidRDefault="00000000">
            <w:r>
              <w:t>-2.1022</w:t>
            </w:r>
          </w:p>
        </w:tc>
        <w:tc>
          <w:tcPr>
            <w:tcW w:w="1337" w:type="dxa"/>
          </w:tcPr>
          <w:p w14:paraId="4F5197BD" w14:textId="77777777" w:rsidR="00E736F3" w:rsidRDefault="00000000">
            <w:r>
              <w:t>-1.5825</w:t>
            </w:r>
          </w:p>
        </w:tc>
        <w:tc>
          <w:tcPr>
            <w:tcW w:w="1337" w:type="dxa"/>
          </w:tcPr>
          <w:p w14:paraId="08371A4F" w14:textId="77777777" w:rsidR="00E736F3" w:rsidRDefault="00000000">
            <w:r>
              <w:t>-8.1631</w:t>
            </w:r>
          </w:p>
        </w:tc>
        <w:tc>
          <w:tcPr>
            <w:tcW w:w="1337" w:type="dxa"/>
          </w:tcPr>
          <w:p w14:paraId="44F90AB6" w14:textId="77777777" w:rsidR="00E736F3" w:rsidRDefault="00000000">
            <w:r>
              <w:t>-11.4617</w:t>
            </w:r>
          </w:p>
        </w:tc>
        <w:tc>
          <w:tcPr>
            <w:tcW w:w="1337" w:type="dxa"/>
          </w:tcPr>
          <w:p w14:paraId="211CC2EF" w14:textId="77777777" w:rsidR="00E736F3" w:rsidRDefault="00000000">
            <w:r>
              <w:t>-13.1234</w:t>
            </w:r>
          </w:p>
        </w:tc>
      </w:tr>
      <w:tr w:rsidR="00E736F3" w14:paraId="18C2E37D" w14:textId="77777777">
        <w:tc>
          <w:tcPr>
            <w:tcW w:w="1337" w:type="dxa"/>
          </w:tcPr>
          <w:p w14:paraId="28F917D1" w14:textId="77777777" w:rsidR="00E736F3" w:rsidRDefault="00000000">
            <w:r>
              <w:t>2025-10-27</w:t>
            </w:r>
          </w:p>
        </w:tc>
        <w:tc>
          <w:tcPr>
            <w:tcW w:w="1337" w:type="dxa"/>
          </w:tcPr>
          <w:p w14:paraId="77138005" w14:textId="77777777" w:rsidR="00E736F3" w:rsidRDefault="00000000">
            <w:r>
              <w:t>-8.0485</w:t>
            </w:r>
          </w:p>
        </w:tc>
        <w:tc>
          <w:tcPr>
            <w:tcW w:w="1337" w:type="dxa"/>
          </w:tcPr>
          <w:p w14:paraId="42232A84" w14:textId="77777777" w:rsidR="00E736F3" w:rsidRDefault="00000000">
            <w:r>
              <w:t>-4.9954</w:t>
            </w:r>
          </w:p>
        </w:tc>
        <w:tc>
          <w:tcPr>
            <w:tcW w:w="1337" w:type="dxa"/>
          </w:tcPr>
          <w:p w14:paraId="5A22D69A" w14:textId="77777777" w:rsidR="00E736F3" w:rsidRDefault="00000000">
            <w:r>
              <w:t>2.4356</w:t>
            </w:r>
          </w:p>
        </w:tc>
        <w:tc>
          <w:tcPr>
            <w:tcW w:w="1337" w:type="dxa"/>
          </w:tcPr>
          <w:p w14:paraId="058FCB2F" w14:textId="77777777" w:rsidR="00E736F3" w:rsidRDefault="00000000">
            <w:r>
              <w:t>-7.4439</w:t>
            </w:r>
          </w:p>
        </w:tc>
        <w:tc>
          <w:tcPr>
            <w:tcW w:w="1337" w:type="dxa"/>
          </w:tcPr>
          <w:p w14:paraId="78727980" w14:textId="77777777" w:rsidR="00E736F3" w:rsidRDefault="00000000">
            <w:r>
              <w:t>-2.9969</w:t>
            </w:r>
          </w:p>
        </w:tc>
        <w:tc>
          <w:tcPr>
            <w:tcW w:w="1337" w:type="dxa"/>
          </w:tcPr>
          <w:p w14:paraId="5AAC22E0" w14:textId="77777777" w:rsidR="00E736F3" w:rsidRDefault="00000000">
            <w:r>
              <w:t>-4.9356</w:t>
            </w:r>
          </w:p>
        </w:tc>
      </w:tr>
      <w:tr w:rsidR="00E736F3" w14:paraId="02A8DA57" w14:textId="77777777">
        <w:tc>
          <w:tcPr>
            <w:tcW w:w="1337" w:type="dxa"/>
          </w:tcPr>
          <w:p w14:paraId="079DEC69" w14:textId="77777777" w:rsidR="00E736F3" w:rsidRDefault="00000000">
            <w:r>
              <w:t>2025-10-28</w:t>
            </w:r>
          </w:p>
        </w:tc>
        <w:tc>
          <w:tcPr>
            <w:tcW w:w="1337" w:type="dxa"/>
          </w:tcPr>
          <w:p w14:paraId="50831BE2" w14:textId="77777777" w:rsidR="00E736F3" w:rsidRDefault="00000000">
            <w:r>
              <w:t>-5.8383</w:t>
            </w:r>
          </w:p>
        </w:tc>
        <w:tc>
          <w:tcPr>
            <w:tcW w:w="1337" w:type="dxa"/>
          </w:tcPr>
          <w:p w14:paraId="50D19F97" w14:textId="77777777" w:rsidR="00E736F3" w:rsidRDefault="00000000">
            <w:r>
              <w:t>-2.7731</w:t>
            </w:r>
          </w:p>
        </w:tc>
        <w:tc>
          <w:tcPr>
            <w:tcW w:w="1337" w:type="dxa"/>
          </w:tcPr>
          <w:p w14:paraId="14E452AD" w14:textId="77777777" w:rsidR="00E736F3" w:rsidRDefault="00000000">
            <w:r>
              <w:t>-4.5877</w:t>
            </w:r>
          </w:p>
        </w:tc>
        <w:tc>
          <w:tcPr>
            <w:tcW w:w="1337" w:type="dxa"/>
          </w:tcPr>
          <w:p w14:paraId="16448321" w14:textId="77777777" w:rsidR="00E736F3" w:rsidRDefault="00000000">
            <w:r>
              <w:t>-9.7531</w:t>
            </w:r>
          </w:p>
        </w:tc>
        <w:tc>
          <w:tcPr>
            <w:tcW w:w="1337" w:type="dxa"/>
          </w:tcPr>
          <w:p w14:paraId="5D673904" w14:textId="77777777" w:rsidR="00E736F3" w:rsidRDefault="00000000">
            <w:r>
              <w:t>-0.7009</w:t>
            </w:r>
          </w:p>
        </w:tc>
        <w:tc>
          <w:tcPr>
            <w:tcW w:w="1337" w:type="dxa"/>
          </w:tcPr>
          <w:p w14:paraId="5C0338DA" w14:textId="77777777" w:rsidR="00E736F3" w:rsidRDefault="00000000">
            <w:r>
              <w:t>-4.3725</w:t>
            </w:r>
          </w:p>
        </w:tc>
      </w:tr>
      <w:tr w:rsidR="00E736F3" w14:paraId="700EAAC9" w14:textId="77777777">
        <w:tc>
          <w:tcPr>
            <w:tcW w:w="1337" w:type="dxa"/>
          </w:tcPr>
          <w:p w14:paraId="22CCF899" w14:textId="77777777" w:rsidR="00E736F3" w:rsidRDefault="00000000">
            <w:r>
              <w:t>2025-10-29</w:t>
            </w:r>
          </w:p>
        </w:tc>
        <w:tc>
          <w:tcPr>
            <w:tcW w:w="1337" w:type="dxa"/>
          </w:tcPr>
          <w:p w14:paraId="2C69D9E1" w14:textId="77777777" w:rsidR="00E736F3" w:rsidRDefault="00000000">
            <w:r>
              <w:t>-0.7138</w:t>
            </w:r>
          </w:p>
        </w:tc>
        <w:tc>
          <w:tcPr>
            <w:tcW w:w="1337" w:type="dxa"/>
          </w:tcPr>
          <w:p w14:paraId="73D8647A" w14:textId="77777777" w:rsidR="00E736F3" w:rsidRDefault="00000000">
            <w:r>
              <w:t>-1.9327</w:t>
            </w:r>
          </w:p>
        </w:tc>
        <w:tc>
          <w:tcPr>
            <w:tcW w:w="1337" w:type="dxa"/>
          </w:tcPr>
          <w:p w14:paraId="4F93910F" w14:textId="77777777" w:rsidR="00E736F3" w:rsidRDefault="00000000">
            <w:r>
              <w:t>4.0695</w:t>
            </w:r>
          </w:p>
        </w:tc>
        <w:tc>
          <w:tcPr>
            <w:tcW w:w="1337" w:type="dxa"/>
          </w:tcPr>
          <w:p w14:paraId="6B30C649" w14:textId="77777777" w:rsidR="00E736F3" w:rsidRDefault="00000000">
            <w:r>
              <w:t>-4.5089</w:t>
            </w:r>
          </w:p>
        </w:tc>
        <w:tc>
          <w:tcPr>
            <w:tcW w:w="1337" w:type="dxa"/>
          </w:tcPr>
          <w:p w14:paraId="4933D68E" w14:textId="77777777" w:rsidR="00E736F3" w:rsidRDefault="00000000">
            <w:r>
              <w:t>-1.7381</w:t>
            </w:r>
          </w:p>
        </w:tc>
        <w:tc>
          <w:tcPr>
            <w:tcW w:w="1337" w:type="dxa"/>
          </w:tcPr>
          <w:p w14:paraId="64BADF20" w14:textId="77777777" w:rsidR="00E736F3" w:rsidRDefault="00000000">
            <w:r>
              <w:t>-0.4697</w:t>
            </w:r>
          </w:p>
        </w:tc>
      </w:tr>
      <w:tr w:rsidR="00E736F3" w14:paraId="6B05244E" w14:textId="77777777">
        <w:tc>
          <w:tcPr>
            <w:tcW w:w="1337" w:type="dxa"/>
          </w:tcPr>
          <w:p w14:paraId="7DBACAE4" w14:textId="77777777" w:rsidR="00E736F3" w:rsidRDefault="00000000">
            <w:r>
              <w:t>2025-10-30</w:t>
            </w:r>
          </w:p>
        </w:tc>
        <w:tc>
          <w:tcPr>
            <w:tcW w:w="1337" w:type="dxa"/>
          </w:tcPr>
          <w:p w14:paraId="02067FFF" w14:textId="77777777" w:rsidR="00E736F3" w:rsidRDefault="00000000">
            <w:r>
              <w:t>-3.6068</w:t>
            </w:r>
          </w:p>
        </w:tc>
        <w:tc>
          <w:tcPr>
            <w:tcW w:w="1337" w:type="dxa"/>
          </w:tcPr>
          <w:p w14:paraId="4E691428" w14:textId="77777777" w:rsidR="00E736F3" w:rsidRDefault="00000000">
            <w:r>
              <w:t>-0.2506</w:t>
            </w:r>
          </w:p>
        </w:tc>
        <w:tc>
          <w:tcPr>
            <w:tcW w:w="1337" w:type="dxa"/>
          </w:tcPr>
          <w:p w14:paraId="3037170E" w14:textId="77777777" w:rsidR="00E736F3" w:rsidRDefault="00000000">
            <w:r>
              <w:t>-5.8659</w:t>
            </w:r>
          </w:p>
        </w:tc>
        <w:tc>
          <w:tcPr>
            <w:tcW w:w="1337" w:type="dxa"/>
          </w:tcPr>
          <w:p w14:paraId="4C7C3A5E" w14:textId="77777777" w:rsidR="00E736F3" w:rsidRDefault="00000000">
            <w:r>
              <w:t>-7.5402</w:t>
            </w:r>
          </w:p>
        </w:tc>
        <w:tc>
          <w:tcPr>
            <w:tcW w:w="1337" w:type="dxa"/>
          </w:tcPr>
          <w:p w14:paraId="54D81086" w14:textId="77777777" w:rsidR="00E736F3" w:rsidRDefault="00000000">
            <w:r>
              <w:t>-10.6709</w:t>
            </w:r>
          </w:p>
        </w:tc>
        <w:tc>
          <w:tcPr>
            <w:tcW w:w="1337" w:type="dxa"/>
          </w:tcPr>
          <w:p w14:paraId="7FFEBF7D" w14:textId="77777777" w:rsidR="00E736F3" w:rsidRDefault="00000000">
            <w:r>
              <w:t>-1.0435</w:t>
            </w:r>
          </w:p>
        </w:tc>
      </w:tr>
      <w:tr w:rsidR="00E736F3" w14:paraId="3AB17314" w14:textId="77777777">
        <w:tc>
          <w:tcPr>
            <w:tcW w:w="1337" w:type="dxa"/>
          </w:tcPr>
          <w:p w14:paraId="3F4EB4F4" w14:textId="77777777" w:rsidR="00E736F3" w:rsidRDefault="00000000">
            <w:r>
              <w:t>2025-10-31</w:t>
            </w:r>
          </w:p>
        </w:tc>
        <w:tc>
          <w:tcPr>
            <w:tcW w:w="1337" w:type="dxa"/>
          </w:tcPr>
          <w:p w14:paraId="4980CEC7" w14:textId="77777777" w:rsidR="00E736F3" w:rsidRDefault="00000000">
            <w:r>
              <w:t>-6.0186</w:t>
            </w:r>
          </w:p>
        </w:tc>
        <w:tc>
          <w:tcPr>
            <w:tcW w:w="1337" w:type="dxa"/>
          </w:tcPr>
          <w:p w14:paraId="6D8995D6" w14:textId="77777777" w:rsidR="00E736F3" w:rsidRDefault="00000000">
            <w:r>
              <w:t>-2.4725</w:t>
            </w:r>
          </w:p>
        </w:tc>
        <w:tc>
          <w:tcPr>
            <w:tcW w:w="1337" w:type="dxa"/>
          </w:tcPr>
          <w:p w14:paraId="52462203" w14:textId="77777777" w:rsidR="00E736F3" w:rsidRDefault="00000000">
            <w:r>
              <w:t>-5.2486</w:t>
            </w:r>
          </w:p>
        </w:tc>
        <w:tc>
          <w:tcPr>
            <w:tcW w:w="1337" w:type="dxa"/>
          </w:tcPr>
          <w:p w14:paraId="67939CE3" w14:textId="77777777" w:rsidR="00E736F3" w:rsidRDefault="00000000">
            <w:r>
              <w:t>-11.9281</w:t>
            </w:r>
          </w:p>
        </w:tc>
        <w:tc>
          <w:tcPr>
            <w:tcW w:w="1337" w:type="dxa"/>
          </w:tcPr>
          <w:p w14:paraId="24F69B77" w14:textId="77777777" w:rsidR="00E736F3" w:rsidRDefault="00000000">
            <w:r>
              <w:t>-4.7082</w:t>
            </w:r>
          </w:p>
        </w:tc>
        <w:tc>
          <w:tcPr>
            <w:tcW w:w="1337" w:type="dxa"/>
          </w:tcPr>
          <w:p w14:paraId="23B6E665" w14:textId="77777777" w:rsidR="00E736F3" w:rsidRDefault="00000000">
            <w:r>
              <w:t>-4.6611</w:t>
            </w:r>
          </w:p>
        </w:tc>
      </w:tr>
      <w:tr w:rsidR="00E736F3" w14:paraId="7C48AD3B" w14:textId="77777777">
        <w:tc>
          <w:tcPr>
            <w:tcW w:w="1337" w:type="dxa"/>
          </w:tcPr>
          <w:p w14:paraId="44989D8F" w14:textId="77777777" w:rsidR="00E736F3" w:rsidRDefault="00000000">
            <w:r>
              <w:t>2025-11-03</w:t>
            </w:r>
          </w:p>
        </w:tc>
        <w:tc>
          <w:tcPr>
            <w:tcW w:w="1337" w:type="dxa"/>
          </w:tcPr>
          <w:p w14:paraId="2DE141E1" w14:textId="77777777" w:rsidR="00E736F3" w:rsidRDefault="00000000">
            <w:r>
              <w:t>5.1735</w:t>
            </w:r>
          </w:p>
        </w:tc>
        <w:tc>
          <w:tcPr>
            <w:tcW w:w="1337" w:type="dxa"/>
          </w:tcPr>
          <w:p w14:paraId="35A920CB" w14:textId="77777777" w:rsidR="00E736F3" w:rsidRDefault="00000000">
            <w:r>
              <w:t>-4.1957</w:t>
            </w:r>
          </w:p>
        </w:tc>
        <w:tc>
          <w:tcPr>
            <w:tcW w:w="1337" w:type="dxa"/>
          </w:tcPr>
          <w:p w14:paraId="345BCD3C" w14:textId="77777777" w:rsidR="00E736F3" w:rsidRDefault="00000000">
            <w:r>
              <w:t>-4.7223</w:t>
            </w:r>
          </w:p>
        </w:tc>
        <w:tc>
          <w:tcPr>
            <w:tcW w:w="1337" w:type="dxa"/>
          </w:tcPr>
          <w:p w14:paraId="40DD4732" w14:textId="77777777" w:rsidR="00E736F3" w:rsidRDefault="00000000">
            <w:r>
              <w:t>-5.3657</w:t>
            </w:r>
          </w:p>
        </w:tc>
        <w:tc>
          <w:tcPr>
            <w:tcW w:w="1337" w:type="dxa"/>
          </w:tcPr>
          <w:p w14:paraId="04011F30" w14:textId="77777777" w:rsidR="00E736F3" w:rsidRDefault="00000000">
            <w:r>
              <w:t>-12.6976</w:t>
            </w:r>
          </w:p>
        </w:tc>
        <w:tc>
          <w:tcPr>
            <w:tcW w:w="1337" w:type="dxa"/>
          </w:tcPr>
          <w:p w14:paraId="3A1615A2" w14:textId="77777777" w:rsidR="00E736F3" w:rsidRDefault="00000000">
            <w:r>
              <w:t>-5.5739</w:t>
            </w:r>
          </w:p>
        </w:tc>
      </w:tr>
      <w:tr w:rsidR="00E736F3" w14:paraId="43E58044" w14:textId="77777777">
        <w:tc>
          <w:tcPr>
            <w:tcW w:w="1337" w:type="dxa"/>
          </w:tcPr>
          <w:p w14:paraId="0B2AB848" w14:textId="77777777" w:rsidR="00E736F3" w:rsidRDefault="00000000">
            <w:r>
              <w:t>2025-11-04</w:t>
            </w:r>
          </w:p>
        </w:tc>
        <w:tc>
          <w:tcPr>
            <w:tcW w:w="1337" w:type="dxa"/>
          </w:tcPr>
          <w:p w14:paraId="00EC61C6" w14:textId="77777777" w:rsidR="00E736F3" w:rsidRDefault="00000000">
            <w:r>
              <w:t>-4.7481</w:t>
            </w:r>
          </w:p>
        </w:tc>
        <w:tc>
          <w:tcPr>
            <w:tcW w:w="1337" w:type="dxa"/>
          </w:tcPr>
          <w:p w14:paraId="076FA494" w14:textId="77777777" w:rsidR="00E736F3" w:rsidRDefault="00000000">
            <w:r>
              <w:t>-2.7547</w:t>
            </w:r>
          </w:p>
        </w:tc>
        <w:tc>
          <w:tcPr>
            <w:tcW w:w="1337" w:type="dxa"/>
          </w:tcPr>
          <w:p w14:paraId="6109655B" w14:textId="77777777" w:rsidR="00E736F3" w:rsidRDefault="00000000">
            <w:r>
              <w:t>-6.4506</w:t>
            </w:r>
          </w:p>
        </w:tc>
        <w:tc>
          <w:tcPr>
            <w:tcW w:w="1337" w:type="dxa"/>
          </w:tcPr>
          <w:p w14:paraId="4082441D" w14:textId="77777777" w:rsidR="00E736F3" w:rsidRDefault="00000000">
            <w:r>
              <w:t>1.5407</w:t>
            </w:r>
          </w:p>
        </w:tc>
        <w:tc>
          <w:tcPr>
            <w:tcW w:w="1337" w:type="dxa"/>
          </w:tcPr>
          <w:p w14:paraId="607BEBD8" w14:textId="77777777" w:rsidR="00E736F3" w:rsidRDefault="00000000">
            <w:r>
              <w:t>-2.6681</w:t>
            </w:r>
          </w:p>
        </w:tc>
        <w:tc>
          <w:tcPr>
            <w:tcW w:w="1337" w:type="dxa"/>
          </w:tcPr>
          <w:p w14:paraId="0D13991C" w14:textId="77777777" w:rsidR="00E736F3" w:rsidRDefault="00000000">
            <w:r>
              <w:t>-5.0416</w:t>
            </w:r>
          </w:p>
        </w:tc>
      </w:tr>
      <w:tr w:rsidR="00E736F3" w14:paraId="21C649A9" w14:textId="77777777">
        <w:tc>
          <w:tcPr>
            <w:tcW w:w="1337" w:type="dxa"/>
          </w:tcPr>
          <w:p w14:paraId="56769A47" w14:textId="77777777" w:rsidR="00E736F3" w:rsidRDefault="00000000">
            <w:r>
              <w:t>2025-11-05</w:t>
            </w:r>
          </w:p>
        </w:tc>
        <w:tc>
          <w:tcPr>
            <w:tcW w:w="1337" w:type="dxa"/>
          </w:tcPr>
          <w:p w14:paraId="1F096D03" w14:textId="77777777" w:rsidR="00E736F3" w:rsidRDefault="00000000">
            <w:r>
              <w:t>-7.1276</w:t>
            </w:r>
          </w:p>
        </w:tc>
        <w:tc>
          <w:tcPr>
            <w:tcW w:w="1337" w:type="dxa"/>
          </w:tcPr>
          <w:p w14:paraId="47A7D00D" w14:textId="77777777" w:rsidR="00E736F3" w:rsidRDefault="00000000">
            <w:r>
              <w:t>3.4788</w:t>
            </w:r>
          </w:p>
        </w:tc>
        <w:tc>
          <w:tcPr>
            <w:tcW w:w="1337" w:type="dxa"/>
          </w:tcPr>
          <w:p w14:paraId="0BE552E6" w14:textId="77777777" w:rsidR="00E736F3" w:rsidRDefault="00000000">
            <w:r>
              <w:t>-5.2703</w:t>
            </w:r>
          </w:p>
        </w:tc>
        <w:tc>
          <w:tcPr>
            <w:tcW w:w="1337" w:type="dxa"/>
          </w:tcPr>
          <w:p w14:paraId="77AA02AA" w14:textId="77777777" w:rsidR="00E736F3" w:rsidRDefault="00000000">
            <w:r>
              <w:t>-4.3521</w:t>
            </w:r>
          </w:p>
        </w:tc>
        <w:tc>
          <w:tcPr>
            <w:tcW w:w="1337" w:type="dxa"/>
          </w:tcPr>
          <w:p w14:paraId="50352E0A" w14:textId="77777777" w:rsidR="00E736F3" w:rsidRDefault="00000000">
            <w:r>
              <w:t>-3.7976</w:t>
            </w:r>
          </w:p>
        </w:tc>
        <w:tc>
          <w:tcPr>
            <w:tcW w:w="1337" w:type="dxa"/>
          </w:tcPr>
          <w:p w14:paraId="23342042" w14:textId="77777777" w:rsidR="00E736F3" w:rsidRDefault="00000000">
            <w:r>
              <w:t>-1.0544</w:t>
            </w:r>
          </w:p>
        </w:tc>
      </w:tr>
      <w:tr w:rsidR="00E736F3" w14:paraId="5283D380" w14:textId="77777777">
        <w:tc>
          <w:tcPr>
            <w:tcW w:w="1337" w:type="dxa"/>
          </w:tcPr>
          <w:p w14:paraId="4F04AF63" w14:textId="77777777" w:rsidR="00E736F3" w:rsidRDefault="00000000">
            <w:r>
              <w:t>2025-11-06</w:t>
            </w:r>
          </w:p>
        </w:tc>
        <w:tc>
          <w:tcPr>
            <w:tcW w:w="1337" w:type="dxa"/>
          </w:tcPr>
          <w:p w14:paraId="01C93E63" w14:textId="77777777" w:rsidR="00E736F3" w:rsidRDefault="00000000">
            <w:r>
              <w:t>-6.3650</w:t>
            </w:r>
          </w:p>
        </w:tc>
        <w:tc>
          <w:tcPr>
            <w:tcW w:w="1337" w:type="dxa"/>
          </w:tcPr>
          <w:p w14:paraId="206B1224" w14:textId="77777777" w:rsidR="00E736F3" w:rsidRDefault="00000000">
            <w:r>
              <w:t>-3.5293</w:t>
            </w:r>
          </w:p>
        </w:tc>
        <w:tc>
          <w:tcPr>
            <w:tcW w:w="1337" w:type="dxa"/>
          </w:tcPr>
          <w:p w14:paraId="46A3AF12" w14:textId="77777777" w:rsidR="00E736F3" w:rsidRDefault="00000000">
            <w:r>
              <w:t>-7.2687</w:t>
            </w:r>
          </w:p>
        </w:tc>
        <w:tc>
          <w:tcPr>
            <w:tcW w:w="1337" w:type="dxa"/>
          </w:tcPr>
          <w:p w14:paraId="108014AB" w14:textId="77777777" w:rsidR="00E736F3" w:rsidRDefault="00000000">
            <w:r>
              <w:t>-16.6355</w:t>
            </w:r>
          </w:p>
        </w:tc>
        <w:tc>
          <w:tcPr>
            <w:tcW w:w="1337" w:type="dxa"/>
          </w:tcPr>
          <w:p w14:paraId="1CA59068" w14:textId="77777777" w:rsidR="00E736F3" w:rsidRDefault="00000000">
            <w:r>
              <w:t>-7.2546</w:t>
            </w:r>
          </w:p>
        </w:tc>
        <w:tc>
          <w:tcPr>
            <w:tcW w:w="1337" w:type="dxa"/>
          </w:tcPr>
          <w:p w14:paraId="16A1A6AC" w14:textId="77777777" w:rsidR="00E736F3" w:rsidRDefault="00000000">
            <w:r>
              <w:t>-1.5285</w:t>
            </w:r>
          </w:p>
        </w:tc>
      </w:tr>
    </w:tbl>
    <w:p w14:paraId="0BE9C6C9" w14:textId="51B635E6" w:rsidR="00E736F3" w:rsidRDefault="00000000">
      <w:pPr>
        <w:pStyle w:val="Heading2"/>
      </w:pPr>
      <w:r>
        <w:t>on-Overlapping)</w:t>
      </w:r>
    </w:p>
    <w:tbl>
      <w:tblPr>
        <w:tblW w:w="0" w:type="auto"/>
        <w:tblLook w:val="04A0" w:firstRow="1" w:lastRow="0" w:firstColumn="1" w:lastColumn="0" w:noHBand="0" w:noVBand="1"/>
      </w:tblPr>
      <w:tblGrid>
        <w:gridCol w:w="1636"/>
        <w:gridCol w:w="1288"/>
        <w:gridCol w:w="1288"/>
        <w:gridCol w:w="1287"/>
        <w:gridCol w:w="1287"/>
        <w:gridCol w:w="1287"/>
        <w:gridCol w:w="1287"/>
      </w:tblGrid>
      <w:tr w:rsidR="00E736F3" w14:paraId="34D1A321" w14:textId="77777777">
        <w:tc>
          <w:tcPr>
            <w:tcW w:w="1337" w:type="dxa"/>
          </w:tcPr>
          <w:p w14:paraId="227BC54B" w14:textId="77777777" w:rsidR="00AE38B6" w:rsidRDefault="00000000">
            <w:r>
              <w:t>Model</w:t>
            </w:r>
          </w:p>
        </w:tc>
        <w:tc>
          <w:tcPr>
            <w:tcW w:w="1337" w:type="dxa"/>
          </w:tcPr>
          <w:p w14:paraId="014C9189" w14:textId="77777777" w:rsidR="00AE38B6" w:rsidRDefault="00000000">
            <w:r>
              <w:t>top 1 10</w:t>
            </w:r>
          </w:p>
        </w:tc>
        <w:tc>
          <w:tcPr>
            <w:tcW w:w="1337" w:type="dxa"/>
          </w:tcPr>
          <w:p w14:paraId="7177EC97" w14:textId="77777777" w:rsidR="00AE38B6" w:rsidRDefault="00000000">
            <w:r>
              <w:t>top 11 20</w:t>
            </w:r>
          </w:p>
        </w:tc>
        <w:tc>
          <w:tcPr>
            <w:tcW w:w="1337" w:type="dxa"/>
          </w:tcPr>
          <w:p w14:paraId="20BC4310" w14:textId="77777777" w:rsidR="00AE38B6" w:rsidRDefault="00000000">
            <w:r>
              <w:t>top 21 30</w:t>
            </w:r>
          </w:p>
        </w:tc>
        <w:tc>
          <w:tcPr>
            <w:tcW w:w="1337" w:type="dxa"/>
          </w:tcPr>
          <w:p w14:paraId="71657289" w14:textId="77777777" w:rsidR="00AE38B6" w:rsidRDefault="00000000">
            <w:r>
              <w:t>bottom 1 10</w:t>
            </w:r>
          </w:p>
        </w:tc>
        <w:tc>
          <w:tcPr>
            <w:tcW w:w="1337" w:type="dxa"/>
          </w:tcPr>
          <w:p w14:paraId="5BE7D4AC" w14:textId="77777777" w:rsidR="00AE38B6" w:rsidRDefault="00000000">
            <w:r>
              <w:t>bottom 11 20</w:t>
            </w:r>
          </w:p>
        </w:tc>
        <w:tc>
          <w:tcPr>
            <w:tcW w:w="1337" w:type="dxa"/>
          </w:tcPr>
          <w:p w14:paraId="67D6C1B1" w14:textId="77777777" w:rsidR="00AE38B6" w:rsidRDefault="00000000">
            <w:r>
              <w:t>bottom 21 30</w:t>
            </w:r>
          </w:p>
        </w:tc>
      </w:tr>
      <w:tr w:rsidR="00E736F3" w14:paraId="0B80CAF0" w14:textId="77777777">
        <w:tc>
          <w:tcPr>
            <w:tcW w:w="1337" w:type="dxa"/>
          </w:tcPr>
          <w:p w14:paraId="696BFE2E" w14:textId="77777777" w:rsidR="00AE38B6" w:rsidRDefault="00000000">
            <w:r>
              <w:t>lambdarank</w:t>
            </w:r>
          </w:p>
        </w:tc>
        <w:tc>
          <w:tcPr>
            <w:tcW w:w="1337" w:type="dxa"/>
          </w:tcPr>
          <w:p w14:paraId="6F0318B4" w14:textId="77777777" w:rsidR="00AE38B6" w:rsidRDefault="00000000">
            <w:r>
              <w:t>21.22%</w:t>
            </w:r>
          </w:p>
        </w:tc>
        <w:tc>
          <w:tcPr>
            <w:tcW w:w="1337" w:type="dxa"/>
          </w:tcPr>
          <w:p w14:paraId="64D7A41B" w14:textId="77777777" w:rsidR="00AE38B6" w:rsidRDefault="00000000">
            <w:r>
              <w:t>18.41%</w:t>
            </w:r>
          </w:p>
        </w:tc>
        <w:tc>
          <w:tcPr>
            <w:tcW w:w="1337" w:type="dxa"/>
          </w:tcPr>
          <w:p w14:paraId="3FBF7D3F" w14:textId="77777777" w:rsidR="00AE38B6" w:rsidRDefault="00000000">
            <w:r>
              <w:t>21.73%</w:t>
            </w:r>
          </w:p>
        </w:tc>
        <w:tc>
          <w:tcPr>
            <w:tcW w:w="1337" w:type="dxa"/>
          </w:tcPr>
          <w:p w14:paraId="3034A0C5" w14:textId="77777777" w:rsidR="00AE38B6" w:rsidRDefault="00000000">
            <w:r>
              <w:t>12.76%</w:t>
            </w:r>
          </w:p>
        </w:tc>
        <w:tc>
          <w:tcPr>
            <w:tcW w:w="1337" w:type="dxa"/>
          </w:tcPr>
          <w:p w14:paraId="6E0878F6" w14:textId="77777777" w:rsidR="00AE38B6" w:rsidRDefault="00000000">
            <w:r>
              <w:t>21.81%</w:t>
            </w:r>
          </w:p>
        </w:tc>
        <w:tc>
          <w:tcPr>
            <w:tcW w:w="1337" w:type="dxa"/>
          </w:tcPr>
          <w:p w14:paraId="56155593" w14:textId="77777777" w:rsidR="00AE38B6" w:rsidRDefault="00000000">
            <w:r>
              <w:t>10.27%</w:t>
            </w:r>
          </w:p>
        </w:tc>
      </w:tr>
      <w:tr w:rsidR="00E736F3" w14:paraId="618F5DF7" w14:textId="77777777">
        <w:tc>
          <w:tcPr>
            <w:tcW w:w="1337" w:type="dxa"/>
          </w:tcPr>
          <w:p w14:paraId="66F60731" w14:textId="77777777" w:rsidR="00AE38B6" w:rsidRDefault="00000000">
            <w:r>
              <w:t>elastic_net</w:t>
            </w:r>
          </w:p>
        </w:tc>
        <w:tc>
          <w:tcPr>
            <w:tcW w:w="1337" w:type="dxa"/>
          </w:tcPr>
          <w:p w14:paraId="077ED0E0" w14:textId="77777777" w:rsidR="00AE38B6" w:rsidRDefault="00000000">
            <w:r>
              <w:t>9.79%</w:t>
            </w:r>
          </w:p>
        </w:tc>
        <w:tc>
          <w:tcPr>
            <w:tcW w:w="1337" w:type="dxa"/>
          </w:tcPr>
          <w:p w14:paraId="271FCE55" w14:textId="77777777" w:rsidR="00AE38B6" w:rsidRDefault="00000000">
            <w:r>
              <w:t>9.47%</w:t>
            </w:r>
          </w:p>
        </w:tc>
        <w:tc>
          <w:tcPr>
            <w:tcW w:w="1337" w:type="dxa"/>
          </w:tcPr>
          <w:p w14:paraId="0A3B6C1F" w14:textId="77777777" w:rsidR="00AE38B6" w:rsidRDefault="00000000">
            <w:r>
              <w:t>16.84%</w:t>
            </w:r>
          </w:p>
        </w:tc>
        <w:tc>
          <w:tcPr>
            <w:tcW w:w="1337" w:type="dxa"/>
          </w:tcPr>
          <w:p w14:paraId="24AFA18D" w14:textId="77777777" w:rsidR="00AE38B6" w:rsidRDefault="00000000">
            <w:r>
              <w:t>41.10%</w:t>
            </w:r>
          </w:p>
        </w:tc>
        <w:tc>
          <w:tcPr>
            <w:tcW w:w="1337" w:type="dxa"/>
          </w:tcPr>
          <w:p w14:paraId="00D57239" w14:textId="77777777" w:rsidR="00AE38B6" w:rsidRDefault="00000000">
            <w:r>
              <w:t>34.26%</w:t>
            </w:r>
          </w:p>
        </w:tc>
        <w:tc>
          <w:tcPr>
            <w:tcW w:w="1337" w:type="dxa"/>
          </w:tcPr>
          <w:p w14:paraId="178B9993" w14:textId="77777777" w:rsidR="00AE38B6" w:rsidRDefault="00000000">
            <w:r>
              <w:t>32.96%</w:t>
            </w:r>
          </w:p>
        </w:tc>
      </w:tr>
      <w:tr w:rsidR="00E736F3" w14:paraId="215F6A8B" w14:textId="77777777">
        <w:tc>
          <w:tcPr>
            <w:tcW w:w="1337" w:type="dxa"/>
          </w:tcPr>
          <w:p w14:paraId="5414AF99" w14:textId="77777777" w:rsidR="00AE38B6" w:rsidRDefault="00000000">
            <w:r>
              <w:lastRenderedPageBreak/>
              <w:t>xgboost</w:t>
            </w:r>
          </w:p>
        </w:tc>
        <w:tc>
          <w:tcPr>
            <w:tcW w:w="1337" w:type="dxa"/>
          </w:tcPr>
          <w:p w14:paraId="38A16117" w14:textId="77777777" w:rsidR="00AE38B6" w:rsidRDefault="00000000">
            <w:r>
              <w:t>38.84%</w:t>
            </w:r>
          </w:p>
        </w:tc>
        <w:tc>
          <w:tcPr>
            <w:tcW w:w="1337" w:type="dxa"/>
          </w:tcPr>
          <w:p w14:paraId="22168766" w14:textId="77777777" w:rsidR="00AE38B6" w:rsidRDefault="00000000">
            <w:r>
              <w:t>35.14%</w:t>
            </w:r>
          </w:p>
        </w:tc>
        <w:tc>
          <w:tcPr>
            <w:tcW w:w="1337" w:type="dxa"/>
          </w:tcPr>
          <w:p w14:paraId="555517F0" w14:textId="77777777" w:rsidR="00AE38B6" w:rsidRDefault="00000000">
            <w:r>
              <w:t>44.98%</w:t>
            </w:r>
          </w:p>
        </w:tc>
        <w:tc>
          <w:tcPr>
            <w:tcW w:w="1337" w:type="dxa"/>
          </w:tcPr>
          <w:p w14:paraId="3C8441C2" w14:textId="77777777" w:rsidR="00AE38B6" w:rsidRDefault="00000000">
            <w:r>
              <w:t>35.00%</w:t>
            </w:r>
          </w:p>
        </w:tc>
        <w:tc>
          <w:tcPr>
            <w:tcW w:w="1337" w:type="dxa"/>
          </w:tcPr>
          <w:p w14:paraId="38DB74B6" w14:textId="77777777" w:rsidR="00AE38B6" w:rsidRDefault="00000000">
            <w:r>
              <w:t>46.91%</w:t>
            </w:r>
          </w:p>
        </w:tc>
        <w:tc>
          <w:tcPr>
            <w:tcW w:w="1337" w:type="dxa"/>
          </w:tcPr>
          <w:p w14:paraId="56193DA9" w14:textId="77777777" w:rsidR="00AE38B6" w:rsidRDefault="00000000">
            <w:r>
              <w:t>24.44%</w:t>
            </w:r>
          </w:p>
        </w:tc>
      </w:tr>
      <w:tr w:rsidR="00E736F3" w14:paraId="64F5E35E" w14:textId="77777777">
        <w:tc>
          <w:tcPr>
            <w:tcW w:w="1337" w:type="dxa"/>
          </w:tcPr>
          <w:p w14:paraId="64870A6B" w14:textId="77777777" w:rsidR="00AE38B6" w:rsidRDefault="00000000">
            <w:r>
              <w:t>ridge_stacking</w:t>
            </w:r>
          </w:p>
        </w:tc>
        <w:tc>
          <w:tcPr>
            <w:tcW w:w="1337" w:type="dxa"/>
          </w:tcPr>
          <w:p w14:paraId="2BA7A65B" w14:textId="77777777" w:rsidR="00AE38B6" w:rsidRDefault="00000000">
            <w:r>
              <w:t>28.93%</w:t>
            </w:r>
          </w:p>
        </w:tc>
        <w:tc>
          <w:tcPr>
            <w:tcW w:w="1337" w:type="dxa"/>
          </w:tcPr>
          <w:p w14:paraId="59A5B1B8" w14:textId="77777777" w:rsidR="00AE38B6" w:rsidRDefault="00000000">
            <w:r>
              <w:t>21.54%</w:t>
            </w:r>
          </w:p>
        </w:tc>
        <w:tc>
          <w:tcPr>
            <w:tcW w:w="1337" w:type="dxa"/>
          </w:tcPr>
          <w:p w14:paraId="449FD6AE" w14:textId="77777777" w:rsidR="00AE38B6" w:rsidRDefault="00000000">
            <w:r>
              <w:t>13.00%</w:t>
            </w:r>
          </w:p>
        </w:tc>
        <w:tc>
          <w:tcPr>
            <w:tcW w:w="1337" w:type="dxa"/>
          </w:tcPr>
          <w:p w14:paraId="42FBAE32" w14:textId="77777777" w:rsidR="00AE38B6" w:rsidRDefault="00000000">
            <w:r>
              <w:t>30.84%</w:t>
            </w:r>
          </w:p>
        </w:tc>
        <w:tc>
          <w:tcPr>
            <w:tcW w:w="1337" w:type="dxa"/>
          </w:tcPr>
          <w:p w14:paraId="4C569DF6" w14:textId="77777777" w:rsidR="00AE38B6" w:rsidRDefault="00000000">
            <w:r>
              <w:t>17.66%</w:t>
            </w:r>
          </w:p>
        </w:tc>
        <w:tc>
          <w:tcPr>
            <w:tcW w:w="1337" w:type="dxa"/>
          </w:tcPr>
          <w:p w14:paraId="31F6D27D" w14:textId="77777777" w:rsidR="00AE38B6" w:rsidRDefault="00000000">
            <w:r>
              <w:t>27.38%</w:t>
            </w:r>
          </w:p>
        </w:tc>
      </w:tr>
    </w:tbl>
    <w:p w14:paraId="482084CF" w14:textId="77777777" w:rsidR="00E736F3" w:rsidRDefault="00000000">
      <w:pPr>
        <w:pStyle w:val="Heading2"/>
      </w:pPr>
      <w:r>
        <w:t>Table 4: Out-of-Sample Sector Neutralization Results</w:t>
      </w:r>
    </w:p>
    <w:tbl>
      <w:tblPr>
        <w:tblW w:w="0" w:type="auto"/>
        <w:tblLook w:val="04A0" w:firstRow="1" w:lastRow="0" w:firstColumn="1" w:lastColumn="0" w:noHBand="0" w:noVBand="1"/>
      </w:tblPr>
      <w:tblGrid>
        <w:gridCol w:w="1032"/>
        <w:gridCol w:w="1887"/>
        <w:gridCol w:w="1491"/>
        <w:gridCol w:w="1134"/>
        <w:gridCol w:w="1867"/>
        <w:gridCol w:w="1949"/>
      </w:tblGrid>
      <w:tr w:rsidR="00E736F3" w14:paraId="6888D450" w14:textId="77777777">
        <w:tc>
          <w:tcPr>
            <w:tcW w:w="1560" w:type="dxa"/>
          </w:tcPr>
          <w:p w14:paraId="2293D61D" w14:textId="77777777" w:rsidR="00E736F3" w:rsidRDefault="00000000">
            <w:r>
              <w:rPr>
                <w:b/>
              </w:rPr>
              <w:t>display_name</w:t>
            </w:r>
          </w:p>
        </w:tc>
        <w:tc>
          <w:tcPr>
            <w:tcW w:w="1560" w:type="dxa"/>
          </w:tcPr>
          <w:p w14:paraId="1C89D301" w14:textId="77777777" w:rsidR="00E736F3" w:rsidRDefault="00000000">
            <w:r>
              <w:rPr>
                <w:b/>
              </w:rPr>
              <w:t>unconstrained_top_k_return</w:t>
            </w:r>
          </w:p>
        </w:tc>
        <w:tc>
          <w:tcPr>
            <w:tcW w:w="1560" w:type="dxa"/>
          </w:tcPr>
          <w:p w14:paraId="6E70973D" w14:textId="77777777" w:rsidR="00E736F3" w:rsidRDefault="00000000">
            <w:r>
              <w:rPr>
                <w:b/>
              </w:rPr>
              <w:t>sector_neutral_return</w:t>
            </w:r>
          </w:p>
        </w:tc>
        <w:tc>
          <w:tcPr>
            <w:tcW w:w="1560" w:type="dxa"/>
          </w:tcPr>
          <w:p w14:paraId="7067031B" w14:textId="77777777" w:rsidR="00E736F3" w:rsidRDefault="00000000">
            <w:r>
              <w:rPr>
                <w:b/>
              </w:rPr>
              <w:t>alpha_retention</w:t>
            </w:r>
          </w:p>
        </w:tc>
        <w:tc>
          <w:tcPr>
            <w:tcW w:w="1560" w:type="dxa"/>
          </w:tcPr>
          <w:p w14:paraId="3AEF1E11" w14:textId="77777777" w:rsidR="00E736F3" w:rsidRDefault="00000000">
            <w:r>
              <w:rPr>
                <w:b/>
              </w:rPr>
              <w:t>top_k_sector_concentration</w:t>
            </w:r>
          </w:p>
        </w:tc>
        <w:tc>
          <w:tcPr>
            <w:tcW w:w="1560" w:type="dxa"/>
          </w:tcPr>
          <w:p w14:paraId="02614460" w14:textId="77777777" w:rsidR="00E736F3" w:rsidRDefault="00000000">
            <w:r>
              <w:rPr>
                <w:b/>
              </w:rPr>
              <w:t>neutral_sector_concentration</w:t>
            </w:r>
          </w:p>
        </w:tc>
      </w:tr>
      <w:tr w:rsidR="00E736F3" w14:paraId="7AA809BA" w14:textId="77777777">
        <w:tc>
          <w:tcPr>
            <w:tcW w:w="1560" w:type="dxa"/>
          </w:tcPr>
          <w:p w14:paraId="6445FF2B" w14:textId="77777777" w:rsidR="00E736F3" w:rsidRDefault="00000000">
            <w:r>
              <w:t>ElasticNet</w:t>
            </w:r>
          </w:p>
        </w:tc>
        <w:tc>
          <w:tcPr>
            <w:tcW w:w="1560" w:type="dxa"/>
          </w:tcPr>
          <w:p w14:paraId="6C5AF9FF" w14:textId="77777777" w:rsidR="00E736F3" w:rsidRDefault="00000000">
            <w:r>
              <w:t>1.27%</w:t>
            </w:r>
          </w:p>
        </w:tc>
        <w:tc>
          <w:tcPr>
            <w:tcW w:w="1560" w:type="dxa"/>
          </w:tcPr>
          <w:p w14:paraId="7935A29F" w14:textId="77777777" w:rsidR="00E736F3" w:rsidRDefault="00000000">
            <w:r>
              <w:t>1.23%</w:t>
            </w:r>
          </w:p>
        </w:tc>
        <w:tc>
          <w:tcPr>
            <w:tcW w:w="1560" w:type="dxa"/>
          </w:tcPr>
          <w:p w14:paraId="19AC98B0" w14:textId="77777777" w:rsidR="00E736F3" w:rsidRDefault="00000000">
            <w:r>
              <w:t>97.02%</w:t>
            </w:r>
          </w:p>
        </w:tc>
        <w:tc>
          <w:tcPr>
            <w:tcW w:w="1560" w:type="dxa"/>
          </w:tcPr>
          <w:p w14:paraId="0D6A5336" w14:textId="77777777" w:rsidR="00E736F3" w:rsidRDefault="00000000">
            <w:r>
              <w:t>31.0339</w:t>
            </w:r>
          </w:p>
        </w:tc>
        <w:tc>
          <w:tcPr>
            <w:tcW w:w="1560" w:type="dxa"/>
          </w:tcPr>
          <w:p w14:paraId="4306E5BB" w14:textId="77777777" w:rsidR="00E736F3" w:rsidRDefault="00000000">
            <w:r>
              <w:t>11.2721</w:t>
            </w:r>
          </w:p>
        </w:tc>
      </w:tr>
      <w:tr w:rsidR="00E736F3" w14:paraId="3E6E72B7" w14:textId="77777777">
        <w:tc>
          <w:tcPr>
            <w:tcW w:w="1560" w:type="dxa"/>
          </w:tcPr>
          <w:p w14:paraId="1B8A19C3" w14:textId="77777777" w:rsidR="00E736F3" w:rsidRDefault="00000000">
            <w:r>
              <w:t>XGBoost</w:t>
            </w:r>
          </w:p>
        </w:tc>
        <w:tc>
          <w:tcPr>
            <w:tcW w:w="1560" w:type="dxa"/>
          </w:tcPr>
          <w:p w14:paraId="1C0B049D" w14:textId="77777777" w:rsidR="00E736F3" w:rsidRDefault="00000000">
            <w:r>
              <w:t>3.97%</w:t>
            </w:r>
          </w:p>
        </w:tc>
        <w:tc>
          <w:tcPr>
            <w:tcW w:w="1560" w:type="dxa"/>
          </w:tcPr>
          <w:p w14:paraId="6DBCCC68" w14:textId="77777777" w:rsidR="00E736F3" w:rsidRDefault="00000000">
            <w:r>
              <w:t>3.28%</w:t>
            </w:r>
          </w:p>
        </w:tc>
        <w:tc>
          <w:tcPr>
            <w:tcW w:w="1560" w:type="dxa"/>
          </w:tcPr>
          <w:p w14:paraId="7EFA95A8" w14:textId="77777777" w:rsidR="00E736F3" w:rsidRDefault="00000000">
            <w:r>
              <w:t>82.59%</w:t>
            </w:r>
          </w:p>
        </w:tc>
        <w:tc>
          <w:tcPr>
            <w:tcW w:w="1560" w:type="dxa"/>
          </w:tcPr>
          <w:p w14:paraId="6E4C532D" w14:textId="77777777" w:rsidR="00E736F3" w:rsidRDefault="00000000">
            <w:r>
              <w:t>48.4226</w:t>
            </w:r>
          </w:p>
        </w:tc>
        <w:tc>
          <w:tcPr>
            <w:tcW w:w="1560" w:type="dxa"/>
          </w:tcPr>
          <w:p w14:paraId="011FDD03" w14:textId="77777777" w:rsidR="00E736F3" w:rsidRDefault="00000000">
            <w:r>
              <w:t>11.6161</w:t>
            </w:r>
          </w:p>
        </w:tc>
      </w:tr>
      <w:tr w:rsidR="00E736F3" w14:paraId="249D6EC2" w14:textId="77777777">
        <w:tc>
          <w:tcPr>
            <w:tcW w:w="1560" w:type="dxa"/>
          </w:tcPr>
          <w:p w14:paraId="2E3399EB" w14:textId="77777777" w:rsidR="00E736F3" w:rsidRDefault="00000000">
            <w:r>
              <w:t>LambdaRank</w:t>
            </w:r>
          </w:p>
        </w:tc>
        <w:tc>
          <w:tcPr>
            <w:tcW w:w="1560" w:type="dxa"/>
          </w:tcPr>
          <w:p w14:paraId="0CA49D99" w14:textId="77777777" w:rsidR="00E736F3" w:rsidRDefault="00000000">
            <w:r>
              <w:t>3.87%</w:t>
            </w:r>
          </w:p>
        </w:tc>
        <w:tc>
          <w:tcPr>
            <w:tcW w:w="1560" w:type="dxa"/>
          </w:tcPr>
          <w:p w14:paraId="223EA62A" w14:textId="77777777" w:rsidR="00E736F3" w:rsidRDefault="00000000">
            <w:r>
              <w:t>3.53%</w:t>
            </w:r>
          </w:p>
        </w:tc>
        <w:tc>
          <w:tcPr>
            <w:tcW w:w="1560" w:type="dxa"/>
          </w:tcPr>
          <w:p w14:paraId="587959D8" w14:textId="77777777" w:rsidR="00E736F3" w:rsidRDefault="00000000">
            <w:r>
              <w:t>91.38%</w:t>
            </w:r>
          </w:p>
        </w:tc>
        <w:tc>
          <w:tcPr>
            <w:tcW w:w="1560" w:type="dxa"/>
          </w:tcPr>
          <w:p w14:paraId="4278A356" w14:textId="77777777" w:rsidR="00E736F3" w:rsidRDefault="00000000">
            <w:r>
              <w:t>37.7597</w:t>
            </w:r>
          </w:p>
        </w:tc>
        <w:tc>
          <w:tcPr>
            <w:tcW w:w="1560" w:type="dxa"/>
          </w:tcPr>
          <w:p w14:paraId="291EFB5A" w14:textId="77777777" w:rsidR="00E736F3" w:rsidRDefault="00000000">
            <w:r>
              <w:t>11.5120</w:t>
            </w:r>
          </w:p>
        </w:tc>
      </w:tr>
      <w:tr w:rsidR="00E736F3" w14:paraId="09F41006" w14:textId="77777777">
        <w:tc>
          <w:tcPr>
            <w:tcW w:w="1560" w:type="dxa"/>
          </w:tcPr>
          <w:p w14:paraId="46AED1C2" w14:textId="77777777" w:rsidR="00E736F3" w:rsidRDefault="00000000">
            <w:r>
              <w:t>LightGBM Ranker Stacking</w:t>
            </w:r>
          </w:p>
        </w:tc>
        <w:tc>
          <w:tcPr>
            <w:tcW w:w="1560" w:type="dxa"/>
          </w:tcPr>
          <w:p w14:paraId="3BB1CBAE" w14:textId="77777777" w:rsidR="00E736F3" w:rsidRDefault="00000000">
            <w:r>
              <w:t>3.58%</w:t>
            </w:r>
          </w:p>
        </w:tc>
        <w:tc>
          <w:tcPr>
            <w:tcW w:w="1560" w:type="dxa"/>
          </w:tcPr>
          <w:p w14:paraId="2EDFA1A3" w14:textId="77777777" w:rsidR="00E736F3" w:rsidRDefault="00000000">
            <w:r>
              <w:t>3.48%</w:t>
            </w:r>
          </w:p>
        </w:tc>
        <w:tc>
          <w:tcPr>
            <w:tcW w:w="1560" w:type="dxa"/>
          </w:tcPr>
          <w:p w14:paraId="5448B25F" w14:textId="77777777" w:rsidR="00E736F3" w:rsidRDefault="00000000">
            <w:r>
              <w:t>97.30%</w:t>
            </w:r>
          </w:p>
        </w:tc>
        <w:tc>
          <w:tcPr>
            <w:tcW w:w="1560" w:type="dxa"/>
          </w:tcPr>
          <w:p w14:paraId="03EFBD48" w14:textId="77777777" w:rsidR="00E736F3" w:rsidRDefault="00000000">
            <w:r>
              <w:t>38.5786</w:t>
            </w:r>
          </w:p>
        </w:tc>
        <w:tc>
          <w:tcPr>
            <w:tcW w:w="1560" w:type="dxa"/>
          </w:tcPr>
          <w:p w14:paraId="1F3D33AC" w14:textId="77777777" w:rsidR="00E736F3" w:rsidRDefault="00000000">
            <w:r>
              <w:t>11.5317</w:t>
            </w:r>
          </w:p>
        </w:tc>
      </w:tr>
    </w:tbl>
    <w:p w14:paraId="7317750B" w14:textId="77777777" w:rsidR="00E736F3" w:rsidRDefault="00E736F3">
      <w:pPr>
        <w:jc w:val="center"/>
      </w:pPr>
    </w:p>
    <w:tbl>
      <w:tblPr>
        <w:tblW w:w="0" w:type="auto"/>
        <w:tblLook w:val="04A0" w:firstRow="1" w:lastRow="0" w:firstColumn="1" w:lastColumn="0" w:noHBand="0" w:noVBand="1"/>
      </w:tblPr>
      <w:tblGrid>
        <w:gridCol w:w="1279"/>
        <w:gridCol w:w="418"/>
        <w:gridCol w:w="319"/>
        <w:gridCol w:w="775"/>
        <w:gridCol w:w="216"/>
        <w:gridCol w:w="860"/>
        <w:gridCol w:w="775"/>
        <w:gridCol w:w="449"/>
        <w:gridCol w:w="375"/>
        <w:gridCol w:w="800"/>
        <w:gridCol w:w="216"/>
        <w:gridCol w:w="574"/>
        <w:gridCol w:w="756"/>
        <w:gridCol w:w="216"/>
        <w:gridCol w:w="585"/>
        <w:gridCol w:w="747"/>
      </w:tblGrid>
      <w:tr w:rsidR="00E736F3" w14:paraId="5C5C61B2" w14:textId="77777777">
        <w:tc>
          <w:tcPr>
            <w:tcW w:w="851" w:type="dxa"/>
          </w:tcPr>
          <w:p w14:paraId="65F2100B" w14:textId="77777777" w:rsidR="00E736F3" w:rsidRDefault="00000000">
            <w:r>
              <w:rPr>
                <w:b/>
              </w:rPr>
              <w:t>Model</w:t>
            </w:r>
          </w:p>
        </w:tc>
        <w:tc>
          <w:tcPr>
            <w:tcW w:w="851" w:type="dxa"/>
            <w:gridSpan w:val="2"/>
          </w:tcPr>
          <w:p w14:paraId="125E6950" w14:textId="77777777" w:rsidR="00E736F3" w:rsidRDefault="00000000">
            <w:r>
              <w:rPr>
                <w:b/>
              </w:rPr>
              <w:t>IC</w:t>
            </w:r>
          </w:p>
        </w:tc>
        <w:tc>
          <w:tcPr>
            <w:tcW w:w="851" w:type="dxa"/>
            <w:gridSpan w:val="2"/>
          </w:tcPr>
          <w:p w14:paraId="4AFAEA71" w14:textId="77777777" w:rsidR="00E736F3" w:rsidRDefault="00000000">
            <w:r>
              <w:rPr>
                <w:b/>
              </w:rPr>
              <w:t>IC p-value</w:t>
            </w:r>
          </w:p>
        </w:tc>
        <w:tc>
          <w:tcPr>
            <w:tcW w:w="851" w:type="dxa"/>
          </w:tcPr>
          <w:p w14:paraId="1700DCBA" w14:textId="77777777" w:rsidR="00E736F3" w:rsidRDefault="00000000">
            <w:r>
              <w:rPr>
                <w:b/>
              </w:rPr>
              <w:t>Rank IC</w:t>
            </w:r>
          </w:p>
        </w:tc>
        <w:tc>
          <w:tcPr>
            <w:tcW w:w="851" w:type="dxa"/>
          </w:tcPr>
          <w:p w14:paraId="17207FB9" w14:textId="77777777" w:rsidR="00E736F3" w:rsidRDefault="00000000">
            <w:r>
              <w:rPr>
                <w:b/>
              </w:rPr>
              <w:t>Rank IC p-value</w:t>
            </w:r>
          </w:p>
        </w:tc>
        <w:tc>
          <w:tcPr>
            <w:tcW w:w="851" w:type="dxa"/>
            <w:gridSpan w:val="2"/>
          </w:tcPr>
          <w:p w14:paraId="54D09FDE" w14:textId="77777777" w:rsidR="00E736F3" w:rsidRDefault="00000000">
            <w:r>
              <w:rPr>
                <w:b/>
              </w:rPr>
              <w:t>Avg Top Return</w:t>
            </w:r>
          </w:p>
        </w:tc>
        <w:tc>
          <w:tcPr>
            <w:tcW w:w="851" w:type="dxa"/>
          </w:tcPr>
          <w:p w14:paraId="6291E24F" w14:textId="77777777" w:rsidR="00E736F3" w:rsidRDefault="00000000">
            <w:r>
              <w:rPr>
                <w:b/>
              </w:rPr>
              <w:t>Avg Top Return (Net)</w:t>
            </w:r>
          </w:p>
        </w:tc>
        <w:tc>
          <w:tcPr>
            <w:tcW w:w="851" w:type="dxa"/>
            <w:gridSpan w:val="2"/>
          </w:tcPr>
          <w:p w14:paraId="11A3E8AA" w14:textId="77777777" w:rsidR="00E736F3" w:rsidRDefault="00000000">
            <w:r>
              <w:rPr>
                <w:b/>
              </w:rPr>
              <w:t>Win Rate</w:t>
            </w:r>
          </w:p>
        </w:tc>
        <w:tc>
          <w:tcPr>
            <w:tcW w:w="851" w:type="dxa"/>
          </w:tcPr>
          <w:p w14:paraId="58216DD1" w14:textId="77777777" w:rsidR="00E736F3" w:rsidRDefault="00000000">
            <w:r>
              <w:rPr>
                <w:b/>
              </w:rPr>
              <w:t>Top 1-10 Return</w:t>
            </w:r>
          </w:p>
        </w:tc>
        <w:tc>
          <w:tcPr>
            <w:tcW w:w="851" w:type="dxa"/>
            <w:gridSpan w:val="2"/>
          </w:tcPr>
          <w:p w14:paraId="157EBD46" w14:textId="77777777" w:rsidR="00E736F3" w:rsidRDefault="00000000">
            <w:r>
              <w:rPr>
                <w:b/>
              </w:rPr>
              <w:t>Top 11-20 Return</w:t>
            </w:r>
          </w:p>
        </w:tc>
        <w:tc>
          <w:tcPr>
            <w:tcW w:w="851" w:type="dxa"/>
          </w:tcPr>
          <w:p w14:paraId="3A2FF1CF" w14:textId="77777777" w:rsidR="00E736F3" w:rsidRDefault="00000000">
            <w:r>
              <w:rPr>
                <w:b/>
              </w:rPr>
              <w:t>Top 21-30 Return</w:t>
            </w:r>
          </w:p>
        </w:tc>
      </w:tr>
      <w:tr w:rsidR="00E736F3" w14:paraId="76B7D9A9" w14:textId="77777777">
        <w:tc>
          <w:tcPr>
            <w:tcW w:w="851" w:type="dxa"/>
          </w:tcPr>
          <w:p w14:paraId="5F1CDF26" w14:textId="77777777" w:rsidR="00E736F3" w:rsidRDefault="00000000">
            <w:r>
              <w:t>elastic_net</w:t>
            </w:r>
          </w:p>
        </w:tc>
        <w:tc>
          <w:tcPr>
            <w:tcW w:w="851" w:type="dxa"/>
            <w:gridSpan w:val="2"/>
          </w:tcPr>
          <w:p w14:paraId="71A9ADD0" w14:textId="77777777" w:rsidR="00E736F3" w:rsidRDefault="00000000">
            <w:r>
              <w:t>-2.59%</w:t>
            </w:r>
          </w:p>
        </w:tc>
        <w:tc>
          <w:tcPr>
            <w:tcW w:w="851" w:type="dxa"/>
            <w:gridSpan w:val="2"/>
          </w:tcPr>
          <w:p w14:paraId="157DEBD1" w14:textId="77777777" w:rsidR="00E736F3" w:rsidRDefault="00000000">
            <w:r>
              <w:t>0.00%</w:t>
            </w:r>
          </w:p>
        </w:tc>
        <w:tc>
          <w:tcPr>
            <w:tcW w:w="851" w:type="dxa"/>
          </w:tcPr>
          <w:p w14:paraId="1ACC7018" w14:textId="77777777" w:rsidR="00E736F3" w:rsidRDefault="00000000">
            <w:r>
              <w:t>-0.58%</w:t>
            </w:r>
          </w:p>
        </w:tc>
        <w:tc>
          <w:tcPr>
            <w:tcW w:w="851" w:type="dxa"/>
          </w:tcPr>
          <w:p w14:paraId="2FF500EB" w14:textId="77777777" w:rsidR="00E736F3" w:rsidRDefault="00000000">
            <w:r>
              <w:t>0.00%</w:t>
            </w:r>
          </w:p>
        </w:tc>
        <w:tc>
          <w:tcPr>
            <w:tcW w:w="851" w:type="dxa"/>
            <w:gridSpan w:val="2"/>
          </w:tcPr>
          <w:p w14:paraId="6530F3B0" w14:textId="77777777" w:rsidR="00E736F3" w:rsidRDefault="00000000">
            <w:r>
              <w:t>0.45%</w:t>
            </w:r>
          </w:p>
        </w:tc>
        <w:tc>
          <w:tcPr>
            <w:tcW w:w="851" w:type="dxa"/>
          </w:tcPr>
          <w:p w14:paraId="2201893F" w14:textId="77777777" w:rsidR="00E736F3" w:rsidRDefault="00000000">
            <w:r>
              <w:t>0.45%</w:t>
            </w:r>
          </w:p>
        </w:tc>
        <w:tc>
          <w:tcPr>
            <w:tcW w:w="851" w:type="dxa"/>
            <w:gridSpan w:val="2"/>
          </w:tcPr>
          <w:p w14:paraId="2FFAF55A" w14:textId="77777777" w:rsidR="00E736F3" w:rsidRDefault="00000000">
            <w:r>
              <w:t>0.5141</w:t>
            </w:r>
          </w:p>
        </w:tc>
        <w:tc>
          <w:tcPr>
            <w:tcW w:w="851" w:type="dxa"/>
          </w:tcPr>
          <w:p w14:paraId="49A351C4" w14:textId="77777777" w:rsidR="00E736F3" w:rsidRDefault="00000000">
            <w:r>
              <w:t>0.36%</w:t>
            </w:r>
          </w:p>
        </w:tc>
        <w:tc>
          <w:tcPr>
            <w:tcW w:w="851" w:type="dxa"/>
            <w:gridSpan w:val="2"/>
          </w:tcPr>
          <w:p w14:paraId="19849E67" w14:textId="77777777" w:rsidR="00E736F3" w:rsidRDefault="00000000">
            <w:r>
              <w:t>0.82%</w:t>
            </w:r>
          </w:p>
        </w:tc>
        <w:tc>
          <w:tcPr>
            <w:tcW w:w="851" w:type="dxa"/>
          </w:tcPr>
          <w:p w14:paraId="0FBD92DD" w14:textId="77777777" w:rsidR="00E736F3" w:rsidRDefault="00000000">
            <w:r>
              <w:t>0.18%</w:t>
            </w:r>
          </w:p>
        </w:tc>
      </w:tr>
      <w:tr w:rsidR="00E736F3" w14:paraId="048F2089" w14:textId="77777777">
        <w:tc>
          <w:tcPr>
            <w:tcW w:w="851" w:type="dxa"/>
          </w:tcPr>
          <w:p w14:paraId="06261D23" w14:textId="77777777" w:rsidR="00E736F3" w:rsidRDefault="00000000">
            <w:r>
              <w:t>xgboost</w:t>
            </w:r>
          </w:p>
        </w:tc>
        <w:tc>
          <w:tcPr>
            <w:tcW w:w="851" w:type="dxa"/>
            <w:gridSpan w:val="2"/>
          </w:tcPr>
          <w:p w14:paraId="7F387B30" w14:textId="77777777" w:rsidR="00E736F3" w:rsidRDefault="00000000">
            <w:r>
              <w:t>-0.03%</w:t>
            </w:r>
          </w:p>
        </w:tc>
        <w:tc>
          <w:tcPr>
            <w:tcW w:w="851" w:type="dxa"/>
            <w:gridSpan w:val="2"/>
          </w:tcPr>
          <w:p w14:paraId="34DAD879" w14:textId="77777777" w:rsidR="00E736F3" w:rsidRDefault="00000000">
            <w:r>
              <w:t>86.99%</w:t>
            </w:r>
          </w:p>
        </w:tc>
        <w:tc>
          <w:tcPr>
            <w:tcW w:w="851" w:type="dxa"/>
          </w:tcPr>
          <w:p w14:paraId="4AAF737F" w14:textId="77777777" w:rsidR="00E736F3" w:rsidRDefault="00000000">
            <w:r>
              <w:t>0.01%</w:t>
            </w:r>
          </w:p>
        </w:tc>
        <w:tc>
          <w:tcPr>
            <w:tcW w:w="851" w:type="dxa"/>
          </w:tcPr>
          <w:p w14:paraId="47EEAB4C" w14:textId="77777777" w:rsidR="00E736F3" w:rsidRDefault="00000000">
            <w:r>
              <w:t>96.66%</w:t>
            </w:r>
          </w:p>
        </w:tc>
        <w:tc>
          <w:tcPr>
            <w:tcW w:w="851" w:type="dxa"/>
            <w:gridSpan w:val="2"/>
          </w:tcPr>
          <w:p w14:paraId="2A2E6C7C" w14:textId="77777777" w:rsidR="00E736F3" w:rsidRDefault="00000000">
            <w:r>
              <w:t>4.16%</w:t>
            </w:r>
          </w:p>
        </w:tc>
        <w:tc>
          <w:tcPr>
            <w:tcW w:w="851" w:type="dxa"/>
          </w:tcPr>
          <w:p w14:paraId="52049DC6" w14:textId="77777777" w:rsidR="00E736F3" w:rsidRDefault="00000000">
            <w:r>
              <w:t>4.16%</w:t>
            </w:r>
          </w:p>
        </w:tc>
        <w:tc>
          <w:tcPr>
            <w:tcW w:w="851" w:type="dxa"/>
            <w:gridSpan w:val="2"/>
          </w:tcPr>
          <w:p w14:paraId="16258EC6" w14:textId="77777777" w:rsidR="00E736F3" w:rsidRDefault="00000000">
            <w:r>
              <w:t>0.7068</w:t>
            </w:r>
          </w:p>
        </w:tc>
        <w:tc>
          <w:tcPr>
            <w:tcW w:w="851" w:type="dxa"/>
          </w:tcPr>
          <w:p w14:paraId="39E2ED3D" w14:textId="77777777" w:rsidR="00E736F3" w:rsidRDefault="00000000">
            <w:r>
              <w:t>3.77%</w:t>
            </w:r>
          </w:p>
        </w:tc>
        <w:tc>
          <w:tcPr>
            <w:tcW w:w="851" w:type="dxa"/>
            <w:gridSpan w:val="2"/>
          </w:tcPr>
          <w:p w14:paraId="51B4168D" w14:textId="77777777" w:rsidR="00E736F3" w:rsidRDefault="00000000">
            <w:r>
              <w:t>5.41%</w:t>
            </w:r>
          </w:p>
        </w:tc>
        <w:tc>
          <w:tcPr>
            <w:tcW w:w="851" w:type="dxa"/>
          </w:tcPr>
          <w:p w14:paraId="04D1ED74" w14:textId="77777777" w:rsidR="00E736F3" w:rsidRDefault="00000000">
            <w:r>
              <w:t>3.30%</w:t>
            </w:r>
          </w:p>
        </w:tc>
      </w:tr>
      <w:tr w:rsidR="00E736F3" w14:paraId="03E611FD" w14:textId="77777777">
        <w:tc>
          <w:tcPr>
            <w:tcW w:w="851" w:type="dxa"/>
          </w:tcPr>
          <w:p w14:paraId="01DFCD63" w14:textId="77777777" w:rsidR="00E736F3" w:rsidRDefault="00000000">
            <w:r>
              <w:t>lambdarank</w:t>
            </w:r>
          </w:p>
        </w:tc>
        <w:tc>
          <w:tcPr>
            <w:tcW w:w="851" w:type="dxa"/>
            <w:gridSpan w:val="2"/>
          </w:tcPr>
          <w:p w14:paraId="01D7097D" w14:textId="77777777" w:rsidR="00E736F3" w:rsidRDefault="00000000">
            <w:r>
              <w:t>0.85%</w:t>
            </w:r>
          </w:p>
        </w:tc>
        <w:tc>
          <w:tcPr>
            <w:tcW w:w="851" w:type="dxa"/>
            <w:gridSpan w:val="2"/>
          </w:tcPr>
          <w:p w14:paraId="3193AE92" w14:textId="77777777" w:rsidR="00E736F3" w:rsidRDefault="00000000">
            <w:r>
              <w:t>0.00%</w:t>
            </w:r>
          </w:p>
        </w:tc>
        <w:tc>
          <w:tcPr>
            <w:tcW w:w="851" w:type="dxa"/>
          </w:tcPr>
          <w:p w14:paraId="099CDD52" w14:textId="77777777" w:rsidR="00E736F3" w:rsidRDefault="00000000">
            <w:r>
              <w:t>-0.26%</w:t>
            </w:r>
          </w:p>
        </w:tc>
        <w:tc>
          <w:tcPr>
            <w:tcW w:w="851" w:type="dxa"/>
          </w:tcPr>
          <w:p w14:paraId="61E34D28" w14:textId="77777777" w:rsidR="00E736F3" w:rsidRDefault="00000000">
            <w:r>
              <w:t>3.46%</w:t>
            </w:r>
          </w:p>
        </w:tc>
        <w:tc>
          <w:tcPr>
            <w:tcW w:w="851" w:type="dxa"/>
            <w:gridSpan w:val="2"/>
          </w:tcPr>
          <w:p w14:paraId="6813E47A" w14:textId="77777777" w:rsidR="00E736F3" w:rsidRDefault="00000000">
            <w:r>
              <w:t>3.27%</w:t>
            </w:r>
          </w:p>
        </w:tc>
        <w:tc>
          <w:tcPr>
            <w:tcW w:w="851" w:type="dxa"/>
          </w:tcPr>
          <w:p w14:paraId="5E30FA34" w14:textId="77777777" w:rsidR="00E736F3" w:rsidRDefault="00000000">
            <w:r>
              <w:t>3.27%</w:t>
            </w:r>
          </w:p>
        </w:tc>
        <w:tc>
          <w:tcPr>
            <w:tcW w:w="851" w:type="dxa"/>
            <w:gridSpan w:val="2"/>
          </w:tcPr>
          <w:p w14:paraId="17FB8D96" w14:textId="77777777" w:rsidR="00E736F3" w:rsidRDefault="00000000">
            <w:r>
              <w:t>0.5904</w:t>
            </w:r>
          </w:p>
        </w:tc>
        <w:tc>
          <w:tcPr>
            <w:tcW w:w="851" w:type="dxa"/>
          </w:tcPr>
          <w:p w14:paraId="28736E2A" w14:textId="77777777" w:rsidR="00E736F3" w:rsidRDefault="00000000">
            <w:r>
              <w:t>7.21%</w:t>
            </w:r>
          </w:p>
        </w:tc>
        <w:tc>
          <w:tcPr>
            <w:tcW w:w="851" w:type="dxa"/>
            <w:gridSpan w:val="2"/>
          </w:tcPr>
          <w:p w14:paraId="6F55FD59" w14:textId="77777777" w:rsidR="00E736F3" w:rsidRDefault="00000000">
            <w:r>
              <w:t>1.55%</w:t>
            </w:r>
          </w:p>
        </w:tc>
        <w:tc>
          <w:tcPr>
            <w:tcW w:w="851" w:type="dxa"/>
          </w:tcPr>
          <w:p w14:paraId="50E53318" w14:textId="77777777" w:rsidR="00E736F3" w:rsidRDefault="00000000">
            <w:r>
              <w:t>1.06%</w:t>
            </w:r>
          </w:p>
        </w:tc>
      </w:tr>
      <w:tr w:rsidR="00E736F3" w14:paraId="1D0D10E3" w14:textId="77777777">
        <w:tc>
          <w:tcPr>
            <w:tcW w:w="851" w:type="dxa"/>
          </w:tcPr>
          <w:p w14:paraId="2C4CCA76" w14:textId="77777777" w:rsidR="00E736F3" w:rsidRDefault="00000000">
            <w:r>
              <w:t>ridge_stacking</w:t>
            </w:r>
          </w:p>
        </w:tc>
        <w:tc>
          <w:tcPr>
            <w:tcW w:w="851" w:type="dxa"/>
            <w:gridSpan w:val="2"/>
          </w:tcPr>
          <w:p w14:paraId="18FFE983" w14:textId="77777777" w:rsidR="00E736F3" w:rsidRDefault="00000000">
            <w:r>
              <w:t>0.02%</w:t>
            </w:r>
          </w:p>
        </w:tc>
        <w:tc>
          <w:tcPr>
            <w:tcW w:w="851" w:type="dxa"/>
            <w:gridSpan w:val="2"/>
          </w:tcPr>
          <w:p w14:paraId="2CADF57F" w14:textId="77777777" w:rsidR="00E736F3" w:rsidRDefault="00000000">
            <w:r>
              <w:t>86.80%</w:t>
            </w:r>
          </w:p>
        </w:tc>
        <w:tc>
          <w:tcPr>
            <w:tcW w:w="851" w:type="dxa"/>
          </w:tcPr>
          <w:p w14:paraId="28AFD7BD" w14:textId="77777777" w:rsidR="00E736F3" w:rsidRDefault="00000000">
            <w:r>
              <w:t>-0.56%</w:t>
            </w:r>
          </w:p>
        </w:tc>
        <w:tc>
          <w:tcPr>
            <w:tcW w:w="851" w:type="dxa"/>
          </w:tcPr>
          <w:p w14:paraId="7CF435E3" w14:textId="77777777" w:rsidR="00E736F3" w:rsidRDefault="00000000">
            <w:r>
              <w:t>0.00%</w:t>
            </w:r>
          </w:p>
        </w:tc>
        <w:tc>
          <w:tcPr>
            <w:tcW w:w="851" w:type="dxa"/>
            <w:gridSpan w:val="2"/>
          </w:tcPr>
          <w:p w14:paraId="3FC44990" w14:textId="77777777" w:rsidR="00E736F3" w:rsidRDefault="00000000">
            <w:r>
              <w:t>3.11%</w:t>
            </w:r>
          </w:p>
        </w:tc>
        <w:tc>
          <w:tcPr>
            <w:tcW w:w="851" w:type="dxa"/>
          </w:tcPr>
          <w:p w14:paraId="6846FC24" w14:textId="77777777" w:rsidR="00E736F3" w:rsidRDefault="00000000">
            <w:r>
              <w:t>3.11%</w:t>
            </w:r>
          </w:p>
        </w:tc>
        <w:tc>
          <w:tcPr>
            <w:tcW w:w="851" w:type="dxa"/>
            <w:gridSpan w:val="2"/>
          </w:tcPr>
          <w:p w14:paraId="0643E153" w14:textId="77777777" w:rsidR="00E736F3" w:rsidRDefault="00000000">
            <w:r>
              <w:t>0.6185</w:t>
            </w:r>
          </w:p>
        </w:tc>
        <w:tc>
          <w:tcPr>
            <w:tcW w:w="851" w:type="dxa"/>
          </w:tcPr>
          <w:p w14:paraId="7527E45F" w14:textId="77777777" w:rsidR="00E736F3" w:rsidRDefault="00000000">
            <w:r>
              <w:t>6.27%</w:t>
            </w:r>
          </w:p>
        </w:tc>
        <w:tc>
          <w:tcPr>
            <w:tcW w:w="851" w:type="dxa"/>
            <w:gridSpan w:val="2"/>
          </w:tcPr>
          <w:p w14:paraId="16710BB2" w14:textId="77777777" w:rsidR="00E736F3" w:rsidRDefault="00000000">
            <w:r>
              <w:t>1.57%</w:t>
            </w:r>
          </w:p>
        </w:tc>
        <w:tc>
          <w:tcPr>
            <w:tcW w:w="851" w:type="dxa"/>
          </w:tcPr>
          <w:p w14:paraId="09DA76D2" w14:textId="77777777" w:rsidR="00E736F3" w:rsidRDefault="00000000">
            <w:r>
              <w:t>1.50%</w:t>
            </w:r>
          </w:p>
        </w:tc>
      </w:tr>
      <w:tr w:rsidR="00E736F3" w14:paraId="5F188F7B" w14:textId="77777777">
        <w:tc>
          <w:tcPr>
            <w:tcW w:w="1337" w:type="dxa"/>
            <w:gridSpan w:val="2"/>
          </w:tcPr>
          <w:p w14:paraId="194D8997" w14:textId="77777777" w:rsidR="00E736F3" w:rsidRDefault="00000000">
            <w:r>
              <w:rPr>
                <w:b/>
              </w:rPr>
              <w:t>Model</w:t>
            </w:r>
          </w:p>
        </w:tc>
        <w:tc>
          <w:tcPr>
            <w:tcW w:w="1337" w:type="dxa"/>
            <w:gridSpan w:val="2"/>
          </w:tcPr>
          <w:p w14:paraId="4EA43760" w14:textId="77777777" w:rsidR="00E736F3" w:rsidRDefault="00000000">
            <w:r>
              <w:rPr>
                <w:b/>
              </w:rPr>
              <w:t>top_1_10</w:t>
            </w:r>
          </w:p>
        </w:tc>
        <w:tc>
          <w:tcPr>
            <w:tcW w:w="1337" w:type="dxa"/>
            <w:gridSpan w:val="2"/>
          </w:tcPr>
          <w:p w14:paraId="0CED4FB2" w14:textId="77777777" w:rsidR="00E736F3" w:rsidRDefault="00000000">
            <w:r>
              <w:rPr>
                <w:b/>
              </w:rPr>
              <w:t>top_11_20</w:t>
            </w:r>
          </w:p>
        </w:tc>
        <w:tc>
          <w:tcPr>
            <w:tcW w:w="1337" w:type="dxa"/>
            <w:gridSpan w:val="2"/>
          </w:tcPr>
          <w:p w14:paraId="07170FC6" w14:textId="77777777" w:rsidR="00E736F3" w:rsidRDefault="00000000">
            <w:r>
              <w:rPr>
                <w:b/>
              </w:rPr>
              <w:t>top_21_30</w:t>
            </w:r>
          </w:p>
        </w:tc>
        <w:tc>
          <w:tcPr>
            <w:tcW w:w="1337" w:type="dxa"/>
            <w:gridSpan w:val="3"/>
          </w:tcPr>
          <w:p w14:paraId="1AC4C392" w14:textId="77777777" w:rsidR="00E736F3" w:rsidRDefault="00000000">
            <w:r>
              <w:rPr>
                <w:b/>
              </w:rPr>
              <w:t>bottom_1_10</w:t>
            </w:r>
          </w:p>
        </w:tc>
        <w:tc>
          <w:tcPr>
            <w:tcW w:w="1337" w:type="dxa"/>
            <w:gridSpan w:val="3"/>
          </w:tcPr>
          <w:p w14:paraId="098F8B10" w14:textId="77777777" w:rsidR="00E736F3" w:rsidRDefault="00000000">
            <w:r>
              <w:rPr>
                <w:b/>
              </w:rPr>
              <w:t>bottom_11_20</w:t>
            </w:r>
          </w:p>
        </w:tc>
        <w:tc>
          <w:tcPr>
            <w:tcW w:w="1337" w:type="dxa"/>
            <w:gridSpan w:val="2"/>
          </w:tcPr>
          <w:p w14:paraId="62D6A22D" w14:textId="77777777" w:rsidR="00E736F3" w:rsidRDefault="00000000">
            <w:r>
              <w:rPr>
                <w:b/>
              </w:rPr>
              <w:t>bottom_21_30</w:t>
            </w:r>
          </w:p>
        </w:tc>
      </w:tr>
      <w:tr w:rsidR="00E736F3" w14:paraId="15560F91" w14:textId="77777777">
        <w:tc>
          <w:tcPr>
            <w:tcW w:w="1337" w:type="dxa"/>
            <w:gridSpan w:val="2"/>
          </w:tcPr>
          <w:p w14:paraId="4C455A8B" w14:textId="77777777" w:rsidR="00E736F3" w:rsidRDefault="00000000">
            <w:r>
              <w:t>lambdarank</w:t>
            </w:r>
          </w:p>
        </w:tc>
        <w:tc>
          <w:tcPr>
            <w:tcW w:w="1337" w:type="dxa"/>
            <w:gridSpan w:val="2"/>
          </w:tcPr>
          <w:p w14:paraId="1BAF5FD0" w14:textId="77777777" w:rsidR="00E736F3" w:rsidRDefault="00000000">
            <w:r>
              <w:t>21.2201</w:t>
            </w:r>
          </w:p>
        </w:tc>
        <w:tc>
          <w:tcPr>
            <w:tcW w:w="1337" w:type="dxa"/>
            <w:gridSpan w:val="2"/>
          </w:tcPr>
          <w:p w14:paraId="31FB75D2" w14:textId="77777777" w:rsidR="00E736F3" w:rsidRDefault="00000000">
            <w:r>
              <w:t>18.4138</w:t>
            </w:r>
          </w:p>
        </w:tc>
        <w:tc>
          <w:tcPr>
            <w:tcW w:w="1337" w:type="dxa"/>
            <w:gridSpan w:val="2"/>
          </w:tcPr>
          <w:p w14:paraId="16E3C92A" w14:textId="77777777" w:rsidR="00E736F3" w:rsidRDefault="00000000">
            <w:r>
              <w:t>21.7315</w:t>
            </w:r>
          </w:p>
        </w:tc>
        <w:tc>
          <w:tcPr>
            <w:tcW w:w="1337" w:type="dxa"/>
            <w:gridSpan w:val="3"/>
          </w:tcPr>
          <w:p w14:paraId="3BA91BDC" w14:textId="77777777" w:rsidR="00E736F3" w:rsidRDefault="00000000">
            <w:r>
              <w:t>12.7604</w:t>
            </w:r>
          </w:p>
        </w:tc>
        <w:tc>
          <w:tcPr>
            <w:tcW w:w="1337" w:type="dxa"/>
            <w:gridSpan w:val="3"/>
          </w:tcPr>
          <w:p w14:paraId="619EAB53" w14:textId="77777777" w:rsidR="00E736F3" w:rsidRDefault="00000000">
            <w:r>
              <w:t>21.8077</w:t>
            </w:r>
          </w:p>
        </w:tc>
        <w:tc>
          <w:tcPr>
            <w:tcW w:w="1337" w:type="dxa"/>
            <w:gridSpan w:val="2"/>
          </w:tcPr>
          <w:p w14:paraId="1F1F7847" w14:textId="77777777" w:rsidR="00E736F3" w:rsidRDefault="00000000">
            <w:r>
              <w:t>10.2723</w:t>
            </w:r>
          </w:p>
        </w:tc>
      </w:tr>
      <w:tr w:rsidR="00E736F3" w14:paraId="695C59AE" w14:textId="77777777">
        <w:tc>
          <w:tcPr>
            <w:tcW w:w="1337" w:type="dxa"/>
            <w:gridSpan w:val="2"/>
          </w:tcPr>
          <w:p w14:paraId="219FE400" w14:textId="77777777" w:rsidR="00E736F3" w:rsidRDefault="00000000">
            <w:r>
              <w:t>elastic_net</w:t>
            </w:r>
          </w:p>
        </w:tc>
        <w:tc>
          <w:tcPr>
            <w:tcW w:w="1337" w:type="dxa"/>
            <w:gridSpan w:val="2"/>
          </w:tcPr>
          <w:p w14:paraId="0DFAA1EE" w14:textId="77777777" w:rsidR="00E736F3" w:rsidRDefault="00000000">
            <w:r>
              <w:t>9.7942</w:t>
            </w:r>
          </w:p>
        </w:tc>
        <w:tc>
          <w:tcPr>
            <w:tcW w:w="1337" w:type="dxa"/>
            <w:gridSpan w:val="2"/>
          </w:tcPr>
          <w:p w14:paraId="6322D757" w14:textId="77777777" w:rsidR="00E736F3" w:rsidRDefault="00000000">
            <w:r>
              <w:t>9.4659</w:t>
            </w:r>
          </w:p>
        </w:tc>
        <w:tc>
          <w:tcPr>
            <w:tcW w:w="1337" w:type="dxa"/>
            <w:gridSpan w:val="2"/>
          </w:tcPr>
          <w:p w14:paraId="4AAC0111" w14:textId="77777777" w:rsidR="00E736F3" w:rsidRDefault="00000000">
            <w:r>
              <w:t>16.8387</w:t>
            </w:r>
          </w:p>
        </w:tc>
        <w:tc>
          <w:tcPr>
            <w:tcW w:w="1337" w:type="dxa"/>
            <w:gridSpan w:val="3"/>
          </w:tcPr>
          <w:p w14:paraId="43B1C88F" w14:textId="77777777" w:rsidR="00E736F3" w:rsidRDefault="00000000">
            <w:r>
              <w:t>41.1005</w:t>
            </w:r>
          </w:p>
        </w:tc>
        <w:tc>
          <w:tcPr>
            <w:tcW w:w="1337" w:type="dxa"/>
            <w:gridSpan w:val="3"/>
          </w:tcPr>
          <w:p w14:paraId="1667F88F" w14:textId="77777777" w:rsidR="00E736F3" w:rsidRDefault="00000000">
            <w:r>
              <w:t>34.2584</w:t>
            </w:r>
          </w:p>
        </w:tc>
        <w:tc>
          <w:tcPr>
            <w:tcW w:w="1337" w:type="dxa"/>
            <w:gridSpan w:val="2"/>
          </w:tcPr>
          <w:p w14:paraId="2DB73AED" w14:textId="77777777" w:rsidR="00E736F3" w:rsidRDefault="00000000">
            <w:r>
              <w:t>32.9556</w:t>
            </w:r>
          </w:p>
        </w:tc>
      </w:tr>
      <w:tr w:rsidR="00E736F3" w14:paraId="66491068" w14:textId="77777777">
        <w:tc>
          <w:tcPr>
            <w:tcW w:w="1337" w:type="dxa"/>
            <w:gridSpan w:val="2"/>
          </w:tcPr>
          <w:p w14:paraId="16E96246" w14:textId="77777777" w:rsidR="00E736F3" w:rsidRDefault="00000000">
            <w:r>
              <w:t>xgboost</w:t>
            </w:r>
          </w:p>
        </w:tc>
        <w:tc>
          <w:tcPr>
            <w:tcW w:w="1337" w:type="dxa"/>
            <w:gridSpan w:val="2"/>
          </w:tcPr>
          <w:p w14:paraId="126BC6CA" w14:textId="77777777" w:rsidR="00E736F3" w:rsidRDefault="00000000">
            <w:r>
              <w:t>38.8445</w:t>
            </w:r>
          </w:p>
        </w:tc>
        <w:tc>
          <w:tcPr>
            <w:tcW w:w="1337" w:type="dxa"/>
            <w:gridSpan w:val="2"/>
          </w:tcPr>
          <w:p w14:paraId="4BB5DF11" w14:textId="77777777" w:rsidR="00E736F3" w:rsidRDefault="00000000">
            <w:r>
              <w:t>35.1380</w:t>
            </w:r>
          </w:p>
        </w:tc>
        <w:tc>
          <w:tcPr>
            <w:tcW w:w="1337" w:type="dxa"/>
            <w:gridSpan w:val="2"/>
          </w:tcPr>
          <w:p w14:paraId="1B3B650C" w14:textId="77777777" w:rsidR="00E736F3" w:rsidRDefault="00000000">
            <w:r>
              <w:t>44.9826</w:t>
            </w:r>
          </w:p>
        </w:tc>
        <w:tc>
          <w:tcPr>
            <w:tcW w:w="1337" w:type="dxa"/>
            <w:gridSpan w:val="3"/>
          </w:tcPr>
          <w:p w14:paraId="50A036FB" w14:textId="77777777" w:rsidR="00E736F3" w:rsidRDefault="00000000">
            <w:r>
              <w:t>35.0050</w:t>
            </w:r>
          </w:p>
        </w:tc>
        <w:tc>
          <w:tcPr>
            <w:tcW w:w="1337" w:type="dxa"/>
            <w:gridSpan w:val="3"/>
          </w:tcPr>
          <w:p w14:paraId="2D6A08D0" w14:textId="77777777" w:rsidR="00E736F3" w:rsidRDefault="00000000">
            <w:r>
              <w:t>46.9077</w:t>
            </w:r>
          </w:p>
        </w:tc>
        <w:tc>
          <w:tcPr>
            <w:tcW w:w="1337" w:type="dxa"/>
            <w:gridSpan w:val="2"/>
          </w:tcPr>
          <w:p w14:paraId="57E0CDEE" w14:textId="77777777" w:rsidR="00E736F3" w:rsidRDefault="00000000">
            <w:r>
              <w:t>24.4369</w:t>
            </w:r>
          </w:p>
        </w:tc>
      </w:tr>
      <w:tr w:rsidR="00E736F3" w14:paraId="7EF8F04B" w14:textId="77777777">
        <w:tc>
          <w:tcPr>
            <w:tcW w:w="1337" w:type="dxa"/>
            <w:gridSpan w:val="2"/>
          </w:tcPr>
          <w:p w14:paraId="1C0743AB" w14:textId="77777777" w:rsidR="00E736F3" w:rsidRDefault="00000000">
            <w:r>
              <w:t>ridge_stacking</w:t>
            </w:r>
          </w:p>
        </w:tc>
        <w:tc>
          <w:tcPr>
            <w:tcW w:w="1337" w:type="dxa"/>
            <w:gridSpan w:val="2"/>
          </w:tcPr>
          <w:p w14:paraId="5DBBC173" w14:textId="77777777" w:rsidR="00E736F3" w:rsidRDefault="00000000">
            <w:r>
              <w:t>28.9349</w:t>
            </w:r>
          </w:p>
        </w:tc>
        <w:tc>
          <w:tcPr>
            <w:tcW w:w="1337" w:type="dxa"/>
            <w:gridSpan w:val="2"/>
          </w:tcPr>
          <w:p w14:paraId="06F939D0" w14:textId="77777777" w:rsidR="00E736F3" w:rsidRDefault="00000000">
            <w:r>
              <w:t>21.5351</w:t>
            </w:r>
          </w:p>
        </w:tc>
        <w:tc>
          <w:tcPr>
            <w:tcW w:w="1337" w:type="dxa"/>
            <w:gridSpan w:val="2"/>
          </w:tcPr>
          <w:p w14:paraId="222B9CA8" w14:textId="77777777" w:rsidR="00E736F3" w:rsidRDefault="00000000">
            <w:r>
              <w:t>12.9974</w:t>
            </w:r>
          </w:p>
        </w:tc>
        <w:tc>
          <w:tcPr>
            <w:tcW w:w="1337" w:type="dxa"/>
            <w:gridSpan w:val="3"/>
          </w:tcPr>
          <w:p w14:paraId="7E25A66E" w14:textId="77777777" w:rsidR="00E736F3" w:rsidRDefault="00000000">
            <w:r>
              <w:t>30.8420</w:t>
            </w:r>
          </w:p>
        </w:tc>
        <w:tc>
          <w:tcPr>
            <w:tcW w:w="1337" w:type="dxa"/>
            <w:gridSpan w:val="3"/>
          </w:tcPr>
          <w:p w14:paraId="056EBC28" w14:textId="77777777" w:rsidR="00E736F3" w:rsidRDefault="00000000">
            <w:r>
              <w:t>17.6626</w:t>
            </w:r>
          </w:p>
        </w:tc>
        <w:tc>
          <w:tcPr>
            <w:tcW w:w="1337" w:type="dxa"/>
            <w:gridSpan w:val="2"/>
          </w:tcPr>
          <w:p w14:paraId="0434F71E" w14:textId="77777777" w:rsidR="00E736F3" w:rsidRDefault="00000000">
            <w:r>
              <w:t>27.3808</w:t>
            </w:r>
          </w:p>
        </w:tc>
      </w:tr>
    </w:tbl>
    <w:p w14:paraId="2F276881" w14:textId="77777777" w:rsidR="0097554B" w:rsidRDefault="00000000">
      <w:r>
        <w:t>All performance metrics reported in this paper (IC, returns, Sharpe ratios, bucket analysis) are computed on the out-of-sample (OOS) test period (2024-11-08 to 2025-11-06) with HAC-corrected statistical inference:</w:t>
      </w:r>
    </w:p>
    <w:p w14:paraId="15E0EF10" w14:textId="77777777" w:rsidR="0097554B" w:rsidRDefault="00000000">
      <w:r>
        <w:t>Ridge Stacking (Primary Model):</w:t>
      </w:r>
    </w:p>
    <w:p w14:paraId="713FF640" w14:textId="77777777" w:rsidR="0097554B" w:rsidRDefault="00000000">
      <w:r>
        <w:t xml:space="preserve">  ? IC = 0.018% (t-stat=0.17, p=0.868, SE_HAC=0.000212)</w:t>
      </w:r>
    </w:p>
    <w:p w14:paraId="3DD6F35B" w14:textId="77777777" w:rsidR="0097554B" w:rsidRDefault="00000000">
      <w:r>
        <w:t xml:space="preserve">  ? Rank IC = -0.556% (t-stat=-4.30, p=0.00002, SE_HAC=0.001291)</w:t>
      </w:r>
    </w:p>
    <w:p w14:paraId="7A42B881" w14:textId="77777777" w:rsidR="0097554B" w:rsidRDefault="00000000">
      <w:r>
        <w:t xml:space="preserve">  ? </w:t>
      </w:r>
      <w:proofErr w:type="gramStart"/>
      <w:r>
        <w:t>Top-20</w:t>
      </w:r>
      <w:proofErr w:type="gramEnd"/>
      <w:r>
        <w:t xml:space="preserve"> Return = 3.11% per 10-day period (</w:t>
      </w:r>
      <w:proofErr w:type="gramStart"/>
      <w:r>
        <w:t>61.8% win</w:t>
      </w:r>
      <w:proofErr w:type="gramEnd"/>
      <w:r>
        <w:t xml:space="preserve"> rate)</w:t>
      </w:r>
    </w:p>
    <w:p w14:paraId="6CAD33E2" w14:textId="77777777" w:rsidR="0097554B" w:rsidRDefault="00000000">
      <w:r>
        <w:t xml:space="preserve">  ? Top Decile Return = 6.27% (non-overlapping buckets)</w:t>
      </w:r>
    </w:p>
    <w:p w14:paraId="4BAC4B3A" w14:textId="77777777" w:rsidR="0097554B" w:rsidRDefault="00000000">
      <w:r>
        <w:rPr>
          <w:b/>
        </w:rPr>
        <w:t>LambdaRank (Baseline):</w:t>
      </w:r>
    </w:p>
    <w:p w14:paraId="2BCEE017" w14:textId="77777777" w:rsidR="0097554B" w:rsidRDefault="00000000">
      <w:r>
        <w:t xml:space="preserve">  ? IC = 0.847% (t-</w:t>
      </w:r>
      <w:proofErr w:type="gramStart"/>
      <w:r>
        <w:t>stat</w:t>
      </w:r>
      <w:proofErr w:type="gramEnd"/>
      <w:r>
        <w:t>=5.75, p=9.11e-09, SE_HAC=0.0260)</w:t>
      </w:r>
    </w:p>
    <w:p w14:paraId="3A779B09" w14:textId="77777777" w:rsidR="0097554B" w:rsidRDefault="00000000">
      <w:r>
        <w:lastRenderedPageBreak/>
        <w:t xml:space="preserve">  ? Rank IC = -0.263% (t-stat=-2.11, p=0.035, SE_HAC=0.001246)</w:t>
      </w:r>
    </w:p>
    <w:p w14:paraId="19838974" w14:textId="77777777" w:rsidR="0097554B" w:rsidRDefault="00000000">
      <w:r>
        <w:t xml:space="preserve">  ? </w:t>
      </w:r>
      <w:proofErr w:type="gramStart"/>
      <w:r>
        <w:t>Top-20</w:t>
      </w:r>
      <w:proofErr w:type="gramEnd"/>
      <w:r>
        <w:t xml:space="preserve"> Return = 3.27% per 10-day period (</w:t>
      </w:r>
      <w:proofErr w:type="gramStart"/>
      <w:r>
        <w:t>59.0% win</w:t>
      </w:r>
      <w:proofErr w:type="gramEnd"/>
      <w:r>
        <w:t xml:space="preserve"> rate)</w:t>
      </w:r>
    </w:p>
    <w:p w14:paraId="663CF12B" w14:textId="77777777" w:rsidR="0097554B" w:rsidRDefault="00000000">
      <w:pPr>
        <w:pStyle w:val="Heading3"/>
      </w:pPr>
      <w:r>
        <w:t xml:space="preserve">  ? Top Decile Return = 7.21% versus 0.19% in the bottom decile</w:t>
      </w:r>
    </w:p>
    <w:p w14:paraId="4AFCEA25" w14:textId="77777777" w:rsidR="00732B3B" w:rsidRDefault="00000000">
      <w:r>
        <w:t>3.1 Data Universe and Sample Construction</w:t>
      </w:r>
    </w:p>
    <w:p w14:paraId="63AF5A04" w14:textId="77777777" w:rsidR="00732B3B" w:rsidRDefault="00000000">
      <w:r>
        <w:t>We construct our dataset from liquid US equities using daily OHLCV data. The sample spans November 2020 to November 2025.</w:t>
      </w:r>
    </w:p>
    <w:p w14:paraId="591D3DB8" w14:textId="77777777" w:rsidR="00732B3B" w:rsidRDefault="00000000">
      <w:r>
        <w:t>Data inputs are derived from a consolidated factor file containing a panel structure of (date, ticker) with feature vectors and forward return targets. Liquidity filters require Average Daily Value exceeding $50 million. The cost function explicitly penalizes illiquid assets via volatility-based transaction cost estimation.</w:t>
      </w:r>
    </w:p>
    <w:p w14:paraId="51D595C2" w14:textId="77777777" w:rsidR="00732B3B" w:rsidRDefault="00000000">
      <w:pPr>
        <w:pStyle w:val="Heading3"/>
        <w:spacing w:before="0" w:after="120" w:line="275" w:lineRule="auto"/>
        <w:rPr>
          <w:rFonts w:ascii="Google Sans" w:eastAsia="Google Sans" w:hAnsi="Google Sans" w:cs="Google Sans"/>
          <w:color w:val="1F1F1F"/>
        </w:rPr>
      </w:pPr>
      <w:r>
        <w:t>3.2 Feature Engineering and Selection</w:t>
      </w:r>
    </w:p>
    <w:p w14:paraId="09DF0C1F" w14:textId="77777777" w:rsidR="00732B3B" w:rsidRDefault="00000000">
      <w:pPr>
        <w:pBdr>
          <w:top w:val="nil"/>
          <w:left w:val="nil"/>
          <w:bottom w:val="nil"/>
          <w:right w:val="nil"/>
          <w:between w:val="nil"/>
        </w:pBdr>
        <w:spacing w:line="275" w:lineRule="auto"/>
        <w:rPr>
          <w:rFonts w:ascii="Google Sans Text" w:eastAsia="Google Sans Text" w:hAnsi="Google Sans Text" w:cs="Google Sans Text"/>
        </w:rPr>
      </w:pPr>
      <w:r>
        <w:t>The feature set is constructed through a rigorous "Feature Combo Pipeline" designed to maximize the Information Coefficient (IC) while minimizing redundancy.</w:t>
      </w:r>
    </w:p>
    <w:p w14:paraId="4CE0B02B" w14:textId="77777777" w:rsidR="00732B3B" w:rsidRDefault="00000000">
      <w:r>
        <w:t xml:space="preserve">The problem of selecting the </w:t>
      </w:r>
      <w:proofErr w:type="gramStart"/>
      <w:r>
        <w:t>Top-K</w:t>
      </w:r>
      <w:proofErr w:type="gramEnd"/>
      <w:r>
        <w:t xml:space="preserve"> stocks from a large universe is fundamental to quantitative equity investing. Traditional approaches minimize Mean Squared Error (MSE) between predicted and actual returns, implicitly </w:t>
      </w:r>
      <w:proofErr w:type="gramStart"/>
      <w:r>
        <w:t>assuming that</w:t>
      </w:r>
      <w:proofErr w:type="gramEnd"/>
      <w:r>
        <w:t xml:space="preserve"> accurate point predictions translate to superior portfolio performance. However, this assumption is mathematically flawed: in noisy financial data where σ² &gt;&gt; μ², MSE minimization pulls predictions toward the mean (zero), 'squashing' the spread of predictions and making it difficult to distinguish the Top 10 stocks from the Top 50 (Burges et al., 2005).</w:t>
      </w:r>
    </w:p>
    <w:p w14:paraId="62D33038" w14:textId="77777777" w:rsidR="00732B3B" w:rsidRDefault="00000000">
      <w:r>
        <w:t>We propose the 'Leakage Inversion' hypothesis: Regression models often appear superior only because they exploit microstructure noise (short-term reversal) that bleeds across training boundaries. When this leakage is blocked via Embargo, regression performance collapses, whereas ranking models (which learn relative ordering rather than absolute price levels) remain robust.</w:t>
      </w:r>
    </w:p>
    <w:p w14:paraId="5AEDC2F0" w14:textId="77777777" w:rsidR="00732B3B" w:rsidRDefault="00000000">
      <w:pPr>
        <w:pStyle w:val="Heading2"/>
      </w:pPr>
      <w:r>
        <w:t>3.4 Theoretical Analysis of Objective Functions</w:t>
      </w:r>
    </w:p>
    <w:p w14:paraId="6E5C4EEC" w14:textId="77777777" w:rsidR="00732B3B" w:rsidRDefault="00000000">
      <w:r>
        <w:t xml:space="preserve">Regression Gradient (MSE): The gradient of MSE loss is ∇L_MSE = 2(y - ŷ). In noisy regimes where σ² &gt;&gt; μ², the model learns to predict ŷ ≈ 0 to minimize variance. This compresses tail predictions </w:t>
      </w:r>
      <w:proofErr w:type="spellStart"/>
      <w:r>
        <w:t>predictions</w:t>
      </w:r>
      <w:proofErr w:type="spellEnd"/>
      <w:r>
        <w:t xml:space="preserve"> needed for a </w:t>
      </w:r>
      <w:proofErr w:type="gramStart"/>
      <w:r>
        <w:t>Top-K</w:t>
      </w:r>
      <w:proofErr w:type="gramEnd"/>
      <w:r>
        <w:t xml:space="preserve"> strategy, as all stocks cluster near zero.</w:t>
      </w:r>
    </w:p>
    <w:p w14:paraId="664C967D" w14:textId="77777777" w:rsidR="00732B3B" w:rsidRDefault="00000000">
      <w:proofErr w:type="spellStart"/>
      <w:r>
        <w:t>LambdaRank</w:t>
      </w:r>
      <w:proofErr w:type="spellEnd"/>
      <w:r>
        <w:t xml:space="preserve"> Gradient: The </w:t>
      </w:r>
      <w:proofErr w:type="spellStart"/>
      <w:r>
        <w:t>LambdaRank</w:t>
      </w:r>
      <w:proofErr w:type="spellEnd"/>
      <w:r>
        <w:t xml:space="preserve"> gradient is scale-invariant and focuses on pairwise comparisons: ∇</w:t>
      </w:r>
      <w:proofErr w:type="spellStart"/>
      <w:r>
        <w:t>L_LambdaRank</w:t>
      </w:r>
      <w:proofErr w:type="spellEnd"/>
      <w:r>
        <w:t xml:space="preserve"> ∝ </w:t>
      </w:r>
      <w:proofErr w:type="spellStart"/>
      <w:r>
        <w:t>λ_ij</w:t>
      </w:r>
      <w:proofErr w:type="spellEnd"/>
      <w:r>
        <w:t xml:space="preserve">, where </w:t>
      </w:r>
      <w:proofErr w:type="spellStart"/>
      <w:r>
        <w:t>λ_ij</w:t>
      </w:r>
      <w:proofErr w:type="spellEnd"/>
      <w:r>
        <w:t xml:space="preserve"> depends only on the relative rank order of stocks </w:t>
      </w:r>
      <w:proofErr w:type="spellStart"/>
      <w:r>
        <w:t>i</w:t>
      </w:r>
      <w:proofErr w:type="spellEnd"/>
      <w:r>
        <w:t xml:space="preserve"> and j, not their absolute return values. Even if market regime shifts </w:t>
      </w:r>
      <w:proofErr w:type="gramStart"/>
      <w:r>
        <w:t>cause</w:t>
      </w:r>
      <w:proofErr w:type="gramEnd"/>
      <w:r>
        <w:t xml:space="preserve"> all returns to drop (e.g., -5% vs -7%), the relative order is preserved. Regression models produce unstable predictions here (huge MSE error), but </w:t>
      </w:r>
      <w:proofErr w:type="spellStart"/>
      <w:r>
        <w:t>LambdaRank</w:t>
      </w:r>
      <w:proofErr w:type="spellEnd"/>
      <w:r>
        <w:t xml:space="preserve"> stays stable. This explains why </w:t>
      </w:r>
      <w:proofErr w:type="spellStart"/>
      <w:r>
        <w:t>LambdaRank</w:t>
      </w:r>
      <w:proofErr w:type="spellEnd"/>
      <w:r>
        <w:t xml:space="preserve"> survived the validation gap while </w:t>
      </w:r>
      <w:proofErr w:type="spellStart"/>
      <w:r>
        <w:t>XGBoost</w:t>
      </w:r>
      <w:proofErr w:type="spellEnd"/>
      <w:r>
        <w:t>/</w:t>
      </w:r>
      <w:proofErr w:type="spellStart"/>
      <w:r>
        <w:t>ElasticNet</w:t>
      </w:r>
      <w:proofErr w:type="spellEnd"/>
      <w:r>
        <w:t xml:space="preserve"> failed.</w:t>
      </w:r>
    </w:p>
    <w:p w14:paraId="233622D6" w14:textId="77777777" w:rsidR="00732B3B" w:rsidRDefault="00000000">
      <w:r>
        <w:t>Ridge Stacking as Control: The Ridge Stacking serves as a 'control experiment' to test the ensemble hypothesis. Because inputs like ElasticNet had negative IC, the Ridge Stacking was forced to assign negative or near-zero weights, effectively neutralizing the portfolio. This demonstrates that blind ensembling can hurt performance when base learners are misspecified.</w:t>
      </w:r>
    </w:p>
    <w:p w14:paraId="6EE33505" w14:textId="77777777" w:rsidR="00732B3B" w:rsidRDefault="00000000">
      <w:r>
        <w:t>Contrary to Gu, Kelly, and Xiu (2020), we demonstrate that when base learners are weak or negatively correlated with the target (as seen with ElasticNet's IC of -0.0259), a Ridge meta-learner essentially averages out the signal, performing worse than the single best Ranking model. This 'Ensemble Pitfall' challenges the prevailing wisdom that ensemble methods universally improve performance.</w:t>
      </w:r>
    </w:p>
    <w:p w14:paraId="1D75F362" w14:textId="77777777" w:rsidR="00732B3B" w:rsidRDefault="00000000">
      <w:pPr>
        <w:pStyle w:val="Heading3"/>
      </w:pPr>
      <w:r>
        <w:lastRenderedPageBreak/>
        <w:t>3.4.1 The Geometry of Loss Functions: Prediction Compression</w:t>
      </w:r>
    </w:p>
    <w:p w14:paraId="5106C61A" w14:textId="77777777" w:rsidR="00732B3B" w:rsidRDefault="00000000">
      <w:r>
        <w:t>In a high-noise environment where σ² &gt;&gt; μ², the MSE-optimal prediction converges to the conditional expectation E[</w:t>
      </w:r>
      <w:proofErr w:type="spellStart"/>
      <w:r>
        <w:t>y|x</w:t>
      </w:r>
      <w:proofErr w:type="spellEnd"/>
      <w:r>
        <w:t xml:space="preserve">] ≈ 0. This leads to a 'degenerate' distribution where the model loses the ability to distinguish the extreme right tail (the </w:t>
      </w:r>
      <w:proofErr w:type="gramStart"/>
      <w:r>
        <w:t>Top-K</w:t>
      </w:r>
      <w:proofErr w:type="gramEnd"/>
      <w:r>
        <w:t>) from the rest of the universe.</w:t>
      </w:r>
    </w:p>
    <w:p w14:paraId="0BEAA293" w14:textId="77777777" w:rsidR="00732B3B" w:rsidRDefault="00000000">
      <w:r>
        <w:t xml:space="preserve">Empirical Evidence: Our prediction distribution analysis reveals that ElasticNet produces predictions with a mean of 0.0032 and a spread (95th-5th percentile) of 0.0117, indicating severe 'tail squashing'. In contrast, LambdaRank maintains a spread of 0.0883, preserving the discrimination power needed for </w:t>
      </w:r>
      <w:proofErr w:type="gramStart"/>
      <w:r>
        <w:t>Top-K</w:t>
      </w:r>
      <w:proofErr w:type="gramEnd"/>
      <w:r>
        <w:t xml:space="preserve"> selection.</w:t>
      </w:r>
    </w:p>
    <w:p w14:paraId="436B8DAF" w14:textId="77777777" w:rsidR="00732B3B" w:rsidRDefault="00000000">
      <w:r>
        <w:t xml:space="preserve">Gradient Alignment: MSE is rank-agnostic—a large error in predicting a 10% return as 5% is treated identically to predicting a -10% return as -5%. Conversely, </w:t>
      </w:r>
      <w:proofErr w:type="spellStart"/>
      <w:r>
        <w:t>LambdaRank's</w:t>
      </w:r>
      <w:proofErr w:type="spellEnd"/>
      <w:r>
        <w:t xml:space="preserve"> λ-gradients are </w:t>
      </w:r>
      <w:proofErr w:type="gramStart"/>
      <w:r>
        <w:t>weighted</w:t>
      </w:r>
      <w:proofErr w:type="gramEnd"/>
      <w:r>
        <w:t xml:space="preserve"> by the change in NDCG resulting from a swap, making it 'cost-sensitive' and robust to the validation gap.</w:t>
      </w:r>
    </w:p>
    <w:p w14:paraId="102759D4" w14:textId="77777777" w:rsidR="00732B3B" w:rsidRDefault="00732B3B">
      <w:pPr>
        <w:jc w:val="center"/>
      </w:pPr>
    </w:p>
    <w:p w14:paraId="50ADD908" w14:textId="77777777" w:rsidR="00732B3B" w:rsidRDefault="00000000">
      <w:r>
        <w:t>Table X: IC Decay Profile - Evidence of Leakage Inversion</w:t>
      </w:r>
    </w:p>
    <w:p w14:paraId="386BD888" w14:textId="77777777" w:rsidR="00732B3B" w:rsidRDefault="00000000">
      <w:r>
        <w:t xml:space="preserve">Keywords: Learning to Rank, Ensemble Methods, Temporal Leakage, Cross-Sectional Equity Prediction, </w:t>
      </w:r>
      <w:proofErr w:type="spellStart"/>
      <w:r>
        <w:t>LambdaRank</w:t>
      </w:r>
      <w:proofErr w:type="spellEnd"/>
    </w:p>
    <w:p w14:paraId="1C5E9DF8" w14:textId="77777777" w:rsidR="00732B3B" w:rsidRDefault="00000000">
      <w:r>
        <w:t>JEL Codes: G11, G12, C45, C53</w:t>
      </w:r>
    </w:p>
    <w:p w14:paraId="0E8CB6FA" w14:textId="3CB5D435" w:rsidR="00732B3B" w:rsidRDefault="00000000" w:rsidP="00D369AB">
      <w:pPr>
        <w:pStyle w:val="Heading1"/>
      </w:pPr>
      <w:r>
        <w:t>1. Introduction</w:t>
      </w:r>
    </w:p>
    <w:p w14:paraId="4754479F" w14:textId="77777777" w:rsidR="00732B3B" w:rsidRDefault="00000000">
      <w:pPr>
        <w:pStyle w:val="Heading3"/>
      </w:pPr>
      <w:r>
        <w:t>3.4.2 Proposition 1: MSE Variance Collapse</w:t>
      </w:r>
    </w:p>
    <w:p w14:paraId="074C7E73" w14:textId="77777777" w:rsidR="00732B3B" w:rsidRDefault="00000000">
      <w:r>
        <w:t xml:space="preserve">Statement: When noise epsilon ~ </w:t>
      </w:r>
      <w:proofErr w:type="gramStart"/>
      <w:r>
        <w:t>N(</w:t>
      </w:r>
      <w:proofErr w:type="gramEnd"/>
      <w:r>
        <w:t xml:space="preserve">0, sigma^2) and sigma -&gt; infinity, the variance of </w:t>
      </w:r>
      <w:proofErr w:type="spellStart"/>
      <w:r>
        <w:t>y_hat_MSE</w:t>
      </w:r>
      <w:proofErr w:type="spellEnd"/>
      <w:r>
        <w:t xml:space="preserve"> approaches 0 faster than that of </w:t>
      </w:r>
      <w:proofErr w:type="spellStart"/>
      <w:r>
        <w:t>y_hat_Ranking</w:t>
      </w:r>
      <w:proofErr w:type="spellEnd"/>
      <w:r>
        <w:t>.</w:t>
      </w:r>
    </w:p>
    <w:p w14:paraId="1C9BB388" w14:textId="77777777" w:rsidR="00732B3B" w:rsidRDefault="00000000">
      <w:r>
        <w:t xml:space="preserve">Proof: For MSE: </w:t>
      </w:r>
      <w:proofErr w:type="spellStart"/>
      <w:r>
        <w:t>y_hat_MSE</w:t>
      </w:r>
      <w:proofErr w:type="spellEnd"/>
      <w:r>
        <w:t xml:space="preserve"> = </w:t>
      </w:r>
      <w:proofErr w:type="spellStart"/>
      <w:r>
        <w:t>argmin</w:t>
      </w:r>
      <w:proofErr w:type="spellEnd"/>
      <w:r>
        <w:t xml:space="preserve"> sum (</w:t>
      </w:r>
      <w:proofErr w:type="spellStart"/>
      <w:r>
        <w:t>y_i</w:t>
      </w:r>
      <w:proofErr w:type="spellEnd"/>
      <w:r>
        <w:t xml:space="preserve"> - </w:t>
      </w:r>
      <w:proofErr w:type="spellStart"/>
      <w:r>
        <w:t>y_hat_</w:t>
      </w:r>
      <w:proofErr w:type="gramStart"/>
      <w:r>
        <w:t>i</w:t>
      </w:r>
      <w:proofErr w:type="spellEnd"/>
      <w:r>
        <w:t>)^</w:t>
      </w:r>
      <w:proofErr w:type="gramEnd"/>
      <w:r>
        <w:t xml:space="preserve">2. In high noise regime (sigma^2_epsilon &gt;&gt; sigma^2_signal), optimal </w:t>
      </w:r>
      <w:proofErr w:type="spellStart"/>
      <w:r>
        <w:t>y_hat_i</w:t>
      </w:r>
      <w:proofErr w:type="spellEnd"/>
      <w:r>
        <w:t xml:space="preserve"> -&gt; E[y] = 0 (sample mean). Variance: Var(</w:t>
      </w:r>
      <w:proofErr w:type="spellStart"/>
      <w:r>
        <w:t>y_hat_MSE</w:t>
      </w:r>
      <w:proofErr w:type="spellEnd"/>
      <w:r>
        <w:t>) proportional to sigma^2/N -&gt; 0 as N -&gt; infinity. For Ranking (</w:t>
      </w:r>
      <w:proofErr w:type="spellStart"/>
      <w:r>
        <w:t>LambdaRank</w:t>
      </w:r>
      <w:proofErr w:type="spellEnd"/>
      <w:r>
        <w:t xml:space="preserve">), gradients depend on pairwise differences: </w:t>
      </w:r>
      <w:proofErr w:type="spellStart"/>
      <w:r>
        <w:t>lambda_ij</w:t>
      </w:r>
      <w:proofErr w:type="spellEnd"/>
      <w:r>
        <w:t xml:space="preserve"> proportional to Delta </w:t>
      </w:r>
      <w:proofErr w:type="spellStart"/>
      <w:r>
        <w:t>NDCG_ij</w:t>
      </w:r>
      <w:proofErr w:type="spellEnd"/>
      <w:r>
        <w:t>. Variance preserved: Var(</w:t>
      </w:r>
      <w:proofErr w:type="spellStart"/>
      <w:r>
        <w:t>y_hat_Ranking</w:t>
      </w:r>
      <w:proofErr w:type="spellEnd"/>
      <w:r>
        <w:t xml:space="preserve">) proportional to </w:t>
      </w:r>
      <w:proofErr w:type="gramStart"/>
      <w:r>
        <w:t>Var(</w:t>
      </w:r>
      <w:proofErr w:type="spellStart"/>
      <w:proofErr w:type="gramEnd"/>
      <w:r>
        <w:t>s_i</w:t>
      </w:r>
      <w:proofErr w:type="spellEnd"/>
      <w:r>
        <w:t xml:space="preserve"> - </w:t>
      </w:r>
      <w:proofErr w:type="spellStart"/>
      <w:r>
        <w:t>s_j</w:t>
      </w:r>
      <w:proofErr w:type="spellEnd"/>
      <w:r>
        <w:t>). Since ranking is scale-invariant, variance does not collapse to zero.</w:t>
      </w:r>
    </w:p>
    <w:p w14:paraId="1C433343" w14:textId="77777777" w:rsidR="00732B3B" w:rsidRDefault="00000000">
      <w:r>
        <w:t xml:space="preserve">Conclusion: MSE predictions cluster near zero, losing discrimination power for </w:t>
      </w:r>
      <w:proofErr w:type="gramStart"/>
      <w:r>
        <w:t>Top-K</w:t>
      </w:r>
      <w:proofErr w:type="gramEnd"/>
      <w:r>
        <w:t xml:space="preserve"> selection.</w:t>
      </w:r>
    </w:p>
    <w:p w14:paraId="5912566C" w14:textId="77777777" w:rsidR="00732B3B" w:rsidRDefault="00000000">
      <w:pPr>
        <w:pStyle w:val="Heading3"/>
      </w:pPr>
      <w:r>
        <w:t>3.4.3 Lemma 1: Gradient Noise Dominance</w:t>
      </w:r>
    </w:p>
    <w:p w14:paraId="2F8A5935" w14:textId="77777777" w:rsidR="00732B3B" w:rsidRDefault="00000000">
      <w:r>
        <w:t xml:space="preserve">Statement: As </w:t>
      </w:r>
      <w:proofErr w:type="spellStart"/>
      <w:r>
        <w:t>y_hat</w:t>
      </w:r>
      <w:proofErr w:type="spellEnd"/>
      <w:r>
        <w:t xml:space="preserve"> -&gt; 0, MSE gradients grad L_MSE = 2(y - </w:t>
      </w:r>
      <w:proofErr w:type="spellStart"/>
      <w:r>
        <w:t>y_hat</w:t>
      </w:r>
      <w:proofErr w:type="spellEnd"/>
      <w:r>
        <w:t>) become dominated by noise variance.</w:t>
      </w:r>
    </w:p>
    <w:p w14:paraId="698D1646" w14:textId="77777777" w:rsidR="00732B3B" w:rsidRDefault="00000000">
      <w:r>
        <w:t xml:space="preserve">Proof: grad L_MSE = 2(y - </w:t>
      </w:r>
      <w:proofErr w:type="spellStart"/>
      <w:r>
        <w:t>y_hat</w:t>
      </w:r>
      <w:proofErr w:type="spellEnd"/>
      <w:r>
        <w:t xml:space="preserve">) = 2(mu + epsilon - </w:t>
      </w:r>
      <w:proofErr w:type="spellStart"/>
      <w:r>
        <w:t>y_hat</w:t>
      </w:r>
      <w:proofErr w:type="spellEnd"/>
      <w:r>
        <w:t xml:space="preserve">). When </w:t>
      </w:r>
      <w:proofErr w:type="spellStart"/>
      <w:r>
        <w:t>y_hat</w:t>
      </w:r>
      <w:proofErr w:type="spellEnd"/>
      <w:r>
        <w:t xml:space="preserve"> -&gt; 0: Expected gradient: </w:t>
      </w:r>
      <w:proofErr w:type="gramStart"/>
      <w:r>
        <w:t>E[</w:t>
      </w:r>
      <w:proofErr w:type="gramEnd"/>
      <w:r>
        <w:t xml:space="preserve">grad L_MSE] = 2mu approximately 0 (since mu approximately 0 in low SNR). Variance: </w:t>
      </w:r>
      <w:proofErr w:type="gramStart"/>
      <w:r>
        <w:t>Var(</w:t>
      </w:r>
      <w:proofErr w:type="gramEnd"/>
      <w:r>
        <w:t>grad L_MSE) = 4sigma^2_epsilon. The gradient is dominated by noise, making optimization unstable and pulling predictions toward zero.</w:t>
      </w:r>
    </w:p>
    <w:p w14:paraId="649C7B55" w14:textId="77777777" w:rsidR="00732B3B" w:rsidRDefault="00000000">
      <w:pPr>
        <w:pStyle w:val="Heading3"/>
      </w:pPr>
      <w:r>
        <w:t>3.4.4 Lemma 2: Shift-Invariance of Pairwise Ranking</w:t>
      </w:r>
    </w:p>
    <w:p w14:paraId="6234480A" w14:textId="77777777" w:rsidR="00732B3B" w:rsidRDefault="00000000">
      <w:r>
        <w:t xml:space="preserve">Statement: Pairwise Logistic Loss gradients depend only on </w:t>
      </w:r>
      <w:proofErr w:type="spellStart"/>
      <w:r>
        <w:t>s_i</w:t>
      </w:r>
      <w:proofErr w:type="spellEnd"/>
      <w:r>
        <w:t xml:space="preserve"> - </w:t>
      </w:r>
      <w:proofErr w:type="spellStart"/>
      <w:r>
        <w:t>s_j</w:t>
      </w:r>
      <w:proofErr w:type="spellEnd"/>
      <w:r>
        <w:t xml:space="preserve"> (shift-invariant), making them robust to market regime changes.</w:t>
      </w:r>
    </w:p>
    <w:p w14:paraId="0ABC9183" w14:textId="77777777" w:rsidR="00732B3B" w:rsidRDefault="00000000">
      <w:r>
        <w:t xml:space="preserve">Proof: For </w:t>
      </w:r>
      <w:proofErr w:type="spellStart"/>
      <w:r>
        <w:t>LambdaRank</w:t>
      </w:r>
      <w:proofErr w:type="spellEnd"/>
      <w:r>
        <w:t xml:space="preserve">: </w:t>
      </w:r>
      <w:proofErr w:type="spellStart"/>
      <w:r>
        <w:t>lambda_ij</w:t>
      </w:r>
      <w:proofErr w:type="spellEnd"/>
      <w:r>
        <w:t xml:space="preserve"> = partial </w:t>
      </w:r>
      <w:proofErr w:type="gramStart"/>
      <w:r>
        <w:t>C(</w:t>
      </w:r>
      <w:proofErr w:type="spellStart"/>
      <w:proofErr w:type="gramEnd"/>
      <w:r>
        <w:t>s_i</w:t>
      </w:r>
      <w:proofErr w:type="spellEnd"/>
      <w:r>
        <w:t xml:space="preserve"> - </w:t>
      </w:r>
      <w:proofErr w:type="spellStart"/>
      <w:r>
        <w:t>s_j</w:t>
      </w:r>
      <w:proofErr w:type="spellEnd"/>
      <w:r>
        <w:t xml:space="preserve">) / partial </w:t>
      </w:r>
      <w:proofErr w:type="spellStart"/>
      <w:r>
        <w:t>s_i</w:t>
      </w:r>
      <w:proofErr w:type="spellEnd"/>
      <w:r>
        <w:t xml:space="preserve"> * Delta </w:t>
      </w:r>
      <w:proofErr w:type="spellStart"/>
      <w:r>
        <w:t>NDCG_ij</w:t>
      </w:r>
      <w:proofErr w:type="spellEnd"/>
      <w:r>
        <w:t xml:space="preserve"> where C(z) = </w:t>
      </w:r>
      <w:proofErr w:type="gramStart"/>
      <w:r>
        <w:t>log(</w:t>
      </w:r>
      <w:proofErr w:type="gramEnd"/>
      <w:r>
        <w:t>1 + e^(-z)) is the pairwise logistic loss. Shift Invariance: If we shift all scores: s'_</w:t>
      </w:r>
      <w:proofErr w:type="spellStart"/>
      <w:r>
        <w:t>i</w:t>
      </w:r>
      <w:proofErr w:type="spellEnd"/>
      <w:r>
        <w:t xml:space="preserve"> = </w:t>
      </w:r>
      <w:proofErr w:type="spellStart"/>
      <w:r>
        <w:t>s_i</w:t>
      </w:r>
      <w:proofErr w:type="spellEnd"/>
      <w:r>
        <w:t xml:space="preserve"> + c for all </w:t>
      </w:r>
      <w:proofErr w:type="spellStart"/>
      <w:r>
        <w:t>i</w:t>
      </w:r>
      <w:proofErr w:type="spellEnd"/>
      <w:r>
        <w:t>, then s'_</w:t>
      </w:r>
      <w:proofErr w:type="spellStart"/>
      <w:r>
        <w:t>i</w:t>
      </w:r>
      <w:proofErr w:type="spellEnd"/>
      <w:r>
        <w:t xml:space="preserve"> - </w:t>
      </w:r>
      <w:proofErr w:type="spellStart"/>
      <w:r>
        <w:t>s'_j</w:t>
      </w:r>
      <w:proofErr w:type="spellEnd"/>
      <w:r>
        <w:t xml:space="preserve"> = (</w:t>
      </w:r>
      <w:proofErr w:type="spellStart"/>
      <w:r>
        <w:t>s_i</w:t>
      </w:r>
      <w:proofErr w:type="spellEnd"/>
      <w:r>
        <w:t xml:space="preserve"> + c) - (</w:t>
      </w:r>
      <w:proofErr w:type="spellStart"/>
      <w:r>
        <w:t>s_j</w:t>
      </w:r>
      <w:proofErr w:type="spellEnd"/>
      <w:r>
        <w:t xml:space="preserve"> + c) = </w:t>
      </w:r>
      <w:proofErr w:type="spellStart"/>
      <w:r>
        <w:t>s_i</w:t>
      </w:r>
      <w:proofErr w:type="spellEnd"/>
      <w:r>
        <w:t xml:space="preserve"> - </w:t>
      </w:r>
      <w:proofErr w:type="spellStart"/>
      <w:r>
        <w:t>s_j</w:t>
      </w:r>
      <w:proofErr w:type="spellEnd"/>
      <w:r>
        <w:t>. Therefore: lambda'_</w:t>
      </w:r>
      <w:proofErr w:type="spellStart"/>
      <w:r>
        <w:t>ij</w:t>
      </w:r>
      <w:proofErr w:type="spellEnd"/>
      <w:r>
        <w:t xml:space="preserve"> = </w:t>
      </w:r>
      <w:proofErr w:type="spellStart"/>
      <w:r>
        <w:t>lambda_ij</w:t>
      </w:r>
      <w:proofErr w:type="spellEnd"/>
      <w:r>
        <w:t xml:space="preserve"> </w:t>
      </w:r>
      <w:r>
        <w:lastRenderedPageBreak/>
        <w:t xml:space="preserve">(gradient unchanged). Scale Invariance: If market returns drop uniformly (e.g., -5% vs -7%), relative order preserved. Delta </w:t>
      </w:r>
      <w:proofErr w:type="spellStart"/>
      <w:r>
        <w:t>NDCG_ij</w:t>
      </w:r>
      <w:proofErr w:type="spellEnd"/>
      <w:r>
        <w:t xml:space="preserve"> remains stable. </w:t>
      </w:r>
      <w:proofErr w:type="spellStart"/>
      <w:r>
        <w:t>LambdaRank</w:t>
      </w:r>
      <w:proofErr w:type="spellEnd"/>
      <w:r>
        <w:t xml:space="preserve"> gradients remain stable while MSE gradients explode.</w:t>
      </w:r>
    </w:p>
    <w:p w14:paraId="7F26F4F3" w14:textId="77777777" w:rsidR="00732B3B" w:rsidRDefault="00000000">
      <w:r>
        <w:t>Conclusion: Ranking models learn relative strength (idiosyncratic alpha) while automatically filtering market beta.</w:t>
      </w:r>
    </w:p>
    <w:p w14:paraId="14900E7C" w14:textId="77777777" w:rsidR="00732B3B" w:rsidRDefault="00000000">
      <w:pPr>
        <w:pStyle w:val="Heading3"/>
      </w:pPr>
      <w:r>
        <w:t>4.1.2 Microstructural Basis of Leakage Inversion</w:t>
      </w:r>
    </w:p>
    <w:p w14:paraId="7588566D" w14:textId="77777777" w:rsidR="00732B3B" w:rsidRDefault="00000000">
      <w:r>
        <w:t xml:space="preserve">Short-Term Reversal (STR) Mechanism: High T+1 IC often stems from Short-Term Reversal factors. Market makers providing liquidity create negative autocorrelation in prices. </w:t>
      </w:r>
      <w:proofErr w:type="spellStart"/>
      <w:r>
        <w:t>ElasticNet</w:t>
      </w:r>
      <w:proofErr w:type="spellEnd"/>
      <w:r>
        <w:t xml:space="preserve"> and </w:t>
      </w:r>
      <w:proofErr w:type="spellStart"/>
      <w:r>
        <w:t>XGBoost</w:t>
      </w:r>
      <w:proofErr w:type="spellEnd"/>
      <w:r>
        <w:t xml:space="preserve"> act as strong pattern matchers, capturing this </w:t>
      </w:r>
      <w:proofErr w:type="gramStart"/>
      <w:r>
        <w:t>high-frequency</w:t>
      </w:r>
      <w:proofErr w:type="gramEnd"/>
      <w:r>
        <w:t xml:space="preserve"> mean reversion.</w:t>
      </w:r>
    </w:p>
    <w:p w14:paraId="0A689A53" w14:textId="77777777" w:rsidR="00732B3B" w:rsidRDefault="00000000">
      <w:r>
        <w:t>Inversion Mechanism: If the model learns r_ approximately -0.5r_t (reversal), but at T+10 the process becomes r_ approximately 0.1r_t (momentum), the prediction sign will be exactly opposite to the truth. This explains the IC flip from +0.05 to -0.0259***.</w:t>
      </w:r>
    </w:p>
    <w:p w14:paraId="69F5060A" w14:textId="77777777" w:rsidR="00732B3B" w:rsidRDefault="00000000">
      <w:r>
        <w:t>Factor Exposure Hypothesis: ElasticNet predictions show high exposure to STR at T+1, which becomes invalid at T+10. The T+10 Embargo forces the model to predict returns after the reversal effect has decayed or flipped to Momentum, causing signal inversion.</w:t>
      </w:r>
    </w:p>
    <w:p w14:paraId="77F5AE0F" w14:textId="77777777" w:rsidR="00732B3B" w:rsidRDefault="00000000">
      <w:pPr>
        <w:pStyle w:val="Heading3"/>
      </w:pPr>
      <w:r>
        <w:t>4.2.2 Ensemble Ablation Study: Alternative Meta-Learners</w:t>
      </w:r>
    </w:p>
    <w:p w14:paraId="27235C07" w14:textId="77777777" w:rsidR="00732B3B" w:rsidRDefault="00000000">
      <w:r>
        <w:t>To test whether Ridge's failure is systemic or specific to L2 regularization, we compare four meta-learners:</w:t>
      </w:r>
    </w:p>
    <w:p w14:paraId="128E45A6" w14:textId="77777777" w:rsidR="00732B3B" w:rsidRDefault="00000000">
      <w:r>
        <w:t>1. Ridge (L2): Current approach with L2 regularization</w:t>
      </w:r>
    </w:p>
    <w:p w14:paraId="7712A141" w14:textId="77777777" w:rsidR="00732B3B" w:rsidRDefault="00000000">
      <w:pPr>
        <w:pStyle w:val="Heading2"/>
      </w:pPr>
      <w:r>
        <w:t>5.1 Realistic Capacity Analysis with Market Impact</w:t>
      </w:r>
    </w:p>
    <w:p w14:paraId="20C14469" w14:textId="77777777" w:rsidR="00732B3B" w:rsidRDefault="00000000">
      <w:r>
        <w:t xml:space="preserve">Market Impact Modeling: Using the Square-Root Law for market impact: Impact approximately </w:t>
      </w:r>
      <w:proofErr w:type="gramStart"/>
      <w:r>
        <w:t>Y  sigma</w:t>
      </w:r>
      <w:proofErr w:type="gramEnd"/>
      <w:r>
        <w:t xml:space="preserve">  sqrt(Q/ADV) where Y is the impact coefficient, sigma is volatility, Q is trade size, and ADV is average daily volume.</w:t>
      </w:r>
    </w:p>
    <w:p w14:paraId="316A251F" w14:textId="77777777" w:rsidR="00732B3B" w:rsidRDefault="00000000">
      <w:r>
        <w:t xml:space="preserve">Capacity Estimate: The strategy remains profitable up to approximately $2000M AUM, generating 100.3% </w:t>
      </w:r>
      <w:proofErr w:type="gramStart"/>
      <w:r>
        <w:t>annualized</w:t>
      </w:r>
      <w:proofErr w:type="gramEnd"/>
      <w:r>
        <w:t xml:space="preserve"> net returns after accounting for market impact. Beyond this level, impact costs exceed expected returns.</w:t>
      </w:r>
    </w:p>
    <w:p w14:paraId="501ED9D9" w14:textId="77777777" w:rsidR="00732B3B" w:rsidRDefault="00000000">
      <w:r>
        <w:t>Key Findings:</w:t>
      </w:r>
    </w:p>
    <w:p w14:paraId="4A982D87" w14:textId="77777777" w:rsidR="00732B3B" w:rsidRDefault="00000000">
      <w:r>
        <w:t>1. The strategy's low turnover (1.57) provides natural capacity protection</w:t>
      </w:r>
    </w:p>
    <w:p w14:paraId="4B1769C3" w14:textId="77777777" w:rsidR="00732B3B" w:rsidRDefault="00000000">
      <w:r>
        <w:t>2. Market impact scales with the square root of trade size, allowing for larger AUM than naive cost models suggest</w:t>
      </w:r>
    </w:p>
    <w:p w14:paraId="5C412FE3" w14:textId="77777777" w:rsidR="00732B3B" w:rsidRDefault="00000000">
      <w:r>
        <w:t xml:space="preserve">3. The </w:t>
      </w:r>
      <w:proofErr w:type="gramStart"/>
      <w:r>
        <w:t>Top-30</w:t>
      </w:r>
      <w:proofErr w:type="gramEnd"/>
      <w:r>
        <w:t xml:space="preserve"> selection strategy is more capacity-efficient than </w:t>
      </w:r>
      <w:proofErr w:type="gramStart"/>
      <w:r>
        <w:t>Top-10</w:t>
      </w:r>
      <w:proofErr w:type="gramEnd"/>
      <w:r>
        <w:t xml:space="preserve"> due to diversification</w:t>
      </w:r>
    </w:p>
    <w:p w14:paraId="4BD6ED55" w14:textId="77777777" w:rsidR="00732B3B" w:rsidRDefault="00000000">
      <w:r>
        <w:t>Limitations: This analysis assumes liquid stocks (ADV &gt; $50M). Capacity would be lower for small-cap universes. Additionally, the analysis does not account for regime changes or increased competition that could reduce alpha.</w:t>
      </w:r>
    </w:p>
    <w:p w14:paraId="0F5BB5DE" w14:textId="77777777" w:rsidR="00732B3B" w:rsidRDefault="00000000">
      <w:pPr>
        <w:pStyle w:val="Heading1"/>
      </w:pPr>
      <w:r>
        <w:t>2. Related Literature</w:t>
      </w:r>
    </w:p>
    <w:p w14:paraId="4C5CACE9" w14:textId="77777777" w:rsidR="00732B3B" w:rsidRDefault="00732B3B"/>
    <w:p w14:paraId="1A624761" w14:textId="77777777" w:rsidR="00732B3B" w:rsidRDefault="00000000">
      <w:pPr>
        <w:pStyle w:val="Heading2"/>
      </w:pPr>
      <w:r>
        <w:t>2.1 Machine Learning in Asset Pricing</w:t>
      </w:r>
    </w:p>
    <w:p w14:paraId="47591AD2" w14:textId="77777777" w:rsidR="00732B3B" w:rsidRDefault="00732B3B"/>
    <w:p w14:paraId="4066C82D" w14:textId="77777777" w:rsidR="00732B3B" w:rsidRDefault="00000000">
      <w:r>
        <w:lastRenderedPageBreak/>
        <w:t>The application of machine learning to asset pricing has accelerated dramatically. Gu, Kelly, and Xiu (2020) demonstrate that neural networks and tree-based methods outperform linear models in predicting cross-sectional returns, with ensemble methods achieving the highest out-of-sample R². Chen, Pelger, and Zhu (2023) extend this work using deep learning architectures for volatility prediction. Gu, Kelly, and Xiu (2021) introduce autoencoder-based factor models. These studies uniformly employ regression objectives (MSE), leaving open the question of whether ranking-based objectives offer advantages under strict temporal purging.</w:t>
      </w:r>
    </w:p>
    <w:p w14:paraId="421A30AD" w14:textId="77777777" w:rsidR="00732B3B" w:rsidRDefault="00732B3B"/>
    <w:p w14:paraId="01CA3DE2" w14:textId="77777777" w:rsidR="00732B3B" w:rsidRDefault="00000000">
      <w:pPr>
        <w:pStyle w:val="Heading2"/>
      </w:pPr>
      <w:r>
        <w:t>2.2 Learning to Rank</w:t>
      </w:r>
    </w:p>
    <w:p w14:paraId="46B4C332" w14:textId="77777777" w:rsidR="00732B3B" w:rsidRDefault="00732B3B"/>
    <w:p w14:paraId="1FB12292" w14:textId="77777777" w:rsidR="00732B3B" w:rsidRDefault="00000000">
      <w:proofErr w:type="gramStart"/>
      <w:r>
        <w:t>The learning</w:t>
      </w:r>
      <w:proofErr w:type="gramEnd"/>
      <w:r>
        <w:t>-to-rank literature originated in information retrieval (Liu, 2011). Burges et al. (2005) introduce LambdaRank, which optimizes NDCG through gradient manipulation. Cao et al. (2007) propose ListNet, a listwise approach. The key insight is that ranking losses are scale-invariant: they depend only on relative ordering, not prediction magnitude. Financial applications remain sparse; to our knowledge, this paper provides the first systematic comparison of ranking versus regression objectives in equity prediction under strict temporal purging.</w:t>
      </w:r>
    </w:p>
    <w:p w14:paraId="6987F781" w14:textId="77777777" w:rsidR="00732B3B" w:rsidRDefault="00732B3B"/>
    <w:p w14:paraId="202F001C" w14:textId="77777777" w:rsidR="00732B3B" w:rsidRDefault="00000000">
      <w:pPr>
        <w:pStyle w:val="Heading2"/>
      </w:pPr>
      <w:r>
        <w:t xml:space="preserve">2.3 Temporal Leakage and </w:t>
      </w:r>
      <w:proofErr w:type="spellStart"/>
      <w:r>
        <w:t>Backtesting</w:t>
      </w:r>
      <w:proofErr w:type="spellEnd"/>
    </w:p>
    <w:p w14:paraId="4623E965" w14:textId="77777777" w:rsidR="00732B3B" w:rsidRDefault="00732B3B"/>
    <w:p w14:paraId="6ABD9C82" w14:textId="77777777" w:rsidR="00732B3B" w:rsidRDefault="00000000">
      <w:r>
        <w:t>De Prado (2018) formalizes temporal leakage in financial machine learning, introducing Purged K-Fold Cross-Validation and embargo periods. Harvey, Liu, and Zhu (2016) highlight multiple testing problems in factor research. Our findings extend this concern: apparent predictive power from machine learning may stem from microstructure noise rather than fundamental signals.</w:t>
      </w:r>
    </w:p>
    <w:p w14:paraId="072A18BF" w14:textId="77777777" w:rsidR="00732B3B" w:rsidRDefault="00732B3B"/>
    <w:p w14:paraId="750411FA" w14:textId="77777777" w:rsidR="00732B3B" w:rsidRDefault="00000000">
      <w:pPr>
        <w:pStyle w:val="Heading2"/>
      </w:pPr>
      <w:r>
        <w:t>2.4 Ensemble Methods</w:t>
      </w:r>
    </w:p>
    <w:p w14:paraId="3832A5AC" w14:textId="77777777" w:rsidR="00732B3B" w:rsidRDefault="00732B3B"/>
    <w:p w14:paraId="0A0A8916" w14:textId="77777777" w:rsidR="00732B3B" w:rsidRDefault="00000000">
      <w:proofErr w:type="spellStart"/>
      <w:r>
        <w:t>Breiman</w:t>
      </w:r>
      <w:proofErr w:type="spellEnd"/>
      <w:r>
        <w:t xml:space="preserve"> (1996) establishes bagging for variance reduction. Wolpert (1992) introduces stacked generalization. Hastie, </w:t>
      </w:r>
      <w:proofErr w:type="spellStart"/>
      <w:r>
        <w:t>Tibshirani</w:t>
      </w:r>
      <w:proofErr w:type="spellEnd"/>
      <w:r>
        <w:t xml:space="preserve">, and Friedman (2009) provide comprehensive treatment of ensemble theory. The standard wisdom holds that ensembles dominate single models when base learners are diverse and predictive. We challenge this by showing that in low signal-to-noise environments, </w:t>
      </w:r>
      <w:proofErr w:type="spellStart"/>
      <w:r>
        <w:t>ensembling</w:t>
      </w:r>
      <w:proofErr w:type="spellEnd"/>
      <w:r>
        <w:t xml:space="preserve"> can dilute alpha when base learners have heterogeneous—or negative—predictive power.</w:t>
      </w:r>
    </w:p>
    <w:p w14:paraId="5139BD0D" w14:textId="77777777" w:rsidR="00732B3B" w:rsidRDefault="00732B3B">
      <w:pPr>
        <w:jc w:val="center"/>
      </w:pPr>
    </w:p>
    <w:p w14:paraId="2F166E12" w14:textId="77777777" w:rsidR="00732B3B" w:rsidRDefault="00000000">
      <w:r>
        <w:t>2. Lasso (L1): L1 regularization with feature selection capability</w:t>
      </w:r>
    </w:p>
    <w:p w14:paraId="0A8973EC" w14:textId="77777777" w:rsidR="00732B3B" w:rsidRDefault="00000000">
      <w:r>
        <w:t>3. Equal Weight: Simple average of base models</w:t>
      </w:r>
    </w:p>
    <w:p w14:paraId="5630CDDE" w14:textId="77777777" w:rsidR="00732B3B" w:rsidRDefault="00000000">
      <w:r>
        <w:t>4. IC-Weighted (SNR): Weighted by Information Coefficient (Signal-to-Noise Ratio)</w:t>
      </w:r>
    </w:p>
    <w:p w14:paraId="2956B323" w14:textId="77777777" w:rsidR="00732B3B" w:rsidRDefault="00000000">
      <w:r>
        <w:t xml:space="preserve">Results: IC-Weighted ensemble achieves the highest correlation (0.026) with the true signal, followed by Lasso (-0.000). Ridge performs </w:t>
      </w:r>
      <w:proofErr w:type="gramStart"/>
      <w:r>
        <w:t>worst</w:t>
      </w:r>
      <w:proofErr w:type="gramEnd"/>
      <w:r>
        <w:t xml:space="preserve"> (0.033), confirming that L2 regularization is ill-suited for ensembles with inverted signals.</w:t>
      </w:r>
    </w:p>
    <w:p w14:paraId="7E23185B" w14:textId="77777777" w:rsidR="00732B3B" w:rsidRDefault="00000000">
      <w:r>
        <w:t xml:space="preserve">Key Insight: Lasso's feature selection capability allows it to compress the </w:t>
      </w:r>
      <w:proofErr w:type="spellStart"/>
      <w:r>
        <w:t>ElasticNet</w:t>
      </w:r>
      <w:proofErr w:type="spellEnd"/>
      <w:r>
        <w:t xml:space="preserve"> weight to near-zero when IC is negative, avoiding contamination. This suggests that Ridge's failure is not a general ensemble problem but a specific issue with L2 regularization in low-SNR environments.</w:t>
      </w:r>
    </w:p>
    <w:p w14:paraId="236A68AD" w14:textId="77777777" w:rsidR="00732B3B" w:rsidRDefault="00732B3B">
      <w:pPr>
        <w:jc w:val="center"/>
      </w:pPr>
    </w:p>
    <w:p w14:paraId="443E7403" w14:textId="77777777" w:rsidR="00732B3B" w:rsidRDefault="00732B3B">
      <w:pPr>
        <w:pStyle w:val="Heading3"/>
      </w:pPr>
    </w:p>
    <w:p w14:paraId="2AF575A7" w14:textId="77777777" w:rsidR="00732B3B" w:rsidRDefault="00732B3B">
      <w:pPr>
        <w:pStyle w:val="Heading4"/>
      </w:pPr>
    </w:p>
    <w:p w14:paraId="25AF43FD" w14:textId="77777777" w:rsidR="00732B3B" w:rsidRDefault="00732B3B"/>
    <w:p w14:paraId="4FCFFCDA" w14:textId="77777777" w:rsidR="00732B3B" w:rsidRDefault="00732B3B"/>
    <w:p w14:paraId="79241D05" w14:textId="77777777" w:rsidR="00732B3B" w:rsidRDefault="00000000">
      <w:pPr>
        <w:pStyle w:val="Heading1"/>
      </w:pPr>
      <w:r>
        <w:t>4. Empirical Results</w:t>
      </w:r>
    </w:p>
    <w:p w14:paraId="797A433F" w14:textId="77777777" w:rsidR="00732B3B" w:rsidRDefault="00000000">
      <w:pPr>
        <w:pStyle w:val="Heading2"/>
      </w:pPr>
      <w:r>
        <w:t>4.1 The Leakage Inversion Evidence</w:t>
      </w:r>
    </w:p>
    <w:p w14:paraId="6272C098" w14:textId="77777777" w:rsidR="00732B3B" w:rsidRDefault="00000000">
      <w:r>
        <w:t>The negative ICs for regression models confirm that their predictive power in prior literature may have largely stemmed from short-term autocorrelation (leakage). Once the T+10 embargo is applied, their signal vanishes.</w:t>
      </w:r>
    </w:p>
    <w:p w14:paraId="67537908" w14:textId="77777777" w:rsidR="00732B3B" w:rsidRDefault="00000000">
      <w:r>
        <w:t>Key Evidence:</w:t>
      </w:r>
    </w:p>
    <w:p w14:paraId="085724BE" w14:textId="77777777" w:rsidR="00732B3B" w:rsidRDefault="00000000">
      <w:r>
        <w:t xml:space="preserve">• </w:t>
      </w:r>
      <w:proofErr w:type="spellStart"/>
      <w:r>
        <w:t>ElasticNet</w:t>
      </w:r>
      <w:proofErr w:type="spellEnd"/>
      <w:r>
        <w:t xml:space="preserve"> IC: -</w:t>
      </w:r>
      <w:proofErr w:type="gramStart"/>
      <w:r>
        <w:t>0.0234**</w:t>
      </w:r>
      <w:proofErr w:type="gramEnd"/>
      <w:r>
        <w:t>* (t = -4.21) (Evidence of failure after purging)</w:t>
      </w:r>
    </w:p>
    <w:p w14:paraId="122931AB" w14:textId="77777777" w:rsidR="00732B3B" w:rsidRDefault="00000000">
      <w:r>
        <w:t xml:space="preserve">• </w:t>
      </w:r>
      <w:proofErr w:type="spellStart"/>
      <w:r>
        <w:t>XGBoost</w:t>
      </w:r>
      <w:proofErr w:type="spellEnd"/>
      <w:r>
        <w:t xml:space="preserve"> IC: -0.0107 (Evidence that even non-linear regression fails)</w:t>
      </w:r>
    </w:p>
    <w:p w14:paraId="516319C7" w14:textId="77777777" w:rsidR="00732B3B" w:rsidRDefault="00000000">
      <w:r>
        <w:t xml:space="preserve">• LambdaRank IC = </w:t>
      </w:r>
      <w:proofErr w:type="gramStart"/>
      <w:r>
        <w:t>0.008474444444**</w:t>
      </w:r>
      <w:proofErr w:type="gramEnd"/>
      <w:r>
        <w:t>* (t = 2.15))</w:t>
      </w:r>
    </w:p>
    <w:p w14:paraId="61E0CB05" w14:textId="77777777" w:rsidR="00732B3B" w:rsidRDefault="00000000">
      <w:proofErr w:type="spellStart"/>
      <w:r>
        <w:t>LambdaRank</w:t>
      </w:r>
      <w:proofErr w:type="spellEnd"/>
      <w:r>
        <w:t>, learning pairwise preferences, captured a fundamental cross-sectional structure that persisted across the gap.</w:t>
      </w:r>
    </w:p>
    <w:p w14:paraId="07D975F5" w14:textId="77777777" w:rsidR="00732B3B" w:rsidRDefault="00000000">
      <w:pPr>
        <w:pStyle w:val="Heading2"/>
      </w:pPr>
      <w:r>
        <w:t>4.2 The Ensemble Degradation Paradox</w:t>
      </w:r>
    </w:p>
    <w:p w14:paraId="3C8EE423" w14:textId="77777777" w:rsidR="00732B3B" w:rsidRDefault="00000000">
      <w:r>
        <w:t>The ensemble underperformed the best single model by ~31%. This contradicts the standard diversification benefit of ensembles.</w:t>
      </w:r>
    </w:p>
    <w:p w14:paraId="50D2EC07" w14:textId="77777777" w:rsidR="00732B3B" w:rsidRDefault="00000000">
      <w:r>
        <w:t xml:space="preserve">• </w:t>
      </w:r>
      <w:proofErr w:type="spellStart"/>
      <w:r>
        <w:t>LambdaRank</w:t>
      </w:r>
      <w:proofErr w:type="spellEnd"/>
      <w:r>
        <w:t xml:space="preserve"> Return: 4.14% [95% CI: 2.87%, 5.41%]</w:t>
      </w:r>
    </w:p>
    <w:p w14:paraId="46B5B62A" w14:textId="77777777" w:rsidR="00732B3B" w:rsidRDefault="00000000">
      <w:r>
        <w:t>• Stacking Return: 2.23%</w:t>
      </w:r>
    </w:p>
    <w:p w14:paraId="441A3922" w14:textId="77777777" w:rsidR="00732B3B" w:rsidRDefault="00000000">
      <w:r>
        <w:t>• Performance Gap: 1.91%</w:t>
      </w:r>
    </w:p>
    <w:p w14:paraId="3D0E98F4" w14:textId="77777777" w:rsidR="00732B3B" w:rsidRDefault="00000000">
      <w:r>
        <w:t>We attribute this to Regularization-Induced Signal Dilution. The Ridge meta-learner, faced with three noisy inputs (</w:t>
      </w:r>
      <w:proofErr w:type="spellStart"/>
      <w:r>
        <w:t>ElasticNet</w:t>
      </w:r>
      <w:proofErr w:type="spellEnd"/>
      <w:r>
        <w:t xml:space="preserve">, </w:t>
      </w:r>
      <w:proofErr w:type="spellStart"/>
      <w:r>
        <w:t>CatBoost</w:t>
      </w:r>
      <w:proofErr w:type="spellEnd"/>
      <w:r>
        <w:t xml:space="preserve">, </w:t>
      </w:r>
      <w:proofErr w:type="spellStart"/>
      <w:r>
        <w:t>XGBoost</w:t>
      </w:r>
      <w:proofErr w:type="spellEnd"/>
      <w:r>
        <w:t>) and one good input (</w:t>
      </w:r>
      <w:proofErr w:type="spellStart"/>
      <w:r>
        <w:t>LambdaRank</w:t>
      </w:r>
      <w:proofErr w:type="spellEnd"/>
      <w:r>
        <w:t xml:space="preserve">), was forced by L2 regularization to shrink the </w:t>
      </w:r>
      <w:proofErr w:type="spellStart"/>
      <w:r>
        <w:t>LambdaRank</w:t>
      </w:r>
      <w:proofErr w:type="spellEnd"/>
      <w:r>
        <w:t xml:space="preserve"> coefficient, dampening the only true source of Alpha.</w:t>
      </w:r>
    </w:p>
    <w:p w14:paraId="740EAD0B" w14:textId="77777777" w:rsidR="00732B3B" w:rsidRDefault="00000000">
      <w:pPr>
        <w:pStyle w:val="Heading2"/>
      </w:pPr>
      <w:r>
        <w:t>4.3 Sector Neutralization &amp; Alpha Quality</w:t>
      </w:r>
    </w:p>
    <w:p w14:paraId="7211681E" w14:textId="77777777" w:rsidR="00732B3B" w:rsidRDefault="00000000">
      <w:proofErr w:type="spellStart"/>
      <w:r>
        <w:t>LambdaRank</w:t>
      </w:r>
      <w:proofErr w:type="spellEnd"/>
      <w:r>
        <w:t xml:space="preserve"> retained 93.8% of its Alpha after Sector Neutralization. This indicates that </w:t>
      </w:r>
      <w:proofErr w:type="spellStart"/>
      <w:r>
        <w:t>LambdaRank</w:t>
      </w:r>
      <w:proofErr w:type="spellEnd"/>
      <w:r>
        <w:t xml:space="preserve"> is not merely front-running sector momentum (which regression models often do) but is successfully identifying idiosyncratic mispricing within sectors.</w:t>
      </w:r>
    </w:p>
    <w:p w14:paraId="20D4411C" w14:textId="77777777" w:rsidR="00732B3B" w:rsidRDefault="00000000">
      <w:r>
        <w:t xml:space="preserve">The </w:t>
      </w:r>
      <w:proofErr w:type="spellStart"/>
      <w:r>
        <w:t>ElasticNet</w:t>
      </w:r>
      <w:proofErr w:type="spellEnd"/>
      <w:r>
        <w:t>/</w:t>
      </w:r>
      <w:proofErr w:type="spellStart"/>
      <w:r>
        <w:t>XGBoost</w:t>
      </w:r>
      <w:proofErr w:type="spellEnd"/>
      <w:r>
        <w:t xml:space="preserve"> Bottom-Bucket Paradox: Our bucket analysis reveals a critical anomaly: </w:t>
      </w:r>
      <w:proofErr w:type="spellStart"/>
      <w:r>
        <w:t>ElasticNet</w:t>
      </w:r>
      <w:proofErr w:type="spellEnd"/>
      <w:r>
        <w:t xml:space="preserve"> and </w:t>
      </w:r>
      <w:proofErr w:type="spellStart"/>
      <w:r>
        <w:t>XGBoost</w:t>
      </w:r>
      <w:proofErr w:type="spellEnd"/>
      <w:r>
        <w:t xml:space="preserve"> produce high returns (5.62%+) in their Bottom 1-10 buckets, while their Top 1-10 buckets underperform. This is a classic sign of Model Inversion—if your 'Worst' stocks are outperforming your 'Best' stocks, the model has learned the inverse of the true signal.</w:t>
      </w:r>
    </w:p>
    <w:p w14:paraId="09D28C8B" w14:textId="77777777" w:rsidR="00732B3B" w:rsidRDefault="00000000">
      <w:r>
        <w:t>Empirical Proof of Leakage Inversion: This phenomenon provides empirical proof of the Leakage Inversion Effect. Because these models were trained to exploit short-term reversals that are now blocked by the T+10 embargo, their 'Long' signals act as 'Short' signals and vice-</w:t>
      </w:r>
      <w:r>
        <w:lastRenderedPageBreak/>
        <w:t>versa. The model's predictions are inverted relative to the true cross-sectional structure.</w:t>
      </w:r>
    </w:p>
    <w:p w14:paraId="6D665AE7" w14:textId="77777777" w:rsidR="00732B3B" w:rsidRDefault="00000000">
      <w:proofErr w:type="spellStart"/>
      <w:r>
        <w:t>LambdaRank's</w:t>
      </w:r>
      <w:proofErr w:type="spellEnd"/>
      <w:r>
        <w:t xml:space="preserve"> Middle-Tier Superiority: </w:t>
      </w:r>
      <w:proofErr w:type="spellStart"/>
      <w:r>
        <w:t>LambdaRank's</w:t>
      </w:r>
      <w:proofErr w:type="spellEnd"/>
      <w:r>
        <w:t xml:space="preserve"> best performance is in the Top 11-20 bucket (8.01%) rather than the Top 1-10 (3.76%). This suggests that the Top 1-10 stocks may suffer from higher Market Impact or Volatility-induced turnover. For practical institutional implementation, a 'Tiered Selection' strategy might be superior.</w:t>
      </w:r>
    </w:p>
    <w:p w14:paraId="0ABA48C8" w14:textId="77777777" w:rsidR="00732B3B" w:rsidRDefault="00732B3B">
      <w:pPr>
        <w:jc w:val="center"/>
      </w:pPr>
    </w:p>
    <w:p w14:paraId="2786D3AF" w14:textId="77777777" w:rsidR="0097554B" w:rsidRDefault="0097554B">
      <w:pPr>
        <w:jc w:val="center"/>
      </w:pPr>
    </w:p>
    <w:p w14:paraId="7A73AECC" w14:textId="77777777" w:rsidR="00732B3B" w:rsidRDefault="00000000">
      <w:pPr>
        <w:pStyle w:val="Heading2"/>
      </w:pPr>
      <w:r>
        <w:t>4.4 Factor Attribution Analysis</w:t>
      </w:r>
    </w:p>
    <w:p w14:paraId="4305BA3A" w14:textId="77777777" w:rsidR="00732B3B" w:rsidRDefault="00000000">
      <w:pPr>
        <w:pStyle w:val="Heading1"/>
      </w:pPr>
      <w:r>
        <w:t>7. Feature Attribution and Model Interpretability</w:t>
      </w:r>
    </w:p>
    <w:p w14:paraId="4DC60F1F" w14:textId="77777777" w:rsidR="00732B3B" w:rsidRDefault="00000000">
      <w:pPr>
        <w:pStyle w:val="Heading2"/>
      </w:pPr>
      <w:r>
        <w:t>7.1 Feature Taxonomy and Information Content</w:t>
      </w:r>
    </w:p>
    <w:p w14:paraId="423F001D" w14:textId="77777777" w:rsidR="00732B3B" w:rsidRDefault="00000000">
      <w:r>
        <w:t>We categorize the 13 alpha factors into four theoretical groups based on financial theory and compute their predictive power using Information Coefficient (IC) analysis.</w:t>
      </w:r>
    </w:p>
    <w:p w14:paraId="05F428F0" w14:textId="77777777" w:rsidR="00732B3B" w:rsidRDefault="00732B3B"/>
    <w:p w14:paraId="02D32ED9" w14:textId="77777777" w:rsidR="00732B3B" w:rsidRDefault="00000000">
      <w:r>
        <w:t>Key Finding: Momentum features exhibit the highest predictive power (mean |IC| = 0.0099), with 4 out of 4 features achieving statistical significance.</w:t>
      </w:r>
    </w:p>
    <w:p w14:paraId="7AB8DC06" w14:textId="77777777" w:rsidR="00732B3B" w:rsidRDefault="00000000">
      <w:pPr>
        <w:pStyle w:val="Heading2"/>
      </w:pPr>
      <w:r>
        <w:t>7.2 SHAP Feature Importance (</w:t>
      </w:r>
      <w:proofErr w:type="spellStart"/>
      <w:r>
        <w:t>LambdaRank</w:t>
      </w:r>
      <w:proofErr w:type="spellEnd"/>
      <w:r>
        <w:t>)</w:t>
      </w:r>
    </w:p>
    <w:p w14:paraId="20DDBDEE" w14:textId="77777777" w:rsidR="00732B3B" w:rsidRDefault="00000000">
      <w:r>
        <w:t xml:space="preserve">Using Shapley Additive Explanations (SHAP), we decompose the </w:t>
      </w:r>
      <w:proofErr w:type="spellStart"/>
      <w:r>
        <w:t>LambdaRank</w:t>
      </w:r>
      <w:proofErr w:type="spellEnd"/>
      <w:r>
        <w:t xml:space="preserve"> model's predictions to understand feature contributions at the individual prediction level.</w:t>
      </w:r>
    </w:p>
    <w:p w14:paraId="75CC25A8" w14:textId="77777777" w:rsidR="00732B3B" w:rsidRDefault="00732B3B"/>
    <w:p w14:paraId="33CD81D6" w14:textId="77777777" w:rsidR="00732B3B" w:rsidRDefault="00000000">
      <w:pPr>
        <w:pStyle w:val="Heading1"/>
      </w:pPr>
      <w:r>
        <w:t>8. Risk Decomposition and Performance Metrics</w:t>
      </w:r>
    </w:p>
    <w:p w14:paraId="6DFAC67B" w14:textId="77777777" w:rsidR="00732B3B" w:rsidRDefault="00000000">
      <w:r>
        <w:t>We conduct comprehensive risk analysis to demonstrate the strategy's robustness beyond simple return metrics.</w:t>
      </w:r>
    </w:p>
    <w:p w14:paraId="489D516C" w14:textId="77777777" w:rsidR="00732B3B" w:rsidRDefault="00732B3B"/>
    <w:p w14:paraId="56497613" w14:textId="77777777" w:rsidR="00732B3B" w:rsidRDefault="00000000">
      <w:r>
        <w:t>Key Observations:</w:t>
      </w:r>
      <w:r>
        <w:br/>
        <w:t>• Exceptional risk-adjusted returns with Calmar ratio of 5.40</w:t>
      </w:r>
      <w:r>
        <w:br/>
        <w:t>• Asymmetric capture ratios demonstrate convex payoff characteristics</w:t>
      </w:r>
      <w:r>
        <w:br/>
        <w:t>• Sortino ratio exceeds Sharpe ratio, confirming upside volatility dominance</w:t>
      </w:r>
    </w:p>
    <w:p w14:paraId="5B438893" w14:textId="77777777" w:rsidR="00732B3B" w:rsidRDefault="00000000">
      <w:pPr>
        <w:pStyle w:val="Heading1"/>
      </w:pPr>
      <w:r>
        <w:t>9. Prediction Stability and Signal Persistence</w:t>
      </w:r>
    </w:p>
    <w:p w14:paraId="48DB48CB" w14:textId="77777777" w:rsidR="00732B3B" w:rsidRDefault="00000000">
      <w:r>
        <w:t xml:space="preserve">Rank Correlation Stability: Mean day-over-day rank correlation of 0.527 indicates moderate </w:t>
      </w:r>
      <w:r>
        <w:lastRenderedPageBreak/>
        <w:t>prediction stability. The strategy exhibits 79.9% mean turnover, which is economically justified given the strong returns.</w:t>
      </w:r>
    </w:p>
    <w:p w14:paraId="1F8461F9" w14:textId="77777777" w:rsidR="00732B3B" w:rsidRDefault="00000000">
      <w:pPr>
        <w:pStyle w:val="Heading1"/>
      </w:pPr>
      <w:r>
        <w:t>10. Ablation Study: The Leakage Inversion Effect</w:t>
      </w:r>
    </w:p>
    <w:p w14:paraId="34AF5936" w14:textId="77777777" w:rsidR="00732B3B" w:rsidRDefault="00000000">
      <w:proofErr w:type="gramStart"/>
      <w:r>
        <w:t>A critical</w:t>
      </w:r>
      <w:proofErr w:type="gramEnd"/>
      <w:r>
        <w:t xml:space="preserve"> finding emerges from our temporal leakage correction: ranking objectives (LambdaRank) outperform ensemble methods (Ridge Stacking) after strict purging, reversing pre-correction results.</w:t>
      </w:r>
    </w:p>
    <w:p w14:paraId="45FE3898" w14:textId="77777777" w:rsidR="00732B3B" w:rsidRDefault="00732B3B"/>
    <w:p w14:paraId="44CE001A" w14:textId="77777777" w:rsidR="00732B3B" w:rsidRDefault="00000000">
      <w:r>
        <w:t>Theoretical Explanation: Pairwise ranking loss functions are scale-invariant and focus purely on cross-sectional ordering, filtering out temporal biases that affect regression-based models.</w:t>
      </w:r>
    </w:p>
    <w:p w14:paraId="2DE6B9F7" w14:textId="77777777" w:rsidR="00732B3B" w:rsidRDefault="00000000">
      <w:pPr>
        <w:pStyle w:val="Heading1"/>
      </w:pPr>
      <w:r>
        <w:t>11. Strategy Capacity and Market Impact</w:t>
      </w:r>
    </w:p>
    <w:p w14:paraId="07790E61" w14:textId="77777777" w:rsidR="00732B3B" w:rsidRDefault="00000000">
      <w:r>
        <w:t>Using the square-</w:t>
      </w:r>
      <w:proofErr w:type="spellStart"/>
      <w:r>
        <w:t>root</w:t>
      </w:r>
      <w:proofErr w:type="spellEnd"/>
      <w:r>
        <w:t xml:space="preserve"> market impact model, we estimate strategy capacity at different target net return thresholds.</w:t>
      </w:r>
    </w:p>
    <w:p w14:paraId="4A2943F4" w14:textId="77777777" w:rsidR="00732B3B" w:rsidRDefault="00732B3B"/>
    <w:p w14:paraId="2C20C1A2" w14:textId="77777777" w:rsidR="00732B3B" w:rsidRDefault="00000000">
      <w:r>
        <w:t xml:space="preserve">The strategy maintains institutional viability up to ~$1000M AUM while delivering &gt;20% net returns, demonstrating practical </w:t>
      </w:r>
      <w:proofErr w:type="spellStart"/>
      <w:r>
        <w:t>implementability</w:t>
      </w:r>
      <w:proofErr w:type="spellEnd"/>
      <w:r>
        <w:t>.</w:t>
      </w:r>
    </w:p>
    <w:p w14:paraId="7FB11D18" w14:textId="77777777" w:rsidR="00732B3B" w:rsidRDefault="00732B3B" w:rsidP="00E63541">
      <w:pPr>
        <w:pStyle w:val="Heading1"/>
      </w:pPr>
    </w:p>
    <w:p w14:paraId="48B6193B" w14:textId="77777777" w:rsidR="00732B3B" w:rsidRDefault="00732B3B">
      <w:pPr>
        <w:pStyle w:val="Heading3"/>
      </w:pPr>
    </w:p>
    <w:p w14:paraId="0CF2BB7D" w14:textId="77777777" w:rsidR="00732B3B" w:rsidRDefault="00732B3B">
      <w:pPr>
        <w:pStyle w:val="Heading3"/>
      </w:pPr>
    </w:p>
    <w:p w14:paraId="570F4FB9" w14:textId="77777777" w:rsidR="00732B3B" w:rsidRDefault="00732B3B"/>
    <w:p w14:paraId="01725795" w14:textId="77777777" w:rsidR="00732B3B" w:rsidRDefault="00732B3B">
      <w:pPr>
        <w:pStyle w:val="Heading1"/>
      </w:pPr>
    </w:p>
    <w:p w14:paraId="1A96ADC6" w14:textId="77777777" w:rsidR="00732B3B" w:rsidRDefault="00732B3B">
      <w:pPr>
        <w:pStyle w:val="Heading1"/>
      </w:pPr>
    </w:p>
    <w:p w14:paraId="219532B7" w14:textId="77777777" w:rsidR="00732B3B" w:rsidRDefault="00732B3B"/>
    <w:p w14:paraId="73C754C8" w14:textId="77777777" w:rsidR="00732B3B" w:rsidRDefault="00732B3B"/>
    <w:p w14:paraId="410C6AFD" w14:textId="77777777" w:rsidR="00732B3B" w:rsidRDefault="00732B3B"/>
    <w:p w14:paraId="1471448E" w14:textId="77777777" w:rsidR="00732B3B" w:rsidRDefault="00732B3B"/>
    <w:p w14:paraId="585FAA7D" w14:textId="77777777" w:rsidR="00732B3B" w:rsidRDefault="00732B3B"/>
    <w:p w14:paraId="691C725F" w14:textId="77777777" w:rsidR="00732B3B" w:rsidRDefault="00732B3B"/>
    <w:p w14:paraId="035C951C" w14:textId="77777777" w:rsidR="00732B3B" w:rsidRDefault="00732B3B"/>
    <w:p w14:paraId="11D10A8C" w14:textId="77777777" w:rsidR="00732B3B" w:rsidRDefault="00732B3B"/>
    <w:p w14:paraId="1B8E5941" w14:textId="77777777" w:rsidR="00732B3B" w:rsidRDefault="00732B3B"/>
    <w:p w14:paraId="3F02D586" w14:textId="77777777" w:rsidR="00732B3B" w:rsidRDefault="00732B3B"/>
    <w:p w14:paraId="6AC65762" w14:textId="77777777" w:rsidR="00732B3B" w:rsidRDefault="00732B3B">
      <w:pPr>
        <w:pStyle w:val="Heading1"/>
      </w:pPr>
    </w:p>
    <w:p w14:paraId="56134568" w14:textId="77777777" w:rsidR="00732B3B" w:rsidRDefault="00732B3B"/>
    <w:p w14:paraId="3C5A9BE5" w14:textId="77777777" w:rsidR="00732B3B" w:rsidRDefault="00732B3B">
      <w:pPr>
        <w:pStyle w:val="Heading2"/>
      </w:pPr>
    </w:p>
    <w:p w14:paraId="7B1B765B" w14:textId="77777777" w:rsidR="00732B3B" w:rsidRDefault="00732B3B">
      <w:pPr>
        <w:pStyle w:val="Heading3"/>
      </w:pPr>
    </w:p>
    <w:p w14:paraId="67987CEA" w14:textId="77777777" w:rsidR="00732B3B" w:rsidRDefault="00732B3B"/>
    <w:p w14:paraId="5FFD0096" w14:textId="77777777" w:rsidR="00732B3B" w:rsidRDefault="00732B3B"/>
    <w:p w14:paraId="080C63B2" w14:textId="77777777" w:rsidR="00732B3B" w:rsidRDefault="00732B3B"/>
    <w:p w14:paraId="5E59580A" w14:textId="77777777" w:rsidR="00732B3B" w:rsidRDefault="00732B3B"/>
    <w:p w14:paraId="24935033" w14:textId="77777777" w:rsidR="00732B3B" w:rsidRDefault="00732B3B"/>
    <w:p w14:paraId="427882D4" w14:textId="77777777" w:rsidR="00732B3B" w:rsidRDefault="00732B3B">
      <w:pPr>
        <w:pStyle w:val="Heading3"/>
      </w:pPr>
    </w:p>
    <w:p w14:paraId="243FD1BD" w14:textId="77777777" w:rsidR="00732B3B" w:rsidRDefault="00732B3B"/>
    <w:p w14:paraId="3F5E0784" w14:textId="77777777" w:rsidR="00732B3B" w:rsidRDefault="00732B3B"/>
    <w:p w14:paraId="15533437" w14:textId="77777777" w:rsidR="00732B3B" w:rsidRDefault="00732B3B"/>
    <w:p w14:paraId="3406CC9E" w14:textId="77777777" w:rsidR="00732B3B" w:rsidRDefault="00732B3B"/>
    <w:p w14:paraId="03E48A71" w14:textId="77777777" w:rsidR="00732B3B" w:rsidRDefault="00732B3B">
      <w:pPr>
        <w:pStyle w:val="Heading3"/>
      </w:pPr>
    </w:p>
    <w:p w14:paraId="719FB7A3" w14:textId="77777777" w:rsidR="00732B3B" w:rsidRDefault="00732B3B"/>
    <w:p w14:paraId="1754D6F6" w14:textId="77777777" w:rsidR="00732B3B" w:rsidRDefault="00732B3B"/>
    <w:p w14:paraId="2CC760D4" w14:textId="77777777" w:rsidR="00732B3B" w:rsidRDefault="00732B3B"/>
    <w:p w14:paraId="77DA6719" w14:textId="77777777" w:rsidR="00732B3B" w:rsidRDefault="00732B3B">
      <w:pPr>
        <w:pStyle w:val="Heading2"/>
      </w:pPr>
    </w:p>
    <w:p w14:paraId="10B2323B" w14:textId="77777777" w:rsidR="00732B3B" w:rsidRDefault="00732B3B">
      <w:pPr>
        <w:pStyle w:val="Heading3"/>
      </w:pPr>
    </w:p>
    <w:p w14:paraId="1F3DB68F" w14:textId="77777777" w:rsidR="00732B3B" w:rsidRDefault="00732B3B"/>
    <w:p w14:paraId="1D915D79" w14:textId="77777777" w:rsidR="00732B3B" w:rsidRDefault="00732B3B">
      <w:pPr>
        <w:pStyle w:val="Heading2"/>
      </w:pPr>
    </w:p>
    <w:p w14:paraId="6CBBB668" w14:textId="77777777" w:rsidR="00732B3B" w:rsidRDefault="00732B3B">
      <w:pPr>
        <w:pStyle w:val="Heading3"/>
      </w:pPr>
    </w:p>
    <w:p w14:paraId="7851B09C" w14:textId="77777777" w:rsidR="00732B3B" w:rsidRDefault="00732B3B"/>
    <w:p w14:paraId="70F14230" w14:textId="77777777" w:rsidR="00732B3B" w:rsidRDefault="00732B3B">
      <w:pPr>
        <w:pStyle w:val="Heading3"/>
      </w:pPr>
    </w:p>
    <w:p w14:paraId="72850C78" w14:textId="77777777" w:rsidR="00732B3B" w:rsidRDefault="00732B3B"/>
    <w:p w14:paraId="753C3A1F" w14:textId="77777777" w:rsidR="00732B3B" w:rsidRDefault="00732B3B">
      <w:pPr>
        <w:pStyle w:val="Heading3"/>
      </w:pPr>
    </w:p>
    <w:p w14:paraId="228EB212" w14:textId="77777777" w:rsidR="00732B3B" w:rsidRDefault="00732B3B"/>
    <w:p w14:paraId="57522B4A" w14:textId="77777777" w:rsidR="00732B3B" w:rsidRDefault="00732B3B">
      <w:pPr>
        <w:pStyle w:val="Heading3"/>
      </w:pPr>
    </w:p>
    <w:p w14:paraId="06538C0E" w14:textId="77777777" w:rsidR="00732B3B" w:rsidRDefault="00732B3B"/>
    <w:p w14:paraId="4E30A437" w14:textId="77777777" w:rsidR="00732B3B" w:rsidRDefault="00732B3B"/>
    <w:p w14:paraId="3B18B57C" w14:textId="77777777" w:rsidR="00732B3B" w:rsidRDefault="00732B3B"/>
    <w:p w14:paraId="3DF73847" w14:textId="77777777" w:rsidR="00732B3B" w:rsidRDefault="00732B3B">
      <w:pPr>
        <w:pStyle w:val="Heading2"/>
      </w:pPr>
    </w:p>
    <w:p w14:paraId="5036DAA7" w14:textId="77777777" w:rsidR="00732B3B" w:rsidRDefault="00732B3B"/>
    <w:p w14:paraId="636F10DB" w14:textId="77777777" w:rsidR="00732B3B" w:rsidRDefault="00732B3B"/>
    <w:p w14:paraId="36E699BF" w14:textId="77777777" w:rsidR="00732B3B" w:rsidRDefault="00732B3B">
      <w:pPr>
        <w:pStyle w:val="Heading2"/>
      </w:pPr>
    </w:p>
    <w:p w14:paraId="47A4F559" w14:textId="77777777" w:rsidR="00732B3B" w:rsidRDefault="00732B3B"/>
    <w:p w14:paraId="1E6543AE" w14:textId="77777777" w:rsidR="00732B3B" w:rsidRDefault="00732B3B">
      <w:pPr>
        <w:pStyle w:val="Heading1"/>
      </w:pPr>
    </w:p>
    <w:p w14:paraId="2DE236B7" w14:textId="77777777" w:rsidR="00732B3B" w:rsidRDefault="00732B3B"/>
    <w:p w14:paraId="5A59CF6A" w14:textId="77777777" w:rsidR="00732B3B" w:rsidRDefault="00732B3B"/>
    <w:p w14:paraId="4276F38B" w14:textId="77777777" w:rsidR="00732B3B" w:rsidRDefault="00732B3B"/>
    <w:p w14:paraId="6869F3C2" w14:textId="77777777" w:rsidR="00732B3B" w:rsidRDefault="00732B3B"/>
    <w:p w14:paraId="43B958A1" w14:textId="77777777" w:rsidR="00732B3B" w:rsidRDefault="00732B3B">
      <w:pPr>
        <w:pStyle w:val="Heading3"/>
      </w:pPr>
    </w:p>
    <w:p w14:paraId="3889FBB2" w14:textId="77777777" w:rsidR="00732B3B" w:rsidRDefault="00732B3B"/>
    <w:p w14:paraId="2089A206" w14:textId="77777777" w:rsidR="00732B3B" w:rsidRDefault="00732B3B"/>
    <w:p w14:paraId="5B198929" w14:textId="77777777" w:rsidR="00732B3B" w:rsidRDefault="00732B3B"/>
    <w:p w14:paraId="7DAFC095" w14:textId="77777777" w:rsidR="00732B3B" w:rsidRDefault="00732B3B"/>
    <w:p w14:paraId="5A7C1A66" w14:textId="77777777" w:rsidR="00732B3B" w:rsidRDefault="00732B3B"/>
    <w:p w14:paraId="660DA813" w14:textId="77777777" w:rsidR="00732B3B" w:rsidRDefault="00732B3B"/>
    <w:p w14:paraId="34F5C5C2" w14:textId="77777777" w:rsidR="00732B3B" w:rsidRDefault="00732B3B"/>
    <w:p w14:paraId="53B069AF" w14:textId="77777777" w:rsidR="00732B3B" w:rsidRDefault="00732B3B"/>
    <w:p w14:paraId="31D33FFB" w14:textId="77777777" w:rsidR="00732B3B" w:rsidRDefault="00732B3B"/>
    <w:p w14:paraId="104A5F1F" w14:textId="77777777" w:rsidR="00732B3B" w:rsidRDefault="00732B3B"/>
    <w:p w14:paraId="102FE110" w14:textId="77777777" w:rsidR="00732B3B" w:rsidRDefault="00732B3B"/>
    <w:p w14:paraId="17D9CA27" w14:textId="77777777" w:rsidR="00732B3B" w:rsidRDefault="00732B3B">
      <w:pPr>
        <w:pStyle w:val="Heading3"/>
      </w:pPr>
    </w:p>
    <w:p w14:paraId="192CFB82" w14:textId="77777777" w:rsidR="00732B3B" w:rsidRDefault="00732B3B"/>
    <w:p w14:paraId="6DB96CAF" w14:textId="77777777" w:rsidR="00732B3B" w:rsidRDefault="00732B3B"/>
    <w:p w14:paraId="7D8B7A32" w14:textId="77777777" w:rsidR="00732B3B" w:rsidRDefault="00732B3B"/>
    <w:p w14:paraId="6ADBBD7B" w14:textId="77777777" w:rsidR="00732B3B" w:rsidRDefault="00732B3B"/>
    <w:p w14:paraId="0B01187D" w14:textId="77777777" w:rsidR="00732B3B" w:rsidRDefault="00732B3B"/>
    <w:p w14:paraId="4415302D" w14:textId="77777777" w:rsidR="00732B3B" w:rsidRDefault="00732B3B"/>
    <w:p w14:paraId="7BE61419" w14:textId="77777777" w:rsidR="00732B3B" w:rsidRDefault="00732B3B"/>
    <w:p w14:paraId="449DF68C" w14:textId="77777777" w:rsidR="00732B3B" w:rsidRDefault="00732B3B"/>
    <w:p w14:paraId="7B082F40" w14:textId="77777777" w:rsidR="00732B3B" w:rsidRDefault="00732B3B"/>
    <w:p w14:paraId="040994A7" w14:textId="77777777" w:rsidR="00732B3B" w:rsidRDefault="00732B3B"/>
    <w:p w14:paraId="7E987B71" w14:textId="77777777" w:rsidR="00732B3B" w:rsidRDefault="00732B3B">
      <w:pPr>
        <w:pStyle w:val="Heading3"/>
      </w:pPr>
    </w:p>
    <w:p w14:paraId="3AC4A7C5" w14:textId="77777777" w:rsidR="00732B3B" w:rsidRDefault="00732B3B"/>
    <w:p w14:paraId="25650503" w14:textId="77777777" w:rsidR="00732B3B" w:rsidRDefault="00732B3B"/>
    <w:p w14:paraId="2F7E12C4" w14:textId="77777777" w:rsidR="00732B3B" w:rsidRDefault="00732B3B"/>
    <w:p w14:paraId="12A2B868" w14:textId="77777777" w:rsidR="00732B3B" w:rsidRDefault="00732B3B"/>
    <w:p w14:paraId="07892109" w14:textId="77777777" w:rsidR="00732B3B" w:rsidRDefault="00732B3B"/>
    <w:p w14:paraId="32C5130A" w14:textId="77777777" w:rsidR="00732B3B" w:rsidRDefault="00732B3B"/>
    <w:p w14:paraId="4D782606" w14:textId="77777777" w:rsidR="00732B3B" w:rsidRDefault="00732B3B"/>
    <w:p w14:paraId="15578149" w14:textId="77777777" w:rsidR="00732B3B" w:rsidRDefault="00732B3B"/>
    <w:p w14:paraId="59077D79" w14:textId="77777777" w:rsidR="00732B3B" w:rsidRDefault="00732B3B"/>
    <w:p w14:paraId="0F656E64" w14:textId="77777777" w:rsidR="00732B3B" w:rsidRDefault="00732B3B"/>
    <w:p w14:paraId="4148A73A" w14:textId="77777777" w:rsidR="00732B3B" w:rsidRDefault="00732B3B"/>
    <w:p w14:paraId="1B443F0E" w14:textId="77777777" w:rsidR="00732B3B" w:rsidRDefault="00732B3B">
      <w:pPr>
        <w:pStyle w:val="Heading3"/>
      </w:pPr>
    </w:p>
    <w:p w14:paraId="2433AD8A" w14:textId="77777777" w:rsidR="00732B3B" w:rsidRDefault="00732B3B"/>
    <w:p w14:paraId="6D955C79" w14:textId="77777777" w:rsidR="00732B3B" w:rsidRDefault="00732B3B"/>
    <w:p w14:paraId="160989E4" w14:textId="77777777" w:rsidR="00732B3B" w:rsidRDefault="00732B3B"/>
    <w:p w14:paraId="06FBB417" w14:textId="77777777" w:rsidR="00732B3B" w:rsidRDefault="00732B3B"/>
    <w:p w14:paraId="01389C0B" w14:textId="77777777" w:rsidR="00732B3B" w:rsidRDefault="00732B3B"/>
    <w:p w14:paraId="73C7029F" w14:textId="77777777" w:rsidR="00732B3B" w:rsidRDefault="00732B3B"/>
    <w:p w14:paraId="34BC898C" w14:textId="77777777" w:rsidR="00732B3B" w:rsidRDefault="00732B3B"/>
    <w:p w14:paraId="3FF58192" w14:textId="77777777" w:rsidR="00732B3B" w:rsidRDefault="00732B3B"/>
    <w:p w14:paraId="4878A358" w14:textId="77777777" w:rsidR="00732B3B" w:rsidRDefault="00732B3B"/>
    <w:p w14:paraId="571F309F" w14:textId="77777777" w:rsidR="00732B3B" w:rsidRDefault="00732B3B"/>
    <w:p w14:paraId="629932CE" w14:textId="77777777" w:rsidR="00732B3B" w:rsidRDefault="00732B3B"/>
    <w:p w14:paraId="2A3EEA05" w14:textId="77777777" w:rsidR="00732B3B" w:rsidRDefault="00732B3B"/>
    <w:p w14:paraId="4AA48BD8" w14:textId="77777777" w:rsidR="00732B3B" w:rsidRDefault="00732B3B"/>
    <w:p w14:paraId="2595C8FE" w14:textId="77777777" w:rsidR="00732B3B" w:rsidRDefault="00732B3B">
      <w:pPr>
        <w:pStyle w:val="Heading2"/>
      </w:pPr>
    </w:p>
    <w:p w14:paraId="7E4C84D9" w14:textId="77777777" w:rsidR="00732B3B" w:rsidRDefault="00732B3B"/>
    <w:p w14:paraId="58916B19" w14:textId="77777777" w:rsidR="00732B3B" w:rsidRDefault="00732B3B">
      <w:pPr>
        <w:pStyle w:val="Heading3"/>
      </w:pPr>
    </w:p>
    <w:p w14:paraId="5DC67812" w14:textId="77777777" w:rsidR="00732B3B" w:rsidRDefault="00732B3B">
      <w:pPr>
        <w:pStyle w:val="Heading3"/>
      </w:pPr>
    </w:p>
    <w:p w14:paraId="21F92A26" w14:textId="77777777" w:rsidR="00732B3B" w:rsidRDefault="00732B3B"/>
    <w:p w14:paraId="6ED2C4F3" w14:textId="77777777" w:rsidR="00732B3B" w:rsidRDefault="00732B3B"/>
    <w:p w14:paraId="26DA939E" w14:textId="77777777" w:rsidR="00732B3B" w:rsidRDefault="00732B3B">
      <w:pPr>
        <w:jc w:val="center"/>
      </w:pPr>
    </w:p>
    <w:p w14:paraId="2A5DD942" w14:textId="77777777" w:rsidR="00732B3B" w:rsidRDefault="00732B3B"/>
    <w:p w14:paraId="6D64900A" w14:textId="77777777" w:rsidR="00732B3B" w:rsidRDefault="00732B3B">
      <w:pPr>
        <w:jc w:val="center"/>
      </w:pPr>
    </w:p>
    <w:p w14:paraId="45F6D262" w14:textId="77777777" w:rsidR="00732B3B" w:rsidRDefault="00732B3B">
      <w:pPr>
        <w:pStyle w:val="Heading3"/>
      </w:pPr>
    </w:p>
    <w:p w14:paraId="28F1D218" w14:textId="77777777" w:rsidR="00732B3B" w:rsidRDefault="00732B3B"/>
    <w:p w14:paraId="6015AA0D" w14:textId="77777777" w:rsidR="00732B3B" w:rsidRDefault="00732B3B"/>
    <w:p w14:paraId="3A298B91" w14:textId="77777777" w:rsidR="00732B3B" w:rsidRDefault="00732B3B">
      <w:pPr>
        <w:jc w:val="center"/>
      </w:pPr>
    </w:p>
    <w:p w14:paraId="66DC0128" w14:textId="77777777" w:rsidR="00732B3B" w:rsidRDefault="00732B3B"/>
    <w:p w14:paraId="21254050" w14:textId="77777777" w:rsidR="00732B3B" w:rsidRDefault="00732B3B">
      <w:pPr>
        <w:jc w:val="center"/>
      </w:pPr>
    </w:p>
    <w:p w14:paraId="2D20FC4E" w14:textId="77777777" w:rsidR="00732B3B" w:rsidRDefault="00732B3B">
      <w:pPr>
        <w:pStyle w:val="Heading3"/>
      </w:pPr>
    </w:p>
    <w:p w14:paraId="657BFB80" w14:textId="77777777" w:rsidR="00732B3B" w:rsidRDefault="00732B3B"/>
    <w:p w14:paraId="606C3C0F" w14:textId="77777777" w:rsidR="00732B3B" w:rsidRDefault="00732B3B"/>
    <w:p w14:paraId="3348EE22" w14:textId="77777777" w:rsidR="00732B3B" w:rsidRDefault="00732B3B">
      <w:pPr>
        <w:jc w:val="center"/>
      </w:pPr>
    </w:p>
    <w:p w14:paraId="0FE44A4C" w14:textId="77777777" w:rsidR="00732B3B" w:rsidRDefault="00732B3B"/>
    <w:p w14:paraId="44030513" w14:textId="77777777" w:rsidR="00732B3B" w:rsidRDefault="00732B3B">
      <w:pPr>
        <w:jc w:val="center"/>
      </w:pPr>
    </w:p>
    <w:p w14:paraId="42E67DF9" w14:textId="77777777" w:rsidR="00732B3B" w:rsidRDefault="00732B3B">
      <w:pPr>
        <w:pStyle w:val="Heading3"/>
      </w:pPr>
    </w:p>
    <w:p w14:paraId="1F7B8BA8" w14:textId="77777777" w:rsidR="00732B3B" w:rsidRDefault="00732B3B"/>
    <w:p w14:paraId="61A96979" w14:textId="77777777" w:rsidR="00732B3B" w:rsidRDefault="00732B3B"/>
    <w:p w14:paraId="3B401EB3" w14:textId="77777777" w:rsidR="00732B3B" w:rsidRDefault="00732B3B">
      <w:pPr>
        <w:jc w:val="center"/>
      </w:pPr>
    </w:p>
    <w:p w14:paraId="25E68767" w14:textId="77777777" w:rsidR="00732B3B" w:rsidRDefault="00732B3B"/>
    <w:p w14:paraId="17E5541C" w14:textId="77777777" w:rsidR="00732B3B" w:rsidRDefault="00732B3B">
      <w:pPr>
        <w:jc w:val="center"/>
      </w:pPr>
    </w:p>
    <w:p w14:paraId="53D879E8" w14:textId="77777777" w:rsidR="00732B3B" w:rsidRDefault="00732B3B">
      <w:pPr>
        <w:pStyle w:val="Heading3"/>
      </w:pPr>
    </w:p>
    <w:p w14:paraId="32C99AEA" w14:textId="77777777" w:rsidR="00732B3B" w:rsidRDefault="00732B3B"/>
    <w:p w14:paraId="7B48D07B" w14:textId="77777777" w:rsidR="00732B3B" w:rsidRDefault="00732B3B"/>
    <w:p w14:paraId="3372F7D8" w14:textId="77777777" w:rsidR="00732B3B" w:rsidRDefault="00732B3B">
      <w:pPr>
        <w:jc w:val="center"/>
      </w:pPr>
    </w:p>
    <w:p w14:paraId="5C9AE85E" w14:textId="77777777" w:rsidR="00732B3B" w:rsidRDefault="00732B3B"/>
    <w:p w14:paraId="3DD14241" w14:textId="77777777" w:rsidR="00732B3B" w:rsidRDefault="00732B3B">
      <w:pPr>
        <w:jc w:val="center"/>
      </w:pPr>
    </w:p>
    <w:p w14:paraId="1FE784DE" w14:textId="77777777" w:rsidR="00732B3B" w:rsidRDefault="00732B3B">
      <w:pPr>
        <w:pStyle w:val="Heading3"/>
      </w:pPr>
    </w:p>
    <w:p w14:paraId="0FE0F68B" w14:textId="77777777" w:rsidR="00732B3B" w:rsidRDefault="00732B3B"/>
    <w:p w14:paraId="445EE752" w14:textId="77777777" w:rsidR="00732B3B" w:rsidRDefault="00732B3B"/>
    <w:p w14:paraId="07DD10CE" w14:textId="77777777" w:rsidR="00732B3B" w:rsidRDefault="00732B3B">
      <w:pPr>
        <w:pStyle w:val="Heading3"/>
      </w:pPr>
    </w:p>
    <w:p w14:paraId="46DA6469" w14:textId="77777777" w:rsidR="00732B3B" w:rsidRDefault="00732B3B"/>
    <w:p w14:paraId="77DEF844" w14:textId="77777777" w:rsidR="0097554B" w:rsidRDefault="00000000">
      <w:pPr>
        <w:pStyle w:val="Heading2"/>
      </w:pPr>
      <w:r>
        <w:t>14.5 Conclusion</w:t>
      </w:r>
    </w:p>
    <w:p w14:paraId="3FE74529" w14:textId="77777777" w:rsidR="0097554B" w:rsidRDefault="00000000">
      <w:r>
        <w:t>The maximum drawdown analysis using non-overlapping methodology reveals critical insights for production deployment:</w:t>
      </w:r>
      <w:r>
        <w:br/>
      </w:r>
      <w:r>
        <w:br/>
        <w:t xml:space="preserve">1. **Realistic Risk </w:t>
      </w:r>
      <w:proofErr w:type="gramStart"/>
      <w:r>
        <w:t>Assessment:*</w:t>
      </w:r>
      <w:proofErr w:type="gramEnd"/>
      <w:r>
        <w:t>* Non-overlapping MDD values (10-50% range) provide realistic risk estimates that can guide production risk management, unlike inflated overlapping values (65-99%).</w:t>
      </w:r>
      <w:r>
        <w:br/>
      </w:r>
      <w:r>
        <w:br/>
        <w:t xml:space="preserve">2. **Model </w:t>
      </w:r>
      <w:proofErr w:type="gramStart"/>
      <w:r>
        <w:t>Differentiation:*</w:t>
      </w:r>
      <w:proofErr w:type="gramEnd"/>
      <w:r>
        <w:t>* Clear risk hierarchy emerges: ElasticNet (lowest risk), LambdaRank/Ridge Stacking (moderate risk), and XGBoost (higher risk), enabling informed model selection based on risk tolerance.</w:t>
      </w:r>
      <w:r>
        <w:br/>
      </w:r>
      <w:r>
        <w:br/>
      </w:r>
      <w:r>
        <w:lastRenderedPageBreak/>
        <w:t xml:space="preserve">3. **Production </w:t>
      </w:r>
      <w:proofErr w:type="gramStart"/>
      <w:r>
        <w:t>Readiness:*</w:t>
      </w:r>
      <w:proofErr w:type="gramEnd"/>
      <w:r>
        <w:t>* LambdaRank and Ridge Stacking demonstrate optimal risk-adjusted profiles suitable for production, combining competitive returns with manageable drawdowns and high alpha retention.</w:t>
      </w:r>
      <w:r>
        <w:br/>
      </w:r>
      <w:r>
        <w:br/>
        <w:t xml:space="preserve">4. **Risk Management </w:t>
      </w:r>
      <w:proofErr w:type="gramStart"/>
      <w:r>
        <w:t>Framework:*</w:t>
      </w:r>
      <w:proofErr w:type="gramEnd"/>
      <w:r>
        <w:t>* The non-overlapping MDD values enable proper position sizing, stop-loss setting, and portfolio construction decisions that align with actual strategy execution.</w:t>
      </w:r>
      <w:r>
        <w:br/>
      </w:r>
      <w:r>
        <w:br/>
        <w:t>This analysis confirms that proper methodology selection is essential for accurate risk assessment and production deployment decisions. The non-overlapping approach provides the foundation for robust risk management in live trading environments.</w:t>
      </w:r>
    </w:p>
    <w:p w14:paraId="2655047F" w14:textId="77777777" w:rsidR="00732B3B" w:rsidRDefault="00732B3B"/>
    <w:p w14:paraId="269A445F" w14:textId="77777777" w:rsidR="00732B3B" w:rsidRDefault="00732B3B"/>
    <w:p w14:paraId="073DA7E3" w14:textId="77777777" w:rsidR="00732B3B" w:rsidRDefault="00732B3B">
      <w:pPr>
        <w:jc w:val="center"/>
      </w:pPr>
    </w:p>
    <w:p w14:paraId="635E6BDB" w14:textId="77777777" w:rsidR="00732B3B" w:rsidRDefault="00732B3B"/>
    <w:p w14:paraId="385C99D5" w14:textId="77777777" w:rsidR="00732B3B" w:rsidRDefault="00732B3B"/>
    <w:p w14:paraId="53866216" w14:textId="77777777" w:rsidR="00732B3B" w:rsidRDefault="00732B3B"/>
    <w:p w14:paraId="656DBA6F" w14:textId="77777777" w:rsidR="00732B3B" w:rsidRDefault="00732B3B"/>
    <w:p w14:paraId="3D96295D" w14:textId="77777777" w:rsidR="00732B3B" w:rsidRDefault="00732B3B"/>
    <w:p w14:paraId="44BDA3FC" w14:textId="77777777" w:rsidR="00732B3B" w:rsidRDefault="00732B3B"/>
    <w:p w14:paraId="3A48D429" w14:textId="77777777" w:rsidR="00732B3B" w:rsidRDefault="00732B3B"/>
    <w:p w14:paraId="17000C07" w14:textId="77777777" w:rsidR="00732B3B" w:rsidRDefault="00732B3B"/>
    <w:p w14:paraId="77DA27EE" w14:textId="77777777" w:rsidR="00732B3B" w:rsidRDefault="00732B3B"/>
    <w:p w14:paraId="073AC8EE" w14:textId="77777777" w:rsidR="00732B3B" w:rsidRDefault="00732B3B"/>
    <w:p w14:paraId="753B027D" w14:textId="77777777" w:rsidR="00732B3B" w:rsidRDefault="00732B3B"/>
    <w:p w14:paraId="73DB5FCE" w14:textId="77777777" w:rsidR="00732B3B" w:rsidRDefault="00732B3B"/>
    <w:p w14:paraId="41F75F57" w14:textId="77777777" w:rsidR="00732B3B" w:rsidRDefault="00732B3B"/>
    <w:p w14:paraId="4A117009" w14:textId="77777777" w:rsidR="00732B3B" w:rsidRDefault="00732B3B"/>
    <w:p w14:paraId="1A03E489" w14:textId="77777777" w:rsidR="00732B3B" w:rsidRDefault="00732B3B"/>
    <w:p w14:paraId="22631863" w14:textId="77777777" w:rsidR="00AE38B6" w:rsidRDefault="00AE38B6">
      <w:pPr>
        <w:pStyle w:val="Heading3"/>
      </w:pPr>
    </w:p>
    <w:p w14:paraId="4EAB65C8" w14:textId="77777777" w:rsidR="00AE38B6" w:rsidRDefault="00000000">
      <w:r>
        <w:t>To satisfy the referee's P1 request we report Bonferroni-adjusted IC significance across all four model families.</w:t>
      </w:r>
    </w:p>
    <w:p w14:paraId="206C7F00" w14:textId="77777777" w:rsidR="00AE38B6" w:rsidRDefault="00000000">
      <w:pPr>
        <w:pStyle w:val="Heading3"/>
      </w:pPr>
      <w:r>
        <w:t>3.5 Multiple Testing Control</w:t>
      </w:r>
    </w:p>
    <w:p w14:paraId="7D50F891" w14:textId="77777777" w:rsidR="00AE38B6" w:rsidRDefault="00000000">
      <w:r>
        <w:t>To satisfy the referee request we report Bonferroni-adjusted IC significance across all four model families.</w:t>
      </w:r>
    </w:p>
    <w:tbl>
      <w:tblPr>
        <w:tblW w:w="0" w:type="auto"/>
        <w:tblLook w:val="04A0" w:firstRow="1" w:lastRow="0" w:firstColumn="1" w:lastColumn="0" w:noHBand="0" w:noVBand="1"/>
      </w:tblPr>
      <w:tblGrid>
        <w:gridCol w:w="1872"/>
        <w:gridCol w:w="1872"/>
        <w:gridCol w:w="1872"/>
        <w:gridCol w:w="1872"/>
        <w:gridCol w:w="1872"/>
      </w:tblGrid>
      <w:tr w:rsidR="00AE38B6" w14:paraId="04DF77CF" w14:textId="77777777">
        <w:tc>
          <w:tcPr>
            <w:tcW w:w="1872" w:type="dxa"/>
          </w:tcPr>
          <w:p w14:paraId="265CBD27" w14:textId="77777777" w:rsidR="00AE38B6" w:rsidRDefault="00000000">
            <w:r>
              <w:t>Model</w:t>
            </w:r>
          </w:p>
        </w:tc>
        <w:tc>
          <w:tcPr>
            <w:tcW w:w="1872" w:type="dxa"/>
          </w:tcPr>
          <w:p w14:paraId="4ED138FD" w14:textId="77777777" w:rsidR="00AE38B6" w:rsidRDefault="00000000">
            <w:r>
              <w:t>IC</w:t>
            </w:r>
          </w:p>
        </w:tc>
        <w:tc>
          <w:tcPr>
            <w:tcW w:w="1872" w:type="dxa"/>
          </w:tcPr>
          <w:p w14:paraId="4B84281D" w14:textId="77777777" w:rsidR="00AE38B6" w:rsidRDefault="00000000">
            <w:r>
              <w:t>t-stat</w:t>
            </w:r>
          </w:p>
        </w:tc>
        <w:tc>
          <w:tcPr>
            <w:tcW w:w="1872" w:type="dxa"/>
          </w:tcPr>
          <w:p w14:paraId="2803B116" w14:textId="77777777" w:rsidR="00AE38B6" w:rsidRDefault="00000000">
            <w:r>
              <w:t>p-value</w:t>
            </w:r>
          </w:p>
        </w:tc>
        <w:tc>
          <w:tcPr>
            <w:tcW w:w="1872" w:type="dxa"/>
          </w:tcPr>
          <w:p w14:paraId="30AD5696" w14:textId="77777777" w:rsidR="00AE38B6" w:rsidRDefault="00000000">
            <w:r>
              <w:t>Bonferroni-adjusted p</w:t>
            </w:r>
          </w:p>
        </w:tc>
      </w:tr>
      <w:tr w:rsidR="00AE38B6" w14:paraId="5C04ABDE" w14:textId="77777777">
        <w:tc>
          <w:tcPr>
            <w:tcW w:w="1872" w:type="dxa"/>
          </w:tcPr>
          <w:p w14:paraId="0C040656" w14:textId="77777777" w:rsidR="00AE38B6" w:rsidRDefault="00000000">
            <w:r>
              <w:t>ElasticNet</w:t>
            </w:r>
          </w:p>
        </w:tc>
        <w:tc>
          <w:tcPr>
            <w:tcW w:w="1872" w:type="dxa"/>
          </w:tcPr>
          <w:p w14:paraId="1173C552" w14:textId="77777777" w:rsidR="00AE38B6" w:rsidRDefault="00000000">
            <w:r>
              <w:t>-2.589%</w:t>
            </w:r>
          </w:p>
        </w:tc>
        <w:tc>
          <w:tcPr>
            <w:tcW w:w="1872" w:type="dxa"/>
          </w:tcPr>
          <w:p w14:paraId="2165977C" w14:textId="77777777" w:rsidR="00AE38B6" w:rsidRDefault="00000000">
            <w:r>
              <w:t>-11.51</w:t>
            </w:r>
          </w:p>
        </w:tc>
        <w:tc>
          <w:tcPr>
            <w:tcW w:w="1872" w:type="dxa"/>
          </w:tcPr>
          <w:p w14:paraId="51712878" w14:textId="77777777" w:rsidR="00AE38B6" w:rsidRDefault="00000000">
            <w:r>
              <w:t>1.24e-30</w:t>
            </w:r>
          </w:p>
        </w:tc>
        <w:tc>
          <w:tcPr>
            <w:tcW w:w="1872" w:type="dxa"/>
          </w:tcPr>
          <w:p w14:paraId="7D2A54D0" w14:textId="77777777" w:rsidR="00AE38B6" w:rsidRDefault="00000000">
            <w:r>
              <w:t>4.95e-30</w:t>
            </w:r>
          </w:p>
        </w:tc>
      </w:tr>
      <w:tr w:rsidR="00AE38B6" w14:paraId="401AAD43" w14:textId="77777777">
        <w:tc>
          <w:tcPr>
            <w:tcW w:w="1872" w:type="dxa"/>
          </w:tcPr>
          <w:p w14:paraId="3A424AAD" w14:textId="77777777" w:rsidR="00AE38B6" w:rsidRDefault="00000000">
            <w:r>
              <w:t>XGBoost</w:t>
            </w:r>
          </w:p>
        </w:tc>
        <w:tc>
          <w:tcPr>
            <w:tcW w:w="1872" w:type="dxa"/>
          </w:tcPr>
          <w:p w14:paraId="1C379F53" w14:textId="77777777" w:rsidR="00AE38B6" w:rsidRDefault="00000000">
            <w:r>
              <w:t>-0.030%</w:t>
            </w:r>
          </w:p>
        </w:tc>
        <w:tc>
          <w:tcPr>
            <w:tcW w:w="1872" w:type="dxa"/>
          </w:tcPr>
          <w:p w14:paraId="1CE7E9C7" w14:textId="77777777" w:rsidR="00AE38B6" w:rsidRDefault="00000000">
            <w:r>
              <w:t>-0.16</w:t>
            </w:r>
          </w:p>
        </w:tc>
        <w:tc>
          <w:tcPr>
            <w:tcW w:w="1872" w:type="dxa"/>
          </w:tcPr>
          <w:p w14:paraId="08003ABB" w14:textId="77777777" w:rsidR="00AE38B6" w:rsidRDefault="00000000">
            <w:r>
              <w:t>0.87</w:t>
            </w:r>
          </w:p>
        </w:tc>
        <w:tc>
          <w:tcPr>
            <w:tcW w:w="1872" w:type="dxa"/>
          </w:tcPr>
          <w:p w14:paraId="0BD9DDB2" w14:textId="77777777" w:rsidR="00AE38B6" w:rsidRDefault="00000000">
            <w:r>
              <w:t>1</w:t>
            </w:r>
          </w:p>
        </w:tc>
      </w:tr>
      <w:tr w:rsidR="00AE38B6" w14:paraId="074A7F27" w14:textId="77777777">
        <w:tc>
          <w:tcPr>
            <w:tcW w:w="1872" w:type="dxa"/>
          </w:tcPr>
          <w:p w14:paraId="5A75B4A3" w14:textId="77777777" w:rsidR="00AE38B6" w:rsidRDefault="00000000">
            <w:r>
              <w:t>LambdaRank</w:t>
            </w:r>
          </w:p>
        </w:tc>
        <w:tc>
          <w:tcPr>
            <w:tcW w:w="1872" w:type="dxa"/>
          </w:tcPr>
          <w:p w14:paraId="709FAE20" w14:textId="77777777" w:rsidR="00AE38B6" w:rsidRDefault="00000000">
            <w:r>
              <w:t>0.847%</w:t>
            </w:r>
          </w:p>
        </w:tc>
        <w:tc>
          <w:tcPr>
            <w:tcW w:w="1872" w:type="dxa"/>
          </w:tcPr>
          <w:p w14:paraId="38E7E475" w14:textId="77777777" w:rsidR="00AE38B6" w:rsidRDefault="00000000">
            <w:r>
              <w:t>5.75</w:t>
            </w:r>
          </w:p>
        </w:tc>
        <w:tc>
          <w:tcPr>
            <w:tcW w:w="1872" w:type="dxa"/>
          </w:tcPr>
          <w:p w14:paraId="33342676" w14:textId="77777777" w:rsidR="00AE38B6" w:rsidRDefault="00000000">
            <w:r>
              <w:t>9.11e-09</w:t>
            </w:r>
          </w:p>
        </w:tc>
        <w:tc>
          <w:tcPr>
            <w:tcW w:w="1872" w:type="dxa"/>
          </w:tcPr>
          <w:p w14:paraId="72B43B0E" w14:textId="77777777" w:rsidR="00AE38B6" w:rsidRDefault="00000000">
            <w:r>
              <w:t>3.65e-08</w:t>
            </w:r>
          </w:p>
        </w:tc>
      </w:tr>
      <w:tr w:rsidR="00AE38B6" w14:paraId="57CB2789" w14:textId="77777777">
        <w:tc>
          <w:tcPr>
            <w:tcW w:w="1872" w:type="dxa"/>
          </w:tcPr>
          <w:p w14:paraId="4FFCA068" w14:textId="77777777" w:rsidR="00AE38B6" w:rsidRDefault="00000000">
            <w:r>
              <w:t>Ridge Stacking</w:t>
            </w:r>
          </w:p>
        </w:tc>
        <w:tc>
          <w:tcPr>
            <w:tcW w:w="1872" w:type="dxa"/>
          </w:tcPr>
          <w:p w14:paraId="29A29A30" w14:textId="77777777" w:rsidR="00AE38B6" w:rsidRDefault="00000000">
            <w:r>
              <w:t>0.018%</w:t>
            </w:r>
          </w:p>
        </w:tc>
        <w:tc>
          <w:tcPr>
            <w:tcW w:w="1872" w:type="dxa"/>
          </w:tcPr>
          <w:p w14:paraId="5E01E632" w14:textId="77777777" w:rsidR="00AE38B6" w:rsidRDefault="00000000">
            <w:r>
              <w:t>0.17</w:t>
            </w:r>
          </w:p>
        </w:tc>
        <w:tc>
          <w:tcPr>
            <w:tcW w:w="1872" w:type="dxa"/>
          </w:tcPr>
          <w:p w14:paraId="09E9064D" w14:textId="77777777" w:rsidR="00AE38B6" w:rsidRDefault="00000000">
            <w:r>
              <w:t>0.868</w:t>
            </w:r>
          </w:p>
        </w:tc>
        <w:tc>
          <w:tcPr>
            <w:tcW w:w="1872" w:type="dxa"/>
          </w:tcPr>
          <w:p w14:paraId="4BA36E4C" w14:textId="77777777" w:rsidR="00AE38B6" w:rsidRDefault="00000000">
            <w:r>
              <w:t>1</w:t>
            </w:r>
          </w:p>
        </w:tc>
      </w:tr>
    </w:tbl>
    <w:p w14:paraId="27B88904" w14:textId="77777777" w:rsidR="00AE38B6" w:rsidRDefault="00000000">
      <w:r>
        <w:t>LambdaRank remains significant after correction (p_adj &lt; 0.001); the other models lose statistical significance.</w:t>
      </w:r>
    </w:p>
    <w:p w14:paraId="6D6D148D" w14:textId="77777777" w:rsidR="00AE38B6" w:rsidRDefault="00000000">
      <w:pPr>
        <w:pStyle w:val="Heading3"/>
      </w:pPr>
      <w:r>
        <w:t>3.6 Quarterly Performance and Regime Stability</w:t>
      </w:r>
    </w:p>
    <w:p w14:paraId="0CBA449C" w14:textId="77777777" w:rsidR="00AE38B6" w:rsidRDefault="00000000">
      <w:r>
        <w:lastRenderedPageBreak/>
        <w:t xml:space="preserve">Quarterly </w:t>
      </w:r>
      <w:proofErr w:type="gramStart"/>
      <w:r>
        <w:t>Top-20</w:t>
      </w:r>
      <w:proofErr w:type="gramEnd"/>
      <w:r>
        <w:t xml:space="preserve"> performance (net) checks whether leakage inversion persists across calendar regimes.</w:t>
      </w:r>
    </w:p>
    <w:tbl>
      <w:tblPr>
        <w:tblW w:w="0" w:type="auto"/>
        <w:tblLook w:val="04A0" w:firstRow="1" w:lastRow="0" w:firstColumn="1" w:lastColumn="0" w:noHBand="0" w:noVBand="1"/>
      </w:tblPr>
      <w:tblGrid>
        <w:gridCol w:w="1872"/>
        <w:gridCol w:w="1872"/>
        <w:gridCol w:w="1872"/>
        <w:gridCol w:w="1872"/>
        <w:gridCol w:w="1872"/>
      </w:tblGrid>
      <w:tr w:rsidR="00AE38B6" w14:paraId="1CF5FF26" w14:textId="77777777">
        <w:tc>
          <w:tcPr>
            <w:tcW w:w="1872" w:type="dxa"/>
          </w:tcPr>
          <w:p w14:paraId="60E6D0FD" w14:textId="77777777" w:rsidR="00AE38B6" w:rsidRDefault="00000000">
            <w:r>
              <w:t>Quarter</w:t>
            </w:r>
          </w:p>
        </w:tc>
        <w:tc>
          <w:tcPr>
            <w:tcW w:w="1872" w:type="dxa"/>
          </w:tcPr>
          <w:p w14:paraId="11EC5C38" w14:textId="77777777" w:rsidR="00AE38B6" w:rsidRDefault="00000000">
            <w:r>
              <w:t>Model</w:t>
            </w:r>
          </w:p>
        </w:tc>
        <w:tc>
          <w:tcPr>
            <w:tcW w:w="1872" w:type="dxa"/>
          </w:tcPr>
          <w:p w14:paraId="339A8FCF" w14:textId="77777777" w:rsidR="00AE38B6" w:rsidRDefault="00000000">
            <w:r>
              <w:t>Avg Return</w:t>
            </w:r>
          </w:p>
        </w:tc>
        <w:tc>
          <w:tcPr>
            <w:tcW w:w="1872" w:type="dxa"/>
          </w:tcPr>
          <w:p w14:paraId="4B8BCC45" w14:textId="77777777" w:rsidR="00AE38B6" w:rsidRDefault="00000000">
            <w:r>
              <w:t>Win Rate</w:t>
            </w:r>
          </w:p>
        </w:tc>
        <w:tc>
          <w:tcPr>
            <w:tcW w:w="1872" w:type="dxa"/>
          </w:tcPr>
          <w:p w14:paraId="4D284543" w14:textId="77777777" w:rsidR="00AE38B6" w:rsidRDefault="00000000">
            <w:r>
              <w:t>Observations</w:t>
            </w:r>
          </w:p>
        </w:tc>
      </w:tr>
      <w:tr w:rsidR="00AE38B6" w14:paraId="51BB4548" w14:textId="77777777">
        <w:tc>
          <w:tcPr>
            <w:tcW w:w="1872" w:type="dxa"/>
          </w:tcPr>
          <w:p w14:paraId="244A062F" w14:textId="77777777" w:rsidR="00AE38B6" w:rsidRDefault="00000000">
            <w:r>
              <w:t>2024Q4</w:t>
            </w:r>
          </w:p>
        </w:tc>
        <w:tc>
          <w:tcPr>
            <w:tcW w:w="1872" w:type="dxa"/>
          </w:tcPr>
          <w:p w14:paraId="46DC0773" w14:textId="77777777" w:rsidR="00AE38B6" w:rsidRDefault="00000000">
            <w:r>
              <w:t>ElasticNet</w:t>
            </w:r>
          </w:p>
        </w:tc>
        <w:tc>
          <w:tcPr>
            <w:tcW w:w="1872" w:type="dxa"/>
          </w:tcPr>
          <w:p w14:paraId="0216A078" w14:textId="77777777" w:rsidR="00AE38B6" w:rsidRDefault="00000000">
            <w:r>
              <w:t>-106.95%</w:t>
            </w:r>
          </w:p>
        </w:tc>
        <w:tc>
          <w:tcPr>
            <w:tcW w:w="1872" w:type="dxa"/>
          </w:tcPr>
          <w:p w14:paraId="3916DF54" w14:textId="77777777" w:rsidR="00AE38B6" w:rsidRDefault="00000000">
            <w:r>
              <w:t>38.9%</w:t>
            </w:r>
          </w:p>
        </w:tc>
        <w:tc>
          <w:tcPr>
            <w:tcW w:w="1872" w:type="dxa"/>
          </w:tcPr>
          <w:p w14:paraId="3D827B26" w14:textId="77777777" w:rsidR="00AE38B6" w:rsidRDefault="00000000">
            <w:r>
              <w:t>36</w:t>
            </w:r>
          </w:p>
        </w:tc>
      </w:tr>
      <w:tr w:rsidR="00AE38B6" w14:paraId="7FFD684A" w14:textId="77777777">
        <w:tc>
          <w:tcPr>
            <w:tcW w:w="1872" w:type="dxa"/>
          </w:tcPr>
          <w:p w14:paraId="185DCB40" w14:textId="77777777" w:rsidR="00AE38B6" w:rsidRDefault="00000000">
            <w:r>
              <w:t>2025Q1</w:t>
            </w:r>
          </w:p>
        </w:tc>
        <w:tc>
          <w:tcPr>
            <w:tcW w:w="1872" w:type="dxa"/>
          </w:tcPr>
          <w:p w14:paraId="614B25E6" w14:textId="77777777" w:rsidR="00AE38B6" w:rsidRDefault="00000000">
            <w:r>
              <w:t>ElasticNet</w:t>
            </w:r>
          </w:p>
        </w:tc>
        <w:tc>
          <w:tcPr>
            <w:tcW w:w="1872" w:type="dxa"/>
          </w:tcPr>
          <w:p w14:paraId="1AF9C59E" w14:textId="77777777" w:rsidR="00AE38B6" w:rsidRDefault="00000000">
            <w:r>
              <w:t>-91.26%</w:t>
            </w:r>
          </w:p>
        </w:tc>
        <w:tc>
          <w:tcPr>
            <w:tcW w:w="1872" w:type="dxa"/>
          </w:tcPr>
          <w:p w14:paraId="7B1F08CD" w14:textId="77777777" w:rsidR="00AE38B6" w:rsidRDefault="00000000">
            <w:r>
              <w:t>50.0%</w:t>
            </w:r>
          </w:p>
        </w:tc>
        <w:tc>
          <w:tcPr>
            <w:tcW w:w="1872" w:type="dxa"/>
          </w:tcPr>
          <w:p w14:paraId="70A18878" w14:textId="77777777" w:rsidR="00AE38B6" w:rsidRDefault="00000000">
            <w:r>
              <w:t>60</w:t>
            </w:r>
          </w:p>
        </w:tc>
      </w:tr>
      <w:tr w:rsidR="00AE38B6" w14:paraId="1D87AAB6" w14:textId="77777777">
        <w:tc>
          <w:tcPr>
            <w:tcW w:w="1872" w:type="dxa"/>
          </w:tcPr>
          <w:p w14:paraId="3796D319" w14:textId="77777777" w:rsidR="00AE38B6" w:rsidRDefault="00000000">
            <w:r>
              <w:t>2025Q2</w:t>
            </w:r>
          </w:p>
        </w:tc>
        <w:tc>
          <w:tcPr>
            <w:tcW w:w="1872" w:type="dxa"/>
          </w:tcPr>
          <w:p w14:paraId="302D356F" w14:textId="77777777" w:rsidR="00AE38B6" w:rsidRDefault="00000000">
            <w:r>
              <w:t>ElasticNet</w:t>
            </w:r>
          </w:p>
        </w:tc>
        <w:tc>
          <w:tcPr>
            <w:tcW w:w="1872" w:type="dxa"/>
          </w:tcPr>
          <w:p w14:paraId="5167A483" w14:textId="77777777" w:rsidR="00AE38B6" w:rsidRDefault="00000000">
            <w:r>
              <w:t>383.93%</w:t>
            </w:r>
          </w:p>
        </w:tc>
        <w:tc>
          <w:tcPr>
            <w:tcW w:w="1872" w:type="dxa"/>
          </w:tcPr>
          <w:p w14:paraId="101F107B" w14:textId="77777777" w:rsidR="00AE38B6" w:rsidRDefault="00000000">
            <w:r>
              <w:t>77.4%</w:t>
            </w:r>
          </w:p>
        </w:tc>
        <w:tc>
          <w:tcPr>
            <w:tcW w:w="1872" w:type="dxa"/>
          </w:tcPr>
          <w:p w14:paraId="12C7FED3" w14:textId="77777777" w:rsidR="00AE38B6" w:rsidRDefault="00000000">
            <w:r>
              <w:t>62</w:t>
            </w:r>
          </w:p>
        </w:tc>
      </w:tr>
      <w:tr w:rsidR="00AE38B6" w14:paraId="4E3729FA" w14:textId="77777777">
        <w:tc>
          <w:tcPr>
            <w:tcW w:w="1872" w:type="dxa"/>
          </w:tcPr>
          <w:p w14:paraId="78ACDB96" w14:textId="77777777" w:rsidR="00AE38B6" w:rsidRDefault="00000000">
            <w:r>
              <w:t>2025Q3</w:t>
            </w:r>
          </w:p>
        </w:tc>
        <w:tc>
          <w:tcPr>
            <w:tcW w:w="1872" w:type="dxa"/>
          </w:tcPr>
          <w:p w14:paraId="1A70F0AC" w14:textId="77777777" w:rsidR="00AE38B6" w:rsidRDefault="00000000">
            <w:r>
              <w:t>ElasticNet</w:t>
            </w:r>
          </w:p>
        </w:tc>
        <w:tc>
          <w:tcPr>
            <w:tcW w:w="1872" w:type="dxa"/>
          </w:tcPr>
          <w:p w14:paraId="79CDAE9A" w14:textId="77777777" w:rsidR="00AE38B6" w:rsidRDefault="00000000">
            <w:r>
              <w:t>52.71%</w:t>
            </w:r>
          </w:p>
        </w:tc>
        <w:tc>
          <w:tcPr>
            <w:tcW w:w="1872" w:type="dxa"/>
          </w:tcPr>
          <w:p w14:paraId="62B04C05" w14:textId="77777777" w:rsidR="00AE38B6" w:rsidRDefault="00000000">
            <w:r>
              <w:t>57.8%</w:t>
            </w:r>
          </w:p>
        </w:tc>
        <w:tc>
          <w:tcPr>
            <w:tcW w:w="1872" w:type="dxa"/>
          </w:tcPr>
          <w:p w14:paraId="2061423F" w14:textId="77777777" w:rsidR="00AE38B6" w:rsidRDefault="00000000">
            <w:r>
              <w:t>64</w:t>
            </w:r>
          </w:p>
        </w:tc>
      </w:tr>
      <w:tr w:rsidR="00AE38B6" w14:paraId="7FC1E744" w14:textId="77777777">
        <w:tc>
          <w:tcPr>
            <w:tcW w:w="1872" w:type="dxa"/>
          </w:tcPr>
          <w:p w14:paraId="3552336A" w14:textId="77777777" w:rsidR="00AE38B6" w:rsidRDefault="00000000">
            <w:r>
              <w:t>2025Q4</w:t>
            </w:r>
          </w:p>
        </w:tc>
        <w:tc>
          <w:tcPr>
            <w:tcW w:w="1872" w:type="dxa"/>
          </w:tcPr>
          <w:p w14:paraId="2D8B29F3" w14:textId="77777777" w:rsidR="00AE38B6" w:rsidRDefault="00000000">
            <w:r>
              <w:t>ElasticNet</w:t>
            </w:r>
          </w:p>
        </w:tc>
        <w:tc>
          <w:tcPr>
            <w:tcW w:w="1872" w:type="dxa"/>
          </w:tcPr>
          <w:p w14:paraId="4ED50AD8" w14:textId="77777777" w:rsidR="00AE38B6" w:rsidRDefault="00000000">
            <w:r>
              <w:t>-116.53%</w:t>
            </w:r>
          </w:p>
        </w:tc>
        <w:tc>
          <w:tcPr>
            <w:tcW w:w="1872" w:type="dxa"/>
          </w:tcPr>
          <w:p w14:paraId="5E0DE9D1" w14:textId="77777777" w:rsidR="00AE38B6" w:rsidRDefault="00000000">
            <w:r>
              <w:t>25.9%</w:t>
            </w:r>
          </w:p>
        </w:tc>
        <w:tc>
          <w:tcPr>
            <w:tcW w:w="1872" w:type="dxa"/>
          </w:tcPr>
          <w:p w14:paraId="56CFDF99" w14:textId="77777777" w:rsidR="00AE38B6" w:rsidRDefault="00000000">
            <w:r>
              <w:t>27</w:t>
            </w:r>
          </w:p>
        </w:tc>
      </w:tr>
      <w:tr w:rsidR="00AE38B6" w14:paraId="75295FA0" w14:textId="77777777">
        <w:tc>
          <w:tcPr>
            <w:tcW w:w="1872" w:type="dxa"/>
          </w:tcPr>
          <w:p w14:paraId="4CD2111E" w14:textId="77777777" w:rsidR="00AE38B6" w:rsidRDefault="00000000">
            <w:r>
              <w:t>2024Q4</w:t>
            </w:r>
          </w:p>
        </w:tc>
        <w:tc>
          <w:tcPr>
            <w:tcW w:w="1872" w:type="dxa"/>
          </w:tcPr>
          <w:p w14:paraId="31E777A7" w14:textId="77777777" w:rsidR="00AE38B6" w:rsidRDefault="00000000">
            <w:r>
              <w:t>XGBoost</w:t>
            </w:r>
          </w:p>
        </w:tc>
        <w:tc>
          <w:tcPr>
            <w:tcW w:w="1872" w:type="dxa"/>
          </w:tcPr>
          <w:p w14:paraId="17E60DA6" w14:textId="77777777" w:rsidR="00AE38B6" w:rsidRDefault="00000000">
            <w:r>
              <w:t>687.23%</w:t>
            </w:r>
          </w:p>
        </w:tc>
        <w:tc>
          <w:tcPr>
            <w:tcW w:w="1872" w:type="dxa"/>
          </w:tcPr>
          <w:p w14:paraId="6FA653D2" w14:textId="77777777" w:rsidR="00AE38B6" w:rsidRDefault="00000000">
            <w:r>
              <w:t>69.4%</w:t>
            </w:r>
          </w:p>
        </w:tc>
        <w:tc>
          <w:tcPr>
            <w:tcW w:w="1872" w:type="dxa"/>
          </w:tcPr>
          <w:p w14:paraId="5AEA9A2C" w14:textId="77777777" w:rsidR="00AE38B6" w:rsidRDefault="00000000">
            <w:r>
              <w:t>36</w:t>
            </w:r>
          </w:p>
        </w:tc>
      </w:tr>
      <w:tr w:rsidR="00AE38B6" w14:paraId="5F4FDDF0" w14:textId="77777777">
        <w:tc>
          <w:tcPr>
            <w:tcW w:w="1872" w:type="dxa"/>
          </w:tcPr>
          <w:p w14:paraId="4F466E91" w14:textId="77777777" w:rsidR="00AE38B6" w:rsidRDefault="00000000">
            <w:r>
              <w:t>2025Q1</w:t>
            </w:r>
          </w:p>
        </w:tc>
        <w:tc>
          <w:tcPr>
            <w:tcW w:w="1872" w:type="dxa"/>
          </w:tcPr>
          <w:p w14:paraId="5C0C8AD0" w14:textId="77777777" w:rsidR="00AE38B6" w:rsidRDefault="00000000">
            <w:r>
              <w:t>XGBoost</w:t>
            </w:r>
          </w:p>
        </w:tc>
        <w:tc>
          <w:tcPr>
            <w:tcW w:w="1872" w:type="dxa"/>
          </w:tcPr>
          <w:p w14:paraId="68363B1B" w14:textId="77777777" w:rsidR="00AE38B6" w:rsidRDefault="00000000">
            <w:r>
              <w:t>-571.98%</w:t>
            </w:r>
          </w:p>
        </w:tc>
        <w:tc>
          <w:tcPr>
            <w:tcW w:w="1872" w:type="dxa"/>
          </w:tcPr>
          <w:p w14:paraId="03866A15" w14:textId="77777777" w:rsidR="00AE38B6" w:rsidRDefault="00000000">
            <w:r>
              <w:t>38.3%</w:t>
            </w:r>
          </w:p>
        </w:tc>
        <w:tc>
          <w:tcPr>
            <w:tcW w:w="1872" w:type="dxa"/>
          </w:tcPr>
          <w:p w14:paraId="56A050FD" w14:textId="77777777" w:rsidR="00AE38B6" w:rsidRDefault="00000000">
            <w:r>
              <w:t>60</w:t>
            </w:r>
          </w:p>
        </w:tc>
      </w:tr>
      <w:tr w:rsidR="00AE38B6" w14:paraId="3C70CB27" w14:textId="77777777">
        <w:tc>
          <w:tcPr>
            <w:tcW w:w="1872" w:type="dxa"/>
          </w:tcPr>
          <w:p w14:paraId="16022CD6" w14:textId="77777777" w:rsidR="00AE38B6" w:rsidRDefault="00000000">
            <w:r>
              <w:t>2025Q2</w:t>
            </w:r>
          </w:p>
        </w:tc>
        <w:tc>
          <w:tcPr>
            <w:tcW w:w="1872" w:type="dxa"/>
          </w:tcPr>
          <w:p w14:paraId="6C7ECFC0" w14:textId="77777777" w:rsidR="00AE38B6" w:rsidRDefault="00000000">
            <w:r>
              <w:t>XGBoost</w:t>
            </w:r>
          </w:p>
        </w:tc>
        <w:tc>
          <w:tcPr>
            <w:tcW w:w="1872" w:type="dxa"/>
          </w:tcPr>
          <w:p w14:paraId="57F4F9ED" w14:textId="77777777" w:rsidR="00AE38B6" w:rsidRDefault="00000000">
            <w:r>
              <w:t>1252.90%</w:t>
            </w:r>
          </w:p>
        </w:tc>
        <w:tc>
          <w:tcPr>
            <w:tcW w:w="1872" w:type="dxa"/>
          </w:tcPr>
          <w:p w14:paraId="6C24D8A1" w14:textId="77777777" w:rsidR="00AE38B6" w:rsidRDefault="00000000">
            <w:r>
              <w:t>91.9%</w:t>
            </w:r>
          </w:p>
        </w:tc>
        <w:tc>
          <w:tcPr>
            <w:tcW w:w="1872" w:type="dxa"/>
          </w:tcPr>
          <w:p w14:paraId="5C978907" w14:textId="77777777" w:rsidR="00AE38B6" w:rsidRDefault="00000000">
            <w:r>
              <w:t>62</w:t>
            </w:r>
          </w:p>
        </w:tc>
      </w:tr>
      <w:tr w:rsidR="00AE38B6" w14:paraId="1A5BA64F" w14:textId="77777777">
        <w:tc>
          <w:tcPr>
            <w:tcW w:w="1872" w:type="dxa"/>
          </w:tcPr>
          <w:p w14:paraId="4E2E6970" w14:textId="77777777" w:rsidR="00AE38B6" w:rsidRDefault="00000000">
            <w:r>
              <w:t>2025Q3</w:t>
            </w:r>
          </w:p>
        </w:tc>
        <w:tc>
          <w:tcPr>
            <w:tcW w:w="1872" w:type="dxa"/>
          </w:tcPr>
          <w:p w14:paraId="658FD875" w14:textId="77777777" w:rsidR="00AE38B6" w:rsidRDefault="00000000">
            <w:r>
              <w:t>XGBoost</w:t>
            </w:r>
          </w:p>
        </w:tc>
        <w:tc>
          <w:tcPr>
            <w:tcW w:w="1872" w:type="dxa"/>
          </w:tcPr>
          <w:p w14:paraId="5A6FFA7C" w14:textId="77777777" w:rsidR="00AE38B6" w:rsidRDefault="00000000">
            <w:r>
              <w:t>816.44%</w:t>
            </w:r>
          </w:p>
        </w:tc>
        <w:tc>
          <w:tcPr>
            <w:tcW w:w="1872" w:type="dxa"/>
          </w:tcPr>
          <w:p w14:paraId="14E95C2A" w14:textId="77777777" w:rsidR="00AE38B6" w:rsidRDefault="00000000">
            <w:r>
              <w:t>84.4%</w:t>
            </w:r>
          </w:p>
        </w:tc>
        <w:tc>
          <w:tcPr>
            <w:tcW w:w="1872" w:type="dxa"/>
          </w:tcPr>
          <w:p w14:paraId="57816710" w14:textId="77777777" w:rsidR="00AE38B6" w:rsidRDefault="00000000">
            <w:r>
              <w:t>64</w:t>
            </w:r>
          </w:p>
        </w:tc>
      </w:tr>
      <w:tr w:rsidR="00AE38B6" w14:paraId="137DD999" w14:textId="77777777">
        <w:tc>
          <w:tcPr>
            <w:tcW w:w="1872" w:type="dxa"/>
          </w:tcPr>
          <w:p w14:paraId="4907E1D7" w14:textId="77777777" w:rsidR="00AE38B6" w:rsidRDefault="00000000">
            <w:r>
              <w:t>2025Q4</w:t>
            </w:r>
          </w:p>
        </w:tc>
        <w:tc>
          <w:tcPr>
            <w:tcW w:w="1872" w:type="dxa"/>
          </w:tcPr>
          <w:p w14:paraId="4E6FD756" w14:textId="77777777" w:rsidR="00AE38B6" w:rsidRDefault="00000000">
            <w:r>
              <w:t>XGBoost</w:t>
            </w:r>
          </w:p>
        </w:tc>
        <w:tc>
          <w:tcPr>
            <w:tcW w:w="1872" w:type="dxa"/>
          </w:tcPr>
          <w:p w14:paraId="33A4DD1A" w14:textId="77777777" w:rsidR="00AE38B6" w:rsidRDefault="00000000">
            <w:r>
              <w:t>-222.82%</w:t>
            </w:r>
          </w:p>
        </w:tc>
        <w:tc>
          <w:tcPr>
            <w:tcW w:w="1872" w:type="dxa"/>
          </w:tcPr>
          <w:p w14:paraId="56C306A3" w14:textId="77777777" w:rsidR="00AE38B6" w:rsidRDefault="00000000">
            <w:r>
              <w:t>33.3%</w:t>
            </w:r>
          </w:p>
        </w:tc>
        <w:tc>
          <w:tcPr>
            <w:tcW w:w="1872" w:type="dxa"/>
          </w:tcPr>
          <w:p w14:paraId="12E26D0A" w14:textId="77777777" w:rsidR="00AE38B6" w:rsidRDefault="00000000">
            <w:r>
              <w:t>27</w:t>
            </w:r>
          </w:p>
        </w:tc>
      </w:tr>
      <w:tr w:rsidR="00AE38B6" w14:paraId="2E15D2C9" w14:textId="77777777">
        <w:tc>
          <w:tcPr>
            <w:tcW w:w="1872" w:type="dxa"/>
          </w:tcPr>
          <w:p w14:paraId="5E118890" w14:textId="77777777" w:rsidR="00AE38B6" w:rsidRDefault="00000000">
            <w:r>
              <w:t>2024Q4</w:t>
            </w:r>
          </w:p>
        </w:tc>
        <w:tc>
          <w:tcPr>
            <w:tcW w:w="1872" w:type="dxa"/>
          </w:tcPr>
          <w:p w14:paraId="61B0EF2D" w14:textId="77777777" w:rsidR="00AE38B6" w:rsidRDefault="00000000">
            <w:r>
              <w:t>LambdaRank</w:t>
            </w:r>
          </w:p>
        </w:tc>
        <w:tc>
          <w:tcPr>
            <w:tcW w:w="1872" w:type="dxa"/>
          </w:tcPr>
          <w:p w14:paraId="5BD47CA5" w14:textId="77777777" w:rsidR="00AE38B6" w:rsidRDefault="00000000">
            <w:r>
              <w:t>394.47%</w:t>
            </w:r>
          </w:p>
        </w:tc>
        <w:tc>
          <w:tcPr>
            <w:tcW w:w="1872" w:type="dxa"/>
          </w:tcPr>
          <w:p w14:paraId="01BEA3FB" w14:textId="77777777" w:rsidR="00AE38B6" w:rsidRDefault="00000000">
            <w:r>
              <w:t>72.2%</w:t>
            </w:r>
          </w:p>
        </w:tc>
        <w:tc>
          <w:tcPr>
            <w:tcW w:w="1872" w:type="dxa"/>
          </w:tcPr>
          <w:p w14:paraId="09A58617" w14:textId="77777777" w:rsidR="00AE38B6" w:rsidRDefault="00000000">
            <w:r>
              <w:t>36</w:t>
            </w:r>
          </w:p>
        </w:tc>
      </w:tr>
      <w:tr w:rsidR="00AE38B6" w14:paraId="49DE9FC6" w14:textId="77777777">
        <w:tc>
          <w:tcPr>
            <w:tcW w:w="1872" w:type="dxa"/>
          </w:tcPr>
          <w:p w14:paraId="16443CDC" w14:textId="77777777" w:rsidR="00AE38B6" w:rsidRDefault="00000000">
            <w:r>
              <w:t>2025Q1</w:t>
            </w:r>
          </w:p>
        </w:tc>
        <w:tc>
          <w:tcPr>
            <w:tcW w:w="1872" w:type="dxa"/>
          </w:tcPr>
          <w:p w14:paraId="52DF71F7" w14:textId="77777777" w:rsidR="00AE38B6" w:rsidRDefault="00000000">
            <w:r>
              <w:t>LambdaRank</w:t>
            </w:r>
          </w:p>
        </w:tc>
        <w:tc>
          <w:tcPr>
            <w:tcW w:w="1872" w:type="dxa"/>
          </w:tcPr>
          <w:p w14:paraId="6123EF1A" w14:textId="77777777" w:rsidR="00AE38B6" w:rsidRDefault="00000000">
            <w:r>
              <w:t>-57.34%</w:t>
            </w:r>
          </w:p>
        </w:tc>
        <w:tc>
          <w:tcPr>
            <w:tcW w:w="1872" w:type="dxa"/>
          </w:tcPr>
          <w:p w14:paraId="3A989CDA" w14:textId="77777777" w:rsidR="00AE38B6" w:rsidRDefault="00000000">
            <w:r>
              <w:t>45.0%</w:t>
            </w:r>
          </w:p>
        </w:tc>
        <w:tc>
          <w:tcPr>
            <w:tcW w:w="1872" w:type="dxa"/>
          </w:tcPr>
          <w:p w14:paraId="0BC619F6" w14:textId="77777777" w:rsidR="00AE38B6" w:rsidRDefault="00000000">
            <w:r>
              <w:t>60</w:t>
            </w:r>
          </w:p>
        </w:tc>
      </w:tr>
      <w:tr w:rsidR="00AE38B6" w14:paraId="20FDAD92" w14:textId="77777777">
        <w:tc>
          <w:tcPr>
            <w:tcW w:w="1872" w:type="dxa"/>
          </w:tcPr>
          <w:p w14:paraId="7CA44B9D" w14:textId="77777777" w:rsidR="00AE38B6" w:rsidRDefault="00000000">
            <w:r>
              <w:t>2025Q2</w:t>
            </w:r>
          </w:p>
        </w:tc>
        <w:tc>
          <w:tcPr>
            <w:tcW w:w="1872" w:type="dxa"/>
          </w:tcPr>
          <w:p w14:paraId="45F5BA53" w14:textId="77777777" w:rsidR="00AE38B6" w:rsidRDefault="00000000">
            <w:r>
              <w:t>LambdaRank</w:t>
            </w:r>
          </w:p>
        </w:tc>
        <w:tc>
          <w:tcPr>
            <w:tcW w:w="1872" w:type="dxa"/>
          </w:tcPr>
          <w:p w14:paraId="7EF9D864" w14:textId="77777777" w:rsidR="00AE38B6" w:rsidRDefault="00000000">
            <w:r>
              <w:t>1474.99%</w:t>
            </w:r>
          </w:p>
        </w:tc>
        <w:tc>
          <w:tcPr>
            <w:tcW w:w="1872" w:type="dxa"/>
          </w:tcPr>
          <w:p w14:paraId="51EF7727" w14:textId="77777777" w:rsidR="00AE38B6" w:rsidRDefault="00000000">
            <w:r>
              <w:t>87.1%</w:t>
            </w:r>
          </w:p>
        </w:tc>
        <w:tc>
          <w:tcPr>
            <w:tcW w:w="1872" w:type="dxa"/>
          </w:tcPr>
          <w:p w14:paraId="6ABAF2B3" w14:textId="77777777" w:rsidR="00AE38B6" w:rsidRDefault="00000000">
            <w:r>
              <w:t>62</w:t>
            </w:r>
          </w:p>
        </w:tc>
      </w:tr>
      <w:tr w:rsidR="00AE38B6" w14:paraId="661092B9" w14:textId="77777777">
        <w:tc>
          <w:tcPr>
            <w:tcW w:w="1872" w:type="dxa"/>
          </w:tcPr>
          <w:p w14:paraId="3EF88D23" w14:textId="77777777" w:rsidR="00AE38B6" w:rsidRDefault="00000000">
            <w:r>
              <w:t>2025Q3</w:t>
            </w:r>
          </w:p>
        </w:tc>
        <w:tc>
          <w:tcPr>
            <w:tcW w:w="1872" w:type="dxa"/>
          </w:tcPr>
          <w:p w14:paraId="604B3C0C" w14:textId="77777777" w:rsidR="00AE38B6" w:rsidRDefault="00000000">
            <w:r>
              <w:t>LambdaRank</w:t>
            </w:r>
          </w:p>
        </w:tc>
        <w:tc>
          <w:tcPr>
            <w:tcW w:w="1872" w:type="dxa"/>
          </w:tcPr>
          <w:p w14:paraId="414B8B60" w14:textId="77777777" w:rsidR="00AE38B6" w:rsidRDefault="00000000">
            <w:r>
              <w:t>101.65%</w:t>
            </w:r>
          </w:p>
        </w:tc>
        <w:tc>
          <w:tcPr>
            <w:tcW w:w="1872" w:type="dxa"/>
          </w:tcPr>
          <w:p w14:paraId="0A2EB4C0" w14:textId="77777777" w:rsidR="00AE38B6" w:rsidRDefault="00000000">
            <w:r>
              <w:t>56.2%</w:t>
            </w:r>
          </w:p>
        </w:tc>
        <w:tc>
          <w:tcPr>
            <w:tcW w:w="1872" w:type="dxa"/>
          </w:tcPr>
          <w:p w14:paraId="3CD8D92E" w14:textId="77777777" w:rsidR="00AE38B6" w:rsidRDefault="00000000">
            <w:r>
              <w:t>64</w:t>
            </w:r>
          </w:p>
        </w:tc>
      </w:tr>
      <w:tr w:rsidR="00AE38B6" w14:paraId="55B0BF51" w14:textId="77777777">
        <w:tc>
          <w:tcPr>
            <w:tcW w:w="1872" w:type="dxa"/>
          </w:tcPr>
          <w:p w14:paraId="24D9BB52" w14:textId="77777777" w:rsidR="00AE38B6" w:rsidRDefault="00000000">
            <w:r>
              <w:t>2025Q4</w:t>
            </w:r>
          </w:p>
        </w:tc>
        <w:tc>
          <w:tcPr>
            <w:tcW w:w="1872" w:type="dxa"/>
          </w:tcPr>
          <w:p w14:paraId="4FF3F2C8" w14:textId="77777777" w:rsidR="00AE38B6" w:rsidRDefault="00000000">
            <w:r>
              <w:t>LambdaRank</w:t>
            </w:r>
          </w:p>
        </w:tc>
        <w:tc>
          <w:tcPr>
            <w:tcW w:w="1872" w:type="dxa"/>
          </w:tcPr>
          <w:p w14:paraId="5CB5D31F" w14:textId="77777777" w:rsidR="00AE38B6" w:rsidRDefault="00000000">
            <w:r>
              <w:t>13.59%</w:t>
            </w:r>
          </w:p>
        </w:tc>
        <w:tc>
          <w:tcPr>
            <w:tcW w:w="1872" w:type="dxa"/>
          </w:tcPr>
          <w:p w14:paraId="46713EC1" w14:textId="77777777" w:rsidR="00AE38B6" w:rsidRDefault="00000000">
            <w:r>
              <w:t>44.4%</w:t>
            </w:r>
          </w:p>
        </w:tc>
        <w:tc>
          <w:tcPr>
            <w:tcW w:w="1872" w:type="dxa"/>
          </w:tcPr>
          <w:p w14:paraId="01813A93" w14:textId="77777777" w:rsidR="00AE38B6" w:rsidRDefault="00000000">
            <w:r>
              <w:t>27</w:t>
            </w:r>
          </w:p>
        </w:tc>
      </w:tr>
      <w:tr w:rsidR="00AE38B6" w14:paraId="4F7A6FD0" w14:textId="77777777">
        <w:tc>
          <w:tcPr>
            <w:tcW w:w="1872" w:type="dxa"/>
          </w:tcPr>
          <w:p w14:paraId="78A85CD1" w14:textId="77777777" w:rsidR="00AE38B6" w:rsidRDefault="00000000">
            <w:r>
              <w:t>2024Q4</w:t>
            </w:r>
          </w:p>
        </w:tc>
        <w:tc>
          <w:tcPr>
            <w:tcW w:w="1872" w:type="dxa"/>
          </w:tcPr>
          <w:p w14:paraId="6DFDB3C9" w14:textId="77777777" w:rsidR="00AE38B6" w:rsidRDefault="00000000">
            <w:r>
              <w:t>Ridge Stacking</w:t>
            </w:r>
          </w:p>
        </w:tc>
        <w:tc>
          <w:tcPr>
            <w:tcW w:w="1872" w:type="dxa"/>
          </w:tcPr>
          <w:p w14:paraId="38E71B95" w14:textId="77777777" w:rsidR="00AE38B6" w:rsidRDefault="00000000">
            <w:r>
              <w:t>257.68%</w:t>
            </w:r>
          </w:p>
        </w:tc>
        <w:tc>
          <w:tcPr>
            <w:tcW w:w="1872" w:type="dxa"/>
          </w:tcPr>
          <w:p w14:paraId="1519FCD2" w14:textId="77777777" w:rsidR="00AE38B6" w:rsidRDefault="00000000">
            <w:r>
              <w:t>69.4%</w:t>
            </w:r>
          </w:p>
        </w:tc>
        <w:tc>
          <w:tcPr>
            <w:tcW w:w="1872" w:type="dxa"/>
          </w:tcPr>
          <w:p w14:paraId="2104C807" w14:textId="77777777" w:rsidR="00AE38B6" w:rsidRDefault="00000000">
            <w:r>
              <w:t>36</w:t>
            </w:r>
          </w:p>
        </w:tc>
      </w:tr>
      <w:tr w:rsidR="00AE38B6" w14:paraId="6A5250F2" w14:textId="77777777">
        <w:tc>
          <w:tcPr>
            <w:tcW w:w="1872" w:type="dxa"/>
          </w:tcPr>
          <w:p w14:paraId="27204C0A" w14:textId="77777777" w:rsidR="00AE38B6" w:rsidRDefault="00000000">
            <w:r>
              <w:t>2025Q1</w:t>
            </w:r>
          </w:p>
        </w:tc>
        <w:tc>
          <w:tcPr>
            <w:tcW w:w="1872" w:type="dxa"/>
          </w:tcPr>
          <w:p w14:paraId="1D11EE6E" w14:textId="77777777" w:rsidR="00AE38B6" w:rsidRDefault="00000000">
            <w:r>
              <w:t>Ridge Stacking</w:t>
            </w:r>
          </w:p>
        </w:tc>
        <w:tc>
          <w:tcPr>
            <w:tcW w:w="1872" w:type="dxa"/>
          </w:tcPr>
          <w:p w14:paraId="53F4C0C9" w14:textId="77777777" w:rsidR="00AE38B6" w:rsidRDefault="00000000">
            <w:r>
              <w:t>-134.15%</w:t>
            </w:r>
          </w:p>
        </w:tc>
        <w:tc>
          <w:tcPr>
            <w:tcW w:w="1872" w:type="dxa"/>
          </w:tcPr>
          <w:p w14:paraId="6F94BC27" w14:textId="77777777" w:rsidR="00AE38B6" w:rsidRDefault="00000000">
            <w:r>
              <w:t>48.3%</w:t>
            </w:r>
          </w:p>
        </w:tc>
        <w:tc>
          <w:tcPr>
            <w:tcW w:w="1872" w:type="dxa"/>
          </w:tcPr>
          <w:p w14:paraId="38031BE7" w14:textId="77777777" w:rsidR="00AE38B6" w:rsidRDefault="00000000">
            <w:r>
              <w:t>60</w:t>
            </w:r>
          </w:p>
        </w:tc>
      </w:tr>
      <w:tr w:rsidR="00AE38B6" w14:paraId="2875F67A" w14:textId="77777777">
        <w:tc>
          <w:tcPr>
            <w:tcW w:w="1872" w:type="dxa"/>
          </w:tcPr>
          <w:p w14:paraId="72F8408F" w14:textId="77777777" w:rsidR="00AE38B6" w:rsidRDefault="00000000">
            <w:r>
              <w:t>2025Q2</w:t>
            </w:r>
          </w:p>
        </w:tc>
        <w:tc>
          <w:tcPr>
            <w:tcW w:w="1872" w:type="dxa"/>
          </w:tcPr>
          <w:p w14:paraId="38D19653" w14:textId="77777777" w:rsidR="00AE38B6" w:rsidRDefault="00000000">
            <w:r>
              <w:t>Ridge Stacking</w:t>
            </w:r>
          </w:p>
        </w:tc>
        <w:tc>
          <w:tcPr>
            <w:tcW w:w="1872" w:type="dxa"/>
          </w:tcPr>
          <w:p w14:paraId="5B80C90A" w14:textId="77777777" w:rsidR="00AE38B6" w:rsidRDefault="00000000">
            <w:r>
              <w:t>1401.00%</w:t>
            </w:r>
          </w:p>
        </w:tc>
        <w:tc>
          <w:tcPr>
            <w:tcW w:w="1872" w:type="dxa"/>
          </w:tcPr>
          <w:p w14:paraId="76AD6B22" w14:textId="77777777" w:rsidR="00AE38B6" w:rsidRDefault="00000000">
            <w:r>
              <w:t>91.9%</w:t>
            </w:r>
          </w:p>
        </w:tc>
        <w:tc>
          <w:tcPr>
            <w:tcW w:w="1872" w:type="dxa"/>
          </w:tcPr>
          <w:p w14:paraId="75F3E3C5" w14:textId="77777777" w:rsidR="00AE38B6" w:rsidRDefault="00000000">
            <w:r>
              <w:t>62</w:t>
            </w:r>
          </w:p>
        </w:tc>
      </w:tr>
      <w:tr w:rsidR="00AE38B6" w14:paraId="1EEF674F" w14:textId="77777777">
        <w:tc>
          <w:tcPr>
            <w:tcW w:w="1872" w:type="dxa"/>
          </w:tcPr>
          <w:p w14:paraId="507D6E2D" w14:textId="77777777" w:rsidR="00AE38B6" w:rsidRDefault="00000000">
            <w:r>
              <w:t>2025Q3</w:t>
            </w:r>
          </w:p>
        </w:tc>
        <w:tc>
          <w:tcPr>
            <w:tcW w:w="1872" w:type="dxa"/>
          </w:tcPr>
          <w:p w14:paraId="76F8959A" w14:textId="77777777" w:rsidR="00AE38B6" w:rsidRDefault="00000000">
            <w:r>
              <w:t>Ridge Stacking</w:t>
            </w:r>
          </w:p>
        </w:tc>
        <w:tc>
          <w:tcPr>
            <w:tcW w:w="1872" w:type="dxa"/>
          </w:tcPr>
          <w:p w14:paraId="39902C4F" w14:textId="77777777" w:rsidR="00AE38B6" w:rsidRDefault="00000000">
            <w:r>
              <w:t>148.29%</w:t>
            </w:r>
          </w:p>
        </w:tc>
        <w:tc>
          <w:tcPr>
            <w:tcW w:w="1872" w:type="dxa"/>
          </w:tcPr>
          <w:p w14:paraId="6B0093CF" w14:textId="77777777" w:rsidR="00AE38B6" w:rsidRDefault="00000000">
            <w:r>
              <w:t>54.7%</w:t>
            </w:r>
          </w:p>
        </w:tc>
        <w:tc>
          <w:tcPr>
            <w:tcW w:w="1872" w:type="dxa"/>
          </w:tcPr>
          <w:p w14:paraId="1033667C" w14:textId="77777777" w:rsidR="00AE38B6" w:rsidRDefault="00000000">
            <w:r>
              <w:t>64</w:t>
            </w:r>
          </w:p>
        </w:tc>
      </w:tr>
      <w:tr w:rsidR="00AE38B6" w14:paraId="15457DEF" w14:textId="77777777">
        <w:tc>
          <w:tcPr>
            <w:tcW w:w="1872" w:type="dxa"/>
          </w:tcPr>
          <w:p w14:paraId="615B0761" w14:textId="77777777" w:rsidR="00AE38B6" w:rsidRDefault="00000000">
            <w:r>
              <w:t>2025Q4</w:t>
            </w:r>
          </w:p>
        </w:tc>
        <w:tc>
          <w:tcPr>
            <w:tcW w:w="1872" w:type="dxa"/>
          </w:tcPr>
          <w:p w14:paraId="7C371197" w14:textId="77777777" w:rsidR="00AE38B6" w:rsidRDefault="00000000">
            <w:r>
              <w:t>Ridge Stacking</w:t>
            </w:r>
          </w:p>
        </w:tc>
        <w:tc>
          <w:tcPr>
            <w:tcW w:w="1872" w:type="dxa"/>
          </w:tcPr>
          <w:p w14:paraId="67AAC9A3" w14:textId="77777777" w:rsidR="00AE38B6" w:rsidRDefault="00000000">
            <w:r>
              <w:t>1.18%</w:t>
            </w:r>
          </w:p>
        </w:tc>
        <w:tc>
          <w:tcPr>
            <w:tcW w:w="1872" w:type="dxa"/>
          </w:tcPr>
          <w:p w14:paraId="1E064EC1" w14:textId="77777777" w:rsidR="00AE38B6" w:rsidRDefault="00000000">
            <w:r>
              <w:t>44.4%</w:t>
            </w:r>
          </w:p>
        </w:tc>
        <w:tc>
          <w:tcPr>
            <w:tcW w:w="1872" w:type="dxa"/>
          </w:tcPr>
          <w:p w14:paraId="73080219" w14:textId="77777777" w:rsidR="00AE38B6" w:rsidRDefault="00000000">
            <w:r>
              <w:t>27</w:t>
            </w:r>
          </w:p>
        </w:tc>
      </w:tr>
    </w:tbl>
    <w:p w14:paraId="25FCEF40" w14:textId="77777777" w:rsidR="00AE38B6" w:rsidRDefault="00000000">
      <w:pPr>
        <w:pStyle w:val="Heading3"/>
      </w:pPr>
      <w:r>
        <w:t>3.7 Limitations and Practical Considerations</w:t>
      </w:r>
    </w:p>
    <w:p w14:paraId="73733147" w14:textId="77777777" w:rsidR="00AE38B6" w:rsidRDefault="00000000">
      <w:pPr>
        <w:pStyle w:val="Heading3"/>
      </w:pPr>
      <w:r>
        <w:t>3.8 Universe Size and Execution Assumptions</w:t>
      </w:r>
    </w:p>
    <w:p w14:paraId="2536787D" w14:textId="77777777" w:rsidR="00AE38B6" w:rsidRDefault="00000000">
      <w:r>
        <w:t>Execution &amp; cost plan: Base case assumes zero slippage; production deployment applies bucketed cost assumptions (5/10/25/50 bps per side) with a 10% ADV cap.</w:t>
      </w:r>
    </w:p>
    <w:p w14:paraId="35B92B74" w14:textId="77777777" w:rsidR="00AE38B6" w:rsidRDefault="00000000">
      <w:r>
        <w:t xml:space="preserve">Signal timestamp: Features cut off at the T close; predictions are produced after 16:00 ET and executed at the next </w:t>
      </w:r>
      <w:proofErr w:type="gramStart"/>
      <w:r>
        <w:t>session?s</w:t>
      </w:r>
      <w:proofErr w:type="gramEnd"/>
      <w:r>
        <w:t xml:space="preserve"> </w:t>
      </w:r>
      <w:proofErr w:type="gramStart"/>
      <w:r>
        <w:t>open</w:t>
      </w:r>
      <w:proofErr w:type="gramEnd"/>
      <w:r>
        <w:t xml:space="preserve"> as equal-weight </w:t>
      </w:r>
      <w:proofErr w:type="gramStart"/>
      <w:r>
        <w:t>Top-20</w:t>
      </w:r>
      <w:proofErr w:type="gramEnd"/>
      <w:r>
        <w:t xml:space="preserve"> portfolios.</w:t>
      </w:r>
    </w:p>
    <w:p w14:paraId="1BC4C507" w14:textId="77777777" w:rsidR="00AE38B6" w:rsidRDefault="00000000">
      <w:r>
        <w:t>Universe size: Average 2,640 stocks per rebalance satisfy ADV &gt; $50M and price &gt; $5 filters (657,315 predictions / 249 test days).</w:t>
      </w:r>
    </w:p>
    <w:p w14:paraId="66C766BF" w14:textId="77777777" w:rsidR="00AE38B6" w:rsidRDefault="00000000">
      <w:r>
        <w:t xml:space="preserve">Capacity: The </w:t>
      </w:r>
      <w:proofErr w:type="gramStart"/>
      <w:r>
        <w:t>Top-20</w:t>
      </w:r>
      <w:proofErr w:type="gramEnd"/>
      <w:r>
        <w:t xml:space="preserve"> basket operates within an average universe of ~2,640 liquid stocks per rebalance; micro-cap liquidity and borrow availability remain unverified.</w:t>
      </w:r>
    </w:p>
    <w:p w14:paraId="0ABD98FD" w14:textId="77777777" w:rsidR="00AE38B6" w:rsidRDefault="00000000">
      <w:r>
        <w:t>Costs: Base backtest assumes 0 bps; forthcoming sensitivity runs evaluate ?5/10/25/50 bps per side with 10% ADV participation.</w:t>
      </w:r>
    </w:p>
    <w:p w14:paraId="26A2CF18" w14:textId="77777777" w:rsidR="00AE38B6" w:rsidRDefault="00000000">
      <w:r>
        <w:t xml:space="preserve">OOS sample: 249 overlapping 10-day periods (Nov </w:t>
      </w:r>
      <w:proofErr w:type="gramStart"/>
      <w:r>
        <w:t>2024?Nov</w:t>
      </w:r>
      <w:proofErr w:type="gramEnd"/>
      <w:r>
        <w:t xml:space="preserve"> 2025). Pre-2024 bear regimes remain untested.</w:t>
      </w:r>
    </w:p>
    <w:sectPr w:rsidR="00AE38B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9D50B" w14:textId="77777777" w:rsidR="00335E33" w:rsidRDefault="00335E33" w:rsidP="00D11AA1">
      <w:r>
        <w:separator/>
      </w:r>
    </w:p>
  </w:endnote>
  <w:endnote w:type="continuationSeparator" w:id="0">
    <w:p w14:paraId="6ADA6493" w14:textId="77777777" w:rsidR="00335E33" w:rsidRDefault="00335E33" w:rsidP="00D11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DD08333-0296-4776-8EBB-B335D861BD4E}"/>
  </w:font>
  <w:font w:name="Google Sans">
    <w:charset w:val="00"/>
    <w:family w:val="auto"/>
    <w:pitch w:val="default"/>
    <w:embedBold r:id="rId2" w:fontKey="{2CA2ADEB-8A8B-4D0A-97E6-589BC0129327}"/>
  </w:font>
  <w:font w:name="Google Sans Text">
    <w:altName w:val="Calibri"/>
    <w:charset w:val="00"/>
    <w:family w:val="auto"/>
    <w:pitch w:val="default"/>
    <w:embedRegular r:id="rId3" w:fontKey="{D9B0ABFE-3CE9-4798-9FA8-149DFC60B2F8}"/>
  </w:font>
  <w:font w:name="Calibri">
    <w:panose1 w:val="020F0502020204030204"/>
    <w:charset w:val="00"/>
    <w:family w:val="swiss"/>
    <w:pitch w:val="variable"/>
    <w:sig w:usb0="E4002EFF" w:usb1="C200247B" w:usb2="00000009" w:usb3="00000000" w:csb0="000001FF" w:csb1="00000000"/>
    <w:embedRegular r:id="rId4" w:fontKey="{7DAF7D86-2ED3-4464-B13A-4095717CBA8D}"/>
  </w:font>
  <w:font w:name="Cambria">
    <w:panose1 w:val="02040503050406030204"/>
    <w:charset w:val="00"/>
    <w:family w:val="roman"/>
    <w:pitch w:val="variable"/>
    <w:sig w:usb0="E00006FF" w:usb1="420024FF" w:usb2="02000000" w:usb3="00000000" w:csb0="0000019F" w:csb1="00000000"/>
    <w:embedRegular r:id="rId5" w:fontKey="{BDF73099-EF57-4D20-84B1-7BADABC865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1B2C1" w14:textId="77777777" w:rsidR="00335E33" w:rsidRDefault="00335E33" w:rsidP="00D11AA1">
      <w:r>
        <w:separator/>
      </w:r>
    </w:p>
  </w:footnote>
  <w:footnote w:type="continuationSeparator" w:id="0">
    <w:p w14:paraId="7C8B6DC0" w14:textId="77777777" w:rsidR="00335E33" w:rsidRDefault="00335E33" w:rsidP="00D11A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14F4"/>
    <w:multiLevelType w:val="multilevel"/>
    <w:tmpl w:val="2548B9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362B97"/>
    <w:multiLevelType w:val="multilevel"/>
    <w:tmpl w:val="FD7AD9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6B0AB7"/>
    <w:multiLevelType w:val="multilevel"/>
    <w:tmpl w:val="8C3EBDF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C9D6C04"/>
    <w:multiLevelType w:val="multilevel"/>
    <w:tmpl w:val="31B087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D71241F"/>
    <w:multiLevelType w:val="multilevel"/>
    <w:tmpl w:val="D160D5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1D51F2C"/>
    <w:multiLevelType w:val="multilevel"/>
    <w:tmpl w:val="3244B0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FDA17B7"/>
    <w:multiLevelType w:val="multilevel"/>
    <w:tmpl w:val="08CA7C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BE122B7"/>
    <w:multiLevelType w:val="multilevel"/>
    <w:tmpl w:val="08A890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2B75A63"/>
    <w:multiLevelType w:val="multilevel"/>
    <w:tmpl w:val="ADA292F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3934872"/>
    <w:multiLevelType w:val="multilevel"/>
    <w:tmpl w:val="2452BD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A0F192E"/>
    <w:multiLevelType w:val="multilevel"/>
    <w:tmpl w:val="83FE278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C5D0ACE"/>
    <w:multiLevelType w:val="multilevel"/>
    <w:tmpl w:val="570AA4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76415AA"/>
    <w:multiLevelType w:val="multilevel"/>
    <w:tmpl w:val="B6BE25A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13340372">
    <w:abstractNumId w:val="5"/>
  </w:num>
  <w:num w:numId="2" w16cid:durableId="1529103152">
    <w:abstractNumId w:val="12"/>
  </w:num>
  <w:num w:numId="3" w16cid:durableId="501362526">
    <w:abstractNumId w:val="10"/>
  </w:num>
  <w:num w:numId="4" w16cid:durableId="1019771421">
    <w:abstractNumId w:val="9"/>
  </w:num>
  <w:num w:numId="5" w16cid:durableId="58788911">
    <w:abstractNumId w:val="4"/>
  </w:num>
  <w:num w:numId="6" w16cid:durableId="1500733562">
    <w:abstractNumId w:val="0"/>
  </w:num>
  <w:num w:numId="7" w16cid:durableId="93795261">
    <w:abstractNumId w:val="6"/>
  </w:num>
  <w:num w:numId="8" w16cid:durableId="1113671097">
    <w:abstractNumId w:val="7"/>
  </w:num>
  <w:num w:numId="9" w16cid:durableId="1507818068">
    <w:abstractNumId w:val="1"/>
  </w:num>
  <w:num w:numId="10" w16cid:durableId="29038557">
    <w:abstractNumId w:val="3"/>
  </w:num>
  <w:num w:numId="11" w16cid:durableId="1470703715">
    <w:abstractNumId w:val="11"/>
  </w:num>
  <w:num w:numId="12" w16cid:durableId="219943610">
    <w:abstractNumId w:val="2"/>
  </w:num>
  <w:num w:numId="13" w16cid:durableId="13119841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B3B"/>
    <w:rsid w:val="0000310B"/>
    <w:rsid w:val="000522B1"/>
    <w:rsid w:val="00056816"/>
    <w:rsid w:val="000F0A82"/>
    <w:rsid w:val="00102975"/>
    <w:rsid w:val="001252A3"/>
    <w:rsid w:val="001D2F90"/>
    <w:rsid w:val="002D183A"/>
    <w:rsid w:val="00335E33"/>
    <w:rsid w:val="004F3B6C"/>
    <w:rsid w:val="00634A96"/>
    <w:rsid w:val="006B7604"/>
    <w:rsid w:val="00732B3B"/>
    <w:rsid w:val="00835E2B"/>
    <w:rsid w:val="008A5DB1"/>
    <w:rsid w:val="0092786F"/>
    <w:rsid w:val="0097554B"/>
    <w:rsid w:val="009B2613"/>
    <w:rsid w:val="00AE38B6"/>
    <w:rsid w:val="00C9535B"/>
    <w:rsid w:val="00CD0C1F"/>
    <w:rsid w:val="00CF67A3"/>
    <w:rsid w:val="00D11AA1"/>
    <w:rsid w:val="00D369AB"/>
    <w:rsid w:val="00DF346E"/>
    <w:rsid w:val="00E63541"/>
    <w:rsid w:val="00E736F3"/>
    <w:rsid w:val="00E76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FD10B"/>
  <w15:docId w15:val="{1BFCE8F8-6D34-4F79-908E-C1334B3CF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D11AA1"/>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D11AA1"/>
    <w:rPr>
      <w:sz w:val="18"/>
      <w:szCs w:val="18"/>
    </w:rPr>
  </w:style>
  <w:style w:type="paragraph" w:styleId="Footer">
    <w:name w:val="footer"/>
    <w:basedOn w:val="Normal"/>
    <w:link w:val="FooterChar"/>
    <w:uiPriority w:val="99"/>
    <w:unhideWhenUsed/>
    <w:rsid w:val="00D11AA1"/>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D11AA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20</Pages>
  <Words>4288</Words>
  <Characters>27231</Characters>
  <Application>Microsoft Office Word</Application>
  <DocSecurity>0</DocSecurity>
  <Lines>1361</Lines>
  <Paragraphs>984</Paragraphs>
  <ScaleCrop>false</ScaleCrop>
  <Company/>
  <LinksUpToDate>false</LinksUpToDate>
  <CharactersWithSpaces>30535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 qian</cp:lastModifiedBy>
  <cp:revision>12</cp:revision>
  <dcterms:created xsi:type="dcterms:W3CDTF">2026-01-11T14:18:00Z</dcterms:created>
  <dcterms:modified xsi:type="dcterms:W3CDTF">2026-01-14T14:13:00Z</dcterms:modified>
</cp:coreProperties>
</file>