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vuejs整个项目是单页面项目，所以index.html做为了项目入口。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Index.html中的id为oaApp的div充当着主要容器。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index.html的直接调用是main.js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194310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这里用</w:t>
      </w:r>
      <w:r>
        <w:rPr>
          <w:rFonts w:hint="eastAsia"/>
          <w:lang w:val="en-US" w:eastAsia="zh-CN"/>
        </w:rPr>
        <w:t>vue组件绑定了 #oaApp，然后用 &lt;App /&gt; 组件填充这个div内容。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所以，项目中所运转的所有内容，又都在 &lt;App /&gt;这个组件容器中。所以，vuejs整个项目相当于一个大组件。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1666875" cy="2085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 中，定义了组件，然后其中的 &lt;router-view /&gt;就是路由配置，意思就是这个单页面项目，将通过路由器，在单页面中展示不同的逻辑内容。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在App.vue中， export 导出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 中 import导入，这样main.js就使用上了App.vue。同理，index.html使用着main.js，这样形成了一个链调用的过程。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在router文件夹下的index.js中配置着每个逻辑组件的路由，意思就是怎么跳转，对应的url跳转到要显示的哪个逻辑组件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505075" cy="274256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这个是添加了的登录组件的路由，需要首页，列表页等新的需要展示的组件的时候，继续在这里面添加，上面</w:t>
      </w:r>
      <w:r>
        <w:rPr>
          <w:rFonts w:hint="eastAsia"/>
          <w:lang w:val="en-US" w:eastAsia="zh-CN"/>
        </w:rPr>
        <w:t>import也要对应导入。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新定义的组件模块都在components文件夹下，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1704975" cy="2685415"/>
            <wp:effectExtent l="0" t="0" r="952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这个是我们自己定义的登录模块组件。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index.html中并没有引入main.js，那么他们是怎么产生关系的？或者说index.html怎么就引用上main.js了呢？</w:t>
      </w:r>
    </w:p>
    <w:p>
      <w:pPr>
        <w:numPr>
          <w:numId w:val="0"/>
        </w:numPr>
        <w:ind w:firstLine="420" w:firstLineChars="0"/>
        <w:rPr>
          <w:rFonts w:ascii="PingFang SC" w:hAnsi="PingFang SC" w:eastAsia="PingFang SC" w:cs="PingFang SC"/>
          <w:b w:val="0"/>
          <w:i w:val="0"/>
          <w:caps w:val="0"/>
          <w:color w:val="C00000"/>
          <w:spacing w:val="0"/>
          <w:sz w:val="21"/>
          <w:szCs w:val="21"/>
          <w:shd w:val="clear" w:fill="F5FCF7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C00000"/>
          <w:spacing w:val="0"/>
          <w:sz w:val="21"/>
          <w:szCs w:val="21"/>
          <w:shd w:val="clear" w:fill="F5FCF7"/>
        </w:rPr>
        <w:t>如果你是用vue.js官网提供的脚手架工具并沿用默认配置的话，你执行npm run dev的时候会出来页面，是因为你根目录下的package.json文件里script配置了"dev": "node build/dev-server.js"，也就是其实执行的是dev-server.js这个文件，里面有定义var webpackConfig = require('./webpack.dev.conf');因为我们这个脚手架工具里是用webpack来打包项目文件的，依赖的webpack.dev.conf文件里又定义了var baseWebpackConfig = require('./webpack.base.conf');在这个依赖webpack.base.conf文件里面entry入口文件就配置了app: './src/main.js'，所以当你运行npm run dev的时候就从main.js这个入口文件开始执行了</w:t>
      </w:r>
    </w:p>
    <w:p>
      <w:pPr>
        <w:numPr>
          <w:numId w:val="0"/>
        </w:numPr>
        <w:ind w:firstLine="420" w:firstLineChars="0"/>
        <w:rPr>
          <w:rFonts w:ascii="PingFang SC" w:hAnsi="PingFang SC" w:eastAsia="PingFang SC" w:cs="PingFang SC"/>
          <w:b w:val="0"/>
          <w:i w:val="0"/>
          <w:caps w:val="0"/>
          <w:color w:val="C00000"/>
          <w:spacing w:val="0"/>
          <w:sz w:val="21"/>
          <w:szCs w:val="21"/>
          <w:shd w:val="clear" w:fill="F5FCF7"/>
        </w:rPr>
      </w:pPr>
    </w:p>
    <w:p>
      <w:pPr>
        <w:numPr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5FCF7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5FCF7"/>
          <w:lang w:eastAsia="zh-CN"/>
        </w:rPr>
        <w:t>所以，如果我们这里做了更改，是可以调用其他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5FCF7"/>
          <w:lang w:val="en-US" w:eastAsia="zh-CN"/>
        </w:rPr>
        <w:t>js文件的。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main.js中的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highlight w:val="lightGray"/>
          <w:lang w:val="en-US" w:eastAsia="zh-CN"/>
        </w:rPr>
      </w:pPr>
      <w:r>
        <w:rPr>
          <w:rFonts w:hint="eastAsia"/>
          <w:b/>
          <w:bCs/>
          <w:highlight w:val="lightGray"/>
          <w:lang w:val="en-US" w:eastAsia="zh-CN"/>
        </w:rPr>
        <w:t>Vue.config.productionTip = false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是什么意思？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142740" cy="27520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eastAsia="zh-CN"/>
        </w:rPr>
        <w:t>具体什么意思暂时没有研究出来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D7552"/>
    <w:multiLevelType w:val="singleLevel"/>
    <w:tmpl w:val="59FD755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FD7738"/>
    <w:multiLevelType w:val="singleLevel"/>
    <w:tmpl w:val="59FD7738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92CE5"/>
    <w:rsid w:val="055102ED"/>
    <w:rsid w:val="0AC02D5A"/>
    <w:rsid w:val="0B6D3649"/>
    <w:rsid w:val="0ECE2FD1"/>
    <w:rsid w:val="0FBD6E6C"/>
    <w:rsid w:val="1242208E"/>
    <w:rsid w:val="15CF1135"/>
    <w:rsid w:val="16702C08"/>
    <w:rsid w:val="19F46ADB"/>
    <w:rsid w:val="1B657979"/>
    <w:rsid w:val="1BD83F5C"/>
    <w:rsid w:val="1E6771FD"/>
    <w:rsid w:val="20027834"/>
    <w:rsid w:val="206E3B82"/>
    <w:rsid w:val="20E0677B"/>
    <w:rsid w:val="22F75696"/>
    <w:rsid w:val="24003648"/>
    <w:rsid w:val="257A4DB2"/>
    <w:rsid w:val="2D85353D"/>
    <w:rsid w:val="32881FA9"/>
    <w:rsid w:val="33F80DFB"/>
    <w:rsid w:val="35C76DA1"/>
    <w:rsid w:val="39CC25AD"/>
    <w:rsid w:val="3A495009"/>
    <w:rsid w:val="3C6B1021"/>
    <w:rsid w:val="3FA063D5"/>
    <w:rsid w:val="43240C00"/>
    <w:rsid w:val="445017D4"/>
    <w:rsid w:val="48DB0F82"/>
    <w:rsid w:val="4A3F0E10"/>
    <w:rsid w:val="4BCA0ED6"/>
    <w:rsid w:val="4BD840CD"/>
    <w:rsid w:val="53A023F7"/>
    <w:rsid w:val="554F2676"/>
    <w:rsid w:val="58590F71"/>
    <w:rsid w:val="5DBE399B"/>
    <w:rsid w:val="5F11750E"/>
    <w:rsid w:val="61284DE7"/>
    <w:rsid w:val="61F673B5"/>
    <w:rsid w:val="631C2D4D"/>
    <w:rsid w:val="64A3273D"/>
    <w:rsid w:val="64BF4779"/>
    <w:rsid w:val="67E17A17"/>
    <w:rsid w:val="6885559F"/>
    <w:rsid w:val="6B3460E6"/>
    <w:rsid w:val="6BD0487D"/>
    <w:rsid w:val="6E72244A"/>
    <w:rsid w:val="6E922F09"/>
    <w:rsid w:val="700F7B37"/>
    <w:rsid w:val="704E322D"/>
    <w:rsid w:val="75162C82"/>
    <w:rsid w:val="75C47A02"/>
    <w:rsid w:val="77FE40AF"/>
    <w:rsid w:val="79AA2F7D"/>
    <w:rsid w:val="7A187323"/>
    <w:rsid w:val="7C0F4483"/>
    <w:rsid w:val="7C131D2E"/>
    <w:rsid w:val="7D032DCD"/>
    <w:rsid w:val="7D050953"/>
    <w:rsid w:val="7D0C5F51"/>
    <w:rsid w:val="7D5967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2017-11-04T08:39:55Z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