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3551" w:rsidRDefault="00D3234F">
      <w:pPr>
        <w:rPr>
          <w:rFonts w:hint="eastAsia"/>
        </w:rPr>
      </w:pPr>
      <w:r>
        <w:rPr>
          <w:rFonts w:hint="eastAsia"/>
        </w:rPr>
        <w:t>我一定能把这些文字弄整齐</w:t>
      </w:r>
      <w:bookmarkStart w:id="0" w:name="_GoBack"/>
      <w:bookmarkEnd w:id="0"/>
    </w:p>
    <w:sectPr w:rsidR="001E35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6ACC" w:rsidRDefault="00E86ACC" w:rsidP="00D3234F">
      <w:pPr>
        <w:rPr>
          <w:rFonts w:hint="eastAsia"/>
        </w:rPr>
      </w:pPr>
      <w:r>
        <w:separator/>
      </w:r>
    </w:p>
  </w:endnote>
  <w:endnote w:type="continuationSeparator" w:id="0">
    <w:p w:rsidR="00E86ACC" w:rsidRDefault="00E86ACC" w:rsidP="00D3234F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Times New Roman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6ACC" w:rsidRDefault="00E86ACC" w:rsidP="00D3234F">
      <w:pPr>
        <w:rPr>
          <w:rFonts w:hint="eastAsia"/>
        </w:rPr>
      </w:pPr>
      <w:r>
        <w:separator/>
      </w:r>
    </w:p>
  </w:footnote>
  <w:footnote w:type="continuationSeparator" w:id="0">
    <w:p w:rsidR="00E86ACC" w:rsidRDefault="00E86ACC" w:rsidP="00D3234F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E93"/>
    <w:rsid w:val="001E3551"/>
    <w:rsid w:val="00505E93"/>
    <w:rsid w:val="00D3234F"/>
    <w:rsid w:val="00E86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1450B0F-F68D-4D0A-B26B-578393B7E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323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3234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323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3234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>Microsoft</Company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2017-03-02T16:14:00Z</dcterms:created>
  <dcterms:modified xsi:type="dcterms:W3CDTF">2017-03-02T16:14:00Z</dcterms:modified>
</cp:coreProperties>
</file>