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查理苏第二次从孙主任办公室出来的时候，已过了午夜一点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手机上，时间的下方是来自女孩的信息，她已经回家了，让自己不要担心。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心情好像终于获得了片刻的轻松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医院里寂静无声，从远处望去高耸的楼宇仿佛一座巨大的墓碑，立在城市中央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他打开了唯一亮着的那间办公室，头发花白的老者趴在桌上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手边茶杯里的水早就凉透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几个小时前，就在自己与孙主任僵持之时，老家伙突然赶到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不仅为自己说情，还把所有责任揽到了自己身上。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还有一年就退休了，得让他省点心。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他脱下外套，小心地披到老者肩上。老者却从梦中惊醒，直起身，摇了摇头。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老了，睡都睡不好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你之前还说自己老当益壮，退休了要去环游世界的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那都是后话了。你什么时候能不让我操心，我什么时候才能安稳退休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毕竟我当初也算是答应了你妈妈……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老者摇摇头，没有继续说下去，转而在柜子里翻找起来。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没吃饭吧，给你看个好东西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他笑眯眯地拎过一个保温桶，打开来，热气飘出，空气里弥漫着香味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我老婆给我包的小馄饨，还热乎着，给你几个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你自己留着吃吧 ，我还有爱心泡面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还爱心呢，都不知道冷了几个小时了。不吃拉倒。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虽然这么说，他还是拿出两只小碗，分了一半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师母来过了吗?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让我儿子送来的，年轻人睡得晚，我老婆每天八点就要睡觉。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那你最近天天加班，她不说你?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哪能不说啊，又开始搬出老一套的话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什么当年就不该嫁给我，医生的心都在病人身上,根本不在家人身上。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我只能跟她说，等我退休了就带她环游世界。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什么意大利、冰岛，年轻时候没去过的都要去一遍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查理苏笑了笑，舀起一只小馄饨，细嚼慢咽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到时候我的担子 ，可就要交给你了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以后病人只会说，查医生青出于蓝，长江后浪推前浪。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就你会说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我听说Alan也搬回国了?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嗯，他儿子吵着要来，说在国外没法学武术，结果回来了又不适应国内生活。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你现在还经常去Alan那里吗?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去，但我是去跟他儿子谈心，教他该怎么适应一个新环境。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不错，你适应能力强，适合去教。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再去几次，我心理医生的证都能考出来了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何医生听后大笑了起来，笑着笑着呛到了又开始咳嗽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一把年纪了，吃东西能不能稳重点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何医生: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稳重的话，我还会收你做徒弟?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所以你为什么要收我?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何医生沉默不语，只是看着查理苏的紫色眼眸，仿佛陷入了回忆之中。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何医生: 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Charlie，其实……你和她除了眼睛像之外，性格也很像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都是那种不撞南墙不回头的人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但是有些浑水不能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蹚</w:t>
      </w:r>
      <w:r>
        <w:rPr>
          <w:rFonts w:hint="eastAsia" w:ascii="宋体" w:hAnsi="宋体" w:eastAsia="宋体" w:cs="宋体"/>
          <w:sz w:val="21"/>
          <w:szCs w:val="21"/>
        </w:rPr>
        <w:t>，有些事情真的不能碰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你刚才应该又去了一次孙主任的办公室吧?我知道,就算是停职也肯定拦不住你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嗯，但我什么都没发现。那个保险箱里只是普通的药。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所以你看啊，你光有理，但没证据，也没什么意义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很多时候，医生只能救人，救不了别的。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你不想知道真相吗?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何医生: 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你还年轻，等你再大一点有了家庭就会懂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不是只有知道真相才是好的。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比起真相，我更担心这会不会对我的家人带来什么影响。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你现在也有重要的人了，不是吗?人得自己成全自己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他拍拍查理苏的肩，疲惫地站起身，走到门口。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老何。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如果有一天你知道你的一切都是被别人安排好的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生死都不由自己，你会怎么做?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老者隐没在门框的阴影中，他看上去老了许多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我会当做不知道。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很晚了，早点下班吧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可是我没法当做不知道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我的心里长了一根刺，每当有一个人因此死掉,这根刺就要往下深一分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拔不掉了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回答他的只有窗外的风声，可答案会在风中飘吗?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查理苏第一次没有开车回家，他走在街上，认认真真看着周围的一切。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他不知道自己生活的这座城市究竟藏着多少罪恶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半响过后，他拨通了电话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吉叔，我要你马上调查一个人，第一人民医院烧伤科主任，孙泰中。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电话那头的人即刻应下，短暂的沉默后，又给他带来了一个并不算好的消息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查理苏的父亲已抵达光启市，并提出要和他见面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……我知道了。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剧烈的头疼猝不及防，查理苏颤抖着掏出口袋里的药，大口吞咽下去。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巨大的阴影笼罩在他头顶，有什么庞然大物张开了口，仿佛要将他吞入腹中。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查理苏回过头，身后广告牌上的黑翅膀扇动了一下，又很快消失了。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有什么飘落了下来，可能是初雪，也可能是羽毛。</w:t>
      </w: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FB63E6"/>
    <w:rsid w:val="00E32F4C"/>
    <w:rsid w:val="00E358C5"/>
    <w:rsid w:val="00FB63E6"/>
    <w:rsid w:val="070C7E9D"/>
    <w:rsid w:val="0ED21CD0"/>
    <w:rsid w:val="13A60E0C"/>
    <w:rsid w:val="37C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1738</Words>
  <Characters>1751</Characters>
  <Lines>12</Lines>
  <Paragraphs>3</Paragraphs>
  <TotalTime>0</TotalTime>
  <ScaleCrop>false</ScaleCrop>
  <LinksUpToDate>false</LinksUpToDate>
  <CharactersWithSpaces>1758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2023-03-05T05:30:00Z</dcterms:created>
  <dc:creator>2359866085@qq.com</dc:creator>
  <cp:lastModifiedBy>DELL</cp:lastModifiedBy>
  <dcterms:modified xsi:type="dcterms:W3CDTF">2023-05-18T01:42:39Z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301E67BF3C6B47FCBF65932745724918_12</vt:lpwstr>
  </property>
</Properties>
</file>