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B8D90" w14:textId="1499718D" w:rsidR="00A23DF8" w:rsidRPr="00A23DF8" w:rsidRDefault="00A23DF8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A23DF8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朋友圈内容</w:t>
      </w:r>
      <w:r w:rsidR="006139C9"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  <w:t>:</w:t>
      </w:r>
    </w:p>
    <w:p w14:paraId="55ACD82A" w14:textId="41BECB75" w:rsidR="000D4942" w:rsidRPr="00A23DF8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A23DF8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查理苏</w:t>
      </w:r>
      <w:r w:rsidR="006139C9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62EDAA6F" w14:textId="77777777" w:rsidR="000D4942" w:rsidRPr="00A23DF8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A23DF8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打喷嚏了，一定是未婚妻在想我。</w:t>
      </w:r>
    </w:p>
    <w:p w14:paraId="52B042BC" w14:textId="77777777" w:rsidR="000D4942" w:rsidRPr="00A23DF8" w:rsidRDefault="000D4942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19246CCF" w14:textId="648D5EF8" w:rsidR="00A23DF8" w:rsidRPr="00A23DF8" w:rsidRDefault="00A23DF8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A23DF8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照片</w:t>
      </w:r>
      <w:r w:rsidR="006139C9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  <w:r w:rsidRPr="00A23DF8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否</w:t>
      </w:r>
    </w:p>
    <w:p w14:paraId="639D4EAD" w14:textId="77777777" w:rsidR="00A23DF8" w:rsidRPr="00A23DF8" w:rsidRDefault="00A23DF8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457FB4B0" w14:textId="610C4FA0" w:rsidR="00A23DF8" w:rsidRPr="00A23DF8" w:rsidRDefault="00A23DF8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A23DF8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评论内容</w:t>
      </w:r>
      <w:r w:rsidR="006139C9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4EFCFB0A" w14:textId="2C3A1CDD" w:rsidR="000D4942" w:rsidRPr="00A23DF8" w:rsidRDefault="00571CDD">
      <w:pPr>
        <w:rPr>
          <w:rStyle w:val="Strong"/>
          <w:rFonts w:ascii="Microsoft YaHei" w:eastAsia="Microsoft YaHei" w:hAnsi="Microsoft YaHei" w:cs="Microsoft YaHei"/>
          <w:b w:val="0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/>
          <w:sz w:val="24"/>
        </w:rPr>
        <w:t>c</w:t>
      </w:r>
      <w:r w:rsidRPr="00A23DF8">
        <w:rPr>
          <w:rFonts w:ascii="Microsoft YaHei" w:eastAsia="Microsoft YaHei" w:hAnsi="Microsoft YaHei" w:cs="Microsoft YaHei" w:hint="eastAsia"/>
          <w:sz w:val="24"/>
        </w:rPr>
        <w:t>hoice</w:t>
      </w:r>
      <w:r w:rsidR="006139C9">
        <w:rPr>
          <w:rFonts w:ascii="Microsoft YaHei" w:eastAsia="Microsoft YaHei" w:hAnsi="Microsoft YaHei" w:cs="Microsoft YaHei"/>
          <w:sz w:val="24"/>
        </w:rPr>
        <w:t>:</w:t>
      </w:r>
      <w:r w:rsidR="00A23DF8">
        <w:rPr>
          <w:rFonts w:ascii="Microsoft YaHei" w:eastAsia="Microsoft YaHei" w:hAnsi="Microsoft YaHei" w:cs="Microsoft YaHei"/>
          <w:sz w:val="24"/>
        </w:rPr>
        <w:t>0</w:t>
      </w:r>
    </w:p>
    <w:p w14:paraId="5A37992E" w14:textId="51BE32D9" w:rsidR="000D4942" w:rsidRPr="00A23DF8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A23DF8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我</w:t>
      </w:r>
      <w:r w:rsidR="006139C9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21FC5ECB" w14:textId="77899486" w:rsidR="000D4942" w:rsidRDefault="00A23DF8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……</w:t>
      </w:r>
      <w:r w:rsidRPr="00A23DF8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有没有想过可能是感冒了?</w:t>
      </w:r>
    </w:p>
    <w:p w14:paraId="39BEB8E7" w14:textId="77777777" w:rsidR="00A23DF8" w:rsidRPr="00A23DF8" w:rsidRDefault="00A23DF8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69CD467E" w14:textId="1F6D2DCB" w:rsidR="000D4942" w:rsidRPr="00A23DF8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A23DF8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查理苏回复我</w:t>
      </w:r>
      <w:r w:rsidR="006139C9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03164B2F" w14:textId="77777777" w:rsidR="000D4942" w:rsidRPr="00A23DF8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A23DF8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我想应该没可能。毕竟在未婚妻的督促下每日健身，我的身体素质一定很好。</w:t>
      </w:r>
    </w:p>
    <w:p w14:paraId="094F03C6" w14:textId="77777777" w:rsidR="000D4942" w:rsidRPr="00A23DF8" w:rsidRDefault="000D4942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3750712A" w14:textId="3E83C3C1" w:rsidR="000D4942" w:rsidRPr="00A23DF8" w:rsidRDefault="00571CDD">
      <w:pPr>
        <w:rPr>
          <w:rStyle w:val="Strong"/>
          <w:rFonts w:ascii="Microsoft YaHei" w:eastAsia="Microsoft YaHei" w:hAnsi="Microsoft YaHei" w:cs="Microsoft YaHei"/>
          <w:b w:val="0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/>
          <w:sz w:val="24"/>
        </w:rPr>
        <w:t>c</w:t>
      </w:r>
      <w:r w:rsidRPr="00A23DF8">
        <w:rPr>
          <w:rFonts w:ascii="Microsoft YaHei" w:eastAsia="Microsoft YaHei" w:hAnsi="Microsoft YaHei" w:cs="Microsoft YaHei" w:hint="eastAsia"/>
          <w:sz w:val="24"/>
        </w:rPr>
        <w:t>hoice</w:t>
      </w:r>
      <w:r w:rsidR="006139C9">
        <w:rPr>
          <w:rFonts w:ascii="Microsoft YaHei" w:eastAsia="Microsoft YaHei" w:hAnsi="Microsoft YaHei" w:cs="Microsoft YaHei"/>
          <w:sz w:val="24"/>
        </w:rPr>
        <w:t>:</w:t>
      </w:r>
      <w:r w:rsidR="00A23DF8">
        <w:rPr>
          <w:rFonts w:ascii="Microsoft YaHei" w:eastAsia="Microsoft YaHei" w:hAnsi="Microsoft YaHei" w:cs="Microsoft YaHei"/>
          <w:sz w:val="24"/>
        </w:rPr>
        <w:t>1</w:t>
      </w:r>
    </w:p>
    <w:p w14:paraId="24122580" w14:textId="03B6E8F5" w:rsidR="000D4942" w:rsidRPr="00A23DF8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A23DF8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我</w:t>
      </w:r>
      <w:r w:rsidR="006139C9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67357477" w14:textId="77777777" w:rsidR="000D4942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A23DF8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刷到你这条朋友圈，我也打了个喷嚏。</w:t>
      </w:r>
    </w:p>
    <w:p w14:paraId="5F38C9FD" w14:textId="77777777" w:rsidR="00A23DF8" w:rsidRPr="00A23DF8" w:rsidRDefault="00A23DF8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08C1F8B0" w14:textId="5E5F6298" w:rsidR="000D4942" w:rsidRPr="00A23DF8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A23DF8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查理苏回复我</w:t>
      </w:r>
      <w:r w:rsidR="006139C9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146E2A4B" w14:textId="77777777" w:rsidR="000D4942" w:rsidRPr="00A23DF8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A23DF8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连打喷嚏都这么有默契,看来我们距离“光启市模范未婚夫妻榜”又进了一步。</w:t>
      </w:r>
    </w:p>
    <w:p w14:paraId="6159351E" w14:textId="77777777" w:rsidR="000D4942" w:rsidRPr="00A23DF8" w:rsidRDefault="000D4942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3657B0BE" w14:textId="66439C2B" w:rsidR="000D4942" w:rsidRPr="00A23DF8" w:rsidRDefault="00571CDD">
      <w:pPr>
        <w:rPr>
          <w:rStyle w:val="Strong"/>
          <w:rFonts w:ascii="Microsoft YaHei" w:eastAsia="Microsoft YaHei" w:hAnsi="Microsoft YaHei" w:cs="Microsoft YaHei"/>
          <w:b w:val="0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/>
          <w:sz w:val="24"/>
        </w:rPr>
        <w:t>c</w:t>
      </w:r>
      <w:r w:rsidRPr="00A23DF8">
        <w:rPr>
          <w:rFonts w:ascii="Microsoft YaHei" w:eastAsia="Microsoft YaHei" w:hAnsi="Microsoft YaHei" w:cs="Microsoft YaHei" w:hint="eastAsia"/>
          <w:sz w:val="24"/>
        </w:rPr>
        <w:t>hoice</w:t>
      </w:r>
      <w:r w:rsidR="006139C9">
        <w:rPr>
          <w:rFonts w:ascii="Microsoft YaHei" w:eastAsia="Microsoft YaHei" w:hAnsi="Microsoft YaHei" w:cs="Microsoft YaHei"/>
          <w:sz w:val="24"/>
        </w:rPr>
        <w:t>:</w:t>
      </w:r>
      <w:r w:rsidR="00A23DF8">
        <w:rPr>
          <w:rFonts w:ascii="Microsoft YaHei" w:eastAsia="Microsoft YaHei" w:hAnsi="Microsoft YaHei" w:cs="Microsoft YaHei"/>
          <w:sz w:val="24"/>
        </w:rPr>
        <w:t>2</w:t>
      </w:r>
    </w:p>
    <w:p w14:paraId="5D2431A1" w14:textId="683C3343" w:rsidR="000D4942" w:rsidRPr="00A23DF8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A23DF8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lastRenderedPageBreak/>
        <w:t>我</w:t>
      </w:r>
      <w:r w:rsidR="006139C9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5090C7B4" w14:textId="77777777" w:rsidR="000D4942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A23DF8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最近的温度跟满20-10一样，查医生要注意身体呀。</w:t>
      </w:r>
    </w:p>
    <w:p w14:paraId="182C276C" w14:textId="77777777" w:rsidR="00A23DF8" w:rsidRPr="00A23DF8" w:rsidRDefault="00A23DF8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5D4A128A" w14:textId="2ECE4DE2" w:rsidR="000D4942" w:rsidRPr="00A23DF8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A23DF8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查理苏回复我</w:t>
      </w:r>
      <w:r w:rsidR="006139C9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7DB62347" w14:textId="77777777" w:rsidR="000D4942" w:rsidRPr="00A23DF8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A23DF8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放心，强壮的身躯是完美男人的基本硬件，我不会让自己轻易感冒的。</w:t>
      </w:r>
    </w:p>
    <w:p w14:paraId="4F745141" w14:textId="77777777" w:rsidR="000D4942" w:rsidRPr="00A23DF8" w:rsidRDefault="000D4942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3C5E0B32" w14:textId="77777777" w:rsidR="000D4942" w:rsidRPr="00A23DF8" w:rsidRDefault="000D4942">
      <w:pPr>
        <w:rPr>
          <w:sz w:val="24"/>
        </w:rPr>
      </w:pPr>
    </w:p>
    <w:sectPr w:rsidR="000D4942" w:rsidRPr="00A23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4F434668"/>
    <w:rsid w:val="000D4942"/>
    <w:rsid w:val="00571CDD"/>
    <w:rsid w:val="006139C9"/>
    <w:rsid w:val="009E41BF"/>
    <w:rsid w:val="00A23DF8"/>
    <w:rsid w:val="17DF5366"/>
    <w:rsid w:val="4F43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BEE2431"/>
  <w15:docId w15:val="{2F3A65A4-6B2B-E94E-BC7B-AFFFD60B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笔迹</dc:creator>
  <cp:lastModifiedBy>Qinran Wang</cp:lastModifiedBy>
  <cp:revision>4</cp:revision>
  <dcterms:created xsi:type="dcterms:W3CDTF">2023-07-08T21:50:00Z</dcterms:created>
  <dcterms:modified xsi:type="dcterms:W3CDTF">2023-07-13T18:43:00Z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FA41C82B0C4641BBA517658E832A0122_11</vt:lpwstr>
  </property>
</Properties>
</file>