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9DFF7" w14:textId="39453A73" w:rsidR="00456452" w:rsidRPr="00456452" w:rsidRDefault="00456452" w:rsidP="00456452">
      <w:pPr>
        <w:pStyle w:val="1"/>
        <w:jc w:val="center"/>
      </w:pPr>
      <w:r w:rsidRPr="00456452">
        <w:t>Real Estate Agen</w:t>
      </w:r>
      <w:r w:rsidR="005D3044">
        <w:rPr>
          <w:rFonts w:hint="eastAsia"/>
        </w:rPr>
        <w:t>cy</w:t>
      </w:r>
      <w:r w:rsidRPr="00456452">
        <w:t xml:space="preserve"> System</w:t>
      </w:r>
    </w:p>
    <w:p w14:paraId="0C7F214A" w14:textId="1D2924E7" w:rsidR="00456452" w:rsidRDefault="00456452" w:rsidP="00456452">
      <w:pPr>
        <w:rPr>
          <w:b/>
          <w:bCs/>
        </w:rPr>
      </w:pPr>
      <w:r>
        <w:rPr>
          <w:rFonts w:hint="eastAsia"/>
          <w:b/>
          <w:bCs/>
        </w:rPr>
        <w:t xml:space="preserve">Team Member:  </w:t>
      </w:r>
      <w:proofErr w:type="spellStart"/>
      <w:r>
        <w:rPr>
          <w:rFonts w:hint="eastAsia"/>
          <w:b/>
          <w:bCs/>
        </w:rPr>
        <w:t>Sixian</w:t>
      </w:r>
      <w:proofErr w:type="spellEnd"/>
      <w:r>
        <w:rPr>
          <w:rFonts w:hint="eastAsia"/>
          <w:b/>
          <w:bCs/>
        </w:rPr>
        <w:t xml:space="preserve"> Qi (2105365)  </w:t>
      </w:r>
      <w:proofErr w:type="spellStart"/>
      <w:r>
        <w:rPr>
          <w:rFonts w:hint="eastAsia"/>
          <w:b/>
          <w:bCs/>
        </w:rPr>
        <w:t>Angran</w:t>
      </w:r>
      <w:proofErr w:type="spellEnd"/>
      <w:r>
        <w:rPr>
          <w:rFonts w:hint="eastAsia"/>
          <w:b/>
          <w:bCs/>
        </w:rPr>
        <w:t xml:space="preserve"> Li (2097002)</w:t>
      </w:r>
    </w:p>
    <w:p w14:paraId="1B1000CA" w14:textId="77777777" w:rsidR="00B06AE4" w:rsidRDefault="00B06AE4" w:rsidP="00456452">
      <w:pPr>
        <w:rPr>
          <w:b/>
          <w:bCs/>
        </w:rPr>
      </w:pPr>
    </w:p>
    <w:p w14:paraId="00A3494A" w14:textId="7A11E1CA" w:rsidR="00456452" w:rsidRPr="00B06AE4" w:rsidRDefault="00456452" w:rsidP="00B06AE4">
      <w:pPr>
        <w:pStyle w:val="2"/>
      </w:pPr>
      <w:r w:rsidRPr="00B06AE4">
        <w:t>Project Description</w:t>
      </w:r>
    </w:p>
    <w:p w14:paraId="1568CF50" w14:textId="70E5DA8B" w:rsidR="00B06AE4" w:rsidRDefault="00456452" w:rsidP="00456452">
      <w:r w:rsidRPr="00456452">
        <w:t>We are going to design and implement a real estate agent system that serves as a platform to showcase current real estate listings in the Greater Vancouver area, including properties for sale and rent.</w:t>
      </w:r>
    </w:p>
    <w:p w14:paraId="5224E533" w14:textId="77777777" w:rsidR="00FC5228" w:rsidRPr="00456452" w:rsidRDefault="00FC5228" w:rsidP="00456452"/>
    <w:p w14:paraId="7E307577" w14:textId="77777777" w:rsidR="00456452" w:rsidRPr="00456452" w:rsidRDefault="00456452" w:rsidP="00456452">
      <w:r w:rsidRPr="00456452">
        <w:t>The</w:t>
      </w:r>
      <w:r w:rsidRPr="00456452">
        <w:rPr>
          <w:b/>
          <w:bCs/>
        </w:rPr>
        <w:t xml:space="preserve"> intended users</w:t>
      </w:r>
      <w:r w:rsidRPr="00456452">
        <w:t xml:space="preserve"> of this application include:</w:t>
      </w:r>
    </w:p>
    <w:p w14:paraId="24173FD8" w14:textId="060AB93F" w:rsidR="00456452" w:rsidRPr="00456452" w:rsidRDefault="00456452" w:rsidP="00456452">
      <w:pPr>
        <w:numPr>
          <w:ilvl w:val="0"/>
          <w:numId w:val="1"/>
        </w:numPr>
      </w:pPr>
      <w:r w:rsidRPr="00456452">
        <w:rPr>
          <w:b/>
          <w:bCs/>
        </w:rPr>
        <w:t xml:space="preserve">Buyers and </w:t>
      </w:r>
      <w:r w:rsidR="00B06AE4" w:rsidRPr="00B06AE4">
        <w:rPr>
          <w:b/>
          <w:bCs/>
        </w:rPr>
        <w:t>tenant</w:t>
      </w:r>
      <w:r w:rsidRPr="00456452">
        <w:rPr>
          <w:b/>
          <w:bCs/>
        </w:rPr>
        <w:t>s</w:t>
      </w:r>
      <w:r w:rsidR="00B06AE4">
        <w:rPr>
          <w:rFonts w:hint="eastAsia"/>
        </w:rPr>
        <w:t xml:space="preserve">, who are </w:t>
      </w:r>
      <w:r w:rsidRPr="00456452">
        <w:t>looking for properties in Greater Vancouver.</w:t>
      </w:r>
    </w:p>
    <w:p w14:paraId="2AF90907" w14:textId="183411A2" w:rsidR="00456452" w:rsidRDefault="00456452" w:rsidP="00456452">
      <w:pPr>
        <w:numPr>
          <w:ilvl w:val="0"/>
          <w:numId w:val="1"/>
        </w:numPr>
      </w:pPr>
      <w:r w:rsidRPr="00456452">
        <w:rPr>
          <w:b/>
          <w:bCs/>
        </w:rPr>
        <w:t>Property owners</w:t>
      </w:r>
      <w:r w:rsidR="00B06AE4">
        <w:rPr>
          <w:rFonts w:hint="eastAsia"/>
        </w:rPr>
        <w:t xml:space="preserve">, </w:t>
      </w:r>
      <w:r w:rsidRPr="00456452">
        <w:t>who want to sell or rent out their properties.</w:t>
      </w:r>
    </w:p>
    <w:p w14:paraId="136ED924" w14:textId="77777777" w:rsidR="00FC5228" w:rsidRPr="00456452" w:rsidRDefault="00FC5228" w:rsidP="00456452">
      <w:pPr>
        <w:numPr>
          <w:ilvl w:val="0"/>
          <w:numId w:val="1"/>
        </w:numPr>
      </w:pPr>
    </w:p>
    <w:p w14:paraId="2EDC16EE" w14:textId="77777777" w:rsidR="00456452" w:rsidRPr="00456452" w:rsidRDefault="00456452" w:rsidP="00456452">
      <w:r w:rsidRPr="00456452">
        <w:t xml:space="preserve">The application will feature the following </w:t>
      </w:r>
      <w:r w:rsidRPr="00456452">
        <w:rPr>
          <w:b/>
          <w:bCs/>
        </w:rPr>
        <w:t>pages</w:t>
      </w:r>
      <w:r w:rsidRPr="00456452">
        <w:t>:</w:t>
      </w:r>
    </w:p>
    <w:p w14:paraId="4C686394" w14:textId="77777777" w:rsidR="00456452" w:rsidRPr="00456452" w:rsidRDefault="00456452" w:rsidP="00456452">
      <w:pPr>
        <w:numPr>
          <w:ilvl w:val="0"/>
          <w:numId w:val="2"/>
        </w:numPr>
      </w:pPr>
      <w:r w:rsidRPr="00456452">
        <w:rPr>
          <w:b/>
          <w:bCs/>
        </w:rPr>
        <w:t>Home Page</w:t>
      </w:r>
      <w:r w:rsidRPr="00456452">
        <w:t>: A welcoming introduction to the platform.</w:t>
      </w:r>
    </w:p>
    <w:p w14:paraId="5BC10AAB" w14:textId="77777777" w:rsidR="00456452" w:rsidRPr="00456452" w:rsidRDefault="00456452" w:rsidP="00456452">
      <w:pPr>
        <w:numPr>
          <w:ilvl w:val="0"/>
          <w:numId w:val="2"/>
        </w:numPr>
      </w:pPr>
      <w:r w:rsidRPr="00456452">
        <w:rPr>
          <w:b/>
          <w:bCs/>
        </w:rPr>
        <w:t>Registration/Login Page</w:t>
      </w:r>
      <w:r w:rsidRPr="00456452">
        <w:t>: Allowing users to sign up and log in.</w:t>
      </w:r>
    </w:p>
    <w:p w14:paraId="17C31D29" w14:textId="77777777" w:rsidR="00456452" w:rsidRPr="00456452" w:rsidRDefault="00456452" w:rsidP="00456452">
      <w:pPr>
        <w:numPr>
          <w:ilvl w:val="0"/>
          <w:numId w:val="2"/>
        </w:numPr>
      </w:pPr>
      <w:r w:rsidRPr="00456452">
        <w:rPr>
          <w:b/>
          <w:bCs/>
        </w:rPr>
        <w:t>Property Listings Page</w:t>
      </w:r>
      <w:r w:rsidRPr="00456452">
        <w:t>: Displaying available properties with search and filtering options.</w:t>
      </w:r>
    </w:p>
    <w:p w14:paraId="33427BF9" w14:textId="77777777" w:rsidR="00456452" w:rsidRPr="00456452" w:rsidRDefault="00456452" w:rsidP="00456452">
      <w:pPr>
        <w:numPr>
          <w:ilvl w:val="0"/>
          <w:numId w:val="2"/>
        </w:numPr>
      </w:pPr>
      <w:r w:rsidRPr="00456452">
        <w:rPr>
          <w:b/>
          <w:bCs/>
        </w:rPr>
        <w:t>Property Details Page</w:t>
      </w:r>
      <w:r w:rsidRPr="00456452">
        <w:t>: Providing detailed information on each property.</w:t>
      </w:r>
    </w:p>
    <w:p w14:paraId="189ABD47" w14:textId="77777777" w:rsidR="00456452" w:rsidRPr="00456452" w:rsidRDefault="00456452" w:rsidP="00456452">
      <w:pPr>
        <w:numPr>
          <w:ilvl w:val="0"/>
          <w:numId w:val="2"/>
        </w:numPr>
      </w:pPr>
      <w:r w:rsidRPr="00456452">
        <w:rPr>
          <w:b/>
          <w:bCs/>
        </w:rPr>
        <w:t>Information Management Pages</w:t>
      </w:r>
      <w:r w:rsidRPr="00456452">
        <w:t>: For administrators to manage property and user information.</w:t>
      </w:r>
    </w:p>
    <w:p w14:paraId="035BFAA7" w14:textId="77777777" w:rsidR="00456452" w:rsidRDefault="00456452" w:rsidP="00456452">
      <w:pPr>
        <w:numPr>
          <w:ilvl w:val="0"/>
          <w:numId w:val="2"/>
        </w:numPr>
      </w:pPr>
      <w:r w:rsidRPr="00456452">
        <w:rPr>
          <w:b/>
          <w:bCs/>
        </w:rPr>
        <w:t>AI Customer Service Page</w:t>
      </w:r>
      <w:r w:rsidRPr="00456452">
        <w:t>: Offering AI-powered assistance based on user inquiries.</w:t>
      </w:r>
    </w:p>
    <w:p w14:paraId="22EC0AF2" w14:textId="77777777" w:rsidR="00FC5228" w:rsidRPr="00456452" w:rsidRDefault="00FC5228" w:rsidP="00456452">
      <w:pPr>
        <w:numPr>
          <w:ilvl w:val="0"/>
          <w:numId w:val="2"/>
        </w:numPr>
      </w:pPr>
    </w:p>
    <w:p w14:paraId="7AAB926F" w14:textId="77777777" w:rsidR="00456452" w:rsidRPr="00456452" w:rsidRDefault="00456452" w:rsidP="00456452">
      <w:r w:rsidRPr="00456452">
        <w:t xml:space="preserve">The application will provide the following </w:t>
      </w:r>
      <w:r w:rsidRPr="00456452">
        <w:rPr>
          <w:b/>
          <w:bCs/>
        </w:rPr>
        <w:t>functionalities</w:t>
      </w:r>
      <w:r w:rsidRPr="00456452">
        <w:t>:</w:t>
      </w:r>
    </w:p>
    <w:p w14:paraId="231DAE41" w14:textId="77777777" w:rsidR="00456452" w:rsidRPr="00456452" w:rsidRDefault="00456452" w:rsidP="00456452">
      <w:pPr>
        <w:numPr>
          <w:ilvl w:val="0"/>
          <w:numId w:val="3"/>
        </w:numPr>
      </w:pPr>
      <w:r w:rsidRPr="00456452">
        <w:rPr>
          <w:b/>
          <w:bCs/>
        </w:rPr>
        <w:t>User Authentication</w:t>
      </w:r>
      <w:r w:rsidRPr="00456452">
        <w:t>: Secure login and logout for users.</w:t>
      </w:r>
    </w:p>
    <w:p w14:paraId="44B2A5E4" w14:textId="77777777" w:rsidR="00456452" w:rsidRPr="00456452" w:rsidRDefault="00456452" w:rsidP="00456452">
      <w:pPr>
        <w:numPr>
          <w:ilvl w:val="0"/>
          <w:numId w:val="3"/>
        </w:numPr>
      </w:pPr>
      <w:r w:rsidRPr="00456452">
        <w:rPr>
          <w:b/>
          <w:bCs/>
        </w:rPr>
        <w:t>Admin Management</w:t>
      </w:r>
      <w:r w:rsidRPr="00456452">
        <w:t>: Enabling administrators to maintain property listings and relevant data.</w:t>
      </w:r>
    </w:p>
    <w:p w14:paraId="1492F119" w14:textId="77777777" w:rsidR="00456452" w:rsidRPr="00456452" w:rsidRDefault="00456452" w:rsidP="00456452">
      <w:pPr>
        <w:numPr>
          <w:ilvl w:val="0"/>
          <w:numId w:val="3"/>
        </w:numPr>
      </w:pPr>
      <w:r w:rsidRPr="00456452">
        <w:rPr>
          <w:b/>
          <w:bCs/>
        </w:rPr>
        <w:t>Property Listings Display</w:t>
      </w:r>
      <w:r w:rsidRPr="00456452">
        <w:t>: Presenting properties with advanced search and filtering capabilities.</w:t>
      </w:r>
    </w:p>
    <w:p w14:paraId="64381AAE" w14:textId="77777777" w:rsidR="00456452" w:rsidRPr="00456452" w:rsidRDefault="00456452" w:rsidP="00456452">
      <w:pPr>
        <w:numPr>
          <w:ilvl w:val="0"/>
          <w:numId w:val="3"/>
        </w:numPr>
      </w:pPr>
      <w:r w:rsidRPr="00456452">
        <w:rPr>
          <w:b/>
          <w:bCs/>
        </w:rPr>
        <w:t>Property Details Page</w:t>
      </w:r>
      <w:r w:rsidRPr="00456452">
        <w:t>: Showing comprehensive property information, including images and descriptions.</w:t>
      </w:r>
    </w:p>
    <w:p w14:paraId="68D7F2B8" w14:textId="63B63E3F" w:rsidR="006640E9" w:rsidRDefault="00456452" w:rsidP="00672894">
      <w:pPr>
        <w:numPr>
          <w:ilvl w:val="0"/>
          <w:numId w:val="3"/>
        </w:numPr>
      </w:pPr>
      <w:r w:rsidRPr="00456452">
        <w:rPr>
          <w:b/>
          <w:bCs/>
        </w:rPr>
        <w:t>AI Customer Service</w:t>
      </w:r>
      <w:r w:rsidRPr="00456452">
        <w:t>: Utilizing AI to analyze user inquiries and provide personalized assistance and recommendations.</w:t>
      </w:r>
    </w:p>
    <w:p w14:paraId="3DF5A936" w14:textId="77777777" w:rsidR="00223119" w:rsidRDefault="00223119" w:rsidP="00223119">
      <w:pPr>
        <w:rPr>
          <w:b/>
          <w:bCs/>
        </w:rPr>
      </w:pPr>
    </w:p>
    <w:p w14:paraId="21BF3308" w14:textId="77777777" w:rsidR="00223119" w:rsidRDefault="00223119" w:rsidP="00223119">
      <w:pPr>
        <w:rPr>
          <w:b/>
          <w:bCs/>
        </w:rPr>
      </w:pPr>
    </w:p>
    <w:p w14:paraId="363FC12F" w14:textId="77777777" w:rsidR="00223119" w:rsidRDefault="00223119" w:rsidP="00223119"/>
    <w:p w14:paraId="51FFC9F9" w14:textId="77777777" w:rsidR="00592B93" w:rsidRDefault="00592B93" w:rsidP="00592B93"/>
    <w:p w14:paraId="46EE05D9" w14:textId="0F42B52E" w:rsidR="003E0F1C" w:rsidRDefault="003E0F1C" w:rsidP="0031621C">
      <w:pPr>
        <w:pStyle w:val="2"/>
        <w:rPr>
          <w:rFonts w:hint="eastAsia"/>
        </w:rPr>
      </w:pPr>
      <w:r w:rsidRPr="003E0F1C">
        <w:rPr>
          <w:rFonts w:hint="eastAsia"/>
        </w:rPr>
        <w:lastRenderedPageBreak/>
        <w:t>ERD</w:t>
      </w:r>
    </w:p>
    <w:p w14:paraId="5E5C11CF" w14:textId="4D2E5B8D" w:rsidR="003E0F1C" w:rsidRDefault="0031621C" w:rsidP="003E0F1C">
      <w:r w:rsidRPr="0031621C">
        <w:drawing>
          <wp:inline distT="0" distB="0" distL="0" distR="0" wp14:anchorId="067B00ED" wp14:editId="073ECCC7">
            <wp:extent cx="4711700" cy="4356100"/>
            <wp:effectExtent l="0" t="0" r="0" b="0"/>
            <wp:docPr id="469546355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46355" name="图片 1" descr="图示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F1B4" w14:textId="77777777" w:rsidR="003E0F1C" w:rsidRDefault="003E0F1C" w:rsidP="003E0F1C"/>
    <w:p w14:paraId="3564A0E7" w14:textId="32E67B88" w:rsidR="003E0F1C" w:rsidRDefault="003E0F1C" w:rsidP="003E0F1C"/>
    <w:sectPr w:rsidR="003E0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322F7" w14:textId="77777777" w:rsidR="00274E4B" w:rsidRDefault="00274E4B" w:rsidP="00456452">
      <w:r>
        <w:separator/>
      </w:r>
    </w:p>
  </w:endnote>
  <w:endnote w:type="continuationSeparator" w:id="0">
    <w:p w14:paraId="2867376E" w14:textId="77777777" w:rsidR="00274E4B" w:rsidRDefault="00274E4B" w:rsidP="00456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92676" w14:textId="77777777" w:rsidR="00274E4B" w:rsidRDefault="00274E4B" w:rsidP="00456452">
      <w:r>
        <w:separator/>
      </w:r>
    </w:p>
  </w:footnote>
  <w:footnote w:type="continuationSeparator" w:id="0">
    <w:p w14:paraId="5C85D232" w14:textId="77777777" w:rsidR="00274E4B" w:rsidRDefault="00274E4B" w:rsidP="00456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30A5D"/>
    <w:multiLevelType w:val="multilevel"/>
    <w:tmpl w:val="64CE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247A4"/>
    <w:multiLevelType w:val="multilevel"/>
    <w:tmpl w:val="4DE2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4A512A"/>
    <w:multiLevelType w:val="multilevel"/>
    <w:tmpl w:val="DCA8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510591">
    <w:abstractNumId w:val="2"/>
  </w:num>
  <w:num w:numId="2" w16cid:durableId="205918622">
    <w:abstractNumId w:val="1"/>
  </w:num>
  <w:num w:numId="3" w16cid:durableId="62720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F1"/>
    <w:rsid w:val="000F711B"/>
    <w:rsid w:val="00223119"/>
    <w:rsid w:val="00274E4B"/>
    <w:rsid w:val="0031621C"/>
    <w:rsid w:val="003E0F1C"/>
    <w:rsid w:val="00456452"/>
    <w:rsid w:val="004C16E9"/>
    <w:rsid w:val="004F44C1"/>
    <w:rsid w:val="00592B93"/>
    <w:rsid w:val="005D3044"/>
    <w:rsid w:val="006640E9"/>
    <w:rsid w:val="006714A9"/>
    <w:rsid w:val="00672894"/>
    <w:rsid w:val="008649F1"/>
    <w:rsid w:val="00A27A54"/>
    <w:rsid w:val="00B06AE4"/>
    <w:rsid w:val="00B57B14"/>
    <w:rsid w:val="00BF6BCF"/>
    <w:rsid w:val="00FC5228"/>
    <w:rsid w:val="00FD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A2D8C"/>
  <w15:chartTrackingRefBased/>
  <w15:docId w15:val="{F52BE74E-D24B-4190-A72D-43A2775E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9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64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649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9F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9F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9F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9F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9F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9F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9F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649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64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49F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49F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49F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49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49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49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49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4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49F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49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49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49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49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49F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49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49F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649F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564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5645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56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564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9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Li</dc:creator>
  <cp:keywords/>
  <dc:description/>
  <cp:lastModifiedBy>思贤 齐</cp:lastModifiedBy>
  <cp:revision>10</cp:revision>
  <dcterms:created xsi:type="dcterms:W3CDTF">2025-03-12T21:51:00Z</dcterms:created>
  <dcterms:modified xsi:type="dcterms:W3CDTF">2025-03-17T07:52:00Z</dcterms:modified>
</cp:coreProperties>
</file>