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AB4" w:rsidRDefault="00B264F8">
      <w:r>
        <w:t>Users list</w:t>
      </w:r>
    </w:p>
    <w:p w:rsidR="005269B5" w:rsidRDefault="005269B5">
      <w:fldSimple w:instr=" MERGEFIELD  &quot;#foreach($result in $results)&quot;  \* MERGEFORMAT ">
        <w:r>
          <w:rPr>
            <w:noProof/>
          </w:rPr>
          <w:t>«#foreach($result in $results)»</w:t>
        </w:r>
      </w:fldSimple>
    </w:p>
    <w:p w:rsidR="00B264F8" w:rsidRDefault="005269B5" w:rsidP="00B264F8">
      <w:pPr>
        <w:pStyle w:val="ListParagraph"/>
        <w:numPr>
          <w:ilvl w:val="0"/>
          <w:numId w:val="1"/>
        </w:numPr>
      </w:pPr>
      <w:fldSimple w:instr=" MERGEFIELD  $result.FIRST_NAME  \* MERGEFORMAT ">
        <w:r>
          <w:rPr>
            <w:noProof/>
          </w:rPr>
          <w:t>«$result.FIRST_NAME»</w:t>
        </w:r>
      </w:fldSimple>
    </w:p>
    <w:p w:rsidR="005269B5" w:rsidRDefault="005269B5" w:rsidP="005269B5">
      <w:fldSimple w:instr=" MERGEFIELD  #end  \* MERGEFORMAT ">
        <w:r>
          <w:rPr>
            <w:noProof/>
          </w:rPr>
          <w:t>«#end»</w:t>
        </w:r>
      </w:fldSimple>
      <w:bookmarkStart w:id="0" w:name="_GoBack"/>
      <w:bookmarkEnd w:id="0"/>
    </w:p>
    <w:sectPr w:rsidR="0052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1ED6"/>
    <w:multiLevelType w:val="hybridMultilevel"/>
    <w:tmpl w:val="41245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76"/>
    <w:rsid w:val="005269B5"/>
    <w:rsid w:val="00996CC8"/>
    <w:rsid w:val="00B264F8"/>
    <w:rsid w:val="00C34F76"/>
    <w:rsid w:val="00C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>HP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3</cp:revision>
  <dcterms:created xsi:type="dcterms:W3CDTF">2016-06-24T09:25:00Z</dcterms:created>
  <dcterms:modified xsi:type="dcterms:W3CDTF">2016-06-24T09:34:00Z</dcterms:modified>
</cp:coreProperties>
</file>