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FF1FA" w14:textId="3792E0A1" w:rsidR="00C71C4E" w:rsidRDefault="003C157E">
      <w:r>
        <w:rPr>
          <w:rFonts w:hint="eastAsia"/>
        </w:rPr>
        <w:t>黄:</w:t>
      </w:r>
      <w:r w:rsidR="00307E45">
        <w:rPr>
          <w:rFonts w:hint="eastAsia"/>
        </w:rPr>
        <w:t>5</w:t>
      </w:r>
    </w:p>
    <w:p w14:paraId="29D1F5C0" w14:textId="665A6C99" w:rsidR="003C157E" w:rsidRDefault="003C157E">
      <w:pPr>
        <w:rPr>
          <w:rFonts w:hint="eastAsia"/>
        </w:rPr>
      </w:pPr>
      <w:r>
        <w:rPr>
          <w:rFonts w:hint="eastAsia"/>
        </w:rPr>
        <w:t>王:</w:t>
      </w:r>
      <w:r w:rsidR="00307E45">
        <w:rPr>
          <w:rFonts w:hint="eastAsia"/>
        </w:rPr>
        <w:t>12</w:t>
      </w:r>
    </w:p>
    <w:p w14:paraId="7292F0EA" w14:textId="7AA0298C" w:rsidR="003C157E" w:rsidRDefault="003C157E">
      <w:r>
        <w:rPr>
          <w:rFonts w:hint="eastAsia"/>
        </w:rPr>
        <w:t>周:</w:t>
      </w:r>
      <w:r w:rsidR="006B4D37">
        <w:rPr>
          <w:rFonts w:hint="eastAsia"/>
        </w:rPr>
        <w:t xml:space="preserve"> </w:t>
      </w:r>
      <w:r w:rsidR="0078513D">
        <w:rPr>
          <w:rFonts w:hint="eastAsia"/>
        </w:rPr>
        <w:t xml:space="preserve"> </w:t>
      </w:r>
      <w:r w:rsidR="00307E45">
        <w:rPr>
          <w:rFonts w:hint="eastAsia"/>
        </w:rPr>
        <w:t>8</w:t>
      </w:r>
    </w:p>
    <w:p w14:paraId="01733CBF" w14:textId="1F0D7338" w:rsidR="003C157E" w:rsidRDefault="003C157E">
      <w:r>
        <w:rPr>
          <w:rFonts w:hint="eastAsia"/>
        </w:rPr>
        <w:t>Barry:</w:t>
      </w:r>
      <w:r w:rsidR="00307E45">
        <w:rPr>
          <w:rFonts w:hint="eastAsia"/>
        </w:rPr>
        <w:t>5</w:t>
      </w:r>
    </w:p>
    <w:p w14:paraId="07C66CD6" w14:textId="77777777" w:rsidR="003C157E" w:rsidRDefault="003C157E"/>
    <w:p w14:paraId="10820BA2" w14:textId="6BC56212" w:rsidR="00F95865" w:rsidRDefault="00F95865">
      <w:r>
        <w:rPr>
          <w:rFonts w:hint="eastAsia"/>
        </w:rPr>
        <w:t>主卡:machine</w:t>
      </w:r>
    </w:p>
    <w:p w14:paraId="3524DA3E" w14:textId="52CD8E30" w:rsidR="00F95865" w:rsidRDefault="00F95865">
      <w:r>
        <w:rPr>
          <w:rFonts w:hint="eastAsia"/>
        </w:rPr>
        <w:t>副卡:chamber</w:t>
      </w:r>
    </w:p>
    <w:p w14:paraId="2A740A95" w14:textId="77777777" w:rsidR="00F95865" w:rsidRDefault="00F95865" w:rsidP="00F95865">
      <w:r>
        <w:rPr>
          <w:rFonts w:hint="eastAsia"/>
        </w:rPr>
        <w:t>故事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：消失的雕像</w:t>
      </w:r>
    </w:p>
    <w:p w14:paraId="22CF5254" w14:textId="40C6AD0D" w:rsidR="00F95865" w:rsidRDefault="00F95865" w:rsidP="00F95865">
      <w:r>
        <w:rPr>
          <w:rFonts w:hint="eastAsia"/>
        </w:rPr>
        <w:t>在一个安静的小镇上，一个珍贵的雕像在夜间神秘消失了。雕像原本放置在镇中心的展览厅内，四周都是封闭的玻璃墙。早晨，人们发现展览厅的</w:t>
      </w:r>
      <w:proofErr w:type="gramStart"/>
      <w:r>
        <w:rPr>
          <w:rFonts w:hint="eastAsia"/>
        </w:rPr>
        <w:t>门依然</w:t>
      </w:r>
      <w:proofErr w:type="gramEnd"/>
      <w:r>
        <w:rPr>
          <w:rFonts w:hint="eastAsia"/>
        </w:rPr>
        <w:t>上锁，没有任何破损迹象，雕像就仿佛凭空消失了一样。</w:t>
      </w:r>
    </w:p>
    <w:p w14:paraId="7E1A0EBE" w14:textId="77777777" w:rsidR="002C4580" w:rsidRDefault="002C4580" w:rsidP="00F95865"/>
    <w:p w14:paraId="03CFF4D6" w14:textId="3902DDB1" w:rsidR="002C4580" w:rsidRDefault="002C4580" w:rsidP="00F95865">
      <w:r>
        <w:rPr>
          <w:rFonts w:hint="eastAsia"/>
        </w:rPr>
        <w:t>主卡:远程杀人</w:t>
      </w:r>
    </w:p>
    <w:p w14:paraId="1447D8E8" w14:textId="3A9763CB" w:rsidR="002C4580" w:rsidRDefault="002C4580" w:rsidP="00F95865">
      <w:r>
        <w:rPr>
          <w:rFonts w:hint="eastAsia"/>
        </w:rPr>
        <w:t>副卡: 动物杀人</w:t>
      </w:r>
    </w:p>
    <w:p w14:paraId="3DBA6458" w14:textId="77777777" w:rsidR="002C4580" w:rsidRDefault="002C4580" w:rsidP="002C4580">
      <w:r>
        <w:rPr>
          <w:rFonts w:hint="eastAsia"/>
        </w:rPr>
        <w:t>故事二：湖中之死</w:t>
      </w:r>
    </w:p>
    <w:p w14:paraId="5151FC8B" w14:textId="32A84F1F" w:rsidR="002C4580" w:rsidRDefault="002C4580" w:rsidP="002C4580">
      <w:r>
        <w:rPr>
          <w:rFonts w:hint="eastAsia"/>
        </w:rPr>
        <w:t>一位著名的游泳选手在无人的湖中溺水身亡。尽管他的技术精湛，却在训练中意外溺亡。事发时，湖面平静无波，周围没有任何人的痕迹。调查发现他的死因是因为无法浮出水面。</w:t>
      </w:r>
    </w:p>
    <w:p w14:paraId="6B9B7DC7" w14:textId="77777777" w:rsidR="0078513D" w:rsidRDefault="0078513D" w:rsidP="002C4580"/>
    <w:p w14:paraId="54451447" w14:textId="6E7B7FE5" w:rsidR="0078513D" w:rsidRDefault="0078513D" w:rsidP="002C4580">
      <w:r>
        <w:rPr>
          <w:rFonts w:hint="eastAsia"/>
        </w:rPr>
        <w:t>0</w:t>
      </w:r>
    </w:p>
    <w:p w14:paraId="71ED0E62" w14:textId="77777777" w:rsidR="0078513D" w:rsidRDefault="0078513D" w:rsidP="0078513D">
      <w:r>
        <w:rPr>
          <w:rFonts w:hint="eastAsia"/>
        </w:rPr>
        <w:t>故事三：恐怖夜晚</w:t>
      </w:r>
    </w:p>
    <w:p w14:paraId="5FF62BC8" w14:textId="158C0FF1" w:rsidR="0078513D" w:rsidRDefault="0078513D" w:rsidP="0078513D">
      <w:r>
        <w:rPr>
          <w:rFonts w:hint="eastAsia"/>
        </w:rPr>
        <w:t>一座古老的庄园在夜晚传出恐怖的尖叫声，第二天早上，一名客人被发现死于自己的房间内，身旁摆放着一本开到恐怖故</w:t>
      </w:r>
      <w:r w:rsidR="004944DD">
        <w:rPr>
          <w:rFonts w:hint="eastAsia"/>
        </w:rPr>
        <w:t xml:space="preserve"> </w:t>
      </w:r>
      <w:r>
        <w:rPr>
          <w:rFonts w:hint="eastAsia"/>
        </w:rPr>
        <w:t>事的书。所有的门窗都被内部锁死，且没有任何自残或他杀的迹象</w:t>
      </w:r>
    </w:p>
    <w:p w14:paraId="5B2DF336" w14:textId="49FECF94" w:rsidR="0078513D" w:rsidRDefault="0078513D" w:rsidP="0078513D">
      <w:r>
        <w:rPr>
          <w:rFonts w:hint="eastAsia"/>
        </w:rPr>
        <w:t>主卡:机关</w:t>
      </w:r>
    </w:p>
    <w:p w14:paraId="164FFD8D" w14:textId="0CE803C2" w:rsidR="0078513D" w:rsidRDefault="0078513D" w:rsidP="0078513D">
      <w:r>
        <w:rPr>
          <w:rFonts w:hint="eastAsia"/>
        </w:rPr>
        <w:t>副卡:利器</w:t>
      </w:r>
    </w:p>
    <w:p w14:paraId="5FCF3D18" w14:textId="2690A67E" w:rsidR="0078513D" w:rsidRDefault="0078513D" w:rsidP="0078513D">
      <w:r w:rsidRPr="0078513D">
        <w:rPr>
          <w:rFonts w:hint="eastAsia"/>
        </w:rPr>
        <w:t>一位富商在自己的家中被谋杀，死于非命。警方在房间中没有发现任何入侵的痕迹。通过调查，警方发现富商最近与一位科学家有纠纷，科学家专门研究遥控机械。</w:t>
      </w:r>
    </w:p>
    <w:sectPr w:rsidR="0078513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ACCE4" w14:textId="77777777" w:rsidR="00881FF0" w:rsidRDefault="00881FF0" w:rsidP="00307E45">
      <w:r>
        <w:separator/>
      </w:r>
    </w:p>
  </w:endnote>
  <w:endnote w:type="continuationSeparator" w:id="0">
    <w:p w14:paraId="3AD38E1E" w14:textId="77777777" w:rsidR="00881FF0" w:rsidRDefault="00881FF0" w:rsidP="0030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98E1E" w14:textId="77777777" w:rsidR="00881FF0" w:rsidRDefault="00881FF0" w:rsidP="00307E45">
      <w:r>
        <w:separator/>
      </w:r>
    </w:p>
  </w:footnote>
  <w:footnote w:type="continuationSeparator" w:id="0">
    <w:p w14:paraId="5E8C9454" w14:textId="77777777" w:rsidR="00881FF0" w:rsidRDefault="00881FF0" w:rsidP="00307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57E"/>
    <w:rsid w:val="00113A56"/>
    <w:rsid w:val="00120143"/>
    <w:rsid w:val="002C4580"/>
    <w:rsid w:val="00307E45"/>
    <w:rsid w:val="003C157E"/>
    <w:rsid w:val="004944DD"/>
    <w:rsid w:val="00562091"/>
    <w:rsid w:val="006469C4"/>
    <w:rsid w:val="006B4D37"/>
    <w:rsid w:val="0078513D"/>
    <w:rsid w:val="00881FF0"/>
    <w:rsid w:val="00C71C4E"/>
    <w:rsid w:val="00CC26B7"/>
    <w:rsid w:val="00F9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5CA09"/>
  <w15:chartTrackingRefBased/>
  <w15:docId w15:val="{FADB2874-8B95-497F-ACE5-C44EF0D7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5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5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5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5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57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57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57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57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5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1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5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57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15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5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5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5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57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57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5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5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5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5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5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5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5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7E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7E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7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7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Qiu</dc:creator>
  <cp:keywords/>
  <dc:description/>
  <cp:lastModifiedBy>Yuxuan Qiu</cp:lastModifiedBy>
  <cp:revision>6</cp:revision>
  <dcterms:created xsi:type="dcterms:W3CDTF">2024-04-07T00:06:00Z</dcterms:created>
  <dcterms:modified xsi:type="dcterms:W3CDTF">2024-04-08T14:48:00Z</dcterms:modified>
</cp:coreProperties>
</file>