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C446" w14:textId="4EE391B1" w:rsidR="00A20BA0" w:rsidRDefault="0028410E">
      <w:pPr>
        <w:rPr>
          <w:lang w:val="en-US"/>
        </w:rPr>
      </w:pPr>
      <w:r>
        <w:rPr>
          <w:lang w:val="en-US"/>
        </w:rPr>
        <w:t xml:space="preserve">Neneneneneneneneenenenenennenennenenennenenenennenenenenn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t cheli aaaaaaaaaaaaaaaaaaaaaaaaaaa </w:t>
      </w:r>
    </w:p>
    <w:p w14:paraId="0B5917B5" w14:textId="3ABED876" w:rsidR="0028410E" w:rsidRDefault="0028410E">
      <w:pPr>
        <w:rPr>
          <w:lang w:val="en-US"/>
        </w:rPr>
      </w:pPr>
      <w:r>
        <w:rPr>
          <w:lang w:val="en-US"/>
        </w:rPr>
        <w:t xml:space="preserve">Zachem ia uchys na aitiiiiiiiiiiiiiiiiiiiiiiiiiiiiiiiiiiiiiiiiiiiiiiiiiiiiiiiiiiiiiiiiiiiiiiiiiiiiiiiiiiiiii </w:t>
      </w:r>
    </w:p>
    <w:p w14:paraId="4682FE75" w14:textId="13547D15" w:rsidR="0028410E" w:rsidRDefault="0028410E">
      <w:pPr>
        <w:rPr>
          <w:lang w:val="en-US"/>
        </w:rPr>
      </w:pPr>
      <w:r>
        <w:rPr>
          <w:lang w:val="en-US"/>
        </w:rPr>
        <w:t>Potomycho eto buduushie ili iza deneg pochemyyyyyyyyyyyyyyyyyyyyyyyyyyyyyyyyyyyyyyyyyyyyyyyyyyyyyyyyyyyyyyyyyyyyyyyy</w:t>
      </w:r>
    </w:p>
    <w:p w14:paraId="2B4F4ACC" w14:textId="6E7110D1" w:rsidR="0028410E" w:rsidRDefault="0028410E">
      <w:pPr>
        <w:rPr>
          <w:rFonts w:ascii="Arial" w:hAnsi="Arial" w:cs="Arial"/>
          <w:color w:val="E8EAED"/>
          <w:sz w:val="45"/>
          <w:szCs w:val="45"/>
          <w:shd w:val="clear" w:color="auto" w:fill="303134"/>
        </w:rPr>
      </w:pPr>
      <w:r>
        <w:rPr>
          <w:lang w:val="en-US"/>
        </w:rPr>
        <w:t>Dojna bit chel hot choto cho moteviruet mena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ascii="Arial" w:hAnsi="Arial" w:cs="Arial"/>
          <w:color w:val="E8EAED"/>
          <w:sz w:val="45"/>
          <w:szCs w:val="45"/>
          <w:shd w:val="clear" w:color="auto" w:fill="303134"/>
        </w:rPr>
        <w:t>80000000</w:t>
      </w:r>
    </w:p>
    <w:p w14:paraId="029F03F0" w14:textId="537EA95C" w:rsidR="00BF23CF" w:rsidRDefault="00BF23CF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 xml:space="preserve">Moget iza etogo stolko ludei chuvstvuet moiu bol stolko stradanii </w:t>
      </w:r>
    </w:p>
    <w:p w14:paraId="3D3409C3" w14:textId="047F6F80" w:rsidR="004F0018" w:rsidRDefault="004F0018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>100000000$</w:t>
      </w:r>
    </w:p>
    <w:p w14:paraId="27E54204" w14:textId="130A8190" w:rsidR="004F0018" w:rsidRDefault="004F0018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 xml:space="preserve">Do 18 let </w:t>
      </w:r>
      <w:r w:rsidR="00F86C5F"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>44</w:t>
      </w:r>
    </w:p>
    <w:p w14:paraId="5D5B4275" w14:textId="46FF2B77" w:rsidR="00556D1B" w:rsidRDefault="00556D1B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>1 den ne znau chto delat</w:t>
      </w:r>
    </w:p>
    <w:p w14:paraId="46334142" w14:textId="1519265D" w:rsidR="007458D6" w:rsidRDefault="007458D6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>DTCC popast v etu kompaniu</w:t>
      </w:r>
    </w:p>
    <w:p w14:paraId="00E18858" w14:textId="2350E080" w:rsidR="00F86C5F" w:rsidRDefault="00F86C5F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t>CHEL ETO TO CHTO TI  LUBISH ETO BIZNES!!!!!!!!!!!!!!!!!!!!!</w:t>
      </w:r>
    </w:p>
    <w:p w14:paraId="70C15AC6" w14:textId="574B645B" w:rsidR="00F86C5F" w:rsidRDefault="00F86C5F">
      <w:pP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</w:pPr>
      <w:r>
        <w:rPr>
          <w:rFonts w:ascii="Arial" w:hAnsi="Arial" w:cs="Arial"/>
          <w:color w:val="E8EAED"/>
          <w:sz w:val="45"/>
          <w:szCs w:val="45"/>
          <w:shd w:val="clear" w:color="auto" w:fill="303134"/>
          <w:lang w:val="en-US"/>
        </w:rPr>
        <w:lastRenderedPageBreak/>
        <w:t>MANE MANE $$$$$$$$$$$$</w:t>
      </w:r>
    </w:p>
    <w:p w14:paraId="34609DAB" w14:textId="77777777" w:rsidR="00556D1B" w:rsidRPr="00BF23CF" w:rsidRDefault="00556D1B">
      <w:pPr>
        <w:rPr>
          <w:lang w:val="en-US"/>
        </w:rPr>
      </w:pPr>
    </w:p>
    <w:sectPr w:rsidR="00556D1B" w:rsidRPr="00BF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4D"/>
    <w:rsid w:val="0028410E"/>
    <w:rsid w:val="004F0018"/>
    <w:rsid w:val="00556D1B"/>
    <w:rsid w:val="007458D6"/>
    <w:rsid w:val="00A20BA0"/>
    <w:rsid w:val="00BF23CF"/>
    <w:rsid w:val="00F86C5F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1256"/>
  <w15:chartTrackingRefBased/>
  <w15:docId w15:val="{D79BEE44-4C49-48B7-A3FF-EE5BB8E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2023-12-16T16:41:00Z</dcterms:created>
  <dcterms:modified xsi:type="dcterms:W3CDTF">2024-01-17T08:15:00Z</dcterms:modified>
</cp:coreProperties>
</file>