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77C3" w:rsidRDefault="005E77C3">
      <w:r>
        <w:t xml:space="preserve">Családi </w:t>
      </w:r>
      <w:r w:rsidR="00ED7CB2">
        <w:t>gazdaságunkban</w:t>
      </w:r>
      <w:r>
        <w:t xml:space="preserve"> </w:t>
      </w:r>
      <w:r w:rsidR="00ED7CB2">
        <w:t xml:space="preserve">2004-óta foglalkozunk </w:t>
      </w:r>
      <w:r w:rsidR="008F4D46">
        <w:t>juhtartással.</w:t>
      </w:r>
      <w:r w:rsidR="005C3C49">
        <w:t xml:space="preserve"> Kezdetben merinó fajtával, </w:t>
      </w:r>
      <w:r w:rsidR="009F10F7">
        <w:t xml:space="preserve">majd fokozatosan húsjuhokra </w:t>
      </w:r>
      <w:r w:rsidR="00D9379E">
        <w:t xml:space="preserve">áttérve, sűrített </w:t>
      </w:r>
      <w:proofErr w:type="spellStart"/>
      <w:r w:rsidR="00D9379E">
        <w:t>elletéssel</w:t>
      </w:r>
      <w:proofErr w:type="spellEnd"/>
      <w:r w:rsidR="00D9379E">
        <w:t xml:space="preserve">, tejes és pecsenyebárány </w:t>
      </w:r>
      <w:r w:rsidR="00F52D80">
        <w:t xml:space="preserve">értékesítéssel igyekszünk </w:t>
      </w:r>
      <w:r w:rsidR="003D6710">
        <w:t>f</w:t>
      </w:r>
      <w:r w:rsidR="00F52D80">
        <w:t>enntartani gazdaságunkat.</w:t>
      </w:r>
    </w:p>
    <w:p w:rsidR="0099703F" w:rsidRDefault="0099703F">
      <w:r>
        <w:t xml:space="preserve">Ötven hektáron legelőkertes, </w:t>
      </w:r>
      <w:r w:rsidR="00C84DA3">
        <w:t xml:space="preserve">további </w:t>
      </w:r>
      <w:r w:rsidR="00F955AB">
        <w:t xml:space="preserve">50-60 hektáron </w:t>
      </w:r>
      <w:r w:rsidR="005D0A67">
        <w:t xml:space="preserve">legeltetéses </w:t>
      </w:r>
      <w:r w:rsidR="00C26C1A">
        <w:t>tartást folytatunk.</w:t>
      </w:r>
      <w:r w:rsidR="00D31FA0">
        <w:t xml:space="preserve"> Mind a szálastakarmány, mind pedig az abrak termesztést </w:t>
      </w:r>
      <w:r w:rsidR="00805C7F">
        <w:t>bérelt területeken valósítjuk meg.</w:t>
      </w:r>
    </w:p>
    <w:p w:rsidR="00E452EC" w:rsidRDefault="00C678DE">
      <w:r>
        <w:t>„A magyar síkság rejtelmes föld</w:t>
      </w:r>
      <w:r w:rsidR="001959F0">
        <w:t xml:space="preserve">, télen megfagynak a varjúi, nyáron meg megőrülnek. </w:t>
      </w:r>
      <w:r w:rsidR="00C64CAD">
        <w:t xml:space="preserve">Mintha nem a népe jött volna </w:t>
      </w:r>
      <w:r w:rsidR="008C5B47">
        <w:t xml:space="preserve">Ázsiából hanem </w:t>
      </w:r>
      <w:r w:rsidR="00DB1663">
        <w:t>maga Ázsia jött volna a népével ide.</w:t>
      </w:r>
      <w:r w:rsidR="008331C7">
        <w:t>”(Sinka István: Fekete bojtár)</w:t>
      </w:r>
    </w:p>
    <w:p w:rsidR="00C13519" w:rsidRDefault="00C13519">
      <w:r>
        <w:t xml:space="preserve">Gazdaságunk hazánk leggyengébb termőterületén, </w:t>
      </w:r>
      <w:r w:rsidR="005F2884">
        <w:t>(</w:t>
      </w:r>
      <w:r w:rsidR="000C682E">
        <w:t xml:space="preserve"> átlagosan</w:t>
      </w:r>
      <w:r w:rsidR="004A4270">
        <w:t xml:space="preserve"> 3-4 AK, meszes homok)</w:t>
      </w:r>
      <w:r w:rsidR="0056294C">
        <w:t xml:space="preserve"> a Duna-Tisza </w:t>
      </w:r>
      <w:r w:rsidR="00690A38">
        <w:t>közi homokhátságon helyezkedik el.</w:t>
      </w:r>
      <w:r w:rsidR="00D242D6">
        <w:t xml:space="preserve"> Országos átlagban a </w:t>
      </w:r>
      <w:r w:rsidR="005D65BA">
        <w:t xml:space="preserve">legnagyobb nyári forrósággal és a </w:t>
      </w:r>
      <w:r w:rsidR="00941C4D">
        <w:t>legk</w:t>
      </w:r>
      <w:r w:rsidR="009A4E7D">
        <w:t>ise</w:t>
      </w:r>
      <w:r w:rsidR="00941C4D">
        <w:t xml:space="preserve">bb </w:t>
      </w:r>
      <w:r w:rsidR="00C00BD7">
        <w:t>évi csapadékösszeggel nálunk kell számolni</w:t>
      </w:r>
      <w:r w:rsidR="00D74050">
        <w:t xml:space="preserve">, ami egyre inkább próbára teszi az állatokat </w:t>
      </w:r>
      <w:r w:rsidR="009C6C81">
        <w:t>és a gazdálkodókat egyaránt.</w:t>
      </w:r>
      <w:r w:rsidR="00FF790C">
        <w:t xml:space="preserve"> Évről-évre próbáljuk a </w:t>
      </w:r>
      <w:r w:rsidR="00B52CAA">
        <w:t xml:space="preserve">legeltetési időszakot </w:t>
      </w:r>
      <w:r w:rsidR="00DC2A2C">
        <w:t xml:space="preserve">minél hosszabbra nyújtani, </w:t>
      </w:r>
      <w:r w:rsidR="00650069">
        <w:t xml:space="preserve">ezért téli legelőnek </w:t>
      </w:r>
      <w:proofErr w:type="spellStart"/>
      <w:r w:rsidR="00650069">
        <w:t>rozsot</w:t>
      </w:r>
      <w:proofErr w:type="spellEnd"/>
      <w:r w:rsidR="00650069">
        <w:t xml:space="preserve"> és </w:t>
      </w:r>
      <w:proofErr w:type="spellStart"/>
      <w:r w:rsidR="00650069">
        <w:t>tritikálét</w:t>
      </w:r>
      <w:proofErr w:type="spellEnd"/>
      <w:r w:rsidR="00650069">
        <w:t xml:space="preserve"> vetünk, ezzel is csökkentve</w:t>
      </w:r>
      <w:r w:rsidR="00F3527B">
        <w:t xml:space="preserve"> a hodályban töltött napok számát és növelve a gazdaságosságot.</w:t>
      </w:r>
    </w:p>
    <w:p w:rsidR="00653CBD" w:rsidRDefault="00485BAD">
      <w:r>
        <w:t xml:space="preserve">Miért a White </w:t>
      </w:r>
      <w:proofErr w:type="spellStart"/>
      <w:r>
        <w:t>Suffolk</w:t>
      </w:r>
      <w:proofErr w:type="spellEnd"/>
      <w:r>
        <w:t>?</w:t>
      </w:r>
    </w:p>
    <w:p w:rsidR="00485BAD" w:rsidRDefault="00A07902">
      <w:r>
        <w:t>2014-</w:t>
      </w:r>
      <w:r w:rsidR="0047432D">
        <w:t xml:space="preserve">ben figyeltem fel az </w:t>
      </w:r>
      <w:r w:rsidR="00EB125A">
        <w:t xml:space="preserve">Ausztráliában akkor már vezető </w:t>
      </w:r>
      <w:r w:rsidR="00DA1862">
        <w:t xml:space="preserve">terminál </w:t>
      </w:r>
      <w:r w:rsidR="00ED700B">
        <w:t xml:space="preserve">fajtára a White </w:t>
      </w:r>
      <w:proofErr w:type="spellStart"/>
      <w:r w:rsidR="002C607F">
        <w:t>Suffolkra</w:t>
      </w:r>
      <w:proofErr w:type="spellEnd"/>
      <w:r w:rsidR="002C607F">
        <w:t>. Olyan fehér húsjuhot kerestem, amely kiváló anyai tulajdonságokkal</w:t>
      </w:r>
      <w:r w:rsidR="00C06104">
        <w:t xml:space="preserve"> rendelkezik, ugyanakkor </w:t>
      </w:r>
      <w:r w:rsidR="008647CF">
        <w:t xml:space="preserve">megfelel korunk igényeinek úgy a szervezeti szilárdság, </w:t>
      </w:r>
      <w:r w:rsidR="002F6324">
        <w:t>mint a vágott test paramétereinek a tekintetében.</w:t>
      </w:r>
      <w:r w:rsidR="005D4012">
        <w:t xml:space="preserve"> </w:t>
      </w:r>
      <w:r w:rsidR="0030049F">
        <w:t xml:space="preserve">Fontos szempont volt még a fajta választásánál, hogy jól teljesítsen </w:t>
      </w:r>
      <w:r w:rsidR="001B7AE6">
        <w:t xml:space="preserve">szélsőséges </w:t>
      </w:r>
      <w:r w:rsidR="00B26809">
        <w:t>időjárási</w:t>
      </w:r>
      <w:r w:rsidR="007E7A8B">
        <w:t xml:space="preserve"> körülmények között is.</w:t>
      </w:r>
    </w:p>
    <w:p w:rsidR="007E7A8B" w:rsidRDefault="00106423">
      <w:r>
        <w:t xml:space="preserve">2015-ben személyesen is ellátogattam </w:t>
      </w:r>
      <w:r w:rsidR="00184856">
        <w:t xml:space="preserve">a dél-ausztráliai </w:t>
      </w:r>
      <w:proofErr w:type="spellStart"/>
      <w:r w:rsidR="00184856">
        <w:t>Bordertown</w:t>
      </w:r>
      <w:proofErr w:type="spellEnd"/>
      <w:r w:rsidR="00184856">
        <w:t xml:space="preserve">  melletti </w:t>
      </w:r>
      <w:proofErr w:type="spellStart"/>
      <w:r w:rsidR="00184856">
        <w:t>Bundara</w:t>
      </w:r>
      <w:proofErr w:type="spellEnd"/>
      <w:r w:rsidR="00184856">
        <w:t xml:space="preserve"> </w:t>
      </w:r>
      <w:proofErr w:type="spellStart"/>
      <w:r w:rsidR="00184856">
        <w:t>Downs</w:t>
      </w:r>
      <w:proofErr w:type="spellEnd"/>
      <w:r w:rsidR="00184856">
        <w:t xml:space="preserve"> tenyészetbe, ahol saját szememmel győződhettem meg róla, amit már képek és filmek </w:t>
      </w:r>
      <w:r w:rsidR="000E1A38">
        <w:t xml:space="preserve">alapján </w:t>
      </w:r>
      <w:r w:rsidR="00DE7046">
        <w:t xml:space="preserve">sejtettem. </w:t>
      </w:r>
      <w:r w:rsidR="00DC0EE4">
        <w:t xml:space="preserve">Rendkívül </w:t>
      </w:r>
      <w:r w:rsidR="00B2114F">
        <w:t>arányos,</w:t>
      </w:r>
      <w:r w:rsidR="00DC0EE4">
        <w:t xml:space="preserve"> </w:t>
      </w:r>
      <w:proofErr w:type="spellStart"/>
      <w:r w:rsidR="00DC0EE4">
        <w:t>izmolt</w:t>
      </w:r>
      <w:proofErr w:type="spellEnd"/>
      <w:r w:rsidR="00DC0EE4">
        <w:t xml:space="preserve"> </w:t>
      </w:r>
      <w:r w:rsidR="0084536E">
        <w:t xml:space="preserve">testfelépítés </w:t>
      </w:r>
      <w:r w:rsidR="00B2114F">
        <w:t>és kiváló kondíció jellemezte a juhokat a sivatagi körülmények ellenére</w:t>
      </w:r>
      <w:r w:rsidR="00894F91">
        <w:t xml:space="preserve">. </w:t>
      </w:r>
    </w:p>
    <w:p w:rsidR="00F4189A" w:rsidRDefault="00F4189A">
      <w:r>
        <w:t xml:space="preserve">Családi összefogással  </w:t>
      </w:r>
      <w:r w:rsidR="00A877E8">
        <w:t>2017-ben valóság lett az álomból</w:t>
      </w:r>
      <w:r w:rsidR="00E651B9">
        <w:t xml:space="preserve"> </w:t>
      </w:r>
      <w:r w:rsidR="0046757D">
        <w:t xml:space="preserve">és április </w:t>
      </w:r>
      <w:r w:rsidR="00801307">
        <w:t xml:space="preserve">végén embrióbeültetésből megszülettek az első bárányok. </w:t>
      </w:r>
    </w:p>
    <w:p w:rsidR="005A762F" w:rsidRDefault="003E4C53">
      <w:r>
        <w:t xml:space="preserve">Az embriókimosást és fagyasztást az </w:t>
      </w:r>
      <w:r w:rsidR="003E20D8">
        <w:t xml:space="preserve">új-dél-walesi </w:t>
      </w:r>
      <w:r w:rsidR="00B46942">
        <w:t xml:space="preserve">Murray </w:t>
      </w:r>
      <w:proofErr w:type="spellStart"/>
      <w:r w:rsidR="00B46942">
        <w:t>River</w:t>
      </w:r>
      <w:proofErr w:type="spellEnd"/>
      <w:r w:rsidR="00B46942">
        <w:t xml:space="preserve">  </w:t>
      </w:r>
      <w:proofErr w:type="spellStart"/>
      <w:r w:rsidR="00B46942">
        <w:t>Genetics</w:t>
      </w:r>
      <w:proofErr w:type="spellEnd"/>
      <w:r w:rsidR="000F27DD">
        <w:t xml:space="preserve"> ,</w:t>
      </w:r>
      <w:r w:rsidR="00353E48">
        <w:t xml:space="preserve"> a beültetést pedig az Intézményközi </w:t>
      </w:r>
      <w:r w:rsidR="00F03023">
        <w:t xml:space="preserve">Kiskérődző Biotechnológiai Kutatócsoport </w:t>
      </w:r>
      <w:r w:rsidR="00A0548B">
        <w:t xml:space="preserve">végezte. Mindkét csapat </w:t>
      </w:r>
      <w:r w:rsidR="00415FAB">
        <w:t>kiváló együttműködés</w:t>
      </w:r>
      <w:r w:rsidR="0008448C">
        <w:t>r</w:t>
      </w:r>
      <w:r w:rsidR="00454D62">
        <w:t>ől és</w:t>
      </w:r>
      <w:r w:rsidR="003C579E">
        <w:t xml:space="preserve"> szakmai </w:t>
      </w:r>
      <w:r w:rsidR="00454D62">
        <w:t>hozzáértésről te</w:t>
      </w:r>
      <w:r w:rsidR="00B814DF">
        <w:t>t</w:t>
      </w:r>
      <w:r w:rsidR="00454D62">
        <w:t>t bizonyságot.</w:t>
      </w:r>
    </w:p>
    <w:p w:rsidR="00CA3DDD" w:rsidRDefault="004D6B1E">
      <w:r>
        <w:t xml:space="preserve">A donor egyedeket a dél-ausztráliai </w:t>
      </w:r>
      <w:proofErr w:type="spellStart"/>
      <w:r w:rsidR="008A72A6">
        <w:t>Bundara</w:t>
      </w:r>
      <w:proofErr w:type="spellEnd"/>
      <w:r w:rsidR="008A72A6">
        <w:t xml:space="preserve"> </w:t>
      </w:r>
      <w:proofErr w:type="spellStart"/>
      <w:r w:rsidR="008A72A6">
        <w:t>Downs</w:t>
      </w:r>
      <w:proofErr w:type="spellEnd"/>
      <w:r w:rsidR="008A72A6">
        <w:t xml:space="preserve"> tenyészetből vásároltuk.</w:t>
      </w:r>
      <w:bookmarkStart w:id="0" w:name="_GoBack"/>
      <w:bookmarkEnd w:id="0"/>
    </w:p>
    <w:sectPr w:rsidR="00CA3D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7C3"/>
    <w:rsid w:val="0008448C"/>
    <w:rsid w:val="000C682E"/>
    <w:rsid w:val="000E1A38"/>
    <w:rsid w:val="000F27DD"/>
    <w:rsid w:val="00106423"/>
    <w:rsid w:val="00184856"/>
    <w:rsid w:val="001959F0"/>
    <w:rsid w:val="001B7AE6"/>
    <w:rsid w:val="002C607F"/>
    <w:rsid w:val="002F6324"/>
    <w:rsid w:val="0030049F"/>
    <w:rsid w:val="00353E48"/>
    <w:rsid w:val="003C579E"/>
    <w:rsid w:val="003D6710"/>
    <w:rsid w:val="003E20D8"/>
    <w:rsid w:val="003E4C53"/>
    <w:rsid w:val="00415FAB"/>
    <w:rsid w:val="00454D62"/>
    <w:rsid w:val="0046757D"/>
    <w:rsid w:val="0047432D"/>
    <w:rsid w:val="00485BAD"/>
    <w:rsid w:val="004A4270"/>
    <w:rsid w:val="004D6B1E"/>
    <w:rsid w:val="0056294C"/>
    <w:rsid w:val="005A762F"/>
    <w:rsid w:val="005C3C49"/>
    <w:rsid w:val="005D0A67"/>
    <w:rsid w:val="005D4012"/>
    <w:rsid w:val="005D65BA"/>
    <w:rsid w:val="005E77C3"/>
    <w:rsid w:val="005F2884"/>
    <w:rsid w:val="00650069"/>
    <w:rsid w:val="00653CBD"/>
    <w:rsid w:val="00690A38"/>
    <w:rsid w:val="0070451F"/>
    <w:rsid w:val="007E7A8B"/>
    <w:rsid w:val="00801307"/>
    <w:rsid w:val="00805C7F"/>
    <w:rsid w:val="008331C7"/>
    <w:rsid w:val="0084536E"/>
    <w:rsid w:val="008647CF"/>
    <w:rsid w:val="00894F91"/>
    <w:rsid w:val="008A72A6"/>
    <w:rsid w:val="008C5B47"/>
    <w:rsid w:val="008F4D46"/>
    <w:rsid w:val="00941C4D"/>
    <w:rsid w:val="0099703F"/>
    <w:rsid w:val="009A4E7D"/>
    <w:rsid w:val="009C6C81"/>
    <w:rsid w:val="009F10F7"/>
    <w:rsid w:val="00A0548B"/>
    <w:rsid w:val="00A07902"/>
    <w:rsid w:val="00A877E8"/>
    <w:rsid w:val="00B2114F"/>
    <w:rsid w:val="00B26809"/>
    <w:rsid w:val="00B46942"/>
    <w:rsid w:val="00B52CAA"/>
    <w:rsid w:val="00B814DF"/>
    <w:rsid w:val="00C00BD7"/>
    <w:rsid w:val="00C06104"/>
    <w:rsid w:val="00C13519"/>
    <w:rsid w:val="00C26C1A"/>
    <w:rsid w:val="00C64CAD"/>
    <w:rsid w:val="00C678DE"/>
    <w:rsid w:val="00C831B5"/>
    <w:rsid w:val="00C84DA3"/>
    <w:rsid w:val="00C97CEF"/>
    <w:rsid w:val="00CA3DDD"/>
    <w:rsid w:val="00CD4F36"/>
    <w:rsid w:val="00D242D6"/>
    <w:rsid w:val="00D31FA0"/>
    <w:rsid w:val="00D74050"/>
    <w:rsid w:val="00D9379E"/>
    <w:rsid w:val="00DA1862"/>
    <w:rsid w:val="00DB1663"/>
    <w:rsid w:val="00DC0EE4"/>
    <w:rsid w:val="00DC2A2C"/>
    <w:rsid w:val="00DE7046"/>
    <w:rsid w:val="00E452EC"/>
    <w:rsid w:val="00E651B9"/>
    <w:rsid w:val="00EB125A"/>
    <w:rsid w:val="00ED700B"/>
    <w:rsid w:val="00ED7CB2"/>
    <w:rsid w:val="00F03023"/>
    <w:rsid w:val="00F3527B"/>
    <w:rsid w:val="00F4189A"/>
    <w:rsid w:val="00F52D80"/>
    <w:rsid w:val="00F955AB"/>
    <w:rsid w:val="00FF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E5104F"/>
  <w15:chartTrackingRefBased/>
  <w15:docId w15:val="{258988F0-9335-9E45-8AED-470BB651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288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Vendégfelhasználó</dc:creator>
  <cp:keywords/>
  <dc:description/>
  <cp:lastModifiedBy>Levente Lajkó</cp:lastModifiedBy>
  <cp:revision>48</cp:revision>
  <dcterms:created xsi:type="dcterms:W3CDTF">2018-08-27T19:05:00Z</dcterms:created>
  <dcterms:modified xsi:type="dcterms:W3CDTF">2018-08-30T18:44:00Z</dcterms:modified>
</cp:coreProperties>
</file>