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AA821" w14:textId="14E26F0F" w:rsidR="009B5552" w:rsidRDefault="009B5552">
      <w:pPr>
        <w:rPr>
          <w:rFonts w:hint="eastAsia"/>
        </w:rPr>
      </w:pPr>
      <w:r>
        <w:rPr>
          <w:rFonts w:hint="eastAsia"/>
        </w:rPr>
        <w:t>实对称矩阵[0 1 0</w:t>
      </w:r>
      <w:r>
        <w:tab/>
      </w:r>
      <w:r>
        <w:rPr>
          <w:rFonts w:hint="eastAsia"/>
        </w:rPr>
        <w:t>,</w:t>
      </w:r>
    </w:p>
    <w:p w14:paraId="0829F1C6" w14:textId="77777777" w:rsidR="009B5552" w:rsidRDefault="009B5552" w:rsidP="009B5552">
      <w:pPr>
        <w:ind w:left="840" w:firstLineChars="100" w:firstLine="210"/>
      </w:pPr>
      <w:r>
        <w:rPr>
          <w:rFonts w:hint="eastAsia"/>
        </w:rPr>
        <w:t>1 0 0</w:t>
      </w:r>
    </w:p>
    <w:p w14:paraId="64F20D36" w14:textId="5223F80B" w:rsidR="009B5552" w:rsidRDefault="009B5552" w:rsidP="009B5552">
      <w:pPr>
        <w:ind w:left="420" w:firstLineChars="300" w:firstLine="630"/>
        <w:rPr>
          <w:rFonts w:hint="eastAsia"/>
        </w:rPr>
      </w:pPr>
      <w:r>
        <w:rPr>
          <w:rFonts w:hint="eastAsia"/>
        </w:rPr>
        <w:t>0 0 0]</w:t>
      </w:r>
    </w:p>
    <w:p w14:paraId="2A26125B" w14:textId="2537B39B" w:rsidR="00A902E9" w:rsidRDefault="009B5552">
      <w:r w:rsidRPr="009B5552">
        <w:drawing>
          <wp:inline distT="0" distB="0" distL="0" distR="0" wp14:anchorId="3F0E030F" wp14:editId="45819111">
            <wp:extent cx="5274310" cy="5249545"/>
            <wp:effectExtent l="0" t="0" r="2540" b="8255"/>
            <wp:docPr id="1368501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01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9DCC" w14:textId="77777777" w:rsidR="009B5552" w:rsidRDefault="009B5552">
      <w:r>
        <w:rPr>
          <w:rFonts w:hint="eastAsia"/>
        </w:rPr>
        <w:t>实对称矩阵[0 1 1</w:t>
      </w:r>
    </w:p>
    <w:p w14:paraId="02D6A55F" w14:textId="77777777" w:rsidR="009B5552" w:rsidRDefault="009B5552" w:rsidP="009B5552">
      <w:pPr>
        <w:ind w:left="840" w:firstLineChars="100" w:firstLine="210"/>
      </w:pPr>
      <w:r>
        <w:rPr>
          <w:rFonts w:hint="eastAsia"/>
        </w:rPr>
        <w:t>1 0 0</w:t>
      </w:r>
    </w:p>
    <w:p w14:paraId="0CD2E96A" w14:textId="4FE715A7" w:rsidR="009B5552" w:rsidRDefault="009B5552" w:rsidP="009B5552">
      <w:pPr>
        <w:ind w:left="840" w:firstLineChars="100" w:firstLine="210"/>
      </w:pPr>
      <w:r>
        <w:rPr>
          <w:rFonts w:hint="eastAsia"/>
        </w:rPr>
        <w:t>1 0 0]</w:t>
      </w:r>
    </w:p>
    <w:p w14:paraId="17BD194A" w14:textId="6D0DCD85" w:rsidR="009B5552" w:rsidRDefault="009B5552" w:rsidP="009B5552">
      <w:r w:rsidRPr="009B5552">
        <w:lastRenderedPageBreak/>
        <w:drawing>
          <wp:inline distT="0" distB="0" distL="0" distR="0" wp14:anchorId="45924D4B" wp14:editId="315BC128">
            <wp:extent cx="5274310" cy="5213985"/>
            <wp:effectExtent l="0" t="0" r="2540" b="5715"/>
            <wp:docPr id="934274036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74036" name="图片 1" descr="图示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E084" w14:textId="673987B3" w:rsidR="009B5552" w:rsidRDefault="009B5552" w:rsidP="009B5552">
      <w:r w:rsidRPr="009B5552">
        <w:lastRenderedPageBreak/>
        <w:drawing>
          <wp:inline distT="0" distB="0" distL="0" distR="0" wp14:anchorId="2517CA60" wp14:editId="0501BFC4">
            <wp:extent cx="5274310" cy="5244465"/>
            <wp:effectExtent l="0" t="0" r="2540" b="0"/>
            <wp:docPr id="964361491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61491" name="图片 1" descr="图示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FB14" w14:textId="77777777" w:rsidR="009B5552" w:rsidRDefault="009B5552" w:rsidP="009B5552">
      <w:r>
        <w:rPr>
          <w:rFonts w:hint="eastAsia"/>
        </w:rPr>
        <w:t>反对称矩阵[0 -1 0</w:t>
      </w:r>
    </w:p>
    <w:p w14:paraId="4E83A0B1" w14:textId="77777777" w:rsidR="009B5552" w:rsidRDefault="009B5552" w:rsidP="009B5552">
      <w:pPr>
        <w:ind w:left="420" w:firstLineChars="300" w:firstLine="630"/>
      </w:pPr>
      <w:r>
        <w:rPr>
          <w:rFonts w:hint="eastAsia"/>
        </w:rPr>
        <w:t>1 0 0</w:t>
      </w:r>
    </w:p>
    <w:p w14:paraId="7146C856" w14:textId="603ADE7C" w:rsidR="009B5552" w:rsidRDefault="009B5552" w:rsidP="009B5552">
      <w:pPr>
        <w:ind w:left="420" w:firstLineChars="300" w:firstLine="630"/>
      </w:pPr>
      <w:r>
        <w:rPr>
          <w:rFonts w:hint="eastAsia"/>
        </w:rPr>
        <w:t>0 0 0]</w:t>
      </w:r>
    </w:p>
    <w:p w14:paraId="482E4191" w14:textId="7BC9641B" w:rsidR="009B5552" w:rsidRDefault="009B5552" w:rsidP="009B5552">
      <w:r w:rsidRPr="009B5552">
        <w:lastRenderedPageBreak/>
        <w:drawing>
          <wp:inline distT="0" distB="0" distL="0" distR="0" wp14:anchorId="78125B70" wp14:editId="5FF7BC80">
            <wp:extent cx="5274310" cy="5279390"/>
            <wp:effectExtent l="0" t="0" r="2540" b="0"/>
            <wp:docPr id="805293337" name="图片 1" descr="图片包含 伞, 桌子, 电脑, 游戏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93337" name="图片 1" descr="图片包含 伞, 桌子, 电脑, 游戏机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BBB5" w14:textId="77777777" w:rsidR="009B5552" w:rsidRDefault="009B5552" w:rsidP="009B5552">
      <w:r>
        <w:rPr>
          <w:rFonts w:hint="eastAsia"/>
        </w:rPr>
        <w:t>反对称矩阵[0 -1 -1</w:t>
      </w:r>
    </w:p>
    <w:p w14:paraId="454C83FF" w14:textId="77777777" w:rsidR="009B5552" w:rsidRDefault="009B5552" w:rsidP="009B5552">
      <w:pPr>
        <w:ind w:left="420" w:firstLineChars="300" w:firstLine="630"/>
      </w:pPr>
      <w:r>
        <w:rPr>
          <w:rFonts w:hint="eastAsia"/>
        </w:rPr>
        <w:t>1 0 0</w:t>
      </w:r>
    </w:p>
    <w:p w14:paraId="3C1E498D" w14:textId="6E4B0A5D" w:rsidR="009B5552" w:rsidRDefault="009B5552" w:rsidP="009B5552">
      <w:pPr>
        <w:ind w:left="420" w:firstLineChars="300" w:firstLine="630"/>
      </w:pPr>
      <w:r>
        <w:rPr>
          <w:rFonts w:hint="eastAsia"/>
        </w:rPr>
        <w:t>1 0 0]</w:t>
      </w:r>
    </w:p>
    <w:p w14:paraId="688EAAFC" w14:textId="0DEADCF9" w:rsidR="009B5552" w:rsidRDefault="009B5552" w:rsidP="009B5552">
      <w:r w:rsidRPr="009B5552">
        <w:lastRenderedPageBreak/>
        <w:drawing>
          <wp:inline distT="0" distB="0" distL="0" distR="0" wp14:anchorId="062C0537" wp14:editId="1F3FD274">
            <wp:extent cx="5274310" cy="5204460"/>
            <wp:effectExtent l="0" t="0" r="2540" b="0"/>
            <wp:docPr id="2125732742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32742" name="图片 1" descr="图示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2577" w14:textId="365A70C6" w:rsidR="008466A4" w:rsidRDefault="008466A4" w:rsidP="009B5552">
      <w:pPr>
        <w:rPr>
          <w:rFonts w:hint="eastAsia"/>
        </w:rPr>
      </w:pPr>
      <w:r w:rsidRPr="008466A4">
        <w:lastRenderedPageBreak/>
        <w:drawing>
          <wp:inline distT="0" distB="0" distL="0" distR="0" wp14:anchorId="46A538EA" wp14:editId="6A65DEF8">
            <wp:extent cx="5274310" cy="5279390"/>
            <wp:effectExtent l="0" t="0" r="2540" b="0"/>
            <wp:docPr id="1666402155" name="图片 1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02155" name="图片 1" descr="图表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C8F84" w14:textId="77777777" w:rsidR="00502EC1" w:rsidRDefault="00502EC1" w:rsidP="009B5552">
      <w:pPr>
        <w:rPr>
          <w:rFonts w:hint="eastAsia"/>
        </w:rPr>
      </w:pPr>
      <w:r>
        <w:separator/>
      </w:r>
    </w:p>
  </w:endnote>
  <w:endnote w:type="continuationSeparator" w:id="0">
    <w:p w14:paraId="3035928C" w14:textId="77777777" w:rsidR="00502EC1" w:rsidRDefault="00502EC1" w:rsidP="009B555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C3EC4" w14:textId="77777777" w:rsidR="00502EC1" w:rsidRDefault="00502EC1" w:rsidP="009B5552">
      <w:pPr>
        <w:rPr>
          <w:rFonts w:hint="eastAsia"/>
        </w:rPr>
      </w:pPr>
      <w:r>
        <w:separator/>
      </w:r>
    </w:p>
  </w:footnote>
  <w:footnote w:type="continuationSeparator" w:id="0">
    <w:p w14:paraId="78F5B148" w14:textId="77777777" w:rsidR="00502EC1" w:rsidRDefault="00502EC1" w:rsidP="009B555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BA"/>
    <w:rsid w:val="002745B2"/>
    <w:rsid w:val="00502EC1"/>
    <w:rsid w:val="0054017B"/>
    <w:rsid w:val="008466A4"/>
    <w:rsid w:val="009A7FBA"/>
    <w:rsid w:val="009B5552"/>
    <w:rsid w:val="00A902E9"/>
    <w:rsid w:val="00DE370C"/>
    <w:rsid w:val="00EF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724B3"/>
  <w15:chartTrackingRefBased/>
  <w15:docId w15:val="{558AB3A3-19C4-4238-84F2-4E24521F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7F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F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F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F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FB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FB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FB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FB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7F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7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7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7F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7FB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7F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7F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7F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7F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7F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7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7F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7F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7F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7F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7F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7F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7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7F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7FB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B55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B555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B5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B55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什米尔 喀</dc:creator>
  <cp:keywords/>
  <dc:description/>
  <cp:lastModifiedBy>什米尔 喀</cp:lastModifiedBy>
  <cp:revision>2</cp:revision>
  <dcterms:created xsi:type="dcterms:W3CDTF">2025-05-17T10:06:00Z</dcterms:created>
  <dcterms:modified xsi:type="dcterms:W3CDTF">2025-05-17T10:16:00Z</dcterms:modified>
</cp:coreProperties>
</file>