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D22C3B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395009" cy="1646905"/>
            <wp:effectExtent l="0" t="0" r="0" b="0"/>
            <wp:wrapThrough wrapText="bothSides">
              <wp:wrapPolygon edited="0">
                <wp:start x="0" y="0"/>
                <wp:lineTo x="0" y="21242"/>
                <wp:lineTo x="21246" y="21242"/>
                <wp:lineTo x="21246" y="0"/>
                <wp:lineTo x="0" y="0"/>
              </wp:wrapPolygon>
            </wp:wrapThrough>
            <wp:docPr id="4" name="Picture 4" descr="http://kingsinternational.eduweb.co.ke/assets/students/345_Naysa%20Neema%20Mutun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45_Naysa%20Neema%20Mutung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09" cy="16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>
        <w:rPr>
          <w:b/>
          <w:noProof/>
          <w:sz w:val="28"/>
          <w:szCs w:val="28"/>
        </w:rPr>
        <w:t xml:space="preserve">NAYSA  NEEMA  MUTUGI 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08078C" w:rsidRPr="00D0083E" w:rsidRDefault="0008078C" w:rsidP="00516AC3"/>
        </w:tc>
        <w:tc>
          <w:tcPr>
            <w:tcW w:w="1466" w:type="dxa"/>
          </w:tcPr>
          <w:p w:rsidR="0008078C" w:rsidRPr="00D0083E" w:rsidRDefault="0008078C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08078C" w:rsidRPr="00D0083E" w:rsidRDefault="0008078C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08078C" w:rsidRPr="00D0083E" w:rsidRDefault="0008078C" w:rsidP="00516AC3"/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>
            <w:r>
              <w:t>√</w:t>
            </w:r>
          </w:p>
        </w:tc>
        <w:tc>
          <w:tcPr>
            <w:tcW w:w="365" w:type="dxa"/>
          </w:tcPr>
          <w:p w:rsidR="0008078C" w:rsidRDefault="0008078C" w:rsidP="00FD5B8A"/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>Able to read numbers in symbols (1-100)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/>
        </w:tc>
        <w:tc>
          <w:tcPr>
            <w:tcW w:w="1466" w:type="dxa"/>
          </w:tcPr>
          <w:p w:rsidR="0008078C" w:rsidRPr="00D0083E" w:rsidRDefault="0008078C"/>
        </w:tc>
        <w:tc>
          <w:tcPr>
            <w:tcW w:w="3881" w:type="dxa"/>
          </w:tcPr>
          <w:p w:rsidR="0008078C" w:rsidRPr="00D0083E" w:rsidRDefault="0008078C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>
            <w:r>
              <w:t>√</w:t>
            </w:r>
          </w:p>
        </w:tc>
        <w:tc>
          <w:tcPr>
            <w:tcW w:w="365" w:type="dxa"/>
          </w:tcPr>
          <w:p w:rsidR="0008078C" w:rsidRDefault="0008078C" w:rsidP="00FD5B8A"/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>Can identify numbers by representation of concrete objects around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08078C" w:rsidRPr="00D0083E" w:rsidRDefault="0008078C" w:rsidP="009F5CFF"/>
        </w:tc>
        <w:tc>
          <w:tcPr>
            <w:tcW w:w="1466" w:type="dxa"/>
          </w:tcPr>
          <w:p w:rsidR="0008078C" w:rsidRPr="00D0083E" w:rsidRDefault="0008078C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08078C" w:rsidRPr="00D0083E" w:rsidRDefault="0008078C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>
            <w:r>
              <w:t>√</w:t>
            </w:r>
          </w:p>
        </w:tc>
        <w:tc>
          <w:tcPr>
            <w:tcW w:w="365" w:type="dxa"/>
          </w:tcPr>
          <w:p w:rsidR="0008078C" w:rsidRDefault="0008078C" w:rsidP="00FD5B8A"/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>Able to count numbers, forward and backward</w:t>
            </w:r>
          </w:p>
          <w:p w:rsidR="0008078C" w:rsidRDefault="0008078C" w:rsidP="00FD5B8A">
            <w:r>
              <w:t xml:space="preserve"> (1-100)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/>
        </w:tc>
        <w:tc>
          <w:tcPr>
            <w:tcW w:w="1466" w:type="dxa"/>
          </w:tcPr>
          <w:p w:rsidR="0008078C" w:rsidRPr="00D0083E" w:rsidRDefault="0008078C"/>
        </w:tc>
        <w:tc>
          <w:tcPr>
            <w:tcW w:w="3881" w:type="dxa"/>
          </w:tcPr>
          <w:p w:rsidR="0008078C" w:rsidRPr="00D0083E" w:rsidRDefault="0008078C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>
            <w:r>
              <w:t>√</w:t>
            </w:r>
          </w:p>
        </w:tc>
        <w:tc>
          <w:tcPr>
            <w:tcW w:w="365" w:type="dxa"/>
          </w:tcPr>
          <w:p w:rsidR="0008078C" w:rsidRDefault="0008078C" w:rsidP="00FD5B8A"/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 xml:space="preserve">Able to identify the place values to hundreds 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/>
        </w:tc>
        <w:tc>
          <w:tcPr>
            <w:tcW w:w="1466" w:type="dxa"/>
          </w:tcPr>
          <w:p w:rsidR="0008078C" w:rsidRPr="00D0083E" w:rsidRDefault="0008078C"/>
        </w:tc>
        <w:tc>
          <w:tcPr>
            <w:tcW w:w="3881" w:type="dxa"/>
          </w:tcPr>
          <w:p w:rsidR="0008078C" w:rsidRPr="00D0083E" w:rsidRDefault="0008078C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>
            <w:r>
              <w:t>√</w:t>
            </w:r>
          </w:p>
        </w:tc>
        <w:tc>
          <w:tcPr>
            <w:tcW w:w="365" w:type="dxa"/>
          </w:tcPr>
          <w:p w:rsidR="0008078C" w:rsidRDefault="0008078C" w:rsidP="00FD5B8A"/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>Can read numbers in symbols (1-100)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/>
        </w:tc>
        <w:tc>
          <w:tcPr>
            <w:tcW w:w="1466" w:type="dxa"/>
          </w:tcPr>
          <w:p w:rsidR="0008078C" w:rsidRPr="00D0083E" w:rsidRDefault="0008078C"/>
        </w:tc>
        <w:tc>
          <w:tcPr>
            <w:tcW w:w="3881" w:type="dxa"/>
          </w:tcPr>
          <w:p w:rsidR="0008078C" w:rsidRPr="00D0083E" w:rsidRDefault="0008078C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>
            <w:r>
              <w:t>√</w:t>
            </w:r>
          </w:p>
        </w:tc>
        <w:tc>
          <w:tcPr>
            <w:tcW w:w="365" w:type="dxa"/>
          </w:tcPr>
          <w:p w:rsidR="0008078C" w:rsidRDefault="0008078C" w:rsidP="00FD5B8A"/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>Able to read and write numbers in words (1-20)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/>
        </w:tc>
        <w:tc>
          <w:tcPr>
            <w:tcW w:w="1466" w:type="dxa"/>
          </w:tcPr>
          <w:p w:rsidR="0008078C" w:rsidRPr="00D0083E" w:rsidRDefault="0008078C"/>
        </w:tc>
        <w:tc>
          <w:tcPr>
            <w:tcW w:w="3881" w:type="dxa"/>
          </w:tcPr>
          <w:p w:rsidR="0008078C" w:rsidRPr="00D0083E" w:rsidRDefault="0008078C">
            <w:pPr>
              <w:rPr>
                <w:bCs/>
              </w:rPr>
            </w:pPr>
            <w:r w:rsidRPr="00D0083E">
              <w:rPr>
                <w:bCs/>
              </w:rPr>
              <w:t>e) Work out missing numbers in number patterns up to 100,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/>
        </w:tc>
        <w:tc>
          <w:tcPr>
            <w:tcW w:w="365" w:type="dxa"/>
          </w:tcPr>
          <w:p w:rsidR="0008078C" w:rsidRDefault="0008078C" w:rsidP="00FD5B8A">
            <w:r>
              <w:t>√</w:t>
            </w:r>
          </w:p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>Attempts to identify the missing numbers in patterns up to 100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/>
        </w:tc>
        <w:tc>
          <w:tcPr>
            <w:tcW w:w="1466" w:type="dxa"/>
          </w:tcPr>
          <w:p w:rsidR="0008078C" w:rsidRPr="00D0083E" w:rsidRDefault="0008078C"/>
        </w:tc>
        <w:tc>
          <w:tcPr>
            <w:tcW w:w="3881" w:type="dxa"/>
          </w:tcPr>
          <w:p w:rsidR="0008078C" w:rsidRPr="00D0083E" w:rsidRDefault="0008078C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/>
        </w:tc>
        <w:tc>
          <w:tcPr>
            <w:tcW w:w="365" w:type="dxa"/>
          </w:tcPr>
          <w:p w:rsidR="0008078C" w:rsidRDefault="0008078C" w:rsidP="00FD5B8A">
            <w:r>
              <w:t>√</w:t>
            </w:r>
          </w:p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>Attempts filling the missing numbers on the number line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08078C" w:rsidRPr="00D0083E" w:rsidRDefault="0008078C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08078C" w:rsidRPr="00D0083E" w:rsidRDefault="0008078C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>
            <w:r>
              <w:t>√</w:t>
            </w:r>
          </w:p>
        </w:tc>
        <w:tc>
          <w:tcPr>
            <w:tcW w:w="365" w:type="dxa"/>
          </w:tcPr>
          <w:p w:rsidR="0008078C" w:rsidRDefault="0008078C" w:rsidP="00FD5B8A"/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>Can identify ½ as part of a whole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/>
        </w:tc>
        <w:tc>
          <w:tcPr>
            <w:tcW w:w="1466" w:type="dxa"/>
          </w:tcPr>
          <w:p w:rsidR="0008078C" w:rsidRPr="00D0083E" w:rsidRDefault="0008078C"/>
        </w:tc>
        <w:tc>
          <w:tcPr>
            <w:tcW w:w="3881" w:type="dxa"/>
          </w:tcPr>
          <w:p w:rsidR="0008078C" w:rsidRPr="00D0083E" w:rsidRDefault="0008078C" w:rsidP="00571860">
            <w:r w:rsidRPr="00D0083E">
              <w:t>b) Identify a 1/ 4 as part of a whole.</w:t>
            </w:r>
          </w:p>
          <w:p w:rsidR="0008078C" w:rsidRPr="00D0083E" w:rsidRDefault="0008078C" w:rsidP="00571860"/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>
            <w:r>
              <w:t>√</w:t>
            </w:r>
          </w:p>
        </w:tc>
        <w:tc>
          <w:tcPr>
            <w:tcW w:w="365" w:type="dxa"/>
          </w:tcPr>
          <w:p w:rsidR="0008078C" w:rsidRDefault="0008078C" w:rsidP="00FD5B8A"/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>Can identify ¼ as part of a whole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08078C" w:rsidRPr="00D0083E" w:rsidRDefault="0008078C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08078C" w:rsidRPr="00D0083E" w:rsidRDefault="0008078C"/>
        </w:tc>
        <w:tc>
          <w:tcPr>
            <w:tcW w:w="3881" w:type="dxa"/>
          </w:tcPr>
          <w:p w:rsidR="0008078C" w:rsidRPr="00D0083E" w:rsidRDefault="0008078C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>
            <w:r>
              <w:t>√</w:t>
            </w:r>
          </w:p>
        </w:tc>
        <w:tc>
          <w:tcPr>
            <w:tcW w:w="365" w:type="dxa"/>
          </w:tcPr>
          <w:p w:rsidR="0008078C" w:rsidRDefault="0008078C" w:rsidP="00FD5B8A"/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>Can add 2 digit to 1 digit number without regrouping (1-100)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/>
        </w:tc>
        <w:tc>
          <w:tcPr>
            <w:tcW w:w="1466" w:type="dxa"/>
          </w:tcPr>
          <w:p w:rsidR="0008078C" w:rsidRPr="00D0083E" w:rsidRDefault="0008078C"/>
        </w:tc>
        <w:tc>
          <w:tcPr>
            <w:tcW w:w="3881" w:type="dxa"/>
          </w:tcPr>
          <w:p w:rsidR="0008078C" w:rsidRPr="00D0083E" w:rsidRDefault="0008078C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>
            <w:r>
              <w:t>√</w:t>
            </w:r>
          </w:p>
        </w:tc>
        <w:tc>
          <w:tcPr>
            <w:tcW w:w="365" w:type="dxa"/>
          </w:tcPr>
          <w:p w:rsidR="0008078C" w:rsidRDefault="0008078C" w:rsidP="00FD5B8A"/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 xml:space="preserve">Able to add 3 single digit numbers to a sum of 20 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/>
        </w:tc>
        <w:tc>
          <w:tcPr>
            <w:tcW w:w="1466" w:type="dxa"/>
          </w:tcPr>
          <w:p w:rsidR="0008078C" w:rsidRPr="00D0083E" w:rsidRDefault="0008078C"/>
        </w:tc>
        <w:tc>
          <w:tcPr>
            <w:tcW w:w="3881" w:type="dxa"/>
          </w:tcPr>
          <w:p w:rsidR="0008078C" w:rsidRPr="00D0083E" w:rsidRDefault="0008078C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>
            <w:r>
              <w:t>√</w:t>
            </w:r>
          </w:p>
        </w:tc>
        <w:tc>
          <w:tcPr>
            <w:tcW w:w="365" w:type="dxa"/>
          </w:tcPr>
          <w:p w:rsidR="0008078C" w:rsidRDefault="0008078C" w:rsidP="00FD5B8A"/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>Able to add 2 digit number to 3 digit number without and with regrouping (1-100)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/>
        </w:tc>
        <w:tc>
          <w:tcPr>
            <w:tcW w:w="1466" w:type="dxa"/>
          </w:tcPr>
          <w:p w:rsidR="0008078C" w:rsidRPr="00D0083E" w:rsidRDefault="0008078C"/>
        </w:tc>
        <w:tc>
          <w:tcPr>
            <w:tcW w:w="3881" w:type="dxa"/>
          </w:tcPr>
          <w:p w:rsidR="0008078C" w:rsidRPr="00D0083E" w:rsidRDefault="0008078C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/>
        </w:tc>
        <w:tc>
          <w:tcPr>
            <w:tcW w:w="365" w:type="dxa"/>
          </w:tcPr>
          <w:p w:rsidR="0008078C" w:rsidRDefault="0008078C" w:rsidP="00FD5B8A">
            <w:r>
              <w:t>√</w:t>
            </w:r>
          </w:p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>Attempts to find missing numbers in patterns involving addition of whole numbers (1-100)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08078C" w:rsidRPr="00D0083E" w:rsidRDefault="0008078C" w:rsidP="00464AC7"/>
        </w:tc>
        <w:tc>
          <w:tcPr>
            <w:tcW w:w="1466" w:type="dxa"/>
          </w:tcPr>
          <w:p w:rsidR="0008078C" w:rsidRPr="00D0083E" w:rsidRDefault="0008078C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08078C" w:rsidRPr="00D0083E" w:rsidRDefault="0008078C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>
            <w:r>
              <w:t>√</w:t>
            </w:r>
          </w:p>
        </w:tc>
        <w:tc>
          <w:tcPr>
            <w:tcW w:w="365" w:type="dxa"/>
          </w:tcPr>
          <w:p w:rsidR="0008078C" w:rsidRDefault="0008078C" w:rsidP="00FD5B8A"/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 xml:space="preserve">Able to subtract 2 digit numbers without regrouping 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/>
        </w:tc>
        <w:tc>
          <w:tcPr>
            <w:tcW w:w="1466" w:type="dxa"/>
          </w:tcPr>
          <w:p w:rsidR="0008078C" w:rsidRPr="00D0083E" w:rsidRDefault="0008078C" w:rsidP="009B1B76"/>
        </w:tc>
        <w:tc>
          <w:tcPr>
            <w:tcW w:w="3881" w:type="dxa"/>
          </w:tcPr>
          <w:p w:rsidR="0008078C" w:rsidRPr="00D0083E" w:rsidRDefault="0008078C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>
            <w:r>
              <w:t>√</w:t>
            </w:r>
          </w:p>
        </w:tc>
        <w:tc>
          <w:tcPr>
            <w:tcW w:w="365" w:type="dxa"/>
          </w:tcPr>
          <w:p w:rsidR="0008078C" w:rsidRDefault="0008078C" w:rsidP="00FD5B8A"/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 xml:space="preserve">Clearly knows the distinction between addition and subtraction symbols when solving mathematical problems 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/>
        </w:tc>
        <w:tc>
          <w:tcPr>
            <w:tcW w:w="1466" w:type="dxa"/>
          </w:tcPr>
          <w:p w:rsidR="0008078C" w:rsidRPr="00D0083E" w:rsidRDefault="0008078C"/>
        </w:tc>
        <w:tc>
          <w:tcPr>
            <w:tcW w:w="3881" w:type="dxa"/>
          </w:tcPr>
          <w:p w:rsidR="0008078C" w:rsidRPr="00D0083E" w:rsidRDefault="0008078C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/>
        </w:tc>
        <w:tc>
          <w:tcPr>
            <w:tcW w:w="365" w:type="dxa"/>
          </w:tcPr>
          <w:p w:rsidR="0008078C" w:rsidRDefault="0008078C" w:rsidP="00FD5B8A">
            <w:r>
              <w:t>√</w:t>
            </w:r>
          </w:p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>Attempts  to get the missing numbers in subtraction of up to 2 digit numbers</w:t>
            </w:r>
          </w:p>
        </w:tc>
      </w:tr>
      <w:tr w:rsidR="0008078C" w:rsidTr="00236DE6">
        <w:tc>
          <w:tcPr>
            <w:tcW w:w="1566" w:type="dxa"/>
          </w:tcPr>
          <w:p w:rsidR="0008078C" w:rsidRPr="00D0083E" w:rsidRDefault="0008078C"/>
        </w:tc>
        <w:tc>
          <w:tcPr>
            <w:tcW w:w="1466" w:type="dxa"/>
          </w:tcPr>
          <w:p w:rsidR="0008078C" w:rsidRPr="00D0083E" w:rsidRDefault="0008078C"/>
        </w:tc>
        <w:tc>
          <w:tcPr>
            <w:tcW w:w="3881" w:type="dxa"/>
          </w:tcPr>
          <w:p w:rsidR="0008078C" w:rsidRPr="00D0083E" w:rsidRDefault="0008078C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08078C" w:rsidRDefault="0008078C"/>
        </w:tc>
        <w:tc>
          <w:tcPr>
            <w:tcW w:w="373" w:type="dxa"/>
          </w:tcPr>
          <w:p w:rsidR="0008078C" w:rsidRDefault="0008078C" w:rsidP="00FD5B8A"/>
        </w:tc>
        <w:tc>
          <w:tcPr>
            <w:tcW w:w="365" w:type="dxa"/>
          </w:tcPr>
          <w:p w:rsidR="0008078C" w:rsidRDefault="0008078C" w:rsidP="00FD5B8A">
            <w:r>
              <w:t>√</w:t>
            </w:r>
          </w:p>
        </w:tc>
        <w:tc>
          <w:tcPr>
            <w:tcW w:w="393" w:type="dxa"/>
          </w:tcPr>
          <w:p w:rsidR="0008078C" w:rsidRDefault="0008078C" w:rsidP="00FD5B8A"/>
        </w:tc>
        <w:tc>
          <w:tcPr>
            <w:tcW w:w="1920" w:type="dxa"/>
          </w:tcPr>
          <w:p w:rsidR="0008078C" w:rsidRDefault="0008078C" w:rsidP="00FD5B8A">
            <w:r>
              <w:t xml:space="preserve">Attempts  to get the missing numbers in patterns involving subtraction </w:t>
            </w:r>
          </w:p>
          <w:p w:rsidR="0008078C" w:rsidRDefault="0008078C" w:rsidP="00FD5B8A">
            <w:r>
              <w:t>(1-100)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813B72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813B72" w:rsidRPr="00236DE6" w:rsidRDefault="00813B72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 w:rsidRPr="006321F2">
              <w:t>Shows effort to listen attentively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t>Follows directions promptly and accurately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813B72" w:rsidRPr="00236DE6" w:rsidRDefault="00813B72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813B72" w:rsidRPr="00236DE6" w:rsidRDefault="00813B72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/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813B72" w:rsidRPr="00236DE6" w:rsidRDefault="00813B72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813B72" w:rsidRPr="00236DE6" w:rsidRDefault="00813B72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/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813B72" w:rsidRPr="00236DE6" w:rsidRDefault="00813B72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t>Able to use variety of vocabulary lea</w:t>
            </w:r>
            <w:r w:rsidR="00AE07BB">
              <w:t>r</w:t>
            </w:r>
            <w:r>
              <w:t>nt</w:t>
            </w:r>
            <w:r w:rsidR="00AE07BB">
              <w:t xml:space="preserve"> though experiences difficulties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813B72" w:rsidRPr="00236DE6" w:rsidRDefault="00813B72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AE07BB">
            <w:r w:rsidRPr="00350B9A">
              <w:t xml:space="preserve">performs independent work with confidence 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813B72" w:rsidRPr="00236DE6" w:rsidRDefault="00813B72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t>Shows positive attitude towards learning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813B72" w:rsidRPr="00236DE6" w:rsidRDefault="00813B72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813B72" w:rsidRPr="00236DE6" w:rsidRDefault="00813B72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813B72" w:rsidRPr="00236DE6" w:rsidRDefault="00813B72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813B72" w:rsidRPr="00236DE6" w:rsidRDefault="00813B72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t xml:space="preserve">Able to construct </w:t>
            </w:r>
            <w:r w:rsidR="00AE07BB">
              <w:t xml:space="preserve">simple </w:t>
            </w:r>
            <w:r>
              <w:t xml:space="preserve">sentences 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t>Able to use the verb correctly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 w:rsidRPr="00350B9A">
              <w:t>shows a conscientious effort to learn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813B72" w:rsidRPr="00236DE6" w:rsidRDefault="00813B72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813B72" w:rsidRPr="00236DE6" w:rsidRDefault="00813B72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t xml:space="preserve">Able to construct </w:t>
            </w:r>
            <w:r w:rsidR="00AE07BB">
              <w:t xml:space="preserve">simple </w:t>
            </w:r>
            <w:r>
              <w:t>sentences correctly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AE07BB" w:rsidP="00AE07BB">
            <w:r>
              <w:t xml:space="preserve">Experiences difficulties </w:t>
            </w:r>
            <w:proofErr w:type="gramStart"/>
            <w:r>
              <w:t xml:space="preserve">using </w:t>
            </w:r>
            <w:r w:rsidR="00813B72">
              <w:t xml:space="preserve"> subject</w:t>
            </w:r>
            <w:proofErr w:type="gramEnd"/>
            <w:r w:rsidR="00813B72">
              <w:t xml:space="preserve"> verb agreement.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AE07BB" w:rsidP="00FD5B8A">
            <w:r>
              <w:t>Portrays positive attitude towards</w:t>
            </w:r>
            <w:r w:rsidR="00813B72">
              <w:t xml:space="preserve"> learning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813B72" w:rsidRPr="00236DE6" w:rsidRDefault="00813B72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813B72" w:rsidRPr="00236DE6" w:rsidRDefault="00813B72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t>Able to construct simple sentences.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t>Able to identify objective pronouns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AE07BB" w:rsidP="00FD5B8A">
            <w:r>
              <w:t>Portrays positive attitude towards</w:t>
            </w:r>
            <w:r w:rsidR="00813B72" w:rsidRPr="00B501FA">
              <w:t xml:space="preserve"> learning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813B72" w:rsidRPr="00236DE6" w:rsidRDefault="00813B72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813B72" w:rsidRPr="00236DE6" w:rsidRDefault="00813B72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813B72" w:rsidRPr="00236DE6" w:rsidRDefault="00813B72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t>Able to use verbs correctly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t>Able to note correct form of verb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t>Displays positive attitude while using the verb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813B72" w:rsidRPr="00236DE6" w:rsidRDefault="00813B72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813B72" w:rsidRPr="00236DE6" w:rsidRDefault="00813B72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AE07BB">
            <w:r>
              <w:t xml:space="preserve">Able to construct plural sentences 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t>Able to differentiate singular and plural nouns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>
              <w:t>Shows excellent ability in communication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813B72" w:rsidRPr="00236DE6" w:rsidRDefault="00813B72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AE07BB">
            <w:r>
              <w:t xml:space="preserve">Able to use present continuous tense 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AE07BB">
            <w:r>
              <w:t xml:space="preserve">Able to change verbs </w:t>
            </w:r>
          </w:p>
        </w:tc>
      </w:tr>
      <w:tr w:rsidR="00813B72" w:rsidTr="00813B72">
        <w:tc>
          <w:tcPr>
            <w:tcW w:w="1273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813B72" w:rsidRPr="00236DE6" w:rsidRDefault="00813B72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813B72" w:rsidRDefault="00813B72" w:rsidP="00325E65"/>
        </w:tc>
        <w:tc>
          <w:tcPr>
            <w:tcW w:w="355" w:type="dxa"/>
          </w:tcPr>
          <w:p w:rsidR="00813B72" w:rsidRDefault="00813B72" w:rsidP="00325E65"/>
        </w:tc>
        <w:tc>
          <w:tcPr>
            <w:tcW w:w="353" w:type="dxa"/>
          </w:tcPr>
          <w:p w:rsidR="00813B72" w:rsidRDefault="00813B72" w:rsidP="00FD5B8A">
            <w:r>
              <w:t>√</w:t>
            </w:r>
          </w:p>
        </w:tc>
        <w:tc>
          <w:tcPr>
            <w:tcW w:w="359" w:type="dxa"/>
          </w:tcPr>
          <w:p w:rsidR="00813B72" w:rsidRDefault="00813B72" w:rsidP="00325E65"/>
        </w:tc>
        <w:tc>
          <w:tcPr>
            <w:tcW w:w="1613" w:type="dxa"/>
          </w:tcPr>
          <w:p w:rsidR="00813B72" w:rsidRDefault="00813B72" w:rsidP="00FD5B8A">
            <w:r w:rsidRPr="00267C90">
              <w:t>shows a conscientious effort to learn</w:t>
            </w:r>
          </w:p>
        </w:tc>
      </w:tr>
    </w:tbl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A41B0D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022D07" w:rsidRPr="00236DE6" w:rsidRDefault="00022D07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022D07" w:rsidRPr="00236DE6" w:rsidRDefault="00022D07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Pr="00614AA7" w:rsidRDefault="00022D07" w:rsidP="00FD5B8A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Pr="00885871" w:rsidRDefault="00022D07" w:rsidP="00FD5B8A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Able to follow instructions accordingly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/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022D07" w:rsidRPr="00236DE6" w:rsidRDefault="00022D07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022D07" w:rsidRPr="00236DE6" w:rsidRDefault="00022D07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Pr="00614AA7" w:rsidRDefault="00022D07" w:rsidP="00FD5B8A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/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Able to note words with similar sounds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Able to blend syllables and form words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Able to construct sentences correctly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Able to form new words from syllables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Able to recognize and uphold good morals taught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 w:rsidRPr="00722566">
              <w:t>Shows maturity and empathy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 w:rsidRPr="00722566">
              <w:t>Listens keenly and thoughtfully.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Keen listener and very observant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Able to communicate effectively.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 w:rsidRPr="00722566">
              <w:t>Able to a</w:t>
            </w:r>
            <w:r>
              <w:t>ppreciate other people’s feelings.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 xml:space="preserve"> A keen listener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 w:rsidRPr="00C219CF">
              <w:t>shows good ability when completing reading comprehension tests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 w:rsidRPr="00A864FD">
              <w:t>is focused in class and willingly participates in group discussion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 w:rsidRPr="00A864FD">
              <w:t>is an enthusiastic member of the class and shows willingness to learn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Has built on his vocabulary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 w:rsidRPr="00A864FD">
              <w:t>speaks well in front of the class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 w:rsidRPr="00A864FD">
              <w:t>shows responsibility and follows directions whenever they are given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022D07" w:rsidRPr="00236DE6" w:rsidRDefault="00022D07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 xml:space="preserve">Able to give correct answer 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Able to use body language effectively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 xml:space="preserve">Very inquisitive 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Follows instructions as given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Able to use make words using sounds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Able to use vocabulary properly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Shows positive attitude to learn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/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 w:rsidRPr="00060649">
              <w:t>is able to analyze character actions, story plots, and shows strong fluency with reading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 w:rsidRPr="00060649">
              <w:t>is doing a good job of breaking a story into paragraphs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/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Able to use verbal and noon-verbal skills appropriately.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022D07" w:rsidRPr="00236DE6" w:rsidRDefault="00022D07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Can associate well activities in rightful order.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Able communicate effectively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>
            <w:r>
              <w:t>shows good ability when recalling ideas</w:t>
            </w:r>
          </w:p>
        </w:tc>
      </w:tr>
      <w:tr w:rsidR="00022D07" w:rsidTr="003B3FF7">
        <w:tc>
          <w:tcPr>
            <w:tcW w:w="144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22D07" w:rsidRPr="00236DE6" w:rsidRDefault="00022D07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Pr="00236DE6" w:rsidRDefault="00022D07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360" w:type="dxa"/>
          </w:tcPr>
          <w:p w:rsidR="00022D07" w:rsidRDefault="00022D07" w:rsidP="008F0C13"/>
        </w:tc>
        <w:tc>
          <w:tcPr>
            <w:tcW w:w="2070" w:type="dxa"/>
          </w:tcPr>
          <w:p w:rsidR="00022D07" w:rsidRDefault="00022D07" w:rsidP="00FD5B8A"/>
        </w:tc>
      </w:tr>
    </w:tbl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0514BB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0762FA" w:rsidRPr="00236DE6" w:rsidRDefault="000762FA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Able to name different weather conditions (rainy, sunny, windy, calm).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States ways of dressing according to the weather conditions.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Dresses appropriately according to different weather conditions.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Names the importance of different weather conditions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0762FA" w:rsidRPr="00236DE6" w:rsidRDefault="000762FA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Able to describe weather conditions of the day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Accurately draws weather symbols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 xml:space="preserve">Able to create a weather record 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Accurately records weather conditions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0762FA" w:rsidRPr="00236DE6" w:rsidRDefault="000762FA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Able to interpret weather chart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449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Accurately communicates weather messages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Has developed interest in interpreting and communicating weather messages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0762FA" w:rsidRPr="00236DE6" w:rsidRDefault="000762FA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Correctly states the importance of storing water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Correctly identifies suitable ways of storing water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449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Not able to store water at school and at home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 xml:space="preserve">Able to name the importance of storing water safely 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Correctly identifies different ways of transporting water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Able to demonstrate suitable ways of transporting small quantities of water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Names the importance  different means of transporting water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0762FA" w:rsidRPr="00236DE6" w:rsidRDefault="000762FA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0762FA" w:rsidRPr="00236DE6" w:rsidRDefault="000762FA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Able to model objects with soil samples provided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Correctly identifies the soil that makes smooth ribbons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Names the importance and use of different soil in the environment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0762FA" w:rsidRPr="00236DE6" w:rsidRDefault="000762FA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Correctly identifies parts of a plant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Able to draw different parts of a plant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Correctly draws and colors parts of a plant using the correct colors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0762FA" w:rsidRPr="00236DE6" w:rsidRDefault="000762FA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Able to recognize animals in the environment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Correctly categorizes animals in the environment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Able to name the importance of different animals in the environment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0762FA" w:rsidRPr="00236DE6" w:rsidRDefault="000762FA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Able to name possible dangers when handling animals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Sometimes practices safety measures when handling animals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>
            <w:r>
              <w:t>Able to name the importance of safety when handling animals</w:t>
            </w:r>
          </w:p>
        </w:tc>
      </w:tr>
      <w:tr w:rsidR="000762FA" w:rsidTr="00CF15FF">
        <w:tc>
          <w:tcPr>
            <w:tcW w:w="189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762FA" w:rsidRPr="00236DE6" w:rsidRDefault="000762F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762FA" w:rsidRPr="00236DE6" w:rsidRDefault="000762F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449" w:type="dxa"/>
          </w:tcPr>
          <w:p w:rsidR="000762FA" w:rsidRDefault="000762FA" w:rsidP="00FD5B8A"/>
        </w:tc>
        <w:tc>
          <w:tcPr>
            <w:tcW w:w="360" w:type="dxa"/>
          </w:tcPr>
          <w:p w:rsidR="000762FA" w:rsidRDefault="000762FA" w:rsidP="00FD5B8A"/>
        </w:tc>
        <w:tc>
          <w:tcPr>
            <w:tcW w:w="2420" w:type="dxa"/>
          </w:tcPr>
          <w:p w:rsidR="000762FA" w:rsidRDefault="000762FA" w:rsidP="00FD5B8A"/>
        </w:tc>
      </w:tr>
    </w:tbl>
    <w:p w:rsidR="0037189A" w:rsidRDefault="0037189A" w:rsidP="00325E65">
      <w:pPr>
        <w:rPr>
          <w:b/>
        </w:rPr>
      </w:pPr>
    </w:p>
    <w:p w:rsidR="009C38C6" w:rsidRDefault="009C38C6" w:rsidP="00325E65">
      <w:pPr>
        <w:rPr>
          <w:b/>
        </w:rPr>
      </w:pPr>
    </w:p>
    <w:p w:rsidR="009C38C6" w:rsidRDefault="009C38C6" w:rsidP="00325E65">
      <w:pPr>
        <w:rPr>
          <w:b/>
        </w:rPr>
      </w:pPr>
    </w:p>
    <w:p w:rsidR="009C38C6" w:rsidRDefault="009C38C6" w:rsidP="009C38C6">
      <w:pPr>
        <w:rPr>
          <w:rFonts w:ascii="Arial Black" w:hAnsi="Arial Black"/>
          <w:b/>
          <w:sz w:val="28"/>
          <w:szCs w:val="28"/>
        </w:rPr>
      </w:pPr>
    </w:p>
    <w:p w:rsidR="009C38C6" w:rsidRPr="002B7B88" w:rsidRDefault="009C38C6" w:rsidP="009C38C6">
      <w:pPr>
        <w:rPr>
          <w:rFonts w:ascii="Arial Black" w:hAnsi="Arial Black"/>
          <w:b/>
          <w:sz w:val="28"/>
          <w:szCs w:val="28"/>
        </w:rPr>
      </w:pPr>
      <w:bookmarkStart w:id="0" w:name="_GoBack"/>
      <w:bookmarkEnd w:id="0"/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9C38C6" w:rsidTr="00E6067D">
        <w:tc>
          <w:tcPr>
            <w:tcW w:w="1451" w:type="dxa"/>
          </w:tcPr>
          <w:p w:rsidR="009C38C6" w:rsidRPr="00EE3026" w:rsidRDefault="009C38C6" w:rsidP="00E6067D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9C38C6" w:rsidRPr="00EE3026" w:rsidRDefault="009C38C6" w:rsidP="00E6067D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9C38C6" w:rsidRPr="00EE3026" w:rsidRDefault="009C38C6" w:rsidP="00E6067D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9C38C6" w:rsidRPr="00D946BC" w:rsidRDefault="009C38C6" w:rsidP="00E606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C38C6" w:rsidRPr="00D946BC" w:rsidRDefault="009C38C6" w:rsidP="00E606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C38C6" w:rsidRPr="00D946BC" w:rsidRDefault="009C38C6" w:rsidP="00E606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C38C6" w:rsidRPr="00D946BC" w:rsidRDefault="009C38C6" w:rsidP="00E606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9C38C6" w:rsidRPr="00D946BC" w:rsidRDefault="009C38C6" w:rsidP="00E606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45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45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9C38C6" w:rsidRPr="00236DE6" w:rsidRDefault="009C38C6" w:rsidP="00E6067D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45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9C38C6" w:rsidRPr="00236DE6" w:rsidRDefault="009C38C6" w:rsidP="00E6067D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45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9C38C6" w:rsidTr="00E6067D">
        <w:tc>
          <w:tcPr>
            <w:tcW w:w="1451" w:type="dxa"/>
          </w:tcPr>
          <w:p w:rsidR="009C38C6" w:rsidRPr="00236DE6" w:rsidRDefault="009C38C6" w:rsidP="00E6067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9C38C6" w:rsidRPr="00236DE6" w:rsidRDefault="009C38C6" w:rsidP="00E6067D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9C38C6" w:rsidRPr="00236DE6" w:rsidRDefault="009C38C6" w:rsidP="00E6067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360" w:type="dxa"/>
          </w:tcPr>
          <w:p w:rsidR="009C38C6" w:rsidRDefault="009C38C6" w:rsidP="00E6067D"/>
        </w:tc>
        <w:tc>
          <w:tcPr>
            <w:tcW w:w="450" w:type="dxa"/>
          </w:tcPr>
          <w:p w:rsidR="009C38C6" w:rsidRDefault="009C38C6" w:rsidP="00E606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38C6" w:rsidRDefault="009C38C6" w:rsidP="00E6067D"/>
        </w:tc>
        <w:tc>
          <w:tcPr>
            <w:tcW w:w="2428" w:type="dxa"/>
          </w:tcPr>
          <w:p w:rsidR="009C38C6" w:rsidRDefault="009C38C6" w:rsidP="00E6067D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9C38C6" w:rsidRPr="0037189A" w:rsidRDefault="009C38C6" w:rsidP="00325E65">
      <w:pPr>
        <w:rPr>
          <w:b/>
        </w:rPr>
      </w:pPr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022D07" w:rsidRPr="005F0986" w:rsidRDefault="00022D07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022D07" w:rsidRPr="005F0986" w:rsidRDefault="00022D07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Able to define breakfast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Able to identify when breakfast is taken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 xml:space="preserve">Can list the food taken 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/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Understands the importance of taking breakfast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Knows why breakfast is taken in the morning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022D07" w:rsidRPr="005F0986" w:rsidRDefault="00022D07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/>
        </w:tc>
        <w:tc>
          <w:tcPr>
            <w:tcW w:w="450" w:type="dxa"/>
          </w:tcPr>
          <w:p w:rsidR="00022D07" w:rsidRPr="00942861" w:rsidRDefault="00AE07BB" w:rsidP="00325E65">
            <w:r>
              <w:t>√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Can list healthy practices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 xml:space="preserve">Can list down </w:t>
            </w:r>
            <w:r w:rsidR="00AE07BB">
              <w:t xml:space="preserve">few </w:t>
            </w:r>
            <w:r>
              <w:t>harmful oral habits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Able to practice good oral habits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Demonstrates positive attitude towards good oral habits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022D07" w:rsidRPr="005F0986" w:rsidRDefault="00022D07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022D07" w:rsidRPr="005F0986" w:rsidRDefault="00022D07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Can identify various rooms in a house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Able to mention uses of rooms in the house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Can tell the benefit of having various rooms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Can identify things found in each room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Identify the importance of cleanliness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Identifies important of cleaning utensils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List materials for cleaning utensils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Can clean and stores utensils properly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Demonstrates good hygiene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022D07" w:rsidRPr="005F0986" w:rsidRDefault="00022D07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022D07" w:rsidRPr="005F0986" w:rsidRDefault="00022D07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/>
        </w:tc>
        <w:tc>
          <w:tcPr>
            <w:tcW w:w="450" w:type="dxa"/>
          </w:tcPr>
          <w:p w:rsidR="00022D07" w:rsidRPr="00942861" w:rsidRDefault="00AE07BB" w:rsidP="00325E65">
            <w:r>
              <w:t>√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List things people smoke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Identify places where people smoke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/>
        </w:tc>
        <w:tc>
          <w:tcPr>
            <w:tcW w:w="450" w:type="dxa"/>
          </w:tcPr>
          <w:p w:rsidR="00022D07" w:rsidRPr="00942861" w:rsidRDefault="00AE07BB" w:rsidP="00325E65">
            <w:r>
              <w:t>√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Can identify a smoker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/>
        </w:tc>
        <w:tc>
          <w:tcPr>
            <w:tcW w:w="450" w:type="dxa"/>
          </w:tcPr>
          <w:p w:rsidR="00022D07" w:rsidRPr="00942861" w:rsidRDefault="00AE07BB" w:rsidP="00325E65">
            <w:r>
              <w:t>√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Can define secondhand smoke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/>
        </w:tc>
        <w:tc>
          <w:tcPr>
            <w:tcW w:w="450" w:type="dxa"/>
          </w:tcPr>
          <w:p w:rsidR="00022D07" w:rsidRPr="00942861" w:rsidRDefault="00AE07BB" w:rsidP="00325E65">
            <w:r>
              <w:t>√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Identify implications of secondhand smoke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022D07" w:rsidRPr="005F0986" w:rsidRDefault="00022D07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Able to stay away from secondhand smoke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022D07" w:rsidRPr="005F0986" w:rsidRDefault="00022D07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022D07" w:rsidRPr="005F0986" w:rsidRDefault="00022D07" w:rsidP="006A33ED">
            <w:pPr>
              <w:rPr>
                <w:sz w:val="20"/>
                <w:szCs w:val="20"/>
              </w:rPr>
            </w:pPr>
          </w:p>
          <w:p w:rsidR="00022D07" w:rsidRPr="005F0986" w:rsidRDefault="00022D07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/>
        </w:tc>
        <w:tc>
          <w:tcPr>
            <w:tcW w:w="450" w:type="dxa"/>
          </w:tcPr>
          <w:p w:rsidR="00022D07" w:rsidRPr="00942861" w:rsidRDefault="00AE07BB" w:rsidP="00325E65">
            <w:r>
              <w:t>√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Can define water contamination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Able to do an experiment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Can identify water that is contaminated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/>
        </w:tc>
        <w:tc>
          <w:tcPr>
            <w:tcW w:w="450" w:type="dxa"/>
          </w:tcPr>
          <w:p w:rsidR="00022D07" w:rsidRPr="00942861" w:rsidRDefault="00AE07BB" w:rsidP="00325E65">
            <w:r>
              <w:t>√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Can list ways to prevent water contamination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022D07" w:rsidRPr="005F0986" w:rsidRDefault="00022D07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/>
        </w:tc>
        <w:tc>
          <w:tcPr>
            <w:tcW w:w="450" w:type="dxa"/>
          </w:tcPr>
          <w:p w:rsidR="00022D07" w:rsidRPr="00942861" w:rsidRDefault="00AE07BB" w:rsidP="00325E65">
            <w:r>
              <w:t>√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Can define re-use of water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/>
        </w:tc>
        <w:tc>
          <w:tcPr>
            <w:tcW w:w="450" w:type="dxa"/>
          </w:tcPr>
          <w:p w:rsidR="00022D07" w:rsidRPr="00942861" w:rsidRDefault="00AE07BB" w:rsidP="00325E65">
            <w:r>
              <w:t>√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Can list ways of re-using water and soap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/>
        </w:tc>
        <w:tc>
          <w:tcPr>
            <w:tcW w:w="450" w:type="dxa"/>
          </w:tcPr>
          <w:p w:rsidR="00022D07" w:rsidRPr="00942861" w:rsidRDefault="00AE07BB" w:rsidP="00325E65">
            <w:r>
              <w:t>√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Can prepare a soap gel</w:t>
            </w:r>
          </w:p>
        </w:tc>
      </w:tr>
      <w:tr w:rsidR="00022D07" w:rsidTr="003019DB">
        <w:tc>
          <w:tcPr>
            <w:tcW w:w="144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22D07" w:rsidRPr="005F0986" w:rsidRDefault="00022D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22D07" w:rsidRPr="005F0986" w:rsidRDefault="00022D07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Default="00022D07" w:rsidP="00FD5B8A">
            <w:r>
              <w:t>√</w:t>
            </w:r>
          </w:p>
        </w:tc>
        <w:tc>
          <w:tcPr>
            <w:tcW w:w="450" w:type="dxa"/>
          </w:tcPr>
          <w:p w:rsidR="00022D07" w:rsidRPr="00942861" w:rsidRDefault="00022D07" w:rsidP="00325E65"/>
        </w:tc>
        <w:tc>
          <w:tcPr>
            <w:tcW w:w="360" w:type="dxa"/>
          </w:tcPr>
          <w:p w:rsidR="00022D07" w:rsidRPr="00942861" w:rsidRDefault="00022D07" w:rsidP="00325E65"/>
        </w:tc>
        <w:tc>
          <w:tcPr>
            <w:tcW w:w="1800" w:type="dxa"/>
          </w:tcPr>
          <w:p w:rsidR="00022D07" w:rsidRPr="00942861" w:rsidRDefault="00022D07" w:rsidP="00FD5B8A">
            <w:r>
              <w:t>Shows positive attitude</w:t>
            </w:r>
          </w:p>
        </w:tc>
      </w:tr>
    </w:tbl>
    <w:p w:rsidR="00351719" w:rsidRPr="0085501A" w:rsidRDefault="00351719" w:rsidP="00325E65">
      <w:pPr>
        <w:rPr>
          <w:b/>
          <w:sz w:val="24"/>
          <w:szCs w:val="24"/>
          <w:u w:val="single"/>
        </w:rPr>
      </w:pPr>
    </w:p>
    <w:p w:rsidR="005F0986" w:rsidRDefault="005F0986" w:rsidP="00325E65">
      <w:pPr>
        <w:rPr>
          <w:b/>
          <w:sz w:val="36"/>
          <w:szCs w:val="36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08078C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08078C" w:rsidRPr="005F0986" w:rsidRDefault="0008078C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08078C" w:rsidRPr="005F0986" w:rsidRDefault="0008078C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 xml:space="preserve">Can state some of the things that makes her special as God’s creation 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>Able to thank God for her special and unique appearance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 xml:space="preserve">Able to identify some of the things she helps doing at home as service to God 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 xml:space="preserve">Identifies her role in thanking God for being part of His creation  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08078C" w:rsidRPr="005F0986" w:rsidRDefault="0008078C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08078C" w:rsidRPr="005F0986" w:rsidRDefault="0008078C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 xml:space="preserve">Clearly knows the members of her extended family by names and where they reside 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 xml:space="preserve">Identifies some of the ways in which members of extended family meet and form part of family unity  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>Able to state items that can be shared at home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>Able to identify items that should not be shared at home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08078C" w:rsidRPr="005F0986" w:rsidRDefault="0008078C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08078C" w:rsidRPr="005F0986" w:rsidRDefault="0008078C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08078C" w:rsidRPr="005F0986" w:rsidRDefault="0008078C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 xml:space="preserve">Recognizes God as the soul creator of the sky, sun, moon and stars 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>Able to draw the sun, moon and stars as an appreciation of God’s creation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08078C" w:rsidRPr="005F0986" w:rsidRDefault="0008078C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08078C" w:rsidRPr="005F0986" w:rsidRDefault="0008078C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08078C" w:rsidRPr="005F0986" w:rsidRDefault="0008078C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>Able to identify reasons for reading the bible as a way of strengthening faith in God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 xml:space="preserve">Can identify how often the bible should be read in order to get guidance from God 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>understands the importance of the bible for Christian living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08078C" w:rsidRPr="005F0986" w:rsidRDefault="0008078C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08078C" w:rsidRPr="005F0986" w:rsidRDefault="0008078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 xml:space="preserve">Can identify the Old Testament books 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>Knows the first two old Testament books in the Bible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>Esteems the bible as the word of God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08078C" w:rsidRPr="005F0986" w:rsidRDefault="0008078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08078C" w:rsidRPr="005F0986" w:rsidRDefault="0008078C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08078C" w:rsidRPr="005F0986" w:rsidRDefault="0008078C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>Able to narrate the call of Samuel and relates it to obedience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>Has the desire to obey God’s word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08078C" w:rsidRPr="005F0986" w:rsidRDefault="0008078C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>Able to state reasons why Noah build the ark, and importance of obedience to God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>Can narrate Noah’s story and relate it to obedience to God and parents</w:t>
            </w:r>
          </w:p>
        </w:tc>
      </w:tr>
      <w:tr w:rsidR="0008078C" w:rsidRPr="00942861" w:rsidTr="003B3FF7">
        <w:tc>
          <w:tcPr>
            <w:tcW w:w="1440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8078C" w:rsidRPr="005F0986" w:rsidRDefault="0008078C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08078C" w:rsidRPr="00942861" w:rsidRDefault="0008078C" w:rsidP="002656D9"/>
        </w:tc>
        <w:tc>
          <w:tcPr>
            <w:tcW w:w="360" w:type="dxa"/>
          </w:tcPr>
          <w:p w:rsidR="0008078C" w:rsidRPr="00942861" w:rsidRDefault="0008078C" w:rsidP="00FD5B8A">
            <w:r>
              <w:t>√</w:t>
            </w:r>
          </w:p>
        </w:tc>
        <w:tc>
          <w:tcPr>
            <w:tcW w:w="450" w:type="dxa"/>
          </w:tcPr>
          <w:p w:rsidR="0008078C" w:rsidRPr="00942861" w:rsidRDefault="0008078C" w:rsidP="00FD5B8A"/>
        </w:tc>
        <w:tc>
          <w:tcPr>
            <w:tcW w:w="360" w:type="dxa"/>
          </w:tcPr>
          <w:p w:rsidR="0008078C" w:rsidRPr="00942861" w:rsidRDefault="0008078C" w:rsidP="00FD5B8A"/>
        </w:tc>
        <w:tc>
          <w:tcPr>
            <w:tcW w:w="1800" w:type="dxa"/>
          </w:tcPr>
          <w:p w:rsidR="0008078C" w:rsidRPr="00942861" w:rsidRDefault="0008078C" w:rsidP="00FD5B8A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897"/>
        <w:gridCol w:w="1782"/>
        <w:gridCol w:w="1535"/>
        <w:gridCol w:w="350"/>
        <w:gridCol w:w="363"/>
        <w:gridCol w:w="426"/>
        <w:gridCol w:w="359"/>
        <w:gridCol w:w="1269"/>
        <w:gridCol w:w="2459"/>
      </w:tblGrid>
      <w:tr w:rsidR="0097020C" w:rsidTr="00120B81">
        <w:tc>
          <w:tcPr>
            <w:tcW w:w="189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82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3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6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26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459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FD5B8A" w:rsidTr="00120B81">
        <w:tc>
          <w:tcPr>
            <w:tcW w:w="1897" w:type="dxa"/>
          </w:tcPr>
          <w:p w:rsidR="00FD5B8A" w:rsidRPr="0097020C" w:rsidRDefault="00FD5B8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82" w:type="dxa"/>
          </w:tcPr>
          <w:p w:rsidR="00FD5B8A" w:rsidRPr="008C42E9" w:rsidRDefault="00FD5B8A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5" w:type="dxa"/>
          </w:tcPr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FD5B8A" w:rsidRPr="008C42E9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FD5B8A" w:rsidRPr="008C42E9" w:rsidRDefault="00FD5B8A" w:rsidP="00325E65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6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:rsidR="00FD5B8A" w:rsidRPr="00867905" w:rsidRDefault="00FD5B8A" w:rsidP="00FD5B8A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Expressive, Works well in groups, planning and carrying out activities</w:t>
            </w:r>
          </w:p>
        </w:tc>
        <w:tc>
          <w:tcPr>
            <w:tcW w:w="245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Knows how to coordinate with others in class work however she is </w:t>
            </w:r>
            <w:r w:rsidRPr="00867905">
              <w:t>e</w:t>
            </w:r>
            <w:r w:rsidRPr="00867905">
              <w:rPr>
                <w:color w:val="000000"/>
                <w:shd w:val="clear" w:color="auto" w:fill="FFFFFF"/>
              </w:rPr>
              <w:t>xtremely conscientious</w:t>
            </w:r>
          </w:p>
        </w:tc>
      </w:tr>
      <w:tr w:rsidR="00FD5B8A" w:rsidTr="00120B81">
        <w:tc>
          <w:tcPr>
            <w:tcW w:w="1897" w:type="dxa"/>
          </w:tcPr>
          <w:p w:rsidR="00FD5B8A" w:rsidRPr="0097020C" w:rsidRDefault="00FD5B8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82" w:type="dxa"/>
          </w:tcPr>
          <w:p w:rsidR="00FD5B8A" w:rsidRPr="008C42E9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5" w:type="dxa"/>
          </w:tcPr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FD5B8A" w:rsidRPr="008C42E9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FD5B8A" w:rsidRPr="008C42E9" w:rsidRDefault="00FD5B8A" w:rsidP="00325E65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:rsidR="00FD5B8A" w:rsidRPr="00867905" w:rsidRDefault="00FD5B8A" w:rsidP="00FD5B8A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shows interest and enthusiasm for the new projects in class</w:t>
            </w:r>
          </w:p>
        </w:tc>
        <w:tc>
          <w:tcPr>
            <w:tcW w:w="245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creative and elaborate however needs to overcome nervousness and shyness. </w:t>
            </w:r>
          </w:p>
        </w:tc>
      </w:tr>
      <w:tr w:rsidR="00FD5B8A" w:rsidTr="00120B81">
        <w:tc>
          <w:tcPr>
            <w:tcW w:w="1897" w:type="dxa"/>
          </w:tcPr>
          <w:p w:rsidR="00FD5B8A" w:rsidRPr="0097020C" w:rsidRDefault="00FD5B8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82" w:type="dxa"/>
          </w:tcPr>
          <w:p w:rsidR="00FD5B8A" w:rsidRPr="008C42E9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5" w:type="dxa"/>
          </w:tcPr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FD5B8A" w:rsidRPr="008C42E9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FD5B8A" w:rsidRPr="008C42E9" w:rsidRDefault="00FD5B8A" w:rsidP="00325E65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:rsidR="00FD5B8A" w:rsidRPr="00867905" w:rsidRDefault="00FD5B8A" w:rsidP="00FD5B8A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Enthusiastic about participating in group work, thinks fast and solves problems</w:t>
            </w:r>
          </w:p>
        </w:tc>
        <w:tc>
          <w:tcPr>
            <w:tcW w:w="245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work amicably and cooperatively in groups however, needs to build more on self confidence.  </w:t>
            </w:r>
          </w:p>
        </w:tc>
      </w:tr>
      <w:tr w:rsidR="00FD5B8A" w:rsidTr="00120B81">
        <w:tc>
          <w:tcPr>
            <w:tcW w:w="1897" w:type="dxa"/>
          </w:tcPr>
          <w:p w:rsidR="00FD5B8A" w:rsidRDefault="00FD5B8A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D5B8A" w:rsidRPr="0097020C" w:rsidRDefault="00FD5B8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82" w:type="dxa"/>
          </w:tcPr>
          <w:p w:rsidR="00FD5B8A" w:rsidRPr="008C42E9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5" w:type="dxa"/>
          </w:tcPr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FD5B8A" w:rsidRPr="008C42E9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FD5B8A" w:rsidRPr="008C42E9" w:rsidRDefault="00FD5B8A" w:rsidP="00325E65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6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Appreciates her real worth and still learning to  take care of the things around the class environment </w:t>
            </w:r>
          </w:p>
        </w:tc>
        <w:tc>
          <w:tcPr>
            <w:tcW w:w="245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</w:t>
            </w:r>
            <w:proofErr w:type="spellStart"/>
            <w:r>
              <w:rPr>
                <w:sz w:val="20"/>
                <w:szCs w:val="20"/>
              </w:rPr>
              <w:t>responsible,emphathetic</w:t>
            </w:r>
            <w:proofErr w:type="spellEnd"/>
            <w:r>
              <w:rPr>
                <w:sz w:val="20"/>
                <w:szCs w:val="20"/>
              </w:rPr>
              <w:t xml:space="preserve"> however encouragement is needed on self esteem</w:t>
            </w:r>
          </w:p>
        </w:tc>
      </w:tr>
      <w:tr w:rsidR="00FD5B8A" w:rsidTr="00120B81">
        <w:tc>
          <w:tcPr>
            <w:tcW w:w="1897" w:type="dxa"/>
          </w:tcPr>
          <w:p w:rsidR="00FD5B8A" w:rsidRDefault="00FD5B8A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D5B8A" w:rsidRPr="0097020C" w:rsidRDefault="00FD5B8A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82" w:type="dxa"/>
          </w:tcPr>
          <w:p w:rsidR="00FD5B8A" w:rsidRPr="008C42E9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5" w:type="dxa"/>
          </w:tcPr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FD5B8A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FD5B8A" w:rsidRPr="008C42E9" w:rsidRDefault="00FD5B8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FD5B8A" w:rsidRPr="008C42E9" w:rsidRDefault="00FD5B8A" w:rsidP="00325E65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able to apply prior knowledge to learning and does individual learning</w:t>
            </w:r>
          </w:p>
        </w:tc>
        <w:tc>
          <w:tcPr>
            <w:tcW w:w="245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effort to be interactive  and experiential</w:t>
            </w:r>
          </w:p>
        </w:tc>
      </w:tr>
      <w:tr w:rsidR="00FD5B8A" w:rsidTr="00120B81">
        <w:tc>
          <w:tcPr>
            <w:tcW w:w="1897" w:type="dxa"/>
          </w:tcPr>
          <w:p w:rsidR="00FD5B8A" w:rsidRDefault="00FD5B8A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D5B8A" w:rsidRPr="0097020C" w:rsidRDefault="00FD5B8A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82" w:type="dxa"/>
          </w:tcPr>
          <w:p w:rsidR="00FD5B8A" w:rsidRPr="008C42E9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5" w:type="dxa"/>
          </w:tcPr>
          <w:p w:rsidR="00FD5B8A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FD5B8A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FD5B8A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FD5B8A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FD5B8A" w:rsidRPr="008C42E9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FD5B8A" w:rsidRPr="008C42E9" w:rsidRDefault="00FD5B8A" w:rsidP="00C44645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6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learning to use the digital media for different activity areas</w:t>
            </w:r>
          </w:p>
        </w:tc>
        <w:tc>
          <w:tcPr>
            <w:tcW w:w="245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practice on using digital media for learning</w:t>
            </w:r>
          </w:p>
        </w:tc>
      </w:tr>
      <w:tr w:rsidR="00FD5B8A" w:rsidTr="00120B81">
        <w:tc>
          <w:tcPr>
            <w:tcW w:w="1897" w:type="dxa"/>
          </w:tcPr>
          <w:p w:rsidR="00FD5B8A" w:rsidRDefault="00FD5B8A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FD5B8A" w:rsidRPr="0097020C" w:rsidRDefault="00FD5B8A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82" w:type="dxa"/>
          </w:tcPr>
          <w:p w:rsidR="00FD5B8A" w:rsidRPr="008C42E9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5" w:type="dxa"/>
          </w:tcPr>
          <w:p w:rsidR="00FD5B8A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FD5B8A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FD5B8A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FD5B8A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FD5B8A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FD5B8A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FD5B8A" w:rsidRPr="008C42E9" w:rsidRDefault="00FD5B8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FD5B8A" w:rsidRPr="008C42E9" w:rsidRDefault="00FD5B8A" w:rsidP="00C44645">
            <w:pPr>
              <w:rPr>
                <w:sz w:val="20"/>
                <w:szCs w:val="20"/>
              </w:rPr>
            </w:pPr>
          </w:p>
        </w:tc>
        <w:tc>
          <w:tcPr>
            <w:tcW w:w="363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6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:rsidR="00FD5B8A" w:rsidRPr="008C42E9" w:rsidRDefault="00FD5B8A" w:rsidP="00FD5B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committed to work, does not depend on  the teacher for reading to improve on the studies</w:t>
            </w:r>
          </w:p>
        </w:tc>
        <w:tc>
          <w:tcPr>
            <w:tcW w:w="2459" w:type="dxa"/>
          </w:tcPr>
          <w:p w:rsidR="00FD5B8A" w:rsidRPr="00867905" w:rsidRDefault="00FD5B8A" w:rsidP="00FD5B8A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Very helpful and dependable in the classroom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, however needs more practice on building confidence 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FD5B8A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FD5B8A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FD5B8A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FD5B8A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FD5B8A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FD5B8A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FD5B8A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FD5B8A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FD5B8A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FD5B8A" w:rsidTr="003B3FF7">
        <w:tc>
          <w:tcPr>
            <w:tcW w:w="5400" w:type="dxa"/>
          </w:tcPr>
          <w:p w:rsidR="00FD5B8A" w:rsidRPr="006C7758" w:rsidRDefault="00FD5B8A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FD5B8A" w:rsidRPr="006C7758" w:rsidRDefault="00FD5B8A" w:rsidP="00FD5B8A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FD5B8A" w:rsidTr="003B3FF7">
        <w:tc>
          <w:tcPr>
            <w:tcW w:w="2970" w:type="dxa"/>
          </w:tcPr>
          <w:p w:rsidR="00FD5B8A" w:rsidRPr="006C7758" w:rsidRDefault="00FD5B8A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FD5B8A" w:rsidRPr="00867905" w:rsidRDefault="00FD5B8A" w:rsidP="00FD5B8A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Enjoys swimming in the baby pool</w:t>
            </w:r>
          </w:p>
        </w:tc>
      </w:tr>
      <w:tr w:rsidR="00FD5B8A" w:rsidTr="003B3FF7">
        <w:tc>
          <w:tcPr>
            <w:tcW w:w="2970" w:type="dxa"/>
          </w:tcPr>
          <w:p w:rsidR="00FD5B8A" w:rsidRPr="006C7758" w:rsidRDefault="00FD5B8A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FD5B8A" w:rsidRPr="00867905" w:rsidRDefault="00FD5B8A" w:rsidP="00FD5B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FD5B8A" w:rsidTr="003B3FF7">
        <w:tc>
          <w:tcPr>
            <w:tcW w:w="2970" w:type="dxa"/>
          </w:tcPr>
          <w:p w:rsidR="00FD5B8A" w:rsidRPr="006C7758" w:rsidRDefault="00FD5B8A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FD5B8A" w:rsidRDefault="00FD5B8A" w:rsidP="00FD5B8A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FD5B8A" w:rsidTr="003B3FF7">
        <w:tc>
          <w:tcPr>
            <w:tcW w:w="2970" w:type="dxa"/>
          </w:tcPr>
          <w:p w:rsidR="00FD5B8A" w:rsidRPr="006C7758" w:rsidRDefault="00FD5B8A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FD5B8A" w:rsidRDefault="00FD5B8A" w:rsidP="00FD5B8A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FD5B8A" w:rsidTr="003B3FF7">
        <w:tc>
          <w:tcPr>
            <w:tcW w:w="2970" w:type="dxa"/>
          </w:tcPr>
          <w:p w:rsidR="00FD5B8A" w:rsidRPr="006C7758" w:rsidRDefault="00FD5B8A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FD5B8A" w:rsidRPr="00867905" w:rsidRDefault="00FD5B8A" w:rsidP="00FD5B8A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Enjoys Racing and singing games </w:t>
            </w:r>
          </w:p>
        </w:tc>
      </w:tr>
      <w:tr w:rsidR="00FD5B8A" w:rsidTr="003B3FF7">
        <w:tc>
          <w:tcPr>
            <w:tcW w:w="2970" w:type="dxa"/>
          </w:tcPr>
          <w:p w:rsidR="00FD5B8A" w:rsidRPr="006C7758" w:rsidRDefault="00FD5B8A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FD5B8A" w:rsidRPr="00867905" w:rsidRDefault="00FD5B8A" w:rsidP="00FD5B8A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Loves singing in group </w:t>
            </w:r>
          </w:p>
        </w:tc>
      </w:tr>
      <w:tr w:rsidR="00FD5B8A" w:rsidTr="003B3FF7">
        <w:tc>
          <w:tcPr>
            <w:tcW w:w="2970" w:type="dxa"/>
          </w:tcPr>
          <w:p w:rsidR="00FD5B8A" w:rsidRPr="006C7758" w:rsidRDefault="00FD5B8A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FD5B8A" w:rsidRPr="00867905" w:rsidRDefault="00FD5B8A" w:rsidP="00FD5B8A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N/A</w:t>
            </w:r>
          </w:p>
        </w:tc>
      </w:tr>
      <w:tr w:rsidR="00FD5B8A" w:rsidTr="003B3FF7">
        <w:tc>
          <w:tcPr>
            <w:tcW w:w="2970" w:type="dxa"/>
          </w:tcPr>
          <w:p w:rsidR="00FD5B8A" w:rsidRPr="006C7758" w:rsidRDefault="00FD5B8A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FD5B8A" w:rsidRPr="00867905" w:rsidRDefault="00FD5B8A" w:rsidP="00FD5B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participant in the journalism club 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120B81" w:rsidP="00120B81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20B81" w:rsidRDefault="00120B81" w:rsidP="00120B81">
      <w:pPr>
        <w:tabs>
          <w:tab w:val="left" w:pos="1268"/>
        </w:tabs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>FACILITATOR’S NAME: _</w:t>
      </w:r>
      <w:r w:rsidR="00FD5B8A">
        <w:t xml:space="preserve">M.S LUCY  </w:t>
      </w:r>
      <w:r w:rsidRPr="00A8129E">
        <w:t xml:space="preserve"> STUDENT’S NAME: </w:t>
      </w:r>
      <w:r w:rsidR="00FD5B8A">
        <w:t>NAYSA NEEMA MUTUGI</w:t>
      </w:r>
    </w:p>
    <w:p w:rsidR="00A8129E" w:rsidRPr="00A8129E" w:rsidRDefault="00A8129E" w:rsidP="00A8129E">
      <w:r>
        <w:t xml:space="preserve">TERM: </w:t>
      </w:r>
      <w:r w:rsidR="00FD5B8A">
        <w:t>ONE</w:t>
      </w:r>
      <w:r w:rsidR="00FD5B8A">
        <w:tab/>
      </w:r>
      <w:r>
        <w:t>_ GRADE: _</w:t>
      </w:r>
      <w:r w:rsidR="00FD5B8A">
        <w:t>2</w:t>
      </w:r>
      <w:r w:rsidR="00FD5B8A">
        <w:tab/>
      </w:r>
      <w:r w:rsidR="00FD5B8A">
        <w:tab/>
      </w:r>
      <w:r w:rsidR="00FD5B8A">
        <w:tab/>
      </w:r>
      <w:r w:rsidR="00FD5B8A">
        <w:tab/>
      </w:r>
      <w:r>
        <w:t xml:space="preserve"> YEAR: _</w:t>
      </w:r>
      <w:r w:rsidR="00FD5B8A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809"/>
        <w:gridCol w:w="1440"/>
      </w:tblGrid>
      <w:tr w:rsidR="00461107" w:rsidTr="00FD5B8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FD5B8A" w:rsidTr="00FD5B8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B8A" w:rsidRPr="00FE5816" w:rsidRDefault="00FD5B8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867905" w:rsidRDefault="00FD5B8A" w:rsidP="00FD5B8A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  <w:r>
              <w:rPr>
                <w:b/>
                <w:sz w:val="28"/>
                <w:szCs w:val="28"/>
              </w:rPr>
              <w:t xml:space="preserve"> Attempt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FD5B8A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N.M</w:t>
            </w:r>
          </w:p>
        </w:tc>
      </w:tr>
      <w:tr w:rsidR="00FD5B8A" w:rsidTr="00FD5B8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B8A" w:rsidRPr="00FE5816" w:rsidRDefault="00FD5B8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867905" w:rsidRDefault="00FD5B8A" w:rsidP="00FD5B8A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FD5B8A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N.M</w:t>
            </w:r>
          </w:p>
        </w:tc>
      </w:tr>
      <w:tr w:rsidR="00FD5B8A" w:rsidTr="00FD5B8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FE5816" w:rsidRDefault="00FD5B8A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867905" w:rsidRDefault="00FD5B8A" w:rsidP="00FD5B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Pr="00867905">
              <w:rPr>
                <w:b/>
                <w:sz w:val="28"/>
                <w:szCs w:val="28"/>
              </w:rPr>
              <w:t>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FD5B8A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N.M</w:t>
            </w:r>
          </w:p>
        </w:tc>
      </w:tr>
      <w:tr w:rsidR="00FD5B8A" w:rsidTr="00FD5B8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B8A" w:rsidRPr="00FE5816" w:rsidRDefault="00FD5B8A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867905" w:rsidRDefault="00FD5B8A" w:rsidP="00FD5B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FD5B8A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D.K</w:t>
            </w:r>
          </w:p>
        </w:tc>
      </w:tr>
      <w:tr w:rsidR="00FD5B8A" w:rsidTr="00FD5B8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FE5816" w:rsidRDefault="00FD5B8A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867905" w:rsidRDefault="00FD5B8A" w:rsidP="00FD5B8A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Great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FD5B8A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D.K</w:t>
            </w:r>
          </w:p>
        </w:tc>
      </w:tr>
      <w:tr w:rsidR="00FD5B8A" w:rsidTr="00FD5B8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FE5816" w:rsidRDefault="00FD5B8A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867905" w:rsidRDefault="00FD5B8A" w:rsidP="00FD5B8A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FD5B8A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D.K</w:t>
            </w:r>
          </w:p>
        </w:tc>
      </w:tr>
      <w:tr w:rsidR="00FD5B8A" w:rsidTr="00FD5B8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FE5816" w:rsidRDefault="00FD5B8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52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867905" w:rsidRDefault="00FD5B8A" w:rsidP="00FD5B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FD5B8A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L.W</w:t>
            </w:r>
          </w:p>
        </w:tc>
      </w:tr>
      <w:tr w:rsidR="00FD5B8A" w:rsidTr="00FD5B8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B8A" w:rsidRPr="00FE5816" w:rsidRDefault="00FD5B8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867905" w:rsidRDefault="00FD5B8A" w:rsidP="00FD5B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FD5B8A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D.K</w:t>
            </w:r>
          </w:p>
        </w:tc>
      </w:tr>
      <w:tr w:rsidR="00FD5B8A" w:rsidTr="00FD5B8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B8A" w:rsidRPr="00FE5816" w:rsidRDefault="00FD5B8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867905" w:rsidRDefault="00FD5B8A" w:rsidP="00FD5B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FD5B8A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N.M</w:t>
            </w:r>
          </w:p>
        </w:tc>
      </w:tr>
      <w:tr w:rsidR="00FD5B8A" w:rsidTr="00FD5B8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B8A" w:rsidRPr="00FE5816" w:rsidRDefault="00FD5B8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867905" w:rsidRDefault="00FD5B8A" w:rsidP="00FD5B8A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FD5B8A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L.W</w:t>
            </w:r>
          </w:p>
        </w:tc>
      </w:tr>
      <w:tr w:rsidR="00FD5B8A" w:rsidTr="00FD5B8A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FE5816" w:rsidRDefault="00FD5B8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Default="00FD5B8A" w:rsidP="00FD5B8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FD5B8A">
            <w:pPr>
              <w:rPr>
                <w:b/>
                <w:sz w:val="28"/>
                <w:szCs w:val="28"/>
                <w:u w:val="single"/>
              </w:rPr>
            </w:pPr>
            <w:r w:rsidRPr="00B71639"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FD5B8A" w:rsidTr="00FD5B8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FE5816" w:rsidRDefault="00FD5B8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Default="00FD5B8A" w:rsidP="00FD5B8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FD5B8A">
            <w:pPr>
              <w:rPr>
                <w:b/>
                <w:sz w:val="28"/>
                <w:szCs w:val="28"/>
                <w:u w:val="single"/>
              </w:rPr>
            </w:pPr>
            <w:r w:rsidRPr="00B71639"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FD5B8A" w:rsidTr="00FD5B8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FE5816" w:rsidRDefault="00FD5B8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460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A8129E">
            <w:pPr>
              <w:rPr>
                <w:b/>
                <w:sz w:val="28"/>
                <w:szCs w:val="28"/>
              </w:rPr>
            </w:pPr>
            <w:r w:rsidRPr="00B71639">
              <w:rPr>
                <w:b/>
                <w:sz w:val="28"/>
                <w:szCs w:val="28"/>
              </w:rPr>
              <w:t>445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Default="00FD5B8A" w:rsidP="00FD5B8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B71639" w:rsidRDefault="00FD5B8A" w:rsidP="00FD5B8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D5B8A" w:rsidTr="00FD5B8A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FE5816" w:rsidRDefault="00FD5B8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120B81" w:rsidRDefault="00120B81" w:rsidP="00A8129E">
            <w:pPr>
              <w:rPr>
                <w:b/>
                <w:sz w:val="28"/>
                <w:szCs w:val="28"/>
              </w:rPr>
            </w:pPr>
            <w:r w:rsidRPr="00120B81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Pr="00120B81" w:rsidRDefault="00120B81" w:rsidP="00A8129E">
            <w:pPr>
              <w:rPr>
                <w:b/>
                <w:sz w:val="28"/>
                <w:szCs w:val="28"/>
              </w:rPr>
            </w:pPr>
            <w:r w:rsidRPr="00120B81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Default="00FD5B8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B8A" w:rsidRDefault="00FD5B8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B71639">
        <w:t>More room for improvement, aim higher.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B71639">
        <w:t xml:space="preserve">Approaching Expectations </w:t>
      </w:r>
    </w:p>
    <w:p w:rsidR="00977023" w:rsidRPr="00FE5816" w:rsidRDefault="00977023" w:rsidP="00977023">
      <w:r w:rsidRPr="00FE5816">
        <w:t>Present: _</w:t>
      </w:r>
      <w:r w:rsidR="00B71639">
        <w:t xml:space="preserve">100%       </w:t>
      </w:r>
      <w:proofErr w:type="gramStart"/>
      <w:r w:rsidR="00B71639">
        <w:t>Absent</w:t>
      </w:r>
      <w:proofErr w:type="gramEnd"/>
      <w:r w:rsidRPr="00FE5816">
        <w:t>: ____</w:t>
      </w:r>
      <w:r w:rsidR="00FE5816">
        <w:t>_____</w:t>
      </w:r>
      <w:r w:rsidR="00B71639">
        <w:t>_</w:t>
      </w:r>
      <w:r w:rsidR="00B71639" w:rsidRPr="00FE5816">
        <w:t xml:space="preserve"> </w:t>
      </w:r>
      <w:r w:rsidR="00B71639">
        <w:t>Closing</w:t>
      </w:r>
      <w:r w:rsidRPr="00FE5816">
        <w:t xml:space="preserve"> date: </w:t>
      </w:r>
      <w:r w:rsidR="00B71639">
        <w:t xml:space="preserve">4.4.2019     </w:t>
      </w:r>
      <w:r w:rsidRPr="00FE5816">
        <w:t xml:space="preserve"> </w:t>
      </w:r>
      <w:r w:rsidR="00B71639">
        <w:t xml:space="preserve"> </w:t>
      </w:r>
      <w:r w:rsidRPr="00FE5816">
        <w:t xml:space="preserve">Opening date: </w:t>
      </w:r>
      <w:r w:rsidR="00B71639">
        <w:t>2.5.2019</w:t>
      </w:r>
      <w:r w:rsidRPr="00FE5816">
        <w:t>__________</w:t>
      </w:r>
      <w:r w:rsidR="00FE5816">
        <w:t>_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113EB"/>
    <w:rsid w:val="00022D07"/>
    <w:rsid w:val="000317B8"/>
    <w:rsid w:val="000448A7"/>
    <w:rsid w:val="00044DE4"/>
    <w:rsid w:val="0004766A"/>
    <w:rsid w:val="000514BB"/>
    <w:rsid w:val="00067B21"/>
    <w:rsid w:val="000762FA"/>
    <w:rsid w:val="000770FA"/>
    <w:rsid w:val="0008078C"/>
    <w:rsid w:val="00087761"/>
    <w:rsid w:val="00087829"/>
    <w:rsid w:val="000A6C7D"/>
    <w:rsid w:val="000B5A6C"/>
    <w:rsid w:val="000C776E"/>
    <w:rsid w:val="000D20C5"/>
    <w:rsid w:val="000E071C"/>
    <w:rsid w:val="000F580F"/>
    <w:rsid w:val="00100EB2"/>
    <w:rsid w:val="00101F95"/>
    <w:rsid w:val="00120B81"/>
    <w:rsid w:val="00134542"/>
    <w:rsid w:val="00141C26"/>
    <w:rsid w:val="00160086"/>
    <w:rsid w:val="001635AA"/>
    <w:rsid w:val="00167CAD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5175"/>
    <w:rsid w:val="001F110E"/>
    <w:rsid w:val="00236DE6"/>
    <w:rsid w:val="00241905"/>
    <w:rsid w:val="00250BF3"/>
    <w:rsid w:val="002656D9"/>
    <w:rsid w:val="00284D82"/>
    <w:rsid w:val="002A4BD6"/>
    <w:rsid w:val="002B7B88"/>
    <w:rsid w:val="003019DB"/>
    <w:rsid w:val="003118CC"/>
    <w:rsid w:val="00323BA7"/>
    <w:rsid w:val="00325E65"/>
    <w:rsid w:val="00343B16"/>
    <w:rsid w:val="00351719"/>
    <w:rsid w:val="0035395D"/>
    <w:rsid w:val="0037189A"/>
    <w:rsid w:val="0038383A"/>
    <w:rsid w:val="00391FB9"/>
    <w:rsid w:val="003A3799"/>
    <w:rsid w:val="003B1B84"/>
    <w:rsid w:val="003B3FF7"/>
    <w:rsid w:val="003C132E"/>
    <w:rsid w:val="003D7C6A"/>
    <w:rsid w:val="003E13EF"/>
    <w:rsid w:val="003E6E3D"/>
    <w:rsid w:val="003F5B07"/>
    <w:rsid w:val="003F5D2F"/>
    <w:rsid w:val="00411787"/>
    <w:rsid w:val="00432760"/>
    <w:rsid w:val="004601A4"/>
    <w:rsid w:val="00461107"/>
    <w:rsid w:val="00464AC7"/>
    <w:rsid w:val="004749F5"/>
    <w:rsid w:val="004824D1"/>
    <w:rsid w:val="004B55C0"/>
    <w:rsid w:val="004B609E"/>
    <w:rsid w:val="004C0811"/>
    <w:rsid w:val="004E5689"/>
    <w:rsid w:val="004F09D3"/>
    <w:rsid w:val="00501F48"/>
    <w:rsid w:val="005030C0"/>
    <w:rsid w:val="0050600D"/>
    <w:rsid w:val="00516AC3"/>
    <w:rsid w:val="005414FA"/>
    <w:rsid w:val="00542AEE"/>
    <w:rsid w:val="00547602"/>
    <w:rsid w:val="00553DCA"/>
    <w:rsid w:val="00571860"/>
    <w:rsid w:val="005816CD"/>
    <w:rsid w:val="005855D3"/>
    <w:rsid w:val="00595640"/>
    <w:rsid w:val="005B2D13"/>
    <w:rsid w:val="005B45B7"/>
    <w:rsid w:val="005B6737"/>
    <w:rsid w:val="005D2606"/>
    <w:rsid w:val="005E39A0"/>
    <w:rsid w:val="005F0986"/>
    <w:rsid w:val="005F3F10"/>
    <w:rsid w:val="00600F8B"/>
    <w:rsid w:val="006145B1"/>
    <w:rsid w:val="006171DD"/>
    <w:rsid w:val="006252D3"/>
    <w:rsid w:val="006474F2"/>
    <w:rsid w:val="00657A85"/>
    <w:rsid w:val="00697C33"/>
    <w:rsid w:val="006A33ED"/>
    <w:rsid w:val="006B16D9"/>
    <w:rsid w:val="006B4AAF"/>
    <w:rsid w:val="006B7BCD"/>
    <w:rsid w:val="006C73EA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6515"/>
    <w:rsid w:val="00727FB2"/>
    <w:rsid w:val="00737994"/>
    <w:rsid w:val="007436C5"/>
    <w:rsid w:val="00743AE5"/>
    <w:rsid w:val="00752E01"/>
    <w:rsid w:val="007921E6"/>
    <w:rsid w:val="00792E75"/>
    <w:rsid w:val="007948CE"/>
    <w:rsid w:val="007B03C5"/>
    <w:rsid w:val="007C4F82"/>
    <w:rsid w:val="007D52D1"/>
    <w:rsid w:val="007F1698"/>
    <w:rsid w:val="007F7BDB"/>
    <w:rsid w:val="00804508"/>
    <w:rsid w:val="0081053B"/>
    <w:rsid w:val="00813B72"/>
    <w:rsid w:val="00822C19"/>
    <w:rsid w:val="008523FD"/>
    <w:rsid w:val="0085501A"/>
    <w:rsid w:val="00862933"/>
    <w:rsid w:val="0088005C"/>
    <w:rsid w:val="00883A77"/>
    <w:rsid w:val="008A1CAC"/>
    <w:rsid w:val="008B0FD0"/>
    <w:rsid w:val="008B36FC"/>
    <w:rsid w:val="008C42E9"/>
    <w:rsid w:val="008C7304"/>
    <w:rsid w:val="008D4B52"/>
    <w:rsid w:val="008E1CB6"/>
    <w:rsid w:val="008F0C13"/>
    <w:rsid w:val="008F5C8A"/>
    <w:rsid w:val="00900301"/>
    <w:rsid w:val="0090337F"/>
    <w:rsid w:val="009213BF"/>
    <w:rsid w:val="00937C8F"/>
    <w:rsid w:val="009425B9"/>
    <w:rsid w:val="00942861"/>
    <w:rsid w:val="00955F1D"/>
    <w:rsid w:val="00967AC6"/>
    <w:rsid w:val="0097020C"/>
    <w:rsid w:val="00977023"/>
    <w:rsid w:val="009B1B76"/>
    <w:rsid w:val="009C2BA7"/>
    <w:rsid w:val="009C38C6"/>
    <w:rsid w:val="009C592F"/>
    <w:rsid w:val="009D0BE0"/>
    <w:rsid w:val="009D6564"/>
    <w:rsid w:val="009F2B8E"/>
    <w:rsid w:val="009F42EC"/>
    <w:rsid w:val="009F5091"/>
    <w:rsid w:val="009F5CFF"/>
    <w:rsid w:val="00A259AE"/>
    <w:rsid w:val="00A27A9A"/>
    <w:rsid w:val="00A41B0D"/>
    <w:rsid w:val="00A50AA1"/>
    <w:rsid w:val="00A8129E"/>
    <w:rsid w:val="00AB1082"/>
    <w:rsid w:val="00AB7961"/>
    <w:rsid w:val="00AD10DA"/>
    <w:rsid w:val="00AD3D58"/>
    <w:rsid w:val="00AD6A16"/>
    <w:rsid w:val="00AE07BB"/>
    <w:rsid w:val="00AE2806"/>
    <w:rsid w:val="00AE57F9"/>
    <w:rsid w:val="00B0008B"/>
    <w:rsid w:val="00B05AFF"/>
    <w:rsid w:val="00B16497"/>
    <w:rsid w:val="00B164BE"/>
    <w:rsid w:val="00B206AE"/>
    <w:rsid w:val="00B22297"/>
    <w:rsid w:val="00B30887"/>
    <w:rsid w:val="00B50313"/>
    <w:rsid w:val="00B570D4"/>
    <w:rsid w:val="00B71639"/>
    <w:rsid w:val="00BA38EE"/>
    <w:rsid w:val="00BA5FF6"/>
    <w:rsid w:val="00BB7739"/>
    <w:rsid w:val="00BD0317"/>
    <w:rsid w:val="00BD52BC"/>
    <w:rsid w:val="00C22559"/>
    <w:rsid w:val="00C23AE8"/>
    <w:rsid w:val="00C24A25"/>
    <w:rsid w:val="00C26568"/>
    <w:rsid w:val="00C3525B"/>
    <w:rsid w:val="00C44645"/>
    <w:rsid w:val="00C71F38"/>
    <w:rsid w:val="00C73BF1"/>
    <w:rsid w:val="00C7480B"/>
    <w:rsid w:val="00C75F98"/>
    <w:rsid w:val="00C8429C"/>
    <w:rsid w:val="00C87E97"/>
    <w:rsid w:val="00C9189B"/>
    <w:rsid w:val="00CD1ED5"/>
    <w:rsid w:val="00CF15FF"/>
    <w:rsid w:val="00D0083E"/>
    <w:rsid w:val="00D10BE5"/>
    <w:rsid w:val="00D22C3B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76A1F"/>
    <w:rsid w:val="00D84C26"/>
    <w:rsid w:val="00D912CC"/>
    <w:rsid w:val="00D946BC"/>
    <w:rsid w:val="00DB59F6"/>
    <w:rsid w:val="00DC5034"/>
    <w:rsid w:val="00DC583B"/>
    <w:rsid w:val="00DE21AD"/>
    <w:rsid w:val="00DF4FD8"/>
    <w:rsid w:val="00E11FB8"/>
    <w:rsid w:val="00E15D7F"/>
    <w:rsid w:val="00E33563"/>
    <w:rsid w:val="00E50B91"/>
    <w:rsid w:val="00E63869"/>
    <w:rsid w:val="00E85B8C"/>
    <w:rsid w:val="00E875D9"/>
    <w:rsid w:val="00E97A84"/>
    <w:rsid w:val="00EA1F1A"/>
    <w:rsid w:val="00EA3243"/>
    <w:rsid w:val="00EC41EB"/>
    <w:rsid w:val="00EC7101"/>
    <w:rsid w:val="00EE3026"/>
    <w:rsid w:val="00EF40FA"/>
    <w:rsid w:val="00EF785F"/>
    <w:rsid w:val="00F2457A"/>
    <w:rsid w:val="00F42F80"/>
    <w:rsid w:val="00F60F50"/>
    <w:rsid w:val="00F70523"/>
    <w:rsid w:val="00F80DF4"/>
    <w:rsid w:val="00F87DF9"/>
    <w:rsid w:val="00F92E46"/>
    <w:rsid w:val="00FB0ADE"/>
    <w:rsid w:val="00FC23B8"/>
    <w:rsid w:val="00FD1CBD"/>
    <w:rsid w:val="00FD5B8A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BC257-2CE5-4FEC-AA4F-B1C6AC503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5065</Words>
  <Characters>28872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ADMIN</cp:lastModifiedBy>
  <cp:revision>19</cp:revision>
  <cp:lastPrinted>2019-03-19T08:33:00Z</cp:lastPrinted>
  <dcterms:created xsi:type="dcterms:W3CDTF">2019-03-23T14:15:00Z</dcterms:created>
  <dcterms:modified xsi:type="dcterms:W3CDTF">2019-04-03T16:42:00Z</dcterms:modified>
</cp:coreProperties>
</file>