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9B81" w14:textId="77777777" w:rsidR="00C3119D" w:rsidRPr="00C3119D" w:rsidRDefault="00C3119D" w:rsidP="00C3119D">
      <w:pPr>
        <w:rPr>
          <w:b/>
          <w:bCs/>
        </w:rPr>
      </w:pPr>
      <w:r w:rsidRPr="00C3119D">
        <w:rPr>
          <w:rFonts w:ascii="Segoe UI Emoji" w:hAnsi="Segoe UI Emoji" w:cs="Segoe UI Emoji"/>
          <w:b/>
          <w:bCs/>
        </w:rPr>
        <w:t>📘</w:t>
      </w:r>
      <w:r w:rsidRPr="00C3119D">
        <w:rPr>
          <w:b/>
          <w:bCs/>
        </w:rPr>
        <w:t xml:space="preserve"> 이수 소감문 작성 가이드라인 (공통 기준)</w:t>
      </w:r>
    </w:p>
    <w:p w14:paraId="798D75E8" w14:textId="77777777" w:rsidR="00C3119D" w:rsidRPr="00C3119D" w:rsidRDefault="00C3119D" w:rsidP="00C3119D">
      <w:r w:rsidRPr="00C3119D">
        <w:t>모든 소감문은</w:t>
      </w:r>
      <w:r w:rsidRPr="00C3119D">
        <w:br/>
      </w:r>
      <w:r w:rsidRPr="00C3119D">
        <w:rPr>
          <w:rFonts w:ascii="Segoe UI Symbol" w:hAnsi="Segoe UI Symbol" w:cs="Segoe UI Symbol"/>
        </w:rPr>
        <w:t>✔</w:t>
      </w:r>
      <w:r w:rsidRPr="00C3119D">
        <w:t xml:space="preserve"> 반성문이 아닌 </w:t>
      </w:r>
      <w:r w:rsidRPr="00C3119D">
        <w:rPr>
          <w:b/>
          <w:bCs/>
        </w:rPr>
        <w:t>교육 소감문</w:t>
      </w:r>
      <w:r w:rsidRPr="00C3119D">
        <w:t>의 성격을 유지해야 하며</w:t>
      </w:r>
      <w:r w:rsidRPr="00C3119D">
        <w:br/>
      </w:r>
      <w:r w:rsidRPr="00C3119D">
        <w:rPr>
          <w:rFonts w:ascii="Segoe UI Symbol" w:hAnsi="Segoe UI Symbol" w:cs="Segoe UI Symbol"/>
        </w:rPr>
        <w:t>✔</w:t>
      </w:r>
      <w:r w:rsidRPr="00C3119D">
        <w:t xml:space="preserve"> 범죄 사실의 구체적 묘사, 변명, 타인 책임 전가는 지양하고</w:t>
      </w:r>
      <w:r w:rsidRPr="00C3119D">
        <w:br/>
      </w:r>
      <w:r w:rsidRPr="00C3119D">
        <w:rPr>
          <w:rFonts w:ascii="Segoe UI Symbol" w:hAnsi="Segoe UI Symbol" w:cs="Segoe UI Symbol"/>
        </w:rPr>
        <w:t>✔</w:t>
      </w:r>
      <w:r w:rsidRPr="00C3119D">
        <w:t xml:space="preserve"> 교육을 통해 </w:t>
      </w:r>
      <w:r w:rsidRPr="00C3119D">
        <w:rPr>
          <w:b/>
          <w:bCs/>
        </w:rPr>
        <w:t>무엇을 인식했고, 무엇이 달라졌는지</w:t>
      </w:r>
      <w:r w:rsidRPr="00C3119D">
        <w:t>에 초점을 둡니다.</w:t>
      </w:r>
    </w:p>
    <w:p w14:paraId="42F14183" w14:textId="77777777" w:rsidR="00C3119D" w:rsidRPr="00C3119D" w:rsidRDefault="00C3119D" w:rsidP="00C3119D">
      <w:r w:rsidRPr="00C3119D">
        <w:t>권장 분량은</w:t>
      </w:r>
    </w:p>
    <w:p w14:paraId="3C6B1EB9" w14:textId="77777777" w:rsidR="00C3119D" w:rsidRPr="00C3119D" w:rsidRDefault="00C3119D" w:rsidP="00C3119D">
      <w:pPr>
        <w:numPr>
          <w:ilvl w:val="0"/>
          <w:numId w:val="1"/>
        </w:numPr>
      </w:pPr>
      <w:r w:rsidRPr="00C3119D">
        <w:rPr>
          <w:b/>
          <w:bCs/>
        </w:rPr>
        <w:t>A4 기준 1장 내외 (700~1,200자)</w:t>
      </w:r>
    </w:p>
    <w:p w14:paraId="74867AC4" w14:textId="77777777" w:rsidR="00C3119D" w:rsidRPr="00C3119D" w:rsidRDefault="00C3119D" w:rsidP="00C3119D">
      <w:pPr>
        <w:numPr>
          <w:ilvl w:val="0"/>
          <w:numId w:val="1"/>
        </w:numPr>
      </w:pPr>
      <w:r w:rsidRPr="00C3119D">
        <w:t>지나치게 짧거나 형식적인 문장은 지양합니다.</w:t>
      </w:r>
    </w:p>
    <w:p w14:paraId="6620B00E" w14:textId="77777777" w:rsidR="00C3119D" w:rsidRPr="00C3119D" w:rsidRDefault="00C3119D" w:rsidP="00C3119D">
      <w:r w:rsidRPr="00C3119D">
        <w:t>문체는</w:t>
      </w:r>
    </w:p>
    <w:p w14:paraId="0F0EF6DC" w14:textId="77777777" w:rsidR="00C3119D" w:rsidRPr="00C3119D" w:rsidRDefault="00C3119D" w:rsidP="00C3119D">
      <w:pPr>
        <w:numPr>
          <w:ilvl w:val="0"/>
          <w:numId w:val="2"/>
        </w:numPr>
      </w:pPr>
      <w:r w:rsidRPr="00C3119D">
        <w:t>1인칭 서술 (“~라고 느꼈습니다”, “~을 깨닫게 되었습니다”)</w:t>
      </w:r>
    </w:p>
    <w:p w14:paraId="4C210D5E" w14:textId="77777777" w:rsidR="00C3119D" w:rsidRPr="00C3119D" w:rsidRDefault="00C3119D" w:rsidP="00C3119D">
      <w:pPr>
        <w:numPr>
          <w:ilvl w:val="0"/>
          <w:numId w:val="2"/>
        </w:numPr>
      </w:pPr>
      <w:r w:rsidRPr="00C3119D">
        <w:t>과도한 감정 표현 없이 차분하고 진중한 톤을 유지합니다.</w:t>
      </w:r>
    </w:p>
    <w:p w14:paraId="2B0AB8E0" w14:textId="77777777" w:rsidR="00C3119D" w:rsidRPr="00C3119D" w:rsidRDefault="00C3119D" w:rsidP="00C3119D">
      <w:r w:rsidRPr="00C3119D">
        <w:pict w14:anchorId="72ED2038">
          <v:rect id="_x0000_i1055" style="width:0;height:1.5pt" o:hralign="center" o:hrstd="t" o:hr="t" fillcolor="#a0a0a0" stroked="f"/>
        </w:pict>
      </w:r>
    </w:p>
    <w:p w14:paraId="5563282A" w14:textId="77777777" w:rsidR="00C3119D" w:rsidRPr="00C3119D" w:rsidRDefault="00C3119D" w:rsidP="00C3119D">
      <w:pPr>
        <w:rPr>
          <w:b/>
          <w:bCs/>
        </w:rPr>
      </w:pPr>
      <w:r w:rsidRPr="00C3119D">
        <w:rPr>
          <w:rFonts w:ascii="Segoe UI Emoji" w:hAnsi="Segoe UI Emoji" w:cs="Segoe UI Emoji"/>
          <w:b/>
          <w:bCs/>
        </w:rPr>
        <w:t>📝</w:t>
      </w:r>
      <w:r w:rsidRPr="00C3119D">
        <w:rPr>
          <w:b/>
          <w:bCs/>
        </w:rPr>
        <w:t xml:space="preserve"> 1. 재범방지교육 이수 소감문 가이드라인</w:t>
      </w:r>
    </w:p>
    <w:p w14:paraId="5808B556" w14:textId="77777777" w:rsidR="00C3119D" w:rsidRPr="00C3119D" w:rsidRDefault="00C3119D" w:rsidP="00C3119D">
      <w:pPr>
        <w:rPr>
          <w:b/>
          <w:bCs/>
        </w:rPr>
      </w:pPr>
      <w:r w:rsidRPr="00C3119D">
        <w:rPr>
          <w:b/>
          <w:bCs/>
        </w:rPr>
        <w:t>작성 목적</w:t>
      </w:r>
    </w:p>
    <w:p w14:paraId="61219B87" w14:textId="77777777" w:rsidR="00C3119D" w:rsidRPr="00C3119D" w:rsidRDefault="00C3119D" w:rsidP="00C3119D">
      <w:pPr>
        <w:numPr>
          <w:ilvl w:val="0"/>
          <w:numId w:val="3"/>
        </w:numPr>
      </w:pPr>
      <w:r w:rsidRPr="00C3119D">
        <w:t xml:space="preserve">자신의 행동이 반복될 수 있었던 </w:t>
      </w:r>
      <w:r w:rsidRPr="00C3119D">
        <w:rPr>
          <w:b/>
          <w:bCs/>
        </w:rPr>
        <w:t>근본 원인에 대한 인식</w:t>
      </w:r>
    </w:p>
    <w:p w14:paraId="61586A79" w14:textId="77777777" w:rsidR="00C3119D" w:rsidRPr="00C3119D" w:rsidRDefault="00C3119D" w:rsidP="00C3119D">
      <w:pPr>
        <w:numPr>
          <w:ilvl w:val="0"/>
          <w:numId w:val="3"/>
        </w:numPr>
      </w:pPr>
      <w:r w:rsidRPr="00C3119D">
        <w:t xml:space="preserve">재범이 개인의 문제가 아닌 </w:t>
      </w:r>
      <w:r w:rsidRPr="00C3119D">
        <w:rPr>
          <w:b/>
          <w:bCs/>
        </w:rPr>
        <w:t>사회 전체에 미치는 영향</w:t>
      </w:r>
      <w:r w:rsidRPr="00C3119D">
        <w:t>에 대한 이해</w:t>
      </w:r>
    </w:p>
    <w:p w14:paraId="17F99B65" w14:textId="77777777" w:rsidR="00C3119D" w:rsidRPr="00C3119D" w:rsidRDefault="00C3119D" w:rsidP="00C3119D">
      <w:pPr>
        <w:rPr>
          <w:b/>
          <w:bCs/>
        </w:rPr>
      </w:pPr>
      <w:r w:rsidRPr="00C3119D">
        <w:rPr>
          <w:b/>
          <w:bCs/>
        </w:rPr>
        <w:t>반드시 포함하면 좋은 내용</w:t>
      </w:r>
    </w:p>
    <w:p w14:paraId="5DCB39B2" w14:textId="77777777" w:rsidR="00C3119D" w:rsidRPr="00C3119D" w:rsidRDefault="00C3119D" w:rsidP="00C3119D">
      <w:pPr>
        <w:numPr>
          <w:ilvl w:val="0"/>
          <w:numId w:val="4"/>
        </w:numPr>
      </w:pPr>
      <w:r w:rsidRPr="00C3119D">
        <w:t xml:space="preserve">교육을 받기 전과 후, </w:t>
      </w:r>
      <w:r w:rsidRPr="00C3119D">
        <w:rPr>
          <w:b/>
          <w:bCs/>
        </w:rPr>
        <w:t>생각의 변화</w:t>
      </w:r>
    </w:p>
    <w:p w14:paraId="587150DB" w14:textId="77777777" w:rsidR="00C3119D" w:rsidRPr="00C3119D" w:rsidRDefault="00C3119D" w:rsidP="00C3119D">
      <w:pPr>
        <w:numPr>
          <w:ilvl w:val="0"/>
          <w:numId w:val="4"/>
        </w:numPr>
      </w:pPr>
      <w:r w:rsidRPr="00C3119D">
        <w:t xml:space="preserve">‘다시는 안 하겠다’가 아닌, </w:t>
      </w:r>
      <w:r w:rsidRPr="00C3119D">
        <w:rPr>
          <w:b/>
          <w:bCs/>
        </w:rPr>
        <w:t>왜 반복될 수 있었는지에 대한 이해</w:t>
      </w:r>
    </w:p>
    <w:p w14:paraId="0E37D0AE" w14:textId="77777777" w:rsidR="00C3119D" w:rsidRPr="00C3119D" w:rsidRDefault="00C3119D" w:rsidP="00C3119D">
      <w:pPr>
        <w:numPr>
          <w:ilvl w:val="0"/>
          <w:numId w:val="4"/>
        </w:numPr>
      </w:pPr>
      <w:r w:rsidRPr="00C3119D">
        <w:t xml:space="preserve">재범을 막기 위해 </w:t>
      </w:r>
      <w:r w:rsidRPr="00C3119D">
        <w:rPr>
          <w:b/>
          <w:bCs/>
        </w:rPr>
        <w:t>앞으로 스스로 지켜야 할 기준</w:t>
      </w:r>
    </w:p>
    <w:p w14:paraId="0E4D6500" w14:textId="77777777" w:rsidR="00C3119D" w:rsidRPr="00C3119D" w:rsidRDefault="00C3119D" w:rsidP="00C3119D">
      <w:pPr>
        <w:rPr>
          <w:b/>
          <w:bCs/>
        </w:rPr>
      </w:pPr>
      <w:r w:rsidRPr="00C3119D">
        <w:rPr>
          <w:b/>
          <w:bCs/>
        </w:rPr>
        <w:t>권장 서술 방향</w:t>
      </w:r>
    </w:p>
    <w:p w14:paraId="4A2876E8" w14:textId="77777777" w:rsidR="00C3119D" w:rsidRPr="00C3119D" w:rsidRDefault="00C3119D" w:rsidP="00C3119D">
      <w:pPr>
        <w:numPr>
          <w:ilvl w:val="0"/>
          <w:numId w:val="5"/>
        </w:numPr>
      </w:pPr>
      <w:r w:rsidRPr="00C3119D">
        <w:t>자신의 행동을 객관적으로 바라보게 된 계기</w:t>
      </w:r>
    </w:p>
    <w:p w14:paraId="0D668E2E" w14:textId="77777777" w:rsidR="00C3119D" w:rsidRPr="00C3119D" w:rsidRDefault="00C3119D" w:rsidP="00C3119D">
      <w:pPr>
        <w:numPr>
          <w:ilvl w:val="0"/>
          <w:numId w:val="5"/>
        </w:numPr>
      </w:pPr>
      <w:r w:rsidRPr="00C3119D">
        <w:t>피해자·가족·사회에 미칠 수 있는 영향에 대한 인식</w:t>
      </w:r>
    </w:p>
    <w:p w14:paraId="326943C4" w14:textId="77777777" w:rsidR="00C3119D" w:rsidRPr="00C3119D" w:rsidRDefault="00C3119D" w:rsidP="00C3119D">
      <w:pPr>
        <w:numPr>
          <w:ilvl w:val="0"/>
          <w:numId w:val="5"/>
        </w:numPr>
      </w:pPr>
      <w:r w:rsidRPr="00C3119D">
        <w:t xml:space="preserve">재범은 우연이 아니라 </w:t>
      </w:r>
      <w:r w:rsidRPr="00C3119D">
        <w:rPr>
          <w:b/>
          <w:bCs/>
        </w:rPr>
        <w:t>관리하지 않으면 반복될 수 있다는 깨달음</w:t>
      </w:r>
    </w:p>
    <w:p w14:paraId="0B5993DE" w14:textId="77777777" w:rsidR="00C3119D" w:rsidRPr="00C3119D" w:rsidRDefault="00C3119D" w:rsidP="00C3119D">
      <w:pPr>
        <w:rPr>
          <w:b/>
          <w:bCs/>
        </w:rPr>
      </w:pPr>
      <w:r w:rsidRPr="00C3119D">
        <w:rPr>
          <w:b/>
          <w:bCs/>
        </w:rPr>
        <w:t>피해야 할 표현</w:t>
      </w:r>
    </w:p>
    <w:p w14:paraId="068A6113" w14:textId="77777777" w:rsidR="00C3119D" w:rsidRPr="00C3119D" w:rsidRDefault="00C3119D" w:rsidP="00C3119D">
      <w:pPr>
        <w:numPr>
          <w:ilvl w:val="0"/>
          <w:numId w:val="6"/>
        </w:numPr>
      </w:pPr>
      <w:r w:rsidRPr="00C3119D">
        <w:t>“억울하지만”, “어쩔 수 없었다”</w:t>
      </w:r>
    </w:p>
    <w:p w14:paraId="05BADCF0" w14:textId="77777777" w:rsidR="00C3119D" w:rsidRPr="00C3119D" w:rsidRDefault="00C3119D" w:rsidP="00C3119D">
      <w:pPr>
        <w:numPr>
          <w:ilvl w:val="0"/>
          <w:numId w:val="6"/>
        </w:numPr>
      </w:pPr>
      <w:r w:rsidRPr="00C3119D">
        <w:lastRenderedPageBreak/>
        <w:t>구체적인 사건 묘사</w:t>
      </w:r>
    </w:p>
    <w:p w14:paraId="6CBA9E27" w14:textId="77777777" w:rsidR="00C3119D" w:rsidRPr="00C3119D" w:rsidRDefault="00C3119D" w:rsidP="00C3119D">
      <w:pPr>
        <w:numPr>
          <w:ilvl w:val="0"/>
          <w:numId w:val="6"/>
        </w:numPr>
      </w:pPr>
      <w:r w:rsidRPr="00C3119D">
        <w:t>처벌에 대한 불만이나 억울함</w:t>
      </w:r>
    </w:p>
    <w:p w14:paraId="4E523C7F" w14:textId="77777777" w:rsidR="00C3119D" w:rsidRPr="00C3119D" w:rsidRDefault="00C3119D" w:rsidP="00C3119D">
      <w:r w:rsidRPr="00C3119D">
        <w:pict w14:anchorId="0DF9E7C7">
          <v:rect id="_x0000_i1056" style="width:0;height:1.5pt" o:hralign="center" o:hrstd="t" o:hr="t" fillcolor="#a0a0a0" stroked="f"/>
        </w:pict>
      </w:r>
    </w:p>
    <w:p w14:paraId="43E7B791" w14:textId="77777777" w:rsidR="00C3119D" w:rsidRPr="00C3119D" w:rsidRDefault="00C3119D" w:rsidP="00C3119D">
      <w:pPr>
        <w:rPr>
          <w:b/>
          <w:bCs/>
        </w:rPr>
      </w:pPr>
      <w:r w:rsidRPr="00C3119D">
        <w:rPr>
          <w:rFonts w:ascii="Segoe UI Emoji" w:hAnsi="Segoe UI Emoji" w:cs="Segoe UI Emoji"/>
          <w:b/>
          <w:bCs/>
        </w:rPr>
        <w:t>📝</w:t>
      </w:r>
      <w:r w:rsidRPr="00C3119D">
        <w:rPr>
          <w:b/>
          <w:bCs/>
        </w:rPr>
        <w:t xml:space="preserve"> 2. 인지행동개선 교육 이수 소감문 가이드라인</w:t>
      </w:r>
    </w:p>
    <w:p w14:paraId="2B7A10F1" w14:textId="77777777" w:rsidR="00C3119D" w:rsidRPr="00C3119D" w:rsidRDefault="00C3119D" w:rsidP="00C3119D">
      <w:pPr>
        <w:rPr>
          <w:b/>
          <w:bCs/>
        </w:rPr>
      </w:pPr>
      <w:r w:rsidRPr="00C3119D">
        <w:rPr>
          <w:b/>
          <w:bCs/>
        </w:rPr>
        <w:t>작성 목적</w:t>
      </w:r>
    </w:p>
    <w:p w14:paraId="04E8AA2C" w14:textId="77777777" w:rsidR="00C3119D" w:rsidRPr="00C3119D" w:rsidRDefault="00C3119D" w:rsidP="00C3119D">
      <w:pPr>
        <w:numPr>
          <w:ilvl w:val="0"/>
          <w:numId w:val="7"/>
        </w:numPr>
      </w:pPr>
      <w:r w:rsidRPr="00C3119D">
        <w:t xml:space="preserve">행동 이전의 </w:t>
      </w:r>
      <w:r w:rsidRPr="00C3119D">
        <w:rPr>
          <w:b/>
          <w:bCs/>
        </w:rPr>
        <w:t>생각과 감정 흐름을 인식하게 된 변화</w:t>
      </w:r>
    </w:p>
    <w:p w14:paraId="6CD50B6F" w14:textId="77777777" w:rsidR="00C3119D" w:rsidRPr="00C3119D" w:rsidRDefault="00C3119D" w:rsidP="00C3119D">
      <w:pPr>
        <w:numPr>
          <w:ilvl w:val="0"/>
          <w:numId w:val="7"/>
        </w:numPr>
      </w:pPr>
      <w:r w:rsidRPr="00C3119D">
        <w:t xml:space="preserve">충동적 행동이 발생하는 </w:t>
      </w:r>
      <w:r w:rsidRPr="00C3119D">
        <w:rPr>
          <w:b/>
          <w:bCs/>
        </w:rPr>
        <w:t>개인적 패턴에 대한 이해</w:t>
      </w:r>
    </w:p>
    <w:p w14:paraId="44249D08" w14:textId="77777777" w:rsidR="00C3119D" w:rsidRPr="00C3119D" w:rsidRDefault="00C3119D" w:rsidP="00C3119D">
      <w:pPr>
        <w:rPr>
          <w:b/>
          <w:bCs/>
        </w:rPr>
      </w:pPr>
      <w:r w:rsidRPr="00C3119D">
        <w:rPr>
          <w:b/>
          <w:bCs/>
        </w:rPr>
        <w:t>반드시 포함하면 좋은 내용</w:t>
      </w:r>
    </w:p>
    <w:p w14:paraId="4BA9118D" w14:textId="77777777" w:rsidR="00C3119D" w:rsidRPr="00C3119D" w:rsidRDefault="00C3119D" w:rsidP="00C3119D">
      <w:pPr>
        <w:numPr>
          <w:ilvl w:val="0"/>
          <w:numId w:val="8"/>
        </w:numPr>
      </w:pPr>
      <w:r w:rsidRPr="00C3119D">
        <w:t>자신의 행동 이전에 나타났던 생각·감정·상황에 대한 자각</w:t>
      </w:r>
    </w:p>
    <w:p w14:paraId="3013194D" w14:textId="77777777" w:rsidR="00C3119D" w:rsidRPr="00C3119D" w:rsidRDefault="00C3119D" w:rsidP="00C3119D">
      <w:pPr>
        <w:numPr>
          <w:ilvl w:val="0"/>
          <w:numId w:val="8"/>
        </w:numPr>
      </w:pPr>
      <w:r w:rsidRPr="00C3119D">
        <w:t xml:space="preserve">문제 행동이 단순한 실수가 아니라 </w:t>
      </w:r>
      <w:r w:rsidRPr="00C3119D">
        <w:rPr>
          <w:b/>
          <w:bCs/>
        </w:rPr>
        <w:t>습관화된 반응일 수 있다는 인식</w:t>
      </w:r>
    </w:p>
    <w:p w14:paraId="67BE78F6" w14:textId="77777777" w:rsidR="00C3119D" w:rsidRPr="00C3119D" w:rsidRDefault="00C3119D" w:rsidP="00C3119D">
      <w:pPr>
        <w:numPr>
          <w:ilvl w:val="0"/>
          <w:numId w:val="8"/>
        </w:numPr>
      </w:pPr>
      <w:r w:rsidRPr="00C3119D">
        <w:t xml:space="preserve">충동을 조절하기 위해 </w:t>
      </w:r>
      <w:r w:rsidRPr="00C3119D">
        <w:rPr>
          <w:b/>
          <w:bCs/>
        </w:rPr>
        <w:t>실제로 적용 가능한 방법</w:t>
      </w:r>
    </w:p>
    <w:p w14:paraId="113354FB" w14:textId="77777777" w:rsidR="00C3119D" w:rsidRPr="00C3119D" w:rsidRDefault="00C3119D" w:rsidP="00C3119D">
      <w:pPr>
        <w:rPr>
          <w:b/>
          <w:bCs/>
        </w:rPr>
      </w:pPr>
      <w:r w:rsidRPr="00C3119D">
        <w:rPr>
          <w:b/>
          <w:bCs/>
        </w:rPr>
        <w:t>권장 서술 방향</w:t>
      </w:r>
    </w:p>
    <w:p w14:paraId="794FCBF7" w14:textId="77777777" w:rsidR="00C3119D" w:rsidRPr="00C3119D" w:rsidRDefault="00C3119D" w:rsidP="00C3119D">
      <w:pPr>
        <w:numPr>
          <w:ilvl w:val="0"/>
          <w:numId w:val="9"/>
        </w:numPr>
      </w:pPr>
      <w:r w:rsidRPr="00C3119D">
        <w:t>“그 순간 어떤 생각이 들었는지”</w:t>
      </w:r>
      <w:proofErr w:type="spellStart"/>
      <w:r w:rsidRPr="00C3119D">
        <w:t>에</w:t>
      </w:r>
      <w:proofErr w:type="spellEnd"/>
      <w:r w:rsidRPr="00C3119D">
        <w:t xml:space="preserve"> 대한 성찰</w:t>
      </w:r>
    </w:p>
    <w:p w14:paraId="0550B812" w14:textId="77777777" w:rsidR="00C3119D" w:rsidRPr="00C3119D" w:rsidRDefault="00C3119D" w:rsidP="00C3119D">
      <w:pPr>
        <w:numPr>
          <w:ilvl w:val="0"/>
          <w:numId w:val="9"/>
        </w:numPr>
      </w:pPr>
      <w:r w:rsidRPr="00C3119D">
        <w:t>행동을 멈추기 전에 선택할 수 있는 다른 대응 방식</w:t>
      </w:r>
    </w:p>
    <w:p w14:paraId="04B24F67" w14:textId="77777777" w:rsidR="00C3119D" w:rsidRPr="00C3119D" w:rsidRDefault="00C3119D" w:rsidP="00C3119D">
      <w:pPr>
        <w:numPr>
          <w:ilvl w:val="0"/>
          <w:numId w:val="9"/>
        </w:numPr>
      </w:pPr>
      <w:r w:rsidRPr="00C3119D">
        <w:t>스스로를 점검하고 조절할 수 있다는 가능성에 대한 인식</w:t>
      </w:r>
    </w:p>
    <w:p w14:paraId="479CD31F" w14:textId="77777777" w:rsidR="00C3119D" w:rsidRPr="00C3119D" w:rsidRDefault="00C3119D" w:rsidP="00C3119D">
      <w:pPr>
        <w:rPr>
          <w:b/>
          <w:bCs/>
        </w:rPr>
      </w:pPr>
      <w:r w:rsidRPr="00C3119D">
        <w:rPr>
          <w:b/>
          <w:bCs/>
        </w:rPr>
        <w:t>피해야 할 표현</w:t>
      </w:r>
    </w:p>
    <w:p w14:paraId="665C28A5" w14:textId="77777777" w:rsidR="00C3119D" w:rsidRPr="00C3119D" w:rsidRDefault="00C3119D" w:rsidP="00C3119D">
      <w:pPr>
        <w:numPr>
          <w:ilvl w:val="0"/>
          <w:numId w:val="10"/>
        </w:numPr>
      </w:pPr>
      <w:r w:rsidRPr="00C3119D">
        <w:t>“순간적으로 그랬다”</w:t>
      </w:r>
    </w:p>
    <w:p w14:paraId="789040B8" w14:textId="77777777" w:rsidR="00C3119D" w:rsidRPr="00C3119D" w:rsidRDefault="00C3119D" w:rsidP="00C3119D">
      <w:pPr>
        <w:numPr>
          <w:ilvl w:val="0"/>
          <w:numId w:val="10"/>
        </w:numPr>
      </w:pPr>
      <w:r w:rsidRPr="00C3119D">
        <w:t>“통제할 수 없었다”</w:t>
      </w:r>
    </w:p>
    <w:p w14:paraId="510FB992" w14:textId="77777777" w:rsidR="00C3119D" w:rsidRPr="00C3119D" w:rsidRDefault="00C3119D" w:rsidP="00C3119D">
      <w:pPr>
        <w:numPr>
          <w:ilvl w:val="0"/>
          <w:numId w:val="10"/>
        </w:numPr>
      </w:pPr>
      <w:r w:rsidRPr="00C3119D">
        <w:t>추상적인 다짐만 나열하는 문장</w:t>
      </w:r>
    </w:p>
    <w:p w14:paraId="634EF113" w14:textId="77777777" w:rsidR="00C3119D" w:rsidRPr="00C3119D" w:rsidRDefault="00C3119D" w:rsidP="00C3119D">
      <w:r w:rsidRPr="00C3119D">
        <w:pict w14:anchorId="473D7244">
          <v:rect id="_x0000_i1057" style="width:0;height:1.5pt" o:hralign="center" o:hrstd="t" o:hr="t" fillcolor="#a0a0a0" stroked="f"/>
        </w:pict>
      </w:r>
    </w:p>
    <w:p w14:paraId="66835A57" w14:textId="77777777" w:rsidR="00C3119D" w:rsidRPr="00C3119D" w:rsidRDefault="00C3119D" w:rsidP="00C3119D">
      <w:pPr>
        <w:rPr>
          <w:b/>
          <w:bCs/>
        </w:rPr>
      </w:pPr>
      <w:r w:rsidRPr="00C3119D">
        <w:rPr>
          <w:rFonts w:ascii="Segoe UI Emoji" w:hAnsi="Segoe UI Emoji" w:cs="Segoe UI Emoji"/>
          <w:b/>
          <w:bCs/>
        </w:rPr>
        <w:t>📝</w:t>
      </w:r>
      <w:r w:rsidRPr="00C3119D">
        <w:rPr>
          <w:b/>
          <w:bCs/>
        </w:rPr>
        <w:t xml:space="preserve"> 3. 준법의식교육 이수 소감문 가이드라인</w:t>
      </w:r>
    </w:p>
    <w:p w14:paraId="582D9FC9" w14:textId="77777777" w:rsidR="00C3119D" w:rsidRPr="00C3119D" w:rsidRDefault="00C3119D" w:rsidP="00C3119D">
      <w:pPr>
        <w:rPr>
          <w:b/>
          <w:bCs/>
        </w:rPr>
      </w:pPr>
      <w:r w:rsidRPr="00C3119D">
        <w:rPr>
          <w:b/>
          <w:bCs/>
        </w:rPr>
        <w:t>작성 목적</w:t>
      </w:r>
    </w:p>
    <w:p w14:paraId="6957B63D" w14:textId="77777777" w:rsidR="00C3119D" w:rsidRPr="00C3119D" w:rsidRDefault="00C3119D" w:rsidP="00C3119D">
      <w:pPr>
        <w:numPr>
          <w:ilvl w:val="0"/>
          <w:numId w:val="11"/>
        </w:numPr>
      </w:pPr>
      <w:r w:rsidRPr="00C3119D">
        <w:t xml:space="preserve">법을 처벌 수단이 아닌 </w:t>
      </w:r>
      <w:r w:rsidRPr="00C3119D">
        <w:rPr>
          <w:b/>
          <w:bCs/>
        </w:rPr>
        <w:t>사회 질서의 기준으로 이해했는지</w:t>
      </w:r>
    </w:p>
    <w:p w14:paraId="64F7224B" w14:textId="77777777" w:rsidR="00C3119D" w:rsidRPr="00C3119D" w:rsidRDefault="00C3119D" w:rsidP="00C3119D">
      <w:pPr>
        <w:numPr>
          <w:ilvl w:val="0"/>
          <w:numId w:val="11"/>
        </w:numPr>
      </w:pPr>
      <w:r w:rsidRPr="00C3119D">
        <w:t>준법의 의미를 개인 생활 속 책임으로 연결했는지 평가</w:t>
      </w:r>
    </w:p>
    <w:p w14:paraId="77EB72CE" w14:textId="77777777" w:rsidR="00C3119D" w:rsidRPr="00C3119D" w:rsidRDefault="00C3119D" w:rsidP="00C3119D">
      <w:pPr>
        <w:rPr>
          <w:b/>
          <w:bCs/>
        </w:rPr>
      </w:pPr>
      <w:r w:rsidRPr="00C3119D">
        <w:rPr>
          <w:b/>
          <w:bCs/>
        </w:rPr>
        <w:t>반드시 포함하면 좋은 내용</w:t>
      </w:r>
    </w:p>
    <w:p w14:paraId="1EA047B1" w14:textId="77777777" w:rsidR="00C3119D" w:rsidRPr="00C3119D" w:rsidRDefault="00C3119D" w:rsidP="00C3119D">
      <w:pPr>
        <w:numPr>
          <w:ilvl w:val="0"/>
          <w:numId w:val="12"/>
        </w:numPr>
      </w:pPr>
      <w:r w:rsidRPr="00C3119D">
        <w:lastRenderedPageBreak/>
        <w:t>법에 대한 기존 인식과 교육 후 인식의 차이</w:t>
      </w:r>
    </w:p>
    <w:p w14:paraId="05EB18B6" w14:textId="77777777" w:rsidR="00C3119D" w:rsidRPr="00C3119D" w:rsidRDefault="00C3119D" w:rsidP="00C3119D">
      <w:pPr>
        <w:numPr>
          <w:ilvl w:val="0"/>
          <w:numId w:val="12"/>
        </w:numPr>
      </w:pPr>
      <w:r w:rsidRPr="00C3119D">
        <w:t xml:space="preserve">법을 지키는 것이 </w:t>
      </w:r>
      <w:r w:rsidRPr="00C3119D">
        <w:rPr>
          <w:b/>
          <w:bCs/>
        </w:rPr>
        <w:t>자신뿐 아니라 타인을 보호하는 일임을 깨달은 부분</w:t>
      </w:r>
    </w:p>
    <w:p w14:paraId="271FB591" w14:textId="77777777" w:rsidR="00C3119D" w:rsidRPr="00C3119D" w:rsidRDefault="00C3119D" w:rsidP="00C3119D">
      <w:pPr>
        <w:numPr>
          <w:ilvl w:val="0"/>
          <w:numId w:val="12"/>
        </w:numPr>
      </w:pPr>
      <w:r w:rsidRPr="00C3119D">
        <w:t>일상 속에서 법과 규칙을 어떻게 적용할 것인지에 대한 생각</w:t>
      </w:r>
    </w:p>
    <w:p w14:paraId="06853F0A" w14:textId="77777777" w:rsidR="00C3119D" w:rsidRPr="00C3119D" w:rsidRDefault="00C3119D" w:rsidP="00C3119D">
      <w:pPr>
        <w:rPr>
          <w:b/>
          <w:bCs/>
        </w:rPr>
      </w:pPr>
      <w:r w:rsidRPr="00C3119D">
        <w:rPr>
          <w:b/>
          <w:bCs/>
        </w:rPr>
        <w:t>권장 서술 방향</w:t>
      </w:r>
    </w:p>
    <w:p w14:paraId="40D0216C" w14:textId="77777777" w:rsidR="00C3119D" w:rsidRPr="00C3119D" w:rsidRDefault="00C3119D" w:rsidP="00C3119D">
      <w:pPr>
        <w:numPr>
          <w:ilvl w:val="0"/>
          <w:numId w:val="13"/>
        </w:numPr>
      </w:pPr>
      <w:r w:rsidRPr="00C3119D">
        <w:t>“처벌을 피하기 위한 법”에서 “지켜야 할 기준”</w:t>
      </w:r>
      <w:proofErr w:type="spellStart"/>
      <w:r w:rsidRPr="00C3119D">
        <w:t>으로의</w:t>
      </w:r>
      <w:proofErr w:type="spellEnd"/>
      <w:r w:rsidRPr="00C3119D">
        <w:t xml:space="preserve"> 인식 전환</w:t>
      </w:r>
    </w:p>
    <w:p w14:paraId="0B9F0E52" w14:textId="77777777" w:rsidR="00C3119D" w:rsidRPr="00C3119D" w:rsidRDefault="00C3119D" w:rsidP="00C3119D">
      <w:pPr>
        <w:numPr>
          <w:ilvl w:val="0"/>
          <w:numId w:val="13"/>
        </w:numPr>
      </w:pPr>
      <w:r w:rsidRPr="00C3119D">
        <w:t>작은 위반이 사회 신뢰를 어떻게 훼손하는지에 대한 이해</w:t>
      </w:r>
    </w:p>
    <w:p w14:paraId="6FF50A59" w14:textId="77777777" w:rsidR="00C3119D" w:rsidRPr="00C3119D" w:rsidRDefault="00C3119D" w:rsidP="00C3119D">
      <w:pPr>
        <w:numPr>
          <w:ilvl w:val="0"/>
          <w:numId w:val="13"/>
        </w:numPr>
      </w:pPr>
      <w:r w:rsidRPr="00C3119D">
        <w:t>사회 구성원으로서 책임 있는 행동의 중요성</w:t>
      </w:r>
    </w:p>
    <w:p w14:paraId="269AD8C4" w14:textId="77777777" w:rsidR="00C3119D" w:rsidRPr="00C3119D" w:rsidRDefault="00C3119D" w:rsidP="00C3119D">
      <w:pPr>
        <w:rPr>
          <w:b/>
          <w:bCs/>
        </w:rPr>
      </w:pPr>
      <w:r w:rsidRPr="00C3119D">
        <w:rPr>
          <w:b/>
          <w:bCs/>
        </w:rPr>
        <w:t>피해야 할 표현</w:t>
      </w:r>
    </w:p>
    <w:p w14:paraId="1D7AA85A" w14:textId="77777777" w:rsidR="00C3119D" w:rsidRPr="00C3119D" w:rsidRDefault="00C3119D" w:rsidP="00C3119D">
      <w:pPr>
        <w:numPr>
          <w:ilvl w:val="0"/>
          <w:numId w:val="14"/>
        </w:numPr>
      </w:pPr>
      <w:r w:rsidRPr="00C3119D">
        <w:t>법을 두려움의 대상으로만 표현</w:t>
      </w:r>
    </w:p>
    <w:p w14:paraId="059953AC" w14:textId="77777777" w:rsidR="00C3119D" w:rsidRPr="00C3119D" w:rsidRDefault="00C3119D" w:rsidP="00C3119D">
      <w:pPr>
        <w:numPr>
          <w:ilvl w:val="0"/>
          <w:numId w:val="14"/>
        </w:numPr>
      </w:pPr>
      <w:r w:rsidRPr="00C3119D">
        <w:t>제도 비판, 처벌 불만</w:t>
      </w:r>
    </w:p>
    <w:p w14:paraId="662BB231" w14:textId="77777777" w:rsidR="00C3119D" w:rsidRPr="00C3119D" w:rsidRDefault="00C3119D" w:rsidP="00C3119D">
      <w:pPr>
        <w:numPr>
          <w:ilvl w:val="0"/>
          <w:numId w:val="14"/>
        </w:numPr>
      </w:pPr>
      <w:r w:rsidRPr="00C3119D">
        <w:t>추상적이고 교과서적인 표현 반복</w:t>
      </w:r>
    </w:p>
    <w:p w14:paraId="355FF14C" w14:textId="77777777" w:rsidR="00C3119D" w:rsidRPr="00C3119D" w:rsidRDefault="00C3119D" w:rsidP="00C3119D">
      <w:r w:rsidRPr="00C3119D">
        <w:pict w14:anchorId="1B5584A7">
          <v:rect id="_x0000_i1058" style="width:0;height:1.5pt" o:hralign="center" o:hrstd="t" o:hr="t" fillcolor="#a0a0a0" stroked="f"/>
        </w:pict>
      </w:r>
    </w:p>
    <w:p w14:paraId="3CB8AEE0" w14:textId="77777777" w:rsidR="00C3119D" w:rsidRPr="00C3119D" w:rsidRDefault="00C3119D" w:rsidP="00C3119D">
      <w:pPr>
        <w:rPr>
          <w:b/>
          <w:bCs/>
        </w:rPr>
      </w:pPr>
      <w:r w:rsidRPr="00C3119D">
        <w:rPr>
          <w:rFonts w:ascii="Segoe UI Emoji" w:hAnsi="Segoe UI Emoji" w:cs="Segoe UI Emoji"/>
          <w:b/>
          <w:bCs/>
        </w:rPr>
        <w:t>📌</w:t>
      </w:r>
      <w:r w:rsidRPr="00C3119D">
        <w:rPr>
          <w:b/>
          <w:bCs/>
        </w:rPr>
        <w:t xml:space="preserve"> 작성 시 주의사항 (중요)</w:t>
      </w:r>
    </w:p>
    <w:p w14:paraId="14199F0B" w14:textId="77777777" w:rsidR="00C3119D" w:rsidRPr="00C3119D" w:rsidRDefault="00C3119D" w:rsidP="00C3119D">
      <w:pPr>
        <w:numPr>
          <w:ilvl w:val="0"/>
          <w:numId w:val="15"/>
        </w:numPr>
      </w:pPr>
      <w:r w:rsidRPr="00C3119D">
        <w:rPr>
          <w:b/>
          <w:bCs/>
        </w:rPr>
        <w:t>세 교육의 소감문은 절대 같은 문단·같은 표현을 반복하지 말 것</w:t>
      </w:r>
    </w:p>
    <w:p w14:paraId="35F73067" w14:textId="77777777" w:rsidR="00C3119D" w:rsidRPr="00C3119D" w:rsidRDefault="00C3119D" w:rsidP="00C3119D">
      <w:pPr>
        <w:numPr>
          <w:ilvl w:val="0"/>
          <w:numId w:val="15"/>
        </w:numPr>
      </w:pPr>
      <w:r w:rsidRPr="00C3119D">
        <w:t xml:space="preserve">각 교육의 목적에 맞게 </w:t>
      </w:r>
      <w:r w:rsidRPr="00C3119D">
        <w:rPr>
          <w:b/>
          <w:bCs/>
        </w:rPr>
        <w:t>관점과 초점을 분리</w:t>
      </w:r>
    </w:p>
    <w:p w14:paraId="6708BD3A" w14:textId="77777777" w:rsidR="00C3119D" w:rsidRPr="00C3119D" w:rsidRDefault="00C3119D" w:rsidP="00C3119D">
      <w:pPr>
        <w:numPr>
          <w:ilvl w:val="0"/>
          <w:numId w:val="15"/>
        </w:numPr>
      </w:pPr>
      <w:r w:rsidRPr="00C3119D">
        <w:t>“반성합니다”보다</w:t>
      </w:r>
      <w:r w:rsidRPr="00C3119D">
        <w:br/>
      </w:r>
      <w:r w:rsidRPr="00C3119D">
        <w:rPr>
          <w:rFonts w:ascii="Segoe UI Emoji" w:hAnsi="Segoe UI Emoji" w:cs="Segoe UI Emoji"/>
        </w:rPr>
        <w:t>👉</w:t>
      </w:r>
      <w:r w:rsidRPr="00C3119D">
        <w:t xml:space="preserve"> “이해하게 </w:t>
      </w:r>
      <w:proofErr w:type="gramStart"/>
      <w:r w:rsidRPr="00C3119D">
        <w:t>되었습니다 /</w:t>
      </w:r>
      <w:proofErr w:type="gramEnd"/>
      <w:r w:rsidRPr="00C3119D">
        <w:t xml:space="preserve"> 인식하게 </w:t>
      </w:r>
      <w:proofErr w:type="gramStart"/>
      <w:r w:rsidRPr="00C3119D">
        <w:t>되었습니다 /</w:t>
      </w:r>
      <w:proofErr w:type="gramEnd"/>
      <w:r w:rsidRPr="00C3119D">
        <w:t xml:space="preserve"> 알게 되었습니다” 위주로 서술</w:t>
      </w:r>
    </w:p>
    <w:p w14:paraId="555043CB" w14:textId="77777777" w:rsidR="00C3119D" w:rsidRPr="00C3119D" w:rsidRDefault="00C3119D" w:rsidP="00C3119D">
      <w:pPr>
        <w:numPr>
          <w:ilvl w:val="0"/>
          <w:numId w:val="15"/>
        </w:numPr>
      </w:pPr>
      <w:r w:rsidRPr="00C3119D">
        <w:t>과도하게 잘 쓴 글처럼 보이기보다는</w:t>
      </w:r>
      <w:r w:rsidRPr="00C3119D">
        <w:br/>
      </w:r>
      <w:r w:rsidRPr="00C3119D">
        <w:rPr>
          <w:b/>
          <w:bCs/>
        </w:rPr>
        <w:t>자연스럽고 일관된 흐름</w:t>
      </w:r>
      <w:r w:rsidRPr="00C3119D">
        <w:t>이 더 중요합니다.</w:t>
      </w:r>
    </w:p>
    <w:p w14:paraId="0345A7E7" w14:textId="77777777" w:rsidR="00C3119D" w:rsidRPr="00C3119D" w:rsidRDefault="00C3119D" w:rsidP="00C3119D">
      <w:r w:rsidRPr="00C3119D">
        <w:pict w14:anchorId="3ACECE5D">
          <v:rect id="_x0000_i1059" style="width:0;height:1.5pt" o:hralign="center" o:hrstd="t" o:hr="t" fillcolor="#a0a0a0" stroked="f"/>
        </w:pict>
      </w:r>
    </w:p>
    <w:p w14:paraId="224704A3" w14:textId="77777777" w:rsidR="00C3119D" w:rsidRPr="00C3119D" w:rsidRDefault="00C3119D" w:rsidP="00C3119D">
      <w:pPr>
        <w:rPr>
          <w:b/>
          <w:bCs/>
        </w:rPr>
      </w:pPr>
      <w:r w:rsidRPr="00C3119D">
        <w:rPr>
          <w:rFonts w:ascii="Segoe UI Emoji" w:hAnsi="Segoe UI Emoji" w:cs="Segoe UI Emoji"/>
          <w:b/>
          <w:bCs/>
        </w:rPr>
        <w:t>✅</w:t>
      </w:r>
      <w:r w:rsidRPr="00C3119D">
        <w:rPr>
          <w:b/>
          <w:bCs/>
        </w:rPr>
        <w:t xml:space="preserve"> 권장 기본 구조 (각 소감문 공통)</w:t>
      </w:r>
    </w:p>
    <w:p w14:paraId="1989B224" w14:textId="77777777" w:rsidR="00C3119D" w:rsidRPr="00C3119D" w:rsidRDefault="00C3119D" w:rsidP="00C3119D">
      <w:pPr>
        <w:numPr>
          <w:ilvl w:val="0"/>
          <w:numId w:val="16"/>
        </w:numPr>
      </w:pPr>
      <w:r w:rsidRPr="00C3119D">
        <w:t>교육을 받게 된 계기와 처음의 생각</w:t>
      </w:r>
    </w:p>
    <w:p w14:paraId="5283E026" w14:textId="77777777" w:rsidR="00C3119D" w:rsidRPr="00C3119D" w:rsidRDefault="00C3119D" w:rsidP="00C3119D">
      <w:pPr>
        <w:numPr>
          <w:ilvl w:val="0"/>
          <w:numId w:val="16"/>
        </w:numPr>
      </w:pPr>
      <w:r w:rsidRPr="00C3119D">
        <w:t>교육 과정 중 인상 깊었던 변화 또는 깨달음</w:t>
      </w:r>
    </w:p>
    <w:p w14:paraId="283B002D" w14:textId="77777777" w:rsidR="00C3119D" w:rsidRPr="00C3119D" w:rsidRDefault="00C3119D" w:rsidP="00C3119D">
      <w:pPr>
        <w:numPr>
          <w:ilvl w:val="0"/>
          <w:numId w:val="16"/>
        </w:numPr>
      </w:pPr>
      <w:r w:rsidRPr="00C3119D">
        <w:t>자신의 생각·태도·행동에서 달라진 점</w:t>
      </w:r>
    </w:p>
    <w:p w14:paraId="60D42C69" w14:textId="69272A61" w:rsidR="00C3119D" w:rsidRDefault="00C3119D" w:rsidP="00C3119D">
      <w:pPr>
        <w:numPr>
          <w:ilvl w:val="0"/>
          <w:numId w:val="16"/>
        </w:numPr>
      </w:pPr>
      <w:r w:rsidRPr="00C3119D">
        <w:t>앞으로 스스로 지키려는 기준과 방향</w:t>
      </w:r>
    </w:p>
    <w:p w14:paraId="7891E4B4" w14:textId="77777777" w:rsidR="00C3119D" w:rsidRDefault="00C3119D" w:rsidP="00C3119D">
      <w:r w:rsidRPr="00C3119D">
        <w:rPr>
          <w:rFonts w:ascii="Segoe UI Emoji" w:hAnsi="Segoe UI Emoji" w:cs="Segoe UI Emoji"/>
          <w:highlight w:val="yellow"/>
        </w:rPr>
        <w:lastRenderedPageBreak/>
        <w:t>📝</w:t>
      </w:r>
      <w:r w:rsidRPr="00C3119D">
        <w:rPr>
          <w:highlight w:val="yellow"/>
        </w:rPr>
        <w:t xml:space="preserve"> 재범방지교육 이수 소감문 (예시)</w:t>
      </w:r>
    </w:p>
    <w:p w14:paraId="0FFFC474" w14:textId="77777777" w:rsidR="00C3119D" w:rsidRDefault="00C3119D" w:rsidP="00C3119D"/>
    <w:p w14:paraId="622061BE" w14:textId="77777777" w:rsidR="00C3119D" w:rsidRDefault="00C3119D" w:rsidP="00C3119D">
      <w:r>
        <w:rPr>
          <w:rFonts w:hint="eastAsia"/>
        </w:rPr>
        <w:t>재범방지교육을</w:t>
      </w:r>
      <w:r>
        <w:t xml:space="preserve"> 받기 전에는</w:t>
      </w:r>
    </w:p>
    <w:p w14:paraId="0F529A6E" w14:textId="77777777" w:rsidR="00C3119D" w:rsidRDefault="00C3119D" w:rsidP="00C3119D">
      <w:r>
        <w:rPr>
          <w:rFonts w:hint="eastAsia"/>
        </w:rPr>
        <w:t>한</w:t>
      </w:r>
      <w:r>
        <w:t xml:space="preserve"> 번의 잘못된 선택이 얼마나 쉽게 반복될 수 있는지에 대해 깊이 생각해 보지 못했습니다.</w:t>
      </w:r>
    </w:p>
    <w:p w14:paraId="6EFB30B8" w14:textId="77777777" w:rsidR="00C3119D" w:rsidRDefault="00C3119D" w:rsidP="00C3119D">
      <w:r>
        <w:rPr>
          <w:rFonts w:hint="eastAsia"/>
        </w:rPr>
        <w:t>사건</w:t>
      </w:r>
      <w:r>
        <w:t xml:space="preserve"> 이후 후회와 반성은 있었지만,</w:t>
      </w:r>
    </w:p>
    <w:p w14:paraId="3588FCFA" w14:textId="77777777" w:rsidR="00C3119D" w:rsidRDefault="00C3119D" w:rsidP="00C3119D">
      <w:r>
        <w:rPr>
          <w:rFonts w:hint="eastAsia"/>
        </w:rPr>
        <w:t>그</w:t>
      </w:r>
      <w:r>
        <w:t xml:space="preserve"> 행동이 왜 발생했는지, 또 어떤 조건에서 다시 일어날 수 있는지에 대해서는</w:t>
      </w:r>
    </w:p>
    <w:p w14:paraId="635DDFA8" w14:textId="77777777" w:rsidR="00C3119D" w:rsidRDefault="00C3119D" w:rsidP="00C3119D">
      <w:r>
        <w:rPr>
          <w:rFonts w:hint="eastAsia"/>
        </w:rPr>
        <w:t>막연하게만</w:t>
      </w:r>
      <w:r>
        <w:t xml:space="preserve"> 받아들이고 있었던 것 같습니다.</w:t>
      </w:r>
    </w:p>
    <w:p w14:paraId="235A0BE5" w14:textId="77777777" w:rsidR="00C3119D" w:rsidRDefault="00C3119D" w:rsidP="00C3119D"/>
    <w:p w14:paraId="50871E31" w14:textId="77777777" w:rsidR="00C3119D" w:rsidRDefault="00C3119D" w:rsidP="00C3119D">
      <w:r>
        <w:rPr>
          <w:rFonts w:hint="eastAsia"/>
        </w:rPr>
        <w:t>이번</w:t>
      </w:r>
      <w:r>
        <w:t xml:space="preserve"> 교육을 통해</w:t>
      </w:r>
    </w:p>
    <w:p w14:paraId="6A9E1B02" w14:textId="77777777" w:rsidR="00C3119D" w:rsidRDefault="00C3119D" w:rsidP="00C3119D">
      <w:r>
        <w:rPr>
          <w:rFonts w:hint="eastAsia"/>
        </w:rPr>
        <w:t>재범은</w:t>
      </w:r>
      <w:r>
        <w:t xml:space="preserve"> 의지의 문제만이 아니라</w:t>
      </w:r>
    </w:p>
    <w:p w14:paraId="4E7F1A6E" w14:textId="77777777" w:rsidR="00C3119D" w:rsidRDefault="00C3119D" w:rsidP="00C3119D">
      <w:r>
        <w:rPr>
          <w:rFonts w:hint="eastAsia"/>
        </w:rPr>
        <w:t>관리하지</w:t>
      </w:r>
      <w:r>
        <w:t xml:space="preserve"> 않으면 반복될 수 있는 구조적인 문제라는 점을 이해하게 되었습니다.</w:t>
      </w:r>
    </w:p>
    <w:p w14:paraId="7D25CDB7" w14:textId="77777777" w:rsidR="00C3119D" w:rsidRDefault="00C3119D" w:rsidP="00C3119D">
      <w:r>
        <w:rPr>
          <w:rFonts w:hint="eastAsia"/>
        </w:rPr>
        <w:t>특히</w:t>
      </w:r>
      <w:r>
        <w:t xml:space="preserve"> 개인의 감정 상태, 환경, 순간적인 판단이 어떻게 결합되어</w:t>
      </w:r>
    </w:p>
    <w:p w14:paraId="2E51EAEE" w14:textId="77777777" w:rsidR="00C3119D" w:rsidRDefault="00C3119D" w:rsidP="00C3119D">
      <w:r>
        <w:rPr>
          <w:rFonts w:hint="eastAsia"/>
        </w:rPr>
        <w:t>같은</w:t>
      </w:r>
      <w:r>
        <w:t xml:space="preserve"> 선택으로 이어질 수 있는지를 구체적으로 살펴보면서</w:t>
      </w:r>
    </w:p>
    <w:p w14:paraId="17AE7345" w14:textId="77777777" w:rsidR="00C3119D" w:rsidRDefault="00C3119D" w:rsidP="00C3119D">
      <w:r>
        <w:rPr>
          <w:rFonts w:hint="eastAsia"/>
        </w:rPr>
        <w:t>스스로를</w:t>
      </w:r>
      <w:r>
        <w:t xml:space="preserve"> 객관적으로 바라보게 되었습니다.</w:t>
      </w:r>
    </w:p>
    <w:p w14:paraId="1A88EA7F" w14:textId="77777777" w:rsidR="00C3119D" w:rsidRDefault="00C3119D" w:rsidP="00C3119D"/>
    <w:p w14:paraId="1198C81B" w14:textId="77777777" w:rsidR="00C3119D" w:rsidRDefault="00C3119D" w:rsidP="00C3119D">
      <w:r>
        <w:rPr>
          <w:rFonts w:hint="eastAsia"/>
        </w:rPr>
        <w:t>또한</w:t>
      </w:r>
      <w:r>
        <w:t xml:space="preserve"> 재범이 발생했을 때</w:t>
      </w:r>
    </w:p>
    <w:p w14:paraId="2D416F9A" w14:textId="77777777" w:rsidR="00C3119D" w:rsidRDefault="00C3119D" w:rsidP="00C3119D">
      <w:r>
        <w:rPr>
          <w:rFonts w:hint="eastAsia"/>
        </w:rPr>
        <w:t>그</w:t>
      </w:r>
      <w:r>
        <w:t xml:space="preserve"> 피해가 개인에게만 국한되지 않고</w:t>
      </w:r>
    </w:p>
    <w:p w14:paraId="42633ED6" w14:textId="77777777" w:rsidR="00C3119D" w:rsidRDefault="00C3119D" w:rsidP="00C3119D">
      <w:r>
        <w:rPr>
          <w:rFonts w:hint="eastAsia"/>
        </w:rPr>
        <w:t>가족과</w:t>
      </w:r>
      <w:r>
        <w:t xml:space="preserve"> 주변 사람, 사회 전반에까지 영향을 미친다는 점을 인식하게 되었습니다.</w:t>
      </w:r>
    </w:p>
    <w:p w14:paraId="746E740D" w14:textId="77777777" w:rsidR="00C3119D" w:rsidRDefault="00C3119D" w:rsidP="00C3119D">
      <w:r>
        <w:rPr>
          <w:rFonts w:hint="eastAsia"/>
        </w:rPr>
        <w:t>이</w:t>
      </w:r>
      <w:r>
        <w:t xml:space="preserve"> 과정에서</w:t>
      </w:r>
    </w:p>
    <w:p w14:paraId="4C670E88" w14:textId="77777777" w:rsidR="00C3119D" w:rsidRDefault="00C3119D" w:rsidP="00C3119D">
      <w:r>
        <w:rPr>
          <w:rFonts w:hint="eastAsia"/>
        </w:rPr>
        <w:t>“다시는</w:t>
      </w:r>
      <w:r>
        <w:t xml:space="preserve"> 그러지 않겠다”는 말보다</w:t>
      </w:r>
    </w:p>
    <w:p w14:paraId="28A56255" w14:textId="77777777" w:rsidR="00C3119D" w:rsidRDefault="00C3119D" w:rsidP="00C3119D">
      <w:r>
        <w:rPr>
          <w:rFonts w:hint="eastAsia"/>
        </w:rPr>
        <w:t>어떤</w:t>
      </w:r>
      <w:r>
        <w:t xml:space="preserve"> 상황을 경계해야 하고,</w:t>
      </w:r>
    </w:p>
    <w:p w14:paraId="6BBA1212" w14:textId="77777777" w:rsidR="00C3119D" w:rsidRDefault="00C3119D" w:rsidP="00C3119D">
      <w:r>
        <w:rPr>
          <w:rFonts w:hint="eastAsia"/>
        </w:rPr>
        <w:t>어떤</w:t>
      </w:r>
      <w:r>
        <w:t xml:space="preserve"> 선택을 해야 재발을 막을 수 있는지가 더 중요하다는 것을 알게 되었습니다.</w:t>
      </w:r>
    </w:p>
    <w:p w14:paraId="5C542969" w14:textId="77777777" w:rsidR="00C3119D" w:rsidRDefault="00C3119D" w:rsidP="00C3119D"/>
    <w:p w14:paraId="23C57823" w14:textId="77777777" w:rsidR="00C3119D" w:rsidRDefault="00C3119D" w:rsidP="00C3119D">
      <w:r>
        <w:rPr>
          <w:rFonts w:hint="eastAsia"/>
        </w:rPr>
        <w:t>이번</w:t>
      </w:r>
      <w:r>
        <w:t xml:space="preserve"> 교육은</w:t>
      </w:r>
    </w:p>
    <w:p w14:paraId="699EAC22" w14:textId="77777777" w:rsidR="00C3119D" w:rsidRDefault="00C3119D" w:rsidP="00C3119D">
      <w:r>
        <w:rPr>
          <w:rFonts w:hint="eastAsia"/>
        </w:rPr>
        <w:lastRenderedPageBreak/>
        <w:t>제</w:t>
      </w:r>
      <w:r>
        <w:t xml:space="preserve"> 행동을 돌아보는 데서 그치지 않고,</w:t>
      </w:r>
    </w:p>
    <w:p w14:paraId="073E70E4" w14:textId="77777777" w:rsidR="00C3119D" w:rsidRDefault="00C3119D" w:rsidP="00C3119D">
      <w:r>
        <w:rPr>
          <w:rFonts w:hint="eastAsia"/>
        </w:rPr>
        <w:t>앞으로</w:t>
      </w:r>
      <w:r>
        <w:t xml:space="preserve"> 어떤 기준을 가지고 살아가야 하는지 생각하게 만든 계기였습니다.</w:t>
      </w:r>
    </w:p>
    <w:p w14:paraId="017D9AD2" w14:textId="77777777" w:rsidR="00C3119D" w:rsidRDefault="00C3119D" w:rsidP="00C3119D">
      <w:r>
        <w:rPr>
          <w:rFonts w:hint="eastAsia"/>
        </w:rPr>
        <w:t>재범을</w:t>
      </w:r>
      <w:r>
        <w:t xml:space="preserve"> 막는 것은 처벌을 피하기 위한 것이 아니라</w:t>
      </w:r>
    </w:p>
    <w:p w14:paraId="4AA92269" w14:textId="77777777" w:rsidR="00C3119D" w:rsidRDefault="00C3119D" w:rsidP="00C3119D">
      <w:r>
        <w:rPr>
          <w:rFonts w:hint="eastAsia"/>
        </w:rPr>
        <w:t>스스로를</w:t>
      </w:r>
      <w:r>
        <w:t xml:space="preserve"> 관리하고 사회의 일원으로서 책임을 지는 일이라는 점을</w:t>
      </w:r>
    </w:p>
    <w:p w14:paraId="5599F1DB" w14:textId="77777777" w:rsidR="00C3119D" w:rsidRDefault="00C3119D" w:rsidP="00C3119D">
      <w:r>
        <w:rPr>
          <w:rFonts w:hint="eastAsia"/>
        </w:rPr>
        <w:t>명확히</w:t>
      </w:r>
      <w:r>
        <w:t xml:space="preserve"> 인식하게 되었습니다.</w:t>
      </w:r>
    </w:p>
    <w:p w14:paraId="0DE05074" w14:textId="77777777" w:rsidR="00C3119D" w:rsidRDefault="00C3119D" w:rsidP="00C3119D"/>
    <w:p w14:paraId="717B2936" w14:textId="77777777" w:rsidR="00C3119D" w:rsidRDefault="00C3119D" w:rsidP="00C3119D">
      <w:r w:rsidRPr="00C3119D">
        <w:rPr>
          <w:rFonts w:ascii="Segoe UI Emoji" w:hAnsi="Segoe UI Emoji" w:cs="Segoe UI Emoji"/>
          <w:highlight w:val="yellow"/>
        </w:rPr>
        <w:t>📝</w:t>
      </w:r>
      <w:r w:rsidRPr="00C3119D">
        <w:rPr>
          <w:highlight w:val="yellow"/>
        </w:rPr>
        <w:t xml:space="preserve"> 인지행동개선 교육 이수 소감문 (예시)</w:t>
      </w:r>
    </w:p>
    <w:p w14:paraId="1CE8E9DD" w14:textId="77777777" w:rsidR="00C3119D" w:rsidRDefault="00C3119D" w:rsidP="00C3119D"/>
    <w:p w14:paraId="2E6096D5" w14:textId="77777777" w:rsidR="00C3119D" w:rsidRDefault="00C3119D" w:rsidP="00C3119D">
      <w:r>
        <w:rPr>
          <w:rFonts w:hint="eastAsia"/>
        </w:rPr>
        <w:t>인지행동개선</w:t>
      </w:r>
      <w:r>
        <w:t xml:space="preserve"> 교육을 통해</w:t>
      </w:r>
    </w:p>
    <w:p w14:paraId="4A873129" w14:textId="77777777" w:rsidR="00C3119D" w:rsidRDefault="00C3119D" w:rsidP="00C3119D">
      <w:r>
        <w:rPr>
          <w:rFonts w:hint="eastAsia"/>
        </w:rPr>
        <w:t>저는</w:t>
      </w:r>
      <w:r>
        <w:t xml:space="preserve"> 행동 자체보다 그 이전에 존재하는 생각과 감정의 흐름이</w:t>
      </w:r>
    </w:p>
    <w:p w14:paraId="3F75CC2F" w14:textId="77777777" w:rsidR="00C3119D" w:rsidRDefault="00C3119D" w:rsidP="00C3119D">
      <w:r>
        <w:rPr>
          <w:rFonts w:hint="eastAsia"/>
        </w:rPr>
        <w:t>얼마나</w:t>
      </w:r>
      <w:r>
        <w:t xml:space="preserve"> 중요한지 알게 되었습니다.</w:t>
      </w:r>
    </w:p>
    <w:p w14:paraId="2526FC32" w14:textId="77777777" w:rsidR="00C3119D" w:rsidRDefault="00C3119D" w:rsidP="00C3119D">
      <w:r>
        <w:rPr>
          <w:rFonts w:hint="eastAsia"/>
        </w:rPr>
        <w:t>과거에는</w:t>
      </w:r>
      <w:r>
        <w:t xml:space="preserve"> 문제가 되는 행동을</w:t>
      </w:r>
    </w:p>
    <w:p w14:paraId="63A5CAD3" w14:textId="77777777" w:rsidR="00C3119D" w:rsidRDefault="00C3119D" w:rsidP="00C3119D">
      <w:r>
        <w:rPr>
          <w:rFonts w:hint="eastAsia"/>
        </w:rPr>
        <w:t>순간적인</w:t>
      </w:r>
      <w:r>
        <w:t xml:space="preserve"> 판단이나 우발적인 실수로만 생각해 왔지만,</w:t>
      </w:r>
    </w:p>
    <w:p w14:paraId="6A62F77D" w14:textId="77777777" w:rsidR="00C3119D" w:rsidRDefault="00C3119D" w:rsidP="00C3119D">
      <w:r>
        <w:rPr>
          <w:rFonts w:hint="eastAsia"/>
        </w:rPr>
        <w:t>교육을</w:t>
      </w:r>
      <w:r>
        <w:t xml:space="preserve"> 통해 그 이면에 반복되는 사고 패턴이 있다는 점을 이해하게 되었습니다.</w:t>
      </w:r>
    </w:p>
    <w:p w14:paraId="71BD5365" w14:textId="77777777" w:rsidR="00C3119D" w:rsidRDefault="00C3119D" w:rsidP="00C3119D"/>
    <w:p w14:paraId="0735337E" w14:textId="77777777" w:rsidR="00C3119D" w:rsidRDefault="00C3119D" w:rsidP="00C3119D">
      <w:r>
        <w:rPr>
          <w:rFonts w:hint="eastAsia"/>
        </w:rPr>
        <w:t>특히</w:t>
      </w:r>
      <w:r>
        <w:t xml:space="preserve"> 어떤 상황에서</w:t>
      </w:r>
    </w:p>
    <w:p w14:paraId="1F052E89" w14:textId="77777777" w:rsidR="00C3119D" w:rsidRDefault="00C3119D" w:rsidP="00C3119D">
      <w:r>
        <w:rPr>
          <w:rFonts w:hint="eastAsia"/>
        </w:rPr>
        <w:t>어떤</w:t>
      </w:r>
      <w:r>
        <w:t xml:space="preserve"> 감정이 먼저 나타나고,</w:t>
      </w:r>
    </w:p>
    <w:p w14:paraId="24D6F55E" w14:textId="77777777" w:rsidR="00C3119D" w:rsidRDefault="00C3119D" w:rsidP="00C3119D">
      <w:r>
        <w:rPr>
          <w:rFonts w:hint="eastAsia"/>
        </w:rPr>
        <w:t>그</w:t>
      </w:r>
      <w:r>
        <w:t xml:space="preserve"> 감정이 어떤 생각으로 이어져 행동으로 연결되는지를</w:t>
      </w:r>
    </w:p>
    <w:p w14:paraId="658FE872" w14:textId="77777777" w:rsidR="00C3119D" w:rsidRDefault="00C3119D" w:rsidP="00C3119D">
      <w:r>
        <w:rPr>
          <w:rFonts w:hint="eastAsia"/>
        </w:rPr>
        <w:t>하나씩</w:t>
      </w:r>
      <w:r>
        <w:t xml:space="preserve"> 정리해 보는 과정이 인상 깊었습니다.</w:t>
      </w:r>
    </w:p>
    <w:p w14:paraId="5CD53A53" w14:textId="77777777" w:rsidR="00C3119D" w:rsidRDefault="00C3119D" w:rsidP="00C3119D">
      <w:r>
        <w:rPr>
          <w:rFonts w:hint="eastAsia"/>
        </w:rPr>
        <w:t>이를</w:t>
      </w:r>
      <w:r>
        <w:t xml:space="preserve"> 통해</w:t>
      </w:r>
    </w:p>
    <w:p w14:paraId="7B2B64FB" w14:textId="77777777" w:rsidR="00C3119D" w:rsidRDefault="00C3119D" w:rsidP="00C3119D">
      <w:r>
        <w:rPr>
          <w:rFonts w:hint="eastAsia"/>
        </w:rPr>
        <w:t>제가</w:t>
      </w:r>
      <w:r>
        <w:t xml:space="preserve"> 충동적으로 반응하게 되는 특정한 조건과 신호를</w:t>
      </w:r>
    </w:p>
    <w:p w14:paraId="4ACDE16D" w14:textId="77777777" w:rsidR="00C3119D" w:rsidRDefault="00C3119D" w:rsidP="00C3119D">
      <w:r>
        <w:rPr>
          <w:rFonts w:hint="eastAsia"/>
        </w:rPr>
        <w:t>스스로</w:t>
      </w:r>
      <w:r>
        <w:t xml:space="preserve"> 인식할 수 있게 되었습니다.</w:t>
      </w:r>
    </w:p>
    <w:p w14:paraId="574DF055" w14:textId="77777777" w:rsidR="00C3119D" w:rsidRDefault="00C3119D" w:rsidP="00C3119D"/>
    <w:p w14:paraId="6409CFA2" w14:textId="77777777" w:rsidR="00C3119D" w:rsidRDefault="00C3119D" w:rsidP="00C3119D">
      <w:r>
        <w:rPr>
          <w:rFonts w:hint="eastAsia"/>
        </w:rPr>
        <w:t>교육</w:t>
      </w:r>
      <w:r>
        <w:t xml:space="preserve"> 과정에서 배운 것은</w:t>
      </w:r>
    </w:p>
    <w:p w14:paraId="676F6320" w14:textId="77777777" w:rsidR="00C3119D" w:rsidRDefault="00C3119D" w:rsidP="00C3119D">
      <w:r>
        <w:rPr>
          <w:rFonts w:hint="eastAsia"/>
        </w:rPr>
        <w:t>생각을</w:t>
      </w:r>
      <w:r>
        <w:t xml:space="preserve"> 억지로 없애는 방법이 아니라,</w:t>
      </w:r>
    </w:p>
    <w:p w14:paraId="373AA455" w14:textId="77777777" w:rsidR="00C3119D" w:rsidRDefault="00C3119D" w:rsidP="00C3119D">
      <w:r>
        <w:rPr>
          <w:rFonts w:hint="eastAsia"/>
        </w:rPr>
        <w:lastRenderedPageBreak/>
        <w:t>그</w:t>
      </w:r>
      <w:r>
        <w:t xml:space="preserve"> 생각을 인식하고 잠시 멈출 수 있는 선택지가 있다는 점이었습니다.</w:t>
      </w:r>
    </w:p>
    <w:p w14:paraId="5FBF2552" w14:textId="77777777" w:rsidR="00C3119D" w:rsidRDefault="00C3119D" w:rsidP="00C3119D">
      <w:r>
        <w:rPr>
          <w:rFonts w:hint="eastAsia"/>
        </w:rPr>
        <w:t>행동을</w:t>
      </w:r>
      <w:r>
        <w:t xml:space="preserve"> 하기 전</w:t>
      </w:r>
    </w:p>
    <w:p w14:paraId="4307AFD4" w14:textId="77777777" w:rsidR="00C3119D" w:rsidRDefault="00C3119D" w:rsidP="00C3119D">
      <w:r>
        <w:rPr>
          <w:rFonts w:hint="eastAsia"/>
        </w:rPr>
        <w:t>다른</w:t>
      </w:r>
      <w:r>
        <w:t xml:space="preserve"> 대응 방법을 떠올리고,</w:t>
      </w:r>
    </w:p>
    <w:p w14:paraId="18F12738" w14:textId="77777777" w:rsidR="00C3119D" w:rsidRDefault="00C3119D" w:rsidP="00C3119D">
      <w:r>
        <w:rPr>
          <w:rFonts w:hint="eastAsia"/>
        </w:rPr>
        <w:t>상황에서</w:t>
      </w:r>
      <w:r>
        <w:t xml:space="preserve"> 한 발 물러나는 연습이 가능하다는 사실은</w:t>
      </w:r>
    </w:p>
    <w:p w14:paraId="767A4297" w14:textId="77777777" w:rsidR="00C3119D" w:rsidRDefault="00C3119D" w:rsidP="00C3119D">
      <w:r>
        <w:rPr>
          <w:rFonts w:hint="eastAsia"/>
        </w:rPr>
        <w:t>저에게</w:t>
      </w:r>
      <w:r>
        <w:t xml:space="preserve"> 큰 변화로 느껴졌습니다.</w:t>
      </w:r>
    </w:p>
    <w:p w14:paraId="4B59A459" w14:textId="77777777" w:rsidR="00C3119D" w:rsidRDefault="00C3119D" w:rsidP="00C3119D"/>
    <w:p w14:paraId="4902D029" w14:textId="77777777" w:rsidR="00C3119D" w:rsidRDefault="00C3119D" w:rsidP="00C3119D">
      <w:r>
        <w:rPr>
          <w:rFonts w:hint="eastAsia"/>
        </w:rPr>
        <w:t>이번</w:t>
      </w:r>
      <w:r>
        <w:t xml:space="preserve"> 교육을 통해</w:t>
      </w:r>
    </w:p>
    <w:p w14:paraId="0BF888F8" w14:textId="77777777" w:rsidR="00C3119D" w:rsidRDefault="00C3119D" w:rsidP="00C3119D">
      <w:r>
        <w:rPr>
          <w:rFonts w:hint="eastAsia"/>
        </w:rPr>
        <w:t>제</w:t>
      </w:r>
      <w:r>
        <w:t xml:space="preserve"> 행동을 통제할 수 없다는 생각에서 벗어나,</w:t>
      </w:r>
    </w:p>
    <w:p w14:paraId="58AB3DED" w14:textId="77777777" w:rsidR="00C3119D" w:rsidRDefault="00C3119D" w:rsidP="00C3119D">
      <w:r>
        <w:rPr>
          <w:rFonts w:hint="eastAsia"/>
        </w:rPr>
        <w:t>스스로를</w:t>
      </w:r>
      <w:r>
        <w:t xml:space="preserve"> 점검하고 조절할 수 있다는 가능성을 보게 되었습니다.</w:t>
      </w:r>
    </w:p>
    <w:p w14:paraId="3C7390E7" w14:textId="77777777" w:rsidR="00C3119D" w:rsidRDefault="00C3119D" w:rsidP="00C3119D">
      <w:r>
        <w:rPr>
          <w:rFonts w:hint="eastAsia"/>
        </w:rPr>
        <w:t>앞으로는</w:t>
      </w:r>
      <w:r>
        <w:t xml:space="preserve"> 감정이나 생각이 행동으로 바로 이어지지 않도록</w:t>
      </w:r>
    </w:p>
    <w:p w14:paraId="388AC5A9" w14:textId="77777777" w:rsidR="00C3119D" w:rsidRDefault="00C3119D" w:rsidP="00C3119D">
      <w:r>
        <w:rPr>
          <w:rFonts w:hint="eastAsia"/>
        </w:rPr>
        <w:t>스스로를</w:t>
      </w:r>
      <w:r>
        <w:t xml:space="preserve"> 점검하는 과정을 생활 속에서 지속해 나가고자 합니다.</w:t>
      </w:r>
    </w:p>
    <w:p w14:paraId="3ECDB2C5" w14:textId="77777777" w:rsidR="00C3119D" w:rsidRDefault="00C3119D" w:rsidP="00C3119D"/>
    <w:p w14:paraId="74500941" w14:textId="77777777" w:rsidR="00C3119D" w:rsidRDefault="00C3119D" w:rsidP="00C3119D">
      <w:r w:rsidRPr="00C3119D">
        <w:rPr>
          <w:rFonts w:ascii="Segoe UI Emoji" w:hAnsi="Segoe UI Emoji" w:cs="Segoe UI Emoji"/>
          <w:highlight w:val="yellow"/>
        </w:rPr>
        <w:t>📝</w:t>
      </w:r>
      <w:r w:rsidRPr="00C3119D">
        <w:rPr>
          <w:highlight w:val="yellow"/>
        </w:rPr>
        <w:t xml:space="preserve"> 준법의식교육 이수 소감문 (예시)</w:t>
      </w:r>
    </w:p>
    <w:p w14:paraId="3D7FECB6" w14:textId="77777777" w:rsidR="00C3119D" w:rsidRDefault="00C3119D" w:rsidP="00C3119D"/>
    <w:p w14:paraId="6FA8E3BF" w14:textId="77777777" w:rsidR="00C3119D" w:rsidRDefault="00C3119D" w:rsidP="00C3119D">
      <w:r>
        <w:rPr>
          <w:rFonts w:hint="eastAsia"/>
        </w:rPr>
        <w:t>준법의식교육을</w:t>
      </w:r>
      <w:r>
        <w:t xml:space="preserve"> 받기 전에는</w:t>
      </w:r>
    </w:p>
    <w:p w14:paraId="3D360A3A" w14:textId="77777777" w:rsidR="00C3119D" w:rsidRDefault="00C3119D" w:rsidP="00C3119D">
      <w:r>
        <w:rPr>
          <w:rFonts w:hint="eastAsia"/>
        </w:rPr>
        <w:t>법을</w:t>
      </w:r>
      <w:r>
        <w:t xml:space="preserve"> 주로 처벌이나 제재의 기준으로만 인식해 왔던 것 같습니다.</w:t>
      </w:r>
    </w:p>
    <w:p w14:paraId="5D332604" w14:textId="77777777" w:rsidR="00C3119D" w:rsidRDefault="00C3119D" w:rsidP="00C3119D">
      <w:r>
        <w:rPr>
          <w:rFonts w:hint="eastAsia"/>
        </w:rPr>
        <w:t>법을</w:t>
      </w:r>
      <w:r>
        <w:t xml:space="preserve"> 지키는 이유도</w:t>
      </w:r>
    </w:p>
    <w:p w14:paraId="0E464438" w14:textId="77777777" w:rsidR="00C3119D" w:rsidRDefault="00C3119D" w:rsidP="00C3119D">
      <w:r>
        <w:rPr>
          <w:rFonts w:hint="eastAsia"/>
        </w:rPr>
        <w:t>불이익을</w:t>
      </w:r>
      <w:r>
        <w:t xml:space="preserve"> 피하기 위한 최소한의 조건 정도로 생각했던 것이 사실입니다.</w:t>
      </w:r>
    </w:p>
    <w:p w14:paraId="38B3C6E0" w14:textId="77777777" w:rsidR="00C3119D" w:rsidRDefault="00C3119D" w:rsidP="00C3119D"/>
    <w:p w14:paraId="63E1517F" w14:textId="77777777" w:rsidR="00C3119D" w:rsidRDefault="00C3119D" w:rsidP="00C3119D">
      <w:r>
        <w:rPr>
          <w:rFonts w:hint="eastAsia"/>
        </w:rPr>
        <w:t>이번</w:t>
      </w:r>
      <w:r>
        <w:t xml:space="preserve"> 교육을 통해</w:t>
      </w:r>
    </w:p>
    <w:p w14:paraId="560051F9" w14:textId="77777777" w:rsidR="00C3119D" w:rsidRDefault="00C3119D" w:rsidP="00C3119D">
      <w:r>
        <w:rPr>
          <w:rFonts w:hint="eastAsia"/>
        </w:rPr>
        <w:t>법과</w:t>
      </w:r>
      <w:r>
        <w:t xml:space="preserve"> 규칙은 개인을 통제하기 위한 수단이 아니라,</w:t>
      </w:r>
    </w:p>
    <w:p w14:paraId="65559951" w14:textId="77777777" w:rsidR="00C3119D" w:rsidRDefault="00C3119D" w:rsidP="00C3119D">
      <w:r>
        <w:rPr>
          <w:rFonts w:hint="eastAsia"/>
        </w:rPr>
        <w:t>사회</w:t>
      </w:r>
      <w:r>
        <w:t xml:space="preserve"> 구성원 간의 신뢰와 안전을 유지하기 위한 기준이라는 점을 이해하게 되었습니다.</w:t>
      </w:r>
    </w:p>
    <w:p w14:paraId="1FE7ACCB" w14:textId="77777777" w:rsidR="00C3119D" w:rsidRDefault="00C3119D" w:rsidP="00C3119D">
      <w:r>
        <w:rPr>
          <w:rFonts w:hint="eastAsia"/>
        </w:rPr>
        <w:t>특히</w:t>
      </w:r>
      <w:r>
        <w:t xml:space="preserve"> 작은 위반이나 무시가</w:t>
      </w:r>
    </w:p>
    <w:p w14:paraId="15DC9E99" w14:textId="77777777" w:rsidR="00C3119D" w:rsidRDefault="00C3119D" w:rsidP="00C3119D">
      <w:r>
        <w:rPr>
          <w:rFonts w:hint="eastAsia"/>
        </w:rPr>
        <w:t>사회</w:t>
      </w:r>
      <w:r>
        <w:t xml:space="preserve"> 전체의 질서와 신뢰를 어떻게 훼손할 수 있는지에 대한 설명이</w:t>
      </w:r>
    </w:p>
    <w:p w14:paraId="4BBD058F" w14:textId="77777777" w:rsidR="00C3119D" w:rsidRDefault="00C3119D" w:rsidP="00C3119D">
      <w:r>
        <w:rPr>
          <w:rFonts w:hint="eastAsia"/>
        </w:rPr>
        <w:t>인상</w:t>
      </w:r>
      <w:r>
        <w:t xml:space="preserve"> 깊게 다가왔습니다.</w:t>
      </w:r>
    </w:p>
    <w:p w14:paraId="2D8B1EB6" w14:textId="77777777" w:rsidR="00C3119D" w:rsidRDefault="00C3119D" w:rsidP="00C3119D"/>
    <w:p w14:paraId="4D25E4D6" w14:textId="77777777" w:rsidR="00C3119D" w:rsidRDefault="00C3119D" w:rsidP="00C3119D">
      <w:r>
        <w:rPr>
          <w:rFonts w:hint="eastAsia"/>
        </w:rPr>
        <w:t>교육</w:t>
      </w:r>
      <w:r>
        <w:t xml:space="preserve"> 과정에서는</w:t>
      </w:r>
    </w:p>
    <w:p w14:paraId="41C8D2D7" w14:textId="77777777" w:rsidR="00C3119D" w:rsidRDefault="00C3119D" w:rsidP="00C3119D">
      <w:r>
        <w:rPr>
          <w:rFonts w:hint="eastAsia"/>
        </w:rPr>
        <w:t>법을</w:t>
      </w:r>
      <w:r>
        <w:t xml:space="preserve"> 지키는 행위가</w:t>
      </w:r>
    </w:p>
    <w:p w14:paraId="504D4790" w14:textId="77777777" w:rsidR="00C3119D" w:rsidRDefault="00C3119D" w:rsidP="00C3119D">
      <w:r>
        <w:rPr>
          <w:rFonts w:hint="eastAsia"/>
        </w:rPr>
        <w:t>자신을</w:t>
      </w:r>
      <w:r>
        <w:t xml:space="preserve"> 보호하는 동시에</w:t>
      </w:r>
    </w:p>
    <w:p w14:paraId="3FBF47C3" w14:textId="77777777" w:rsidR="00C3119D" w:rsidRDefault="00C3119D" w:rsidP="00C3119D">
      <w:r>
        <w:rPr>
          <w:rFonts w:hint="eastAsia"/>
        </w:rPr>
        <w:t>타인의</w:t>
      </w:r>
      <w:r>
        <w:t xml:space="preserve"> 권리와 일상을 존중하는 일이라는 점을 강조하였습니다.</w:t>
      </w:r>
    </w:p>
    <w:p w14:paraId="2830E59F" w14:textId="77777777" w:rsidR="00C3119D" w:rsidRDefault="00C3119D" w:rsidP="00C3119D">
      <w:r>
        <w:rPr>
          <w:rFonts w:hint="eastAsia"/>
        </w:rPr>
        <w:t>이를</w:t>
      </w:r>
      <w:r>
        <w:t xml:space="preserve"> 통해</w:t>
      </w:r>
    </w:p>
    <w:p w14:paraId="76E5E02C" w14:textId="77777777" w:rsidR="00C3119D" w:rsidRDefault="00C3119D" w:rsidP="00C3119D">
      <w:r>
        <w:rPr>
          <w:rFonts w:hint="eastAsia"/>
        </w:rPr>
        <w:t>준법은</w:t>
      </w:r>
      <w:r>
        <w:t xml:space="preserve"> 특정한 상황에서만 필요한 것이 아니라</w:t>
      </w:r>
    </w:p>
    <w:p w14:paraId="6BD5E8E6" w14:textId="77777777" w:rsidR="00C3119D" w:rsidRDefault="00C3119D" w:rsidP="00C3119D">
      <w:r>
        <w:rPr>
          <w:rFonts w:hint="eastAsia"/>
        </w:rPr>
        <w:t>일상</w:t>
      </w:r>
      <w:r>
        <w:t xml:space="preserve"> 속 선택과 태도 전반에 적용되어야 한다는 인식이 형성되었습니다.</w:t>
      </w:r>
    </w:p>
    <w:p w14:paraId="0854B592" w14:textId="77777777" w:rsidR="00C3119D" w:rsidRDefault="00C3119D" w:rsidP="00C3119D"/>
    <w:p w14:paraId="34C658D0" w14:textId="77777777" w:rsidR="00C3119D" w:rsidRDefault="00C3119D" w:rsidP="00C3119D">
      <w:r>
        <w:rPr>
          <w:rFonts w:hint="eastAsia"/>
        </w:rPr>
        <w:t>이번</w:t>
      </w:r>
      <w:r>
        <w:t xml:space="preserve"> 교육을 계기로</w:t>
      </w:r>
    </w:p>
    <w:p w14:paraId="3849F4EF" w14:textId="77777777" w:rsidR="00C3119D" w:rsidRDefault="00C3119D" w:rsidP="00C3119D">
      <w:r>
        <w:rPr>
          <w:rFonts w:hint="eastAsia"/>
        </w:rPr>
        <w:t>법을</w:t>
      </w:r>
      <w:r>
        <w:t xml:space="preserve"> 두려움의 대상으로만 바라보는 시각에서 벗어나,</w:t>
      </w:r>
    </w:p>
    <w:p w14:paraId="084658B5" w14:textId="77777777" w:rsidR="00C3119D" w:rsidRDefault="00C3119D" w:rsidP="00C3119D">
      <w:r>
        <w:rPr>
          <w:rFonts w:hint="eastAsia"/>
        </w:rPr>
        <w:t>사회</w:t>
      </w:r>
      <w:r>
        <w:t xml:space="preserve"> 구성원으로서 책임을 실천하는 기준으로 받아들이게 되었습니다.</w:t>
      </w:r>
    </w:p>
    <w:p w14:paraId="0DC5D01A" w14:textId="77777777" w:rsidR="00C3119D" w:rsidRDefault="00C3119D" w:rsidP="00C3119D">
      <w:r>
        <w:rPr>
          <w:rFonts w:hint="eastAsia"/>
        </w:rPr>
        <w:t>앞으로는</w:t>
      </w:r>
    </w:p>
    <w:p w14:paraId="78CD3FB2" w14:textId="77777777" w:rsidR="00C3119D" w:rsidRDefault="00C3119D" w:rsidP="00C3119D">
      <w:r>
        <w:rPr>
          <w:rFonts w:hint="eastAsia"/>
        </w:rPr>
        <w:t>규칙을</w:t>
      </w:r>
      <w:r>
        <w:t xml:space="preserve"> 어기지 않는 수준에 머무르지 않고,</w:t>
      </w:r>
    </w:p>
    <w:p w14:paraId="75119017" w14:textId="77777777" w:rsidR="00C3119D" w:rsidRDefault="00C3119D" w:rsidP="00C3119D">
      <w:r>
        <w:rPr>
          <w:rFonts w:hint="eastAsia"/>
        </w:rPr>
        <w:t>사회</w:t>
      </w:r>
      <w:r>
        <w:t xml:space="preserve"> 안에서 신뢰를 해치지 않는 선택을 하도록</w:t>
      </w:r>
    </w:p>
    <w:p w14:paraId="5A1CA0E3" w14:textId="3DD1A915" w:rsidR="00C3119D" w:rsidRPr="00C3119D" w:rsidRDefault="00C3119D" w:rsidP="00C3119D">
      <w:pPr>
        <w:rPr>
          <w:rFonts w:hint="eastAsia"/>
        </w:rPr>
      </w:pPr>
      <w:r>
        <w:rPr>
          <w:rFonts w:hint="eastAsia"/>
        </w:rPr>
        <w:t>스스로를</w:t>
      </w:r>
      <w:r>
        <w:t xml:space="preserve"> 점검하며 생활하고자 합니다.</w:t>
      </w:r>
    </w:p>
    <w:sectPr w:rsidR="00C3119D" w:rsidRPr="00C311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D09"/>
    <w:multiLevelType w:val="multilevel"/>
    <w:tmpl w:val="96A0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09E8"/>
    <w:multiLevelType w:val="multilevel"/>
    <w:tmpl w:val="79F8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82ECD"/>
    <w:multiLevelType w:val="multilevel"/>
    <w:tmpl w:val="5BDA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B6E17"/>
    <w:multiLevelType w:val="multilevel"/>
    <w:tmpl w:val="4D5C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61C7C"/>
    <w:multiLevelType w:val="multilevel"/>
    <w:tmpl w:val="E2C4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10492"/>
    <w:multiLevelType w:val="multilevel"/>
    <w:tmpl w:val="1074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E464B"/>
    <w:multiLevelType w:val="multilevel"/>
    <w:tmpl w:val="B7E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B5C57"/>
    <w:multiLevelType w:val="multilevel"/>
    <w:tmpl w:val="97BA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345D7"/>
    <w:multiLevelType w:val="multilevel"/>
    <w:tmpl w:val="001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C39C1"/>
    <w:multiLevelType w:val="multilevel"/>
    <w:tmpl w:val="B8D4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91876"/>
    <w:multiLevelType w:val="multilevel"/>
    <w:tmpl w:val="4722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75451"/>
    <w:multiLevelType w:val="multilevel"/>
    <w:tmpl w:val="CCD80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AF06DC"/>
    <w:multiLevelType w:val="multilevel"/>
    <w:tmpl w:val="B780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36D5A"/>
    <w:multiLevelType w:val="multilevel"/>
    <w:tmpl w:val="BAB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6403E"/>
    <w:multiLevelType w:val="multilevel"/>
    <w:tmpl w:val="99AA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90E86"/>
    <w:multiLevelType w:val="multilevel"/>
    <w:tmpl w:val="A56E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619640">
    <w:abstractNumId w:val="14"/>
  </w:num>
  <w:num w:numId="2" w16cid:durableId="1347290606">
    <w:abstractNumId w:val="12"/>
  </w:num>
  <w:num w:numId="3" w16cid:durableId="2096239040">
    <w:abstractNumId w:val="9"/>
  </w:num>
  <w:num w:numId="4" w16cid:durableId="273950399">
    <w:abstractNumId w:val="3"/>
  </w:num>
  <w:num w:numId="5" w16cid:durableId="450633097">
    <w:abstractNumId w:val="5"/>
  </w:num>
  <w:num w:numId="6" w16cid:durableId="602692016">
    <w:abstractNumId w:val="10"/>
  </w:num>
  <w:num w:numId="7" w16cid:durableId="933711103">
    <w:abstractNumId w:val="2"/>
  </w:num>
  <w:num w:numId="8" w16cid:durableId="2125608085">
    <w:abstractNumId w:val="6"/>
  </w:num>
  <w:num w:numId="9" w16cid:durableId="1053383698">
    <w:abstractNumId w:val="15"/>
  </w:num>
  <w:num w:numId="10" w16cid:durableId="946234352">
    <w:abstractNumId w:val="13"/>
  </w:num>
  <w:num w:numId="11" w16cid:durableId="7562664">
    <w:abstractNumId w:val="8"/>
  </w:num>
  <w:num w:numId="12" w16cid:durableId="1657415795">
    <w:abstractNumId w:val="4"/>
  </w:num>
  <w:num w:numId="13" w16cid:durableId="1028992506">
    <w:abstractNumId w:val="0"/>
  </w:num>
  <w:num w:numId="14" w16cid:durableId="27221499">
    <w:abstractNumId w:val="1"/>
  </w:num>
  <w:num w:numId="15" w16cid:durableId="195851503">
    <w:abstractNumId w:val="7"/>
  </w:num>
  <w:num w:numId="16" w16cid:durableId="20650550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9D"/>
    <w:rsid w:val="00204115"/>
    <w:rsid w:val="002738C0"/>
    <w:rsid w:val="006819AF"/>
    <w:rsid w:val="00C3119D"/>
    <w:rsid w:val="00E3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566A3"/>
  <w15:chartTrackingRefBased/>
  <w15:docId w15:val="{C4E17500-3BA4-41C4-9563-DCD44B09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11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11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11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11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11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11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11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11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11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11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11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11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11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11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11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11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11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11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11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11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11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11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119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1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119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31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Profile Fixer temp account</dc:creator>
  <cp:keywords/>
  <dc:description/>
  <cp:lastModifiedBy>Account Profile Fixer temp account</cp:lastModifiedBy>
  <cp:revision>1</cp:revision>
  <dcterms:created xsi:type="dcterms:W3CDTF">2025-12-18T16:14:00Z</dcterms:created>
  <dcterms:modified xsi:type="dcterms:W3CDTF">2025-12-18T16:16:00Z</dcterms:modified>
</cp:coreProperties>
</file>