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26B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Bài 1. (Thư mục phan1_bai1) </w:t>
      </w:r>
      <w:r>
        <w:rPr>
          <w:rFonts w:hint="default" w:ascii="Times New Roman" w:hAnsi="Times New Roman" w:cs="Times New Roman"/>
        </w:rPr>
        <w:t>Cài đặt Web Server sử dụng chương trình XAMPP theo hướng dẫn, chụp ảnh màn hình các bước.</w:t>
      </w:r>
    </w:p>
    <w:p w14:paraId="5FB131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Bắt đầu cài đặt theo hướng dẫn:</w:t>
      </w:r>
    </w:p>
    <w:p w14:paraId="7EBEB36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823460" cy="3977640"/>
            <wp:effectExtent l="0" t="0" r="0" b="3810"/>
            <wp:docPr id="17987469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692" name="Hình ảnh 1" descr="Ảnh có chứa văn bản, ảnh chụp màn hình, phần mềm,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5D9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823460" cy="3985260"/>
            <wp:effectExtent l="0" t="0" r="0" b="0"/>
            <wp:docPr id="60085298" name="Hình ảnh 2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298" name="Hình ảnh 2" descr="Ảnh có chứa văn bản, ảnh chụp màn hình, phần mềm, Biểu tượng máy tí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47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937760" cy="4046220"/>
            <wp:effectExtent l="0" t="0" r="0" b="0"/>
            <wp:docPr id="1271050641" name="Hình ảnh 3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50641" name="Hình ảnh 3" descr="Ảnh có chứa văn bản, ảnh chụp màn hình, phần mềm, Hệ điều hà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54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725035" cy="3924300"/>
            <wp:effectExtent l="0" t="0" r="0" b="0"/>
            <wp:docPr id="30302261" name="Hình ảnh 4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2261" name="Hình ảnh 4" descr="Ảnh có chứa văn bản, ảnh chụp màn hình,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10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725035" cy="3943350"/>
            <wp:effectExtent l="0" t="0" r="0" b="0"/>
            <wp:docPr id="1676707991" name="Hình ảnh 5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07991" name="Hình ảnh 5" descr="Ảnh có chứa văn bản, ảnh chụp màn hình, phần mềm,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032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772660" cy="3971925"/>
            <wp:effectExtent l="0" t="0" r="8890" b="9525"/>
            <wp:docPr id="835402031" name="Hình ảnh 6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2031" name="Hình ảnh 6" descr="Ảnh có chứa văn bản, ảnh chụp màn hình, phần mềm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56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4744085" cy="3895725"/>
            <wp:effectExtent l="0" t="0" r="0" b="9525"/>
            <wp:docPr id="1904014369" name="Hình ảnh 7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4369" name="Hình ảnh 7" descr="Ảnh có chứa văn bản, ảnh chụp màn hình, phần mềm, Biểu tượng máy tí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3B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680460"/>
            <wp:effectExtent l="0" t="0" r="2540" b="0"/>
            <wp:docPr id="101183618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6181" name="Hình ảnh 1" descr="Ảnh có chứa văn bản, ảnh chụp màn hình, phần mềm, Biểu tượng máy tí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AC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quả:</w:t>
      </w:r>
      <w:bookmarkStart w:id="0" w:name="_GoBack"/>
      <w:bookmarkEnd w:id="0"/>
    </w:p>
    <w:p w14:paraId="4CFA84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2885440"/>
            <wp:effectExtent l="0" t="0" r="2540" b="0"/>
            <wp:docPr id="361054498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4498" name="Hình ảnh 1" descr="Ảnh có chứa văn bản, ảnh chụp màn hình, phần mềm, Trang web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3714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ECC"/>
    <w:rsid w:val="000F1652"/>
    <w:rsid w:val="00175C06"/>
    <w:rsid w:val="00177411"/>
    <w:rsid w:val="007203D9"/>
    <w:rsid w:val="008C1460"/>
    <w:rsid w:val="009D3F60"/>
    <w:rsid w:val="00A35D27"/>
    <w:rsid w:val="00AB4012"/>
    <w:rsid w:val="00BB5BB2"/>
    <w:rsid w:val="00C818C1"/>
    <w:rsid w:val="00D76ECC"/>
    <w:rsid w:val="7F5C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vi-VN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25</Words>
  <Characters>144</Characters>
  <Lines>1</Lines>
  <Paragraphs>1</Paragraphs>
  <TotalTime>24</TotalTime>
  <ScaleCrop>false</ScaleCrop>
  <LinksUpToDate>false</LinksUpToDate>
  <CharactersWithSpaces>168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2025-09-15T06:15:00Z</dcterms:created>
  <dc:creator>Minh Chắng Quang</dc:creator>
  <cp:lastModifiedBy>Chắng Quang Minh</cp:lastModifiedBy>
  <dcterms:modified xsi:type="dcterms:W3CDTF">2025-09-15T06:43:46Z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58DE4E6ADB604E509C7E06143404BC44_12</vt:lpwstr>
  </property>
</Properties>
</file>