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C71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bdr w:val="none" w:color="auto" w:sz="0" w:space="0"/>
          <w:shd w:val="clear" w:fill="FFFFFF"/>
        </w:rPr>
        <w:t>（1）基于Yocto构建嵌入式u-boot，内核，文件系统</w:t>
      </w:r>
    </w:p>
    <w:p w14:paraId="16B59122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Yocto</w:t>
      </w:r>
      <w:r>
        <w:rPr>
          <w:rFonts w:hint="eastAsia" w:ascii="宋体" w:hAnsi="宋体" w:eastAsia="宋体" w:cs="宋体"/>
          <w:sz w:val="24"/>
          <w:szCs w:val="24"/>
        </w:rPr>
        <w:t>是什么？简单地概括，它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是一个工具</w:t>
      </w:r>
      <w:r>
        <w:rPr>
          <w:rFonts w:hint="eastAsia" w:ascii="宋体" w:hAnsi="宋体" w:eastAsia="宋体" w:cs="宋体"/>
          <w:sz w:val="24"/>
          <w:szCs w:val="24"/>
        </w:rPr>
        <w:t>，可以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用来构建u-boot，kernel，文件系统，交叉编译工具链，等等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Yocto提供了一套完整的全面的嵌入式Linux移植解决方案</w:t>
      </w:r>
      <w:r>
        <w:rPr>
          <w:rFonts w:hint="eastAsia" w:ascii="宋体" w:hAnsi="宋体" w:eastAsia="宋体" w:cs="宋体"/>
          <w:sz w:val="24"/>
          <w:szCs w:val="24"/>
        </w:rPr>
        <w:t>。使嵌入式Linux系统移植告别了以前通过源码一步步移植的刀耕火种年代。Yocto解决了嵌入式Linux行业内各自为政的乱象，它为芯片厂家，操作系统，和设备厂商之间的协作提供广泛一致的行业支持。</w:t>
      </w:r>
    </w:p>
    <w:p w14:paraId="2BACADA5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对于如何基于Yocto构建 i.MX6UL 的u-boot，kernel，rootfs，NXP官方提供了一份指导手册《i.MX_Yocto_Project_User's_Guide.pdf》，参考NXP官方提供的指导手册，我们开始基于Yocto构建i.MX6UL 的u-boot，kernel，和rootfs文件系统。</w:t>
      </w:r>
    </w:p>
    <w:p w14:paraId="4905DE87"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在构建系统之前，需要进行一系列的准备工作，构建前准备：</w:t>
      </w:r>
    </w:p>
    <w:p w14:paraId="38493DA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主机电脑的Linux版本：ubuntu16.04.2 LTS</w:t>
      </w:r>
    </w:p>
    <w:p w14:paraId="22981EF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主机电脑建议配置：Intel i7 四核以上处理器，8G内存，SSD硬盘更佳。</w:t>
      </w:r>
    </w:p>
    <w:p w14:paraId="025745D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主机用于搭建Yocto环境的磁盘空间需要保留大于150GB的空间。</w:t>
      </w:r>
    </w:p>
    <w:p w14:paraId="22A2C8A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主机能正确访问互联网（最好网速比较快）。</w:t>
      </w:r>
    </w:p>
    <w:p w14:paraId="375C217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需要在普通用户的环境下进行构建。</w:t>
      </w:r>
    </w:p>
    <w:p w14:paraId="366E11B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 w14:paraId="787D55C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以下是整个Yocto构建过程，构建过程中，如遇到权限问题，使用sudo工具解决</w:t>
      </w:r>
    </w:p>
    <w:p w14:paraId="34158C0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7FFA4CB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（1）在主机Linux上安装Yocto构建过程中需要的依赖包，执行以下命令。</w:t>
      </w:r>
    </w:p>
    <w:p w14:paraId="399CE2F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gawk wget git-core</w:t>
      </w:r>
    </w:p>
    <w:p w14:paraId="14161B8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diffstat unzip texinfo gcc-multilib</w:t>
      </w:r>
    </w:p>
    <w:p w14:paraId="0065388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build-essential chrpath socat libsdl1.2-dev</w:t>
      </w:r>
    </w:p>
    <w:p w14:paraId="5851C31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libsdl1.2-dev</w:t>
      </w:r>
    </w:p>
    <w:p w14:paraId="300AD6C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xterm sed cvs</w:t>
      </w:r>
    </w:p>
    <w:p w14:paraId="255E025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subversion coreutils texi2html</w:t>
      </w:r>
    </w:p>
    <w:p w14:paraId="7044DD4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docbook-utils python-pysqlite2</w:t>
      </w:r>
    </w:p>
    <w:p w14:paraId="66DF33E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help2man make gcc g++</w:t>
      </w:r>
    </w:p>
    <w:p w14:paraId="0267396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desktop-file-utils</w:t>
      </w:r>
    </w:p>
    <w:p w14:paraId="12CE22A4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libgl1-mesa-dev libglu1-mesa-dev mercurial</w:t>
      </w:r>
    </w:p>
    <w:p w14:paraId="3A6933B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autoconf automake groff</w:t>
      </w:r>
    </w:p>
    <w:p w14:paraId="4AF70B7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curl lzop asciidoc</w:t>
      </w:r>
    </w:p>
    <w:p w14:paraId="5EBD2B5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sudo apt-get install u-boot-tools</w:t>
      </w:r>
    </w:p>
    <w:p w14:paraId="2DEAA61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安装软件依赖包这一步骤，只要网络环境正常，一般不会出现问题。如果某些依赖包安装失败，可以尝试更换软件源，笔者默认使用ubuntu16.04的官方源。</w:t>
      </w:r>
    </w:p>
    <w:p w14:paraId="350EB99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65E0D47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Yocto工程是使用repo工具进行版本管理的</w:t>
      </w:r>
      <w:r>
        <w:rPr>
          <w:rFonts w:hint="eastAsia" w:ascii="宋体" w:hAnsi="宋体" w:eastAsia="宋体" w:cs="宋体"/>
          <w:sz w:val="24"/>
          <w:szCs w:val="24"/>
        </w:rPr>
        <w:t>，因此，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需要对ubuntu主机的repo工具进行安装和配置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整个Yocto的构建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在目录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/opt/yocto_project下进行</w:t>
      </w:r>
      <w:r>
        <w:rPr>
          <w:rFonts w:hint="eastAsia" w:ascii="宋体" w:hAnsi="宋体" w:eastAsia="宋体" w:cs="宋体"/>
          <w:sz w:val="24"/>
          <w:szCs w:val="24"/>
        </w:rPr>
        <w:t>。注意，以下操作需要在普通用户下进行，如果遇到需要权限的问题，就使用sudo命令进行解决。执行以下命令，安装repo工具：</w:t>
      </w:r>
    </w:p>
    <w:p w14:paraId="75C82DA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mkdir  /opt/yocto_project/bin -p</w:t>
      </w:r>
    </w:p>
    <w:p w14:paraId="789594B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chmod -R  777  /opt/yocto_project</w:t>
      </w:r>
    </w:p>
    <w:p w14:paraId="71EEC42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PATH=/opt/yocto_project/bin:$PATH</w:t>
      </w:r>
    </w:p>
    <w:p w14:paraId="18CABD3D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curl  https://mirrors.tuna.tsinghua.edu.cn/git/git-repo  &gt;  /opt/yocto_project/bin/repo</w:t>
      </w:r>
    </w:p>
    <w:p w14:paraId="7D40789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chmod  a+x  /opt/yocto_project/bin/repo</w:t>
      </w:r>
    </w:p>
    <w:p w14:paraId="289986C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7700064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（3）repo工具安装完成后，需要设置Git版本管理工具的信息，执行以下命令：</w:t>
      </w:r>
    </w:p>
    <w:p w14:paraId="79F98E71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git config --global user.name "your_name"</w:t>
      </w:r>
    </w:p>
    <w:p w14:paraId="6C682A50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git config --global user.email "your_email"</w:t>
      </w:r>
    </w:p>
    <w:p w14:paraId="75D7F50F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git config --list</w:t>
      </w:r>
    </w:p>
    <w:p w14:paraId="5EDE55D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55A67D0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（4）对于imx6ul平台，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在使用Yocto构建BSP包的过程中，会从NXP官方的Git仓库下载很多文件，并在编译过程中产生很多文件信息，所以，我们把整个构建过程的下载文件和安装文件都放在/opt/yocto_project/fsl-release-bsp目录，方便统一进行管理</w:t>
      </w:r>
      <w:r>
        <w:rPr>
          <w:rFonts w:hint="eastAsia" w:ascii="宋体" w:hAnsi="宋体" w:eastAsia="宋体" w:cs="宋体"/>
          <w:sz w:val="24"/>
          <w:szCs w:val="24"/>
        </w:rPr>
        <w:t>。执行以下命令：</w:t>
      </w:r>
    </w:p>
    <w:p w14:paraId="442853AB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mkdir /opt/yocto_project/fsl-release-bsp</w:t>
      </w:r>
    </w:p>
    <w:p w14:paraId="4001A49D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chmod 777 -R /opt/yocto_project/fsl-release-bsp</w:t>
      </w:r>
    </w:p>
    <w:p w14:paraId="04FED15E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cd /opt/yocto_project/fsl-release-bsp</w:t>
      </w:r>
    </w:p>
    <w:p w14:paraId="1CDF2E41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repo init -u git://git.freescale.com/imx/fsl-arm-yocto-bsp.git -b imx-4.1-krogoth</w:t>
      </w:r>
    </w:p>
    <w:p w14:paraId="6CB311FE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repo sync -f -j4</w:t>
      </w:r>
    </w:p>
    <w:p w14:paraId="5E1AE02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1A1E9B1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因为国内某些不可描述的原因，在repo进行同步的过程中，可能会出现网络中断或网络连接不可访问的错误，如以下错误可能会出现：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0575" cy="1179830"/>
            <wp:effectExtent l="0" t="0" r="1206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1729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解决方法是,先单独克隆repo</w:t>
      </w:r>
    </w:p>
    <w:p w14:paraId="7CE70F5A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git clone https://gerrit-googlesource.lug.ustc.edu.cn/git-repo</w:t>
      </w:r>
    </w:p>
    <w:p w14:paraId="603AB2D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然后将git-repo里面的repo可执行文件复制到/opt/yocto_project/bin目录</w:t>
      </w:r>
    </w:p>
    <w:p w14:paraId="6B65A91B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cp  git-repo/repo  /opt/yocto_project/bin  -a</w:t>
      </w:r>
    </w:p>
    <w:p w14:paraId="6B369CD6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chmod  a+x  /opt/yocto_project/bin/repo</w:t>
      </w:r>
    </w:p>
    <w:p w14:paraId="4A1BDD4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再在同步源码的工作目录fsl-release-bsp新建.repo文件夹（若已存在则不用新建），把git-repo文件夹重命名为repo文件夹，并复制到 .repo 目录下：</w:t>
      </w:r>
    </w:p>
    <w:p w14:paraId="2C413E2A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mv  git-repo  ./.repo/repo</w:t>
      </w:r>
    </w:p>
    <w:p w14:paraId="7BAE29A2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重新执行以下命令，初始化repo仓库：</w:t>
      </w:r>
    </w:p>
    <w:p w14:paraId="3912BE3A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repo init -u git://git.freescale.com/imx/fsl-arm-yocto-bsp.git -b imx-4.1-krogoth </w:t>
      </w:r>
    </w:p>
    <w:p w14:paraId="1A7A56C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初始化成功后，如下图所示：</w:t>
      </w:r>
    </w:p>
    <w:p w14:paraId="1B3C44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0335" cy="2842260"/>
            <wp:effectExtent l="0" t="0" r="698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9FCFF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重新开始进行repo仓库同步：</w:t>
      </w:r>
    </w:p>
    <w:p w14:paraId="7296011A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repo sync -f -j8</w:t>
      </w:r>
    </w:p>
    <w:p w14:paraId="0DF22263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仓库同步需要一段时间，同步完成后，如下图所示：</w:t>
      </w:r>
    </w:p>
    <w:p w14:paraId="6BE33E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821055"/>
            <wp:effectExtent l="0" t="0" r="4445" b="1905"/>
            <wp:docPr id="3" name="图片 3" descr="d9f6b9e4b2372568be137e4ed5dca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9f6b9e4b2372568be137e4ed5dcab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D32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（6）repo同步成功后，就可以开始进行镜像构建了，在fsl-release-bsp目录下，使用以下命令格式配置镜像的构建参数：</w:t>
      </w:r>
    </w:p>
    <w:p w14:paraId="3D589AD8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DISTRO=&lt;distro name&gt; MACHINE=&lt;machine name&gt; source fsl-setup-release.sh -b &lt;build dir&gt;</w:t>
      </w:r>
    </w:p>
    <w:p w14:paraId="611E690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DISTRO</w:t>
      </w:r>
      <w:r>
        <w:rPr>
          <w:rFonts w:hint="eastAsia" w:ascii="宋体" w:hAnsi="宋体" w:eastAsia="宋体" w:cs="宋体"/>
          <w:sz w:val="24"/>
          <w:szCs w:val="24"/>
        </w:rPr>
        <w:t>有以下参数可选：</w:t>
      </w:r>
    </w:p>
    <w:p w14:paraId="3FC8F54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fsl-imx-x11</w:t>
      </w:r>
    </w:p>
    <w:p w14:paraId="17CB6864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fsl-imx-wayland</w:t>
      </w:r>
    </w:p>
    <w:p w14:paraId="6977C40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fsl-imx-xwayland</w:t>
      </w:r>
    </w:p>
    <w:p w14:paraId="71F0764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fsl-imx-fb</w:t>
      </w:r>
    </w:p>
    <w:p w14:paraId="6DC28432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在这里，我们选择</w:t>
      </w:r>
      <w:r>
        <w:rPr>
          <w:rFonts w:hint="eastAsia" w:ascii="宋体" w:hAnsi="宋体" w:eastAsia="宋体" w:cs="宋体"/>
          <w:sz w:val="24"/>
          <w:szCs w:val="24"/>
          <w:shd w:val="clear" w:fill="D6D6D6"/>
        </w:rPr>
        <w:t>fsl-imx-x11</w:t>
      </w:r>
      <w:r>
        <w:rPr>
          <w:rFonts w:hint="eastAsia" w:ascii="宋体" w:hAnsi="宋体" w:eastAsia="宋体" w:cs="宋体"/>
          <w:sz w:val="24"/>
          <w:szCs w:val="24"/>
        </w:rPr>
        <w:t>这个选项，同时注意，NXP官方不再支持DirectFB。</w:t>
      </w:r>
    </w:p>
    <w:p w14:paraId="5958C1B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MACHINE</w:t>
      </w:r>
      <w:r>
        <w:rPr>
          <w:rFonts w:hint="eastAsia" w:ascii="宋体" w:hAnsi="宋体" w:eastAsia="宋体" w:cs="宋体"/>
          <w:sz w:val="24"/>
          <w:szCs w:val="24"/>
        </w:rPr>
        <w:t>有以下参数可选：</w:t>
      </w:r>
    </w:p>
    <w:p w14:paraId="22A82C5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imx6qpsabreauto</w:t>
      </w:r>
    </w:p>
    <w:p w14:paraId="17CB639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imx6qpsabresd</w:t>
      </w:r>
    </w:p>
    <w:p w14:paraId="15E1779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imx6ulevk</w:t>
      </w:r>
    </w:p>
    <w:p w14:paraId="08C0ABA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imx6ull14x14evk</w:t>
      </w:r>
    </w:p>
    <w:p w14:paraId="72212CC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imx6ull9x9evk </w:t>
      </w:r>
    </w:p>
    <w:p w14:paraId="124639C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imx6dlsabreauto</w:t>
      </w:r>
    </w:p>
    <w:p w14:paraId="55AE75FC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imx6dlsabresd</w:t>
      </w:r>
    </w:p>
    <w:p w14:paraId="6D238FA4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imx6qsabreauto</w:t>
      </w:r>
    </w:p>
    <w:p w14:paraId="61EB7F0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imx6qsabresd</w:t>
      </w:r>
    </w:p>
    <w:p w14:paraId="183D709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imx6slevk</w:t>
      </w:r>
    </w:p>
    <w:p w14:paraId="59D6B31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imx6solosabreauto</w:t>
      </w:r>
    </w:p>
    <w:p w14:paraId="68405A7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imx6solosabresd</w:t>
      </w:r>
    </w:p>
    <w:p w14:paraId="7680B24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imx6sxsabresd</w:t>
      </w:r>
    </w:p>
    <w:p w14:paraId="164C914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imx6sxsabreauto</w:t>
      </w:r>
    </w:p>
    <w:p w14:paraId="50FEC85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imx7dsabresd</w:t>
      </w:r>
    </w:p>
    <w:p w14:paraId="442FA3E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在这里，我们选择</w:t>
      </w:r>
      <w:r>
        <w:rPr>
          <w:rFonts w:hint="eastAsia" w:ascii="宋体" w:hAnsi="宋体" w:eastAsia="宋体" w:cs="宋体"/>
          <w:sz w:val="24"/>
          <w:szCs w:val="24"/>
          <w:shd w:val="clear" w:fill="D6D6D6"/>
        </w:rPr>
        <w:t>imx6ulevk</w:t>
      </w:r>
      <w:r>
        <w:rPr>
          <w:rFonts w:hint="eastAsia" w:ascii="宋体" w:hAnsi="宋体" w:eastAsia="宋体" w:cs="宋体"/>
          <w:sz w:val="24"/>
          <w:szCs w:val="24"/>
        </w:rPr>
        <w:t>这个选项。</w:t>
      </w:r>
    </w:p>
    <w:p w14:paraId="060577B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最终，配置镜像构建参数的完整命令，如下所示：</w:t>
      </w:r>
    </w:p>
    <w:p w14:paraId="7004C022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DISTRO=fsl-imx-x11 MACHINE=imx6ulevk source fsl-setup-release.sh -b ./fsl_build_x11</w:t>
      </w:r>
    </w:p>
    <w:p w14:paraId="6809B5C3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fsl-setup-release.sh是构建脚本，如脚本不可执行，需使用chmod命令添加可执行权限。</w:t>
      </w:r>
    </w:p>
    <w:p w14:paraId="0869487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-b &lt;build dir&gt;表示构建的在指定目录。</w:t>
      </w:r>
    </w:p>
    <w:p w14:paraId="5177575C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执行完以上的配置参数的命令后，会提示需要接受EULA协议，按空格键直到协议最后，然后按“y”确认接受，最后，完成后如下图所示：</w:t>
      </w:r>
    </w:p>
    <w:p w14:paraId="3035D3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2405380"/>
            <wp:effectExtent l="0" t="0" r="14605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（7）在Yocto这个系统中，使用bitbake工具来进行各种系统或第三方库的构建和安装。bitbake是一个软件组建的自动化构建工具，它可以像make命令一样控制如何构建一个系统或解决系统构建过程中的依赖问题。但bitbake又不像make依赖makefile那样单一，bitbake可以搜集和管理大量没有依赖关系的配置描述文件（一般称为配方recipe），然后根据这些描述文件自动按照正确的顺序进行构建。注意：bitbake工具只能在普通用户下进行使用，在本次配置的Yocto环境中，bitbake支持以下镜像的构建：</w:t>
      </w:r>
    </w:p>
    <w:p w14:paraId="6F9E23A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core-image-minimal</w:t>
      </w:r>
    </w:p>
    <w:p w14:paraId="1764304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meta-toolchain</w:t>
      </w:r>
    </w:p>
    <w:p w14:paraId="392DAAA0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meta-toolchain-sdk</w:t>
      </w:r>
    </w:p>
    <w:p w14:paraId="43D1D056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adt-installer</w:t>
      </w:r>
    </w:p>
    <w:p w14:paraId="618B644D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meta-ide-support</w:t>
      </w:r>
    </w:p>
    <w:p w14:paraId="0CF8EBF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在这里，我们需要构建一个最小的嵌入式Linux系统，因此，执行以下命令构建一个最小的嵌入式Linux系统：</w:t>
      </w:r>
    </w:p>
    <w:p w14:paraId="3C64B44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</w:t>
      </w: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bitbake core-image-minimal</w:t>
      </w:r>
    </w:p>
    <w:p w14:paraId="10B8DADE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这个最小的嵌入式Linux系统，构建的过程非常漫长，取决于你的网速带宽和电脑配置。因为bitbake是一边下载一边编译的，构建过程如下图所示：</w:t>
      </w:r>
    </w:p>
    <w:p w14:paraId="7D99745C">
      <w:pPr>
        <w:tabs>
          <w:tab w:val="left" w:pos="3585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9020" cy="1961515"/>
            <wp:effectExtent l="0" t="0" r="2540" b="444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1F41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注意：如果构建过程中出现网络中断或关闭了构建的终端，只需要在fsl-release-bsp目录下执行以下命令：</w:t>
      </w:r>
    </w:p>
    <w:p w14:paraId="5453227B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$ DISTRO=fsl-imx-x11 MACHINE=imx6ulevk source fsl-setup-release.sh -b ./fsl_build_x11</w:t>
      </w:r>
    </w:p>
    <w:p w14:paraId="305E0531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重新配置构建的环境，然后再进入fsl_build_x11目录下，重新执行bitbake命令就可以继续构建了。</w:t>
      </w:r>
      <w:bookmarkStart w:id="0" w:name="_GoBack"/>
      <w:bookmarkEnd w:id="0"/>
    </w:p>
    <w:p w14:paraId="5F40C3FF"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</w:rPr>
        <w:t>Yocto构建core-image-minimal成功后，如下图所示：</w:t>
      </w:r>
    </w:p>
    <w:p w14:paraId="14BD9205">
      <w:pPr>
        <w:tabs>
          <w:tab w:val="left" w:pos="3585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9215" cy="3759835"/>
            <wp:effectExtent l="0" t="0" r="1905" b="44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4CF51C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由于各种不可描述的原因，国内的普通网络在访问外国的源码服务器时，可能会出现源码下载错误，源码下载中断等等情况，一般遇到这种情况的时候，可以先忽略其错误或警告，等整个Yocto构建完成后，再重新执行bitbake。网络环境这个因素不是每个开发者都能主导的，这个只能看运气。有条件的开发者可以不断寻找优质的网络环境。</w:t>
      </w:r>
    </w:p>
    <w:p w14:paraId="3FD0A27D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04AEA51D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（9）最小的嵌入式Linux系统构建完成后，在Yocto工程的构建目录里，已经包含了kernel和u-boot的源代码，以及根文件系统目录。其源码目录如下图所示：</w:t>
      </w:r>
    </w:p>
    <w:p w14:paraId="3A020DB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u-boot源码目录：</w:t>
      </w:r>
    </w:p>
    <w:p w14:paraId="2BF04089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/opt/yocto_project/fsl-release-bsp/fsl_build_x11/tmp/work/imx6ulevk-poky-linux-gnueabi/u-boot-imx/2016.03-r0/git</w:t>
      </w:r>
    </w:p>
    <w:p w14:paraId="10D7CEF9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Linux kernel源码目录：</w:t>
      </w:r>
    </w:p>
    <w:p w14:paraId="366B8AA1"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/opt/yocto_project/fsl-release-bsp/fsl_build_x11/tmp/work-shared/imx6ulevk/kernel-source</w:t>
      </w:r>
    </w:p>
    <w:p w14:paraId="193100C5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根文件目录：</w:t>
      </w:r>
    </w:p>
    <w:p w14:paraId="1D4130CF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/opt/yocto_project/fsl-release-bsp/fsl_build_x11/tmp/deploy/images/imx6ulevk/core-image-minimal-imx6ulevk-20190621012322.rootfs.tar.bz2</w:t>
      </w:r>
    </w:p>
    <w:p w14:paraId="5F7BEADC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>为了方便管理，我们把u-boot源码、Linux kernel源码和rootfs根文件目录统一存放在/opt/imx6ul_bsp目录下，并对源码文件夹重新命名，完成后，如下图所示：</w:t>
      </w:r>
    </w:p>
    <w:p w14:paraId="4EACAB5C">
      <w:pPr>
        <w:tabs>
          <w:tab w:val="left" w:pos="3585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440180"/>
            <wp:effectExtent l="0" t="0" r="13970" b="762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DDA5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（10）使用Yocto除了能获取源码，还帮我们成功编译出各个源码的镜像文件，这些镜像可以直接烧录至官方的开发套件（imx6ul-evk）里面运行，镜像文件存放在以下目录：</w:t>
      </w:r>
    </w:p>
    <w:p w14:paraId="56B09A1B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D6D6D6"/>
        </w:rPr>
        <w:t>/opt/yocto_project/fsl-release-bsp/fsl_build_x11/tmp/deploy/images/imx6ulevk</w:t>
      </w:r>
    </w:p>
    <w:p w14:paraId="70B38871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11）至此，imx6ul的最小系统，u-boot，kernel，rootfs已经构建完成，下一步可以基于使用Yocto构建的最小系统进行移植工作，以适配我们自己定制的开发板平台。在这个章节里面，只是简单地描述了如何使用Yocto构建i.MX6UL的最小系统，并且构建出来的i.MX6UL的各种镜像是以NXP官方开发套件（imx6ul-evk）为基础的，对于用户自定义的开发板，还需要进行一些移植工作，才能使u-boot，kernel，rootfs运行在自定义的开发板上。</w:t>
      </w:r>
    </w:p>
    <w:p w14:paraId="60D640C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（12）Yocto 是一个很强大的构建工具，其功能不仅仅是用来获取BSP源码和简单地编译源码，开发者还可以使用Yocto对其开发板添加各种第三方开发库，而不需要每次都使用原始的刀耕火种（从零开始编译源码，解决第三方依赖）方式进行开发，对开发效率的提高有很大的帮助。也可以基于Yocto的构建规则，把自己定义的开发板卡添加到Yocto的构建工程中，便于向第三方进行发布。但同时，Yocto也是一个很庞大的构建系统，里面有很多基本的构建规则需要开发者不断去熟悉才能灵活运用，遇到问题要善于使用搜索引擎去寻找答案，最好的参考教程还是Yocto Project的官方文档，开发者只有不断学习，不断提高，才能把Yocto这个工具用好，才能在开发中起到事半功倍的作用。</w:t>
      </w:r>
    </w:p>
    <w:p w14:paraId="0463999E">
      <w:pPr>
        <w:tabs>
          <w:tab w:val="left" w:pos="35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DC2C0"/>
    <w:multiLevelType w:val="singleLevel"/>
    <w:tmpl w:val="44DDC2C0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0EA"/>
    <w:rsid w:val="024617F2"/>
    <w:rsid w:val="06622B5D"/>
    <w:rsid w:val="086C54E0"/>
    <w:rsid w:val="09DB79A7"/>
    <w:rsid w:val="109126E2"/>
    <w:rsid w:val="117D70CE"/>
    <w:rsid w:val="19740844"/>
    <w:rsid w:val="19B412DF"/>
    <w:rsid w:val="1C6A2129"/>
    <w:rsid w:val="1D2642A2"/>
    <w:rsid w:val="20020FF7"/>
    <w:rsid w:val="20F052F3"/>
    <w:rsid w:val="23CC456F"/>
    <w:rsid w:val="24D82326"/>
    <w:rsid w:val="250A0B85"/>
    <w:rsid w:val="29D66BEC"/>
    <w:rsid w:val="2DBA18AB"/>
    <w:rsid w:val="32DD0E6C"/>
    <w:rsid w:val="35284ED7"/>
    <w:rsid w:val="399F120C"/>
    <w:rsid w:val="44937BC0"/>
    <w:rsid w:val="4BA32DDE"/>
    <w:rsid w:val="5D6952E9"/>
    <w:rsid w:val="5EFC1232"/>
    <w:rsid w:val="60487023"/>
    <w:rsid w:val="656E190F"/>
    <w:rsid w:val="68664B20"/>
    <w:rsid w:val="692C3E2E"/>
    <w:rsid w:val="6C186A79"/>
    <w:rsid w:val="7AB23BF5"/>
    <w:rsid w:val="7B0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2025-03-02T01:57:16Z</dcterms:created>
  <dc:creator>zhongqing</dc:creator>
  <cp:lastModifiedBy>「袂」</cp:lastModifiedBy>
  <dcterms:modified xsi:type="dcterms:W3CDTF">2025-03-02T02:06:11Z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842B5B56A0BA40699753372AA5FD1B47_12</vt:lpwstr>
  </property>
</Properties>
</file>