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2"/>
        <w:gridCol w:w="6379"/>
      </w:tblGrid>
      <w:tr w:rsidR="009A705F" w14:paraId="068B0F9B" w14:textId="77777777" w:rsidTr="009A705F">
        <w:tc>
          <w:tcPr>
            <w:tcW w:w="2552" w:type="dxa"/>
          </w:tcPr>
          <w:p w14:paraId="069957C2" w14:textId="747C1B56" w:rsidR="009A705F" w:rsidRPr="0051567D" w:rsidRDefault="00E52CF6" w:rsidP="009A705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 w:rsidR="0051567D">
              <w:rPr>
                <w:sz w:val="26"/>
                <w:szCs w:val="26"/>
                <w:lang w:val="vi-VN"/>
              </w:rPr>
              <w:t>TIỂU ĐOÀN 18</w:t>
            </w:r>
          </w:p>
          <w:p w14:paraId="43C85DE1" w14:textId="77777777" w:rsidR="009A705F" w:rsidRPr="0051567D" w:rsidRDefault="009A705F" w:rsidP="009A705F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7E4B1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D15EBC" wp14:editId="052BFF68">
                      <wp:simplePos x="0" y="0"/>
                      <wp:positionH relativeFrom="column">
                        <wp:posOffset>398996</wp:posOffset>
                      </wp:positionH>
                      <wp:positionV relativeFrom="paragraph">
                        <wp:posOffset>215467</wp:posOffset>
                      </wp:positionV>
                      <wp:extent cx="672982" cy="524"/>
                      <wp:effectExtent l="0" t="0" r="1333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2982" cy="5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7F24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pt,16.95pt" to="84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" strokecolor="black [3040]"/>
                  </w:pict>
                </mc:Fallback>
              </mc:AlternateContent>
            </w:r>
            <w:r w:rsidR="0051567D">
              <w:rPr>
                <w:b/>
                <w:sz w:val="26"/>
                <w:szCs w:val="26"/>
              </w:rPr>
              <w:t>ĐẠI</w:t>
            </w:r>
            <w:r w:rsidR="0051567D">
              <w:rPr>
                <w:b/>
                <w:sz w:val="26"/>
                <w:szCs w:val="26"/>
                <w:lang w:val="vi-VN"/>
              </w:rPr>
              <w:t xml:space="preserve"> ĐỘI 1</w:t>
            </w:r>
          </w:p>
        </w:tc>
        <w:tc>
          <w:tcPr>
            <w:tcW w:w="6774" w:type="dxa"/>
          </w:tcPr>
          <w:p w14:paraId="78C6679D" w14:textId="77777777" w:rsidR="009A705F" w:rsidRPr="00717C42" w:rsidRDefault="009A705F" w:rsidP="009A705F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717C42">
              <w:rPr>
                <w:b/>
                <w:sz w:val="26"/>
                <w:szCs w:val="26"/>
                <w:lang w:val="vi-VN"/>
              </w:rPr>
              <w:t>CỘNG HÒA XÃ HỘI CHỦ NGHĨA VIỆT NAM</w:t>
            </w:r>
          </w:p>
          <w:p w14:paraId="6E81DAEF" w14:textId="77777777" w:rsidR="009A705F" w:rsidRPr="007E4B17" w:rsidRDefault="009A705F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sz w:val="26"/>
                <w:szCs w:val="26"/>
              </w:rPr>
              <w:t>Đ</w:t>
            </w:r>
            <w:r w:rsidR="00790665" w:rsidRPr="007E4B17">
              <w:rPr>
                <w:b/>
                <w:sz w:val="26"/>
                <w:szCs w:val="26"/>
              </w:rPr>
              <w:t>ộc lập – Tự do – Hạnh phúc</w:t>
            </w:r>
          </w:p>
          <w:p w14:paraId="06B8E80E" w14:textId="77777777" w:rsidR="00790665" w:rsidRPr="007E4B17" w:rsidRDefault="00790665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F1F999" wp14:editId="75011AA0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25512</wp:posOffset>
                      </wp:positionV>
                      <wp:extent cx="2039815" cy="0"/>
                      <wp:effectExtent l="0" t="0" r="177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9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726E1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4pt,2pt" to="24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" strokecolor="black [3040]"/>
                  </w:pict>
                </mc:Fallback>
              </mc:AlternateContent>
            </w:r>
          </w:p>
          <w:p w14:paraId="7EAB23D8" w14:textId="42713E7E" w:rsidR="009A705F" w:rsidRPr="0051567D" w:rsidRDefault="009A705F" w:rsidP="007E4B17">
            <w:pPr>
              <w:jc w:val="center"/>
              <w:rPr>
                <w:i/>
                <w:sz w:val="28"/>
                <w:szCs w:val="28"/>
                <w:lang w:val="vi-VN"/>
              </w:rPr>
            </w:pPr>
            <w:r w:rsidRPr="007E4B17">
              <w:rPr>
                <w:i/>
                <w:sz w:val="28"/>
                <w:szCs w:val="28"/>
              </w:rPr>
              <w:t>Bắ</w:t>
            </w:r>
            <w:r w:rsidR="00BB3605" w:rsidRPr="007E4B17">
              <w:rPr>
                <w:i/>
                <w:sz w:val="28"/>
                <w:szCs w:val="28"/>
              </w:rPr>
              <w:t xml:space="preserve">c giang, ngày </w:t>
            </w:r>
            <w:r w:rsidR="003B7892">
              <w:rPr>
                <w:i/>
                <w:sz w:val="28"/>
                <w:szCs w:val="28"/>
              </w:rPr>
              <w:t xml:space="preserve">  </w:t>
            </w:r>
            <w:r w:rsidR="007E4B17" w:rsidRPr="007E4B17">
              <w:rPr>
                <w:i/>
                <w:sz w:val="28"/>
                <w:szCs w:val="28"/>
              </w:rPr>
              <w:t xml:space="preserve"> tháng </w:t>
            </w:r>
            <w:r w:rsidR="003B7892">
              <w:rPr>
                <w:i/>
                <w:sz w:val="28"/>
                <w:szCs w:val="28"/>
              </w:rPr>
              <w:t>03</w:t>
            </w:r>
            <w:r w:rsidR="0051567D">
              <w:rPr>
                <w:i/>
                <w:sz w:val="28"/>
                <w:szCs w:val="28"/>
              </w:rPr>
              <w:t xml:space="preserve"> năm 202</w:t>
            </w:r>
            <w:r w:rsidR="003B7892">
              <w:rPr>
                <w:i/>
                <w:sz w:val="28"/>
                <w:szCs w:val="28"/>
              </w:rPr>
              <w:t>4</w:t>
            </w:r>
          </w:p>
        </w:tc>
      </w:tr>
    </w:tbl>
    <w:p w14:paraId="1FE263C9" w14:textId="77777777" w:rsidR="009A705F" w:rsidRDefault="009A705F">
      <w:pPr>
        <w:rPr>
          <w:sz w:val="28"/>
          <w:szCs w:val="28"/>
        </w:rPr>
      </w:pPr>
    </w:p>
    <w:p w14:paraId="4B1ACB85" w14:textId="77777777" w:rsidR="009A705F" w:rsidRPr="009A705F" w:rsidRDefault="009A705F" w:rsidP="009A705F">
      <w:pPr>
        <w:jc w:val="center"/>
        <w:rPr>
          <w:b/>
          <w:sz w:val="28"/>
          <w:szCs w:val="28"/>
        </w:rPr>
      </w:pPr>
      <w:r w:rsidRPr="009A705F">
        <w:rPr>
          <w:b/>
          <w:sz w:val="28"/>
          <w:szCs w:val="28"/>
        </w:rPr>
        <w:t>DANH SÁCH</w:t>
      </w:r>
    </w:p>
    <w:p w14:paraId="5DFE7B51" w14:textId="3A3029EE" w:rsidR="009A705F" w:rsidRPr="0051567D" w:rsidRDefault="009A705F" w:rsidP="003B7892">
      <w:pPr>
        <w:spacing w:after="240"/>
        <w:jc w:val="center"/>
        <w:rPr>
          <w:b/>
          <w:sz w:val="28"/>
          <w:szCs w:val="28"/>
          <w:lang w:val="vi-VN"/>
        </w:rPr>
      </w:pPr>
      <w:r w:rsidRPr="009A705F">
        <w:rPr>
          <w:b/>
          <w:sz w:val="28"/>
          <w:szCs w:val="28"/>
        </w:rPr>
        <w:t>Phát biểu Hội nghị</w:t>
      </w:r>
      <w:r w:rsidR="007E4B17">
        <w:rPr>
          <w:b/>
          <w:sz w:val="28"/>
          <w:szCs w:val="28"/>
        </w:rPr>
        <w:t xml:space="preserve"> </w:t>
      </w:r>
      <w:r w:rsidR="003B7892">
        <w:rPr>
          <w:b/>
          <w:sz w:val="28"/>
          <w:szCs w:val="28"/>
        </w:rPr>
        <w:t>rút kinh nghiệm tháng đầu huấn luyện</w:t>
      </w:r>
    </w:p>
    <w:p w14:paraId="1BD7D88F" w14:textId="64C56314" w:rsidR="000A560F" w:rsidRDefault="00850ABA" w:rsidP="003B789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7673B" wp14:editId="1E05CD15">
                <wp:simplePos x="0" y="0"/>
                <wp:positionH relativeFrom="margin">
                  <wp:align>center</wp:align>
                </wp:positionH>
                <wp:positionV relativeFrom="paragraph">
                  <wp:posOffset>5369</wp:posOffset>
                </wp:positionV>
                <wp:extent cx="14820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7CB9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116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jkmAEAAIgDAAAOAAAAZHJzL2Uyb0RvYy54bWysU9uO0zAQfUfiHyy/06QVQkv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" strokecolor="black [3040]">
                <w10:wrap anchorx="margin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2"/>
        <w:gridCol w:w="5478"/>
        <w:gridCol w:w="2088"/>
        <w:gridCol w:w="743"/>
      </w:tblGrid>
      <w:tr w:rsidR="000A560F" w14:paraId="18B9B087" w14:textId="77777777" w:rsidTr="004576D2">
        <w:tc>
          <w:tcPr>
            <w:tcW w:w="415" w:type="pct"/>
            <w:vAlign w:val="center"/>
          </w:tcPr>
          <w:p w14:paraId="429B9F58" w14:textId="77777777" w:rsidR="000A560F" w:rsidRDefault="000A560F" w:rsidP="004515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023" w:type="pct"/>
            <w:vAlign w:val="center"/>
          </w:tcPr>
          <w:p w14:paraId="673CD20D" w14:textId="77777777"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 phát biểu</w:t>
            </w:r>
          </w:p>
        </w:tc>
        <w:tc>
          <w:tcPr>
            <w:tcW w:w="1152" w:type="pct"/>
            <w:vAlign w:val="center"/>
          </w:tcPr>
          <w:p w14:paraId="235329D2" w14:textId="77777777"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Cán bộ </w:t>
            </w:r>
          </w:p>
          <w:p w14:paraId="487822BF" w14:textId="77777777"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phát biểu</w:t>
            </w:r>
          </w:p>
        </w:tc>
        <w:tc>
          <w:tcPr>
            <w:tcW w:w="411" w:type="pct"/>
          </w:tcPr>
          <w:p w14:paraId="43D9E1D6" w14:textId="77777777" w:rsidR="000A560F" w:rsidRDefault="000A560F" w:rsidP="009A70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3D66B7" w14:paraId="15D609CE" w14:textId="77777777" w:rsidTr="004576D2">
        <w:tc>
          <w:tcPr>
            <w:tcW w:w="415" w:type="pct"/>
            <w:vAlign w:val="center"/>
          </w:tcPr>
          <w:p w14:paraId="36EE1F2B" w14:textId="77777777" w:rsidR="003D66B7" w:rsidRPr="003B7892" w:rsidRDefault="003D66B7" w:rsidP="0045159A">
            <w:pPr>
              <w:jc w:val="center"/>
              <w:rPr>
                <w:sz w:val="28"/>
                <w:szCs w:val="28"/>
              </w:rPr>
            </w:pPr>
            <w:r w:rsidRPr="003B7892">
              <w:rPr>
                <w:sz w:val="28"/>
                <w:szCs w:val="28"/>
              </w:rPr>
              <w:t>1</w:t>
            </w:r>
          </w:p>
        </w:tc>
        <w:tc>
          <w:tcPr>
            <w:tcW w:w="3023" w:type="pct"/>
            <w:vAlign w:val="center"/>
          </w:tcPr>
          <w:p w14:paraId="682E968D" w14:textId="223AEE0D" w:rsidR="003D66B7" w:rsidRPr="003B7892" w:rsidRDefault="008605C4" w:rsidP="009826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</w:t>
            </w:r>
            <w:r>
              <w:rPr>
                <w:sz w:val="28"/>
                <w:szCs w:val="28"/>
                <w:lang w:val="vi-VN"/>
              </w:rPr>
              <w:t xml:space="preserve"> pháp nâng cao chất lượng</w:t>
            </w:r>
            <w:r w:rsidR="003B7892">
              <w:rPr>
                <w:sz w:val="28"/>
                <w:szCs w:val="28"/>
              </w:rPr>
              <w:t xml:space="preserve"> chấp hành kỷ luật, xây dựng nền nếp chính quy trong đơn vị huấn luyện chiến sĩ mới</w:t>
            </w:r>
          </w:p>
        </w:tc>
        <w:tc>
          <w:tcPr>
            <w:tcW w:w="1152" w:type="pct"/>
            <w:vAlign w:val="center"/>
          </w:tcPr>
          <w:p w14:paraId="5E528892" w14:textId="1FF518A3" w:rsidR="003D66B7" w:rsidRPr="00AB416D" w:rsidRDefault="003D66B7" w:rsidP="009826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r w:rsidR="003B7892">
              <w:rPr>
                <w:sz w:val="28"/>
                <w:szCs w:val="28"/>
              </w:rPr>
              <w:t>Đạt</w:t>
            </w:r>
            <w:r w:rsidR="008605C4">
              <w:rPr>
                <w:sz w:val="28"/>
                <w:szCs w:val="28"/>
              </w:rPr>
              <w:t xml:space="preserve"> – bt/b1</w:t>
            </w:r>
          </w:p>
        </w:tc>
        <w:tc>
          <w:tcPr>
            <w:tcW w:w="411" w:type="pct"/>
          </w:tcPr>
          <w:p w14:paraId="1F4E31B7" w14:textId="77777777" w:rsidR="003D66B7" w:rsidRDefault="003D66B7" w:rsidP="009A705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66B7" w14:paraId="0FBC37A4" w14:textId="77777777" w:rsidTr="004576D2">
        <w:tc>
          <w:tcPr>
            <w:tcW w:w="415" w:type="pct"/>
            <w:vAlign w:val="center"/>
          </w:tcPr>
          <w:p w14:paraId="4F42F2E2" w14:textId="77777777" w:rsidR="003D66B7" w:rsidRPr="003B7892" w:rsidRDefault="003D66B7" w:rsidP="0045159A">
            <w:pPr>
              <w:jc w:val="center"/>
              <w:rPr>
                <w:sz w:val="28"/>
                <w:szCs w:val="28"/>
              </w:rPr>
            </w:pPr>
            <w:r w:rsidRPr="003B7892">
              <w:rPr>
                <w:sz w:val="28"/>
                <w:szCs w:val="28"/>
              </w:rPr>
              <w:t>2</w:t>
            </w:r>
          </w:p>
        </w:tc>
        <w:tc>
          <w:tcPr>
            <w:tcW w:w="3023" w:type="pct"/>
          </w:tcPr>
          <w:p w14:paraId="566CBA24" w14:textId="6C00A813" w:rsidR="003D66B7" w:rsidRPr="00AB416D" w:rsidRDefault="003B7892" w:rsidP="009826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Thuận lợi, khó khăn trong huấn luyện chiến sĩ mới. Giải pháp nâng cao chất lượng huấn luyện</w:t>
            </w:r>
          </w:p>
        </w:tc>
        <w:tc>
          <w:tcPr>
            <w:tcW w:w="1152" w:type="pct"/>
            <w:vAlign w:val="center"/>
          </w:tcPr>
          <w:p w14:paraId="0F553AC9" w14:textId="65AF52F1" w:rsidR="003D66B7" w:rsidRPr="003D66B7" w:rsidRDefault="003D66B7" w:rsidP="0098260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Đ/c Đạt</w:t>
            </w:r>
            <w:r>
              <w:rPr>
                <w:sz w:val="28"/>
                <w:szCs w:val="28"/>
                <w:lang w:val="vi-VN"/>
              </w:rPr>
              <w:t xml:space="preserve"> - </w:t>
            </w:r>
            <w:r>
              <w:rPr>
                <w:sz w:val="28"/>
                <w:szCs w:val="28"/>
              </w:rPr>
              <w:t>bt/b</w:t>
            </w:r>
            <w:r w:rsidR="003B7892">
              <w:rPr>
                <w:sz w:val="28"/>
                <w:szCs w:val="28"/>
              </w:rPr>
              <w:t>2</w:t>
            </w:r>
          </w:p>
        </w:tc>
        <w:tc>
          <w:tcPr>
            <w:tcW w:w="411" w:type="pct"/>
          </w:tcPr>
          <w:p w14:paraId="53BCDECD" w14:textId="77777777" w:rsidR="003D66B7" w:rsidRPr="00AB416D" w:rsidRDefault="003D66B7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8605C4" w14:paraId="32BE7CE9" w14:textId="77777777" w:rsidTr="004576D2">
        <w:tc>
          <w:tcPr>
            <w:tcW w:w="415" w:type="pct"/>
            <w:vAlign w:val="center"/>
          </w:tcPr>
          <w:p w14:paraId="42AF47E6" w14:textId="77777777" w:rsidR="008605C4" w:rsidRPr="003B7892" w:rsidRDefault="008605C4" w:rsidP="008605C4">
            <w:pPr>
              <w:jc w:val="center"/>
              <w:rPr>
                <w:sz w:val="28"/>
                <w:szCs w:val="28"/>
              </w:rPr>
            </w:pPr>
            <w:r w:rsidRPr="003B7892">
              <w:rPr>
                <w:sz w:val="28"/>
                <w:szCs w:val="28"/>
              </w:rPr>
              <w:t>3</w:t>
            </w:r>
          </w:p>
        </w:tc>
        <w:tc>
          <w:tcPr>
            <w:tcW w:w="3023" w:type="pct"/>
          </w:tcPr>
          <w:p w14:paraId="59661AAB" w14:textId="02CAE50F" w:rsidR="008605C4" w:rsidRPr="00AB416D" w:rsidRDefault="003B7892" w:rsidP="008605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 pháp nâng cao chất lượng duy trì luyện tập của đội ngũ at. Biện pháp nâng cao chất lượng huấn luyện các nội dung huấn luyện kỹ thuật CĐBB</w:t>
            </w:r>
          </w:p>
        </w:tc>
        <w:tc>
          <w:tcPr>
            <w:tcW w:w="1152" w:type="pct"/>
            <w:vAlign w:val="center"/>
          </w:tcPr>
          <w:p w14:paraId="3D1A0357" w14:textId="7AA35C3A" w:rsidR="008605C4" w:rsidRPr="0051567D" w:rsidRDefault="008605C4" w:rsidP="008605C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Đ/c </w:t>
            </w:r>
            <w:r w:rsidR="003B7892">
              <w:rPr>
                <w:sz w:val="28"/>
                <w:szCs w:val="28"/>
              </w:rPr>
              <w:t>Hùng – bt/b3</w:t>
            </w:r>
          </w:p>
        </w:tc>
        <w:tc>
          <w:tcPr>
            <w:tcW w:w="411" w:type="pct"/>
          </w:tcPr>
          <w:p w14:paraId="29FEE5B1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</w:p>
        </w:tc>
      </w:tr>
      <w:tr w:rsidR="008605C4" w14:paraId="38FC3298" w14:textId="77777777" w:rsidTr="004576D2">
        <w:tc>
          <w:tcPr>
            <w:tcW w:w="415" w:type="pct"/>
            <w:vAlign w:val="center"/>
          </w:tcPr>
          <w:p w14:paraId="50CAC6AB" w14:textId="77777777" w:rsidR="008605C4" w:rsidRPr="003B7892" w:rsidRDefault="008605C4" w:rsidP="008605C4">
            <w:pPr>
              <w:jc w:val="center"/>
              <w:rPr>
                <w:sz w:val="28"/>
                <w:szCs w:val="28"/>
              </w:rPr>
            </w:pPr>
            <w:r w:rsidRPr="003B7892">
              <w:rPr>
                <w:sz w:val="28"/>
                <w:szCs w:val="28"/>
              </w:rPr>
              <w:t>4</w:t>
            </w:r>
          </w:p>
        </w:tc>
        <w:tc>
          <w:tcPr>
            <w:tcW w:w="3023" w:type="pct"/>
          </w:tcPr>
          <w:p w14:paraId="0E3467AA" w14:textId="66D909BE" w:rsidR="008605C4" w:rsidRPr="0051567D" w:rsidRDefault="003B7892" w:rsidP="008605C4">
            <w:pPr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Giải pháp nâng cao hiệu quả hoạt động công tác đoàn, phong trào thanh niên, các tổ đội công tác trong đơn vị huấn luyện chiến sĩ mới</w:t>
            </w:r>
          </w:p>
        </w:tc>
        <w:tc>
          <w:tcPr>
            <w:tcW w:w="1152" w:type="pct"/>
            <w:vAlign w:val="center"/>
          </w:tcPr>
          <w:p w14:paraId="0B799A8F" w14:textId="6704A657" w:rsidR="008605C4" w:rsidRPr="003B7892" w:rsidRDefault="003B7892" w:rsidP="00860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Đ/c Tuyền – CTVp</w:t>
            </w:r>
          </w:p>
        </w:tc>
        <w:tc>
          <w:tcPr>
            <w:tcW w:w="411" w:type="pct"/>
          </w:tcPr>
          <w:p w14:paraId="532B2375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</w:p>
        </w:tc>
      </w:tr>
      <w:tr w:rsidR="008605C4" w14:paraId="21CCFED1" w14:textId="77777777" w:rsidTr="004576D2">
        <w:tc>
          <w:tcPr>
            <w:tcW w:w="415" w:type="pct"/>
            <w:vAlign w:val="center"/>
          </w:tcPr>
          <w:p w14:paraId="3E2DCB0F" w14:textId="77777777" w:rsidR="008605C4" w:rsidRPr="003B7892" w:rsidRDefault="008605C4" w:rsidP="008605C4">
            <w:pPr>
              <w:jc w:val="center"/>
              <w:rPr>
                <w:sz w:val="28"/>
                <w:szCs w:val="28"/>
              </w:rPr>
            </w:pPr>
            <w:r w:rsidRPr="003B7892">
              <w:rPr>
                <w:sz w:val="28"/>
                <w:szCs w:val="28"/>
              </w:rPr>
              <w:t>5</w:t>
            </w:r>
          </w:p>
        </w:tc>
        <w:tc>
          <w:tcPr>
            <w:tcW w:w="3023" w:type="pct"/>
          </w:tcPr>
          <w:p w14:paraId="7DD3D01E" w14:textId="7A0227F1" w:rsidR="008605C4" w:rsidRDefault="003B7892" w:rsidP="008605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 pháp nâng cao chất lượng bảo quản VKTB trong quá trình huấn luyện</w:t>
            </w:r>
          </w:p>
        </w:tc>
        <w:tc>
          <w:tcPr>
            <w:tcW w:w="1152" w:type="pct"/>
            <w:vAlign w:val="center"/>
          </w:tcPr>
          <w:p w14:paraId="41E40EA7" w14:textId="50C04052" w:rsidR="008605C4" w:rsidRPr="003D66B7" w:rsidRDefault="008605C4" w:rsidP="008605C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Đ/c</w:t>
            </w:r>
            <w:r w:rsidR="003B7892">
              <w:rPr>
                <w:sz w:val="28"/>
                <w:szCs w:val="28"/>
              </w:rPr>
              <w:t xml:space="preserve"> Sáng – pct</w:t>
            </w:r>
          </w:p>
        </w:tc>
        <w:tc>
          <w:tcPr>
            <w:tcW w:w="411" w:type="pct"/>
          </w:tcPr>
          <w:p w14:paraId="6512EAF7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</w:p>
        </w:tc>
      </w:tr>
      <w:tr w:rsidR="008605C4" w14:paraId="12052328" w14:textId="77777777" w:rsidTr="004576D2">
        <w:tc>
          <w:tcPr>
            <w:tcW w:w="415" w:type="pct"/>
            <w:vAlign w:val="center"/>
          </w:tcPr>
          <w:p w14:paraId="50585FC8" w14:textId="77777777" w:rsidR="008605C4" w:rsidRPr="003B7892" w:rsidRDefault="008605C4" w:rsidP="008605C4">
            <w:pPr>
              <w:jc w:val="center"/>
              <w:rPr>
                <w:sz w:val="28"/>
                <w:szCs w:val="28"/>
              </w:rPr>
            </w:pPr>
            <w:r w:rsidRPr="003B7892">
              <w:rPr>
                <w:sz w:val="28"/>
                <w:szCs w:val="28"/>
              </w:rPr>
              <w:t>6</w:t>
            </w:r>
          </w:p>
        </w:tc>
        <w:tc>
          <w:tcPr>
            <w:tcW w:w="3023" w:type="pct"/>
          </w:tcPr>
          <w:p w14:paraId="695F5CE9" w14:textId="5929922B" w:rsidR="008605C4" w:rsidRDefault="008605C4" w:rsidP="008605C4">
            <w:pPr>
              <w:jc w:val="both"/>
              <w:rPr>
                <w:sz w:val="28"/>
                <w:szCs w:val="28"/>
              </w:rPr>
            </w:pPr>
            <w:r w:rsidRPr="00101FF7">
              <w:rPr>
                <w:sz w:val="28"/>
                <w:szCs w:val="28"/>
              </w:rPr>
              <w:t xml:space="preserve">Giải pháp nâng cao </w:t>
            </w:r>
            <w:r w:rsidR="003B7892">
              <w:rPr>
                <w:sz w:val="28"/>
                <w:szCs w:val="28"/>
              </w:rPr>
              <w:t>chất lượng gấp xếp NVVS của tiểu đội</w:t>
            </w:r>
          </w:p>
        </w:tc>
        <w:tc>
          <w:tcPr>
            <w:tcW w:w="1152" w:type="pct"/>
            <w:vAlign w:val="center"/>
          </w:tcPr>
          <w:p w14:paraId="0A7C4E02" w14:textId="01983E64" w:rsidR="008605C4" w:rsidRPr="003B7892" w:rsidRDefault="008605C4" w:rsidP="00860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  <w:lang w:val="vi-VN"/>
              </w:rPr>
              <w:t>/b3</w:t>
            </w:r>
          </w:p>
        </w:tc>
        <w:tc>
          <w:tcPr>
            <w:tcW w:w="411" w:type="pct"/>
          </w:tcPr>
          <w:p w14:paraId="5DC963C3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</w:p>
        </w:tc>
      </w:tr>
      <w:tr w:rsidR="008605C4" w14:paraId="29368F48" w14:textId="77777777" w:rsidTr="004576D2">
        <w:tc>
          <w:tcPr>
            <w:tcW w:w="415" w:type="pct"/>
            <w:vAlign w:val="center"/>
          </w:tcPr>
          <w:p w14:paraId="6A227DE9" w14:textId="77777777" w:rsidR="008605C4" w:rsidRPr="003B7892" w:rsidRDefault="008605C4" w:rsidP="008605C4">
            <w:pPr>
              <w:jc w:val="center"/>
              <w:rPr>
                <w:sz w:val="28"/>
                <w:szCs w:val="28"/>
              </w:rPr>
            </w:pPr>
            <w:r w:rsidRPr="003B7892">
              <w:rPr>
                <w:sz w:val="28"/>
                <w:szCs w:val="28"/>
              </w:rPr>
              <w:t>7</w:t>
            </w:r>
          </w:p>
        </w:tc>
        <w:tc>
          <w:tcPr>
            <w:tcW w:w="3023" w:type="pct"/>
          </w:tcPr>
          <w:p w14:paraId="48453F51" w14:textId="489E3834" w:rsidR="008605C4" w:rsidRDefault="008605C4" w:rsidP="008605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 pháp nâng cao ý thức bảo quản VKTB của chiến sĩ</w:t>
            </w:r>
          </w:p>
        </w:tc>
        <w:tc>
          <w:tcPr>
            <w:tcW w:w="1152" w:type="pct"/>
            <w:vAlign w:val="center"/>
          </w:tcPr>
          <w:p w14:paraId="239AE0F1" w14:textId="78DEED5E" w:rsidR="008605C4" w:rsidRPr="0051567D" w:rsidRDefault="008605C4" w:rsidP="008605C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  <w:lang w:val="vi-VN"/>
              </w:rPr>
              <w:t>/b2</w:t>
            </w:r>
          </w:p>
        </w:tc>
        <w:tc>
          <w:tcPr>
            <w:tcW w:w="411" w:type="pct"/>
          </w:tcPr>
          <w:p w14:paraId="07B44137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</w:p>
        </w:tc>
      </w:tr>
      <w:tr w:rsidR="003B7892" w14:paraId="06F7AD7B" w14:textId="77777777" w:rsidTr="004576D2">
        <w:tc>
          <w:tcPr>
            <w:tcW w:w="415" w:type="pct"/>
            <w:vAlign w:val="center"/>
          </w:tcPr>
          <w:p w14:paraId="15A05C91" w14:textId="66C7019A" w:rsidR="003B7892" w:rsidRPr="003B7892" w:rsidRDefault="003B7892" w:rsidP="008605C4">
            <w:pPr>
              <w:jc w:val="center"/>
              <w:rPr>
                <w:sz w:val="28"/>
                <w:szCs w:val="28"/>
              </w:rPr>
            </w:pPr>
            <w:r w:rsidRPr="003B7892">
              <w:rPr>
                <w:sz w:val="28"/>
                <w:szCs w:val="28"/>
              </w:rPr>
              <w:t>8</w:t>
            </w:r>
          </w:p>
        </w:tc>
        <w:tc>
          <w:tcPr>
            <w:tcW w:w="3023" w:type="pct"/>
          </w:tcPr>
          <w:p w14:paraId="440BE2B2" w14:textId="0E511679" w:rsidR="003B7892" w:rsidRDefault="003B7892" w:rsidP="008605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 pháp nâng cao ý thức của chiến sĩ mới trong quá trình thực hiện nhiệm vụ</w:t>
            </w:r>
          </w:p>
        </w:tc>
        <w:tc>
          <w:tcPr>
            <w:tcW w:w="1152" w:type="pct"/>
            <w:vAlign w:val="center"/>
          </w:tcPr>
          <w:p w14:paraId="17048D19" w14:textId="67C04050" w:rsidR="003B7892" w:rsidRDefault="003B7892" w:rsidP="00860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at/b1</w:t>
            </w:r>
          </w:p>
        </w:tc>
        <w:tc>
          <w:tcPr>
            <w:tcW w:w="411" w:type="pct"/>
          </w:tcPr>
          <w:p w14:paraId="24A5C808" w14:textId="77777777" w:rsidR="003B7892" w:rsidRPr="00AB416D" w:rsidRDefault="003B7892" w:rsidP="008605C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934360" w14:textId="77777777" w:rsidR="0045159A" w:rsidRDefault="0045159A" w:rsidP="009A705F">
      <w:pPr>
        <w:jc w:val="center"/>
        <w:rPr>
          <w:b/>
          <w:sz w:val="28"/>
          <w:szCs w:val="28"/>
        </w:rPr>
      </w:pPr>
    </w:p>
    <w:p w14:paraId="428C7D29" w14:textId="77777777" w:rsidR="0045159A" w:rsidRDefault="0045159A" w:rsidP="009A705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5495" w:type="dxa"/>
        <w:tblLook w:val="04A0" w:firstRow="1" w:lastRow="0" w:firstColumn="1" w:lastColumn="0" w:noHBand="0" w:noVBand="1"/>
      </w:tblPr>
      <w:tblGrid>
        <w:gridCol w:w="3576"/>
      </w:tblGrid>
      <w:tr w:rsidR="0045159A" w14:paraId="1D6BC2D8" w14:textId="77777777" w:rsidTr="00790665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2AA6C15" w14:textId="77777777" w:rsidR="0045159A" w:rsidRPr="0051567D" w:rsidRDefault="0051567D" w:rsidP="009A705F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ĐẠI</w:t>
            </w:r>
            <w:r>
              <w:rPr>
                <w:b/>
                <w:sz w:val="28"/>
                <w:szCs w:val="28"/>
                <w:lang w:val="vi-VN"/>
              </w:rPr>
              <w:t xml:space="preserve"> ĐỘI TRƯỞNG</w:t>
            </w:r>
          </w:p>
          <w:p w14:paraId="7F012177" w14:textId="77777777"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14:paraId="696DC924" w14:textId="77777777"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14:paraId="33CA4E1C" w14:textId="77777777"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14:paraId="73234E74" w14:textId="77777777" w:rsidR="0045159A" w:rsidRPr="0051567D" w:rsidRDefault="0045159A" w:rsidP="0051567D">
            <w:pPr>
              <w:rPr>
                <w:b/>
                <w:sz w:val="28"/>
                <w:szCs w:val="28"/>
                <w:lang w:val="vi-VN"/>
              </w:rPr>
            </w:pPr>
          </w:p>
          <w:p w14:paraId="2C85A084" w14:textId="77777777" w:rsidR="0045159A" w:rsidRPr="0051567D" w:rsidRDefault="0051567D" w:rsidP="008055A3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Đại</w:t>
            </w:r>
            <w:r>
              <w:rPr>
                <w:b/>
                <w:sz w:val="28"/>
                <w:szCs w:val="28"/>
                <w:lang w:val="vi-VN"/>
              </w:rPr>
              <w:t xml:space="preserve"> úy Hồ Hồng Phong</w:t>
            </w:r>
          </w:p>
        </w:tc>
      </w:tr>
    </w:tbl>
    <w:p w14:paraId="4A1E989B" w14:textId="77777777" w:rsidR="0045159A" w:rsidRPr="009A705F" w:rsidRDefault="0045159A" w:rsidP="009A705F">
      <w:pPr>
        <w:jc w:val="center"/>
        <w:rPr>
          <w:b/>
          <w:sz w:val="28"/>
          <w:szCs w:val="28"/>
        </w:rPr>
      </w:pPr>
    </w:p>
    <w:sectPr w:rsidR="0045159A" w:rsidRPr="009A705F" w:rsidSect="004576D2">
      <w:pgSz w:w="11907" w:h="16839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F"/>
    <w:rsid w:val="000A560F"/>
    <w:rsid w:val="000E5CA9"/>
    <w:rsid w:val="00101FF7"/>
    <w:rsid w:val="002001D0"/>
    <w:rsid w:val="002670EC"/>
    <w:rsid w:val="002E75AD"/>
    <w:rsid w:val="003B7892"/>
    <w:rsid w:val="003D66B7"/>
    <w:rsid w:val="00414507"/>
    <w:rsid w:val="0045159A"/>
    <w:rsid w:val="004576D2"/>
    <w:rsid w:val="0051567D"/>
    <w:rsid w:val="007112AB"/>
    <w:rsid w:val="00717C42"/>
    <w:rsid w:val="00790665"/>
    <w:rsid w:val="007C383D"/>
    <w:rsid w:val="007C4129"/>
    <w:rsid w:val="007D0B7E"/>
    <w:rsid w:val="007E4B17"/>
    <w:rsid w:val="00801FA9"/>
    <w:rsid w:val="008055A3"/>
    <w:rsid w:val="008407B6"/>
    <w:rsid w:val="00850ABA"/>
    <w:rsid w:val="008605C4"/>
    <w:rsid w:val="0095531B"/>
    <w:rsid w:val="009A705F"/>
    <w:rsid w:val="00AB416D"/>
    <w:rsid w:val="00AD592B"/>
    <w:rsid w:val="00BA6DFA"/>
    <w:rsid w:val="00BB3605"/>
    <w:rsid w:val="00D67F53"/>
    <w:rsid w:val="00D75195"/>
    <w:rsid w:val="00E5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CA664"/>
  <w15:docId w15:val="{1FD47574-4554-4DC3-B530-56B77AFB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7</cp:revision>
  <cp:lastPrinted>2024-03-27T10:32:00Z</cp:lastPrinted>
  <dcterms:created xsi:type="dcterms:W3CDTF">2024-03-26T13:40:00Z</dcterms:created>
  <dcterms:modified xsi:type="dcterms:W3CDTF">2024-03-27T10:33:00Z</dcterms:modified>
</cp:coreProperties>
</file>