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89FFD" w14:textId="77777777" w:rsidR="00E822DF" w:rsidRPr="00E822DF" w:rsidRDefault="00E822DF" w:rsidP="00E82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Requirements (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B8AFF3A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User Registration and Login</w:t>
      </w:r>
    </w:p>
    <w:p w14:paraId="0EB2FAB0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Users (administrators and students) will be able to create accounts on the system.</w:t>
      </w:r>
    </w:p>
    <w:p w14:paraId="05B0DE0D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When a user logs in, the system will check their credentials.</w:t>
      </w:r>
    </w:p>
    <w:p w14:paraId="2122D535" w14:textId="4C10D834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The system will enable password recovery via email.</w:t>
      </w:r>
    </w:p>
    <w:p w14:paraId="6F6254F7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User Roles Management</w:t>
      </w:r>
    </w:p>
    <w:p w14:paraId="209DC5C4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At least two roles must be supported by the system: administrator and student.</w:t>
      </w:r>
    </w:p>
    <w:p w14:paraId="7E6B0330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Quizzes can be created, edited, and deleted by the administrator.</w:t>
      </w:r>
    </w:p>
    <w:p w14:paraId="363E200D" w14:textId="6DB912E2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Students are able to take tests and see their scores</w:t>
      </w:r>
      <w:r w:rsidR="00E822DF" w:rsidRPr="00EA0B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F381B2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Quiz Management</w:t>
      </w:r>
    </w:p>
    <w:p w14:paraId="08AAF470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The administrator will be able to create multiple-choice quizzes using the system.</w:t>
      </w:r>
    </w:p>
    <w:p w14:paraId="743DA46B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Every question must have a question text, four possible answers, and one right response.</w:t>
      </w:r>
    </w:p>
    <w:p w14:paraId="530BA253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Administrators will be able to set time limits for each quiz using the system.</w:t>
      </w:r>
    </w:p>
    <w:p w14:paraId="7624413B" w14:textId="5E3C4A33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Existing quizzes can be updated or removed by administrators.</w:t>
      </w:r>
    </w:p>
    <w:p w14:paraId="28134D72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Quiz Attempt</w:t>
      </w:r>
    </w:p>
    <w:p w14:paraId="56769764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Students will be able to choose and begin a quiz using the system.</w:t>
      </w:r>
    </w:p>
    <w:p w14:paraId="565ECE22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One question at a time, or all at once, will be displayed by the system.</w:t>
      </w:r>
    </w:p>
    <w:p w14:paraId="74FBBBFB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When the allotted time has passed, the system will automatically submit the quiz.</w:t>
      </w:r>
    </w:p>
    <w:p w14:paraId="6F158828" w14:textId="360BD486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As soon as the student submits, the system will compute and show their score</w:t>
      </w:r>
      <w:r w:rsidR="00E822DF" w:rsidRPr="00EA0B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5865EE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Result Management</w:t>
      </w:r>
    </w:p>
    <w:p w14:paraId="7EF78E44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The quiz results will be stored in the database by the system.</w:t>
      </w:r>
    </w:p>
    <w:p w14:paraId="74CBC72B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Students are able to see their previous performance.</w:t>
      </w:r>
    </w:p>
    <w:p w14:paraId="6F2CB2D9" w14:textId="7A8D6802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Students' scores can be viewed, filtered, and exported by administrators.</w:t>
      </w:r>
    </w:p>
    <w:p w14:paraId="4E94D67D" w14:textId="77777777" w:rsidR="00012288" w:rsidRDefault="00E822DF" w:rsidP="0001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&amp; Access Control</w:t>
      </w:r>
    </w:p>
    <w:p w14:paraId="07BF514A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Students' access to admin features will be blocked by the system.</w:t>
      </w:r>
    </w:p>
    <w:p w14:paraId="66912B67" w14:textId="3F03677B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Before granting any user access to the quiz area, the system will require authentication.</w:t>
      </w:r>
    </w:p>
    <w:p w14:paraId="6A3AEC9A" w14:textId="77777777" w:rsidR="00E822DF" w:rsidRPr="00E822DF" w:rsidRDefault="00012288" w:rsidP="00E82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F3B09C">
          <v:rect id="_x0000_i1025" style="width:0;height:1.5pt" o:hralign="center" o:hrstd="t" o:hr="t" fillcolor="#a0a0a0" stroked="f"/>
        </w:pict>
      </w:r>
    </w:p>
    <w:p w14:paraId="7193B625" w14:textId="77A8249E" w:rsidR="00E822DF" w:rsidRPr="00E822DF" w:rsidRDefault="00E822DF" w:rsidP="00E82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Non-Functional Requirements (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phi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E822D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DF93A20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</w:t>
      </w:r>
    </w:p>
    <w:p w14:paraId="061DBBA7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 xml:space="preserve">More than 100 users should be able to access the system at once without experiencing any performance </w:t>
      </w:r>
      <w:proofErr w:type="spellStart"/>
      <w:r w:rsidR="001100CC" w:rsidRPr="00012288">
        <w:rPr>
          <w:rFonts w:ascii="Times New Roman" w:eastAsia="Times New Roman" w:hAnsi="Times New Roman" w:cs="Times New Roman"/>
          <w:sz w:val="28"/>
          <w:szCs w:val="28"/>
        </w:rPr>
        <w:t>issues.</w:t>
      </w:r>
      <w:proofErr w:type="spellEnd"/>
    </w:p>
    <w:p w14:paraId="679225DA" w14:textId="0BF4C587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100CC" w:rsidRPr="00EA0BFB">
        <w:rPr>
          <w:rFonts w:ascii="Times New Roman" w:eastAsia="Times New Roman" w:hAnsi="Times New Roman" w:cs="Times New Roman"/>
          <w:sz w:val="28"/>
          <w:szCs w:val="28"/>
        </w:rPr>
        <w:t>Within two seconds of the quiz being submitted, the results should be computed.</w:t>
      </w:r>
    </w:p>
    <w:p w14:paraId="2BF8CD25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Usability</w:t>
      </w:r>
    </w:p>
    <w:p w14:paraId="7E9C7B7E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The interface should be simple and intuitive for all users.</w:t>
      </w:r>
    </w:p>
    <w:p w14:paraId="799F9DBA" w14:textId="65DE584E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EA0BFB">
        <w:rPr>
          <w:rFonts w:ascii="Times New Roman" w:eastAsia="Times New Roman" w:hAnsi="Times New Roman" w:cs="Times New Roman"/>
          <w:sz w:val="28"/>
          <w:szCs w:val="28"/>
        </w:rPr>
        <w:t>The system should be responsive and accessible on desktop and mobile devices.</w:t>
      </w:r>
    </w:p>
    <w:p w14:paraId="151E0DA6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Reliability</w:t>
      </w:r>
    </w:p>
    <w:p w14:paraId="065D0611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The system should ensure that no data (quiz answers or results) is lost during submission.</w:t>
      </w:r>
    </w:p>
    <w:p w14:paraId="1B2ACB01" w14:textId="5B86DA0F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 </w:t>
      </w:r>
      <w:r w:rsidR="00E822DF" w:rsidRPr="00EA0BFB">
        <w:rPr>
          <w:rFonts w:ascii="Times New Roman" w:eastAsia="Times New Roman" w:hAnsi="Times New Roman" w:cs="Times New Roman"/>
          <w:sz w:val="28"/>
          <w:szCs w:val="28"/>
        </w:rPr>
        <w:t>The system should automatically save progress every 30 seconds.</w:t>
      </w:r>
    </w:p>
    <w:p w14:paraId="4BE708F1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</w:p>
    <w:p w14:paraId="0959DF6D" w14:textId="77777777" w:rsid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User passwords shall be stored in encrypted form.</w:t>
      </w:r>
    </w:p>
    <w:p w14:paraId="7D652401" w14:textId="5921A42C" w:rsidR="00E822DF" w:rsidRPr="00EA0BFB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EA0BFB">
        <w:rPr>
          <w:rFonts w:ascii="Times New Roman" w:eastAsia="Times New Roman" w:hAnsi="Times New Roman" w:cs="Times New Roman"/>
          <w:sz w:val="28"/>
          <w:szCs w:val="28"/>
        </w:rPr>
        <w:t>Only authorized users can access sensitive data (e.g., quiz questions, results).</w:t>
      </w:r>
    </w:p>
    <w:p w14:paraId="33E97AA9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</w:t>
      </w:r>
    </w:p>
    <w:p w14:paraId="5ECF9B51" w14:textId="0D0D837B" w:rsidR="00E822DF" w:rsidRP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The system should be able to add more quizzes and users without major structural changes.</w:t>
      </w:r>
    </w:p>
    <w:p w14:paraId="28954F3C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Maintainability</w:t>
      </w:r>
    </w:p>
    <w:p w14:paraId="078F9731" w14:textId="35567163" w:rsidR="00E822DF" w:rsidRP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The system code should be modular to allow easy updates or bug fixes.</w:t>
      </w:r>
    </w:p>
    <w:p w14:paraId="164126C1" w14:textId="77777777" w:rsidR="00012288" w:rsidRDefault="00E822DF" w:rsidP="0001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0BFB">
        <w:rPr>
          <w:rFonts w:ascii="Times New Roman" w:eastAsia="Times New Roman" w:hAnsi="Times New Roman" w:cs="Times New Roman"/>
          <w:b/>
          <w:bCs/>
          <w:sz w:val="28"/>
          <w:szCs w:val="28"/>
        </w:rPr>
        <w:t>Availability</w:t>
      </w:r>
    </w:p>
    <w:p w14:paraId="08C0C65F" w14:textId="1233B57D" w:rsidR="00E822DF" w:rsidRPr="00012288" w:rsidRDefault="00012288" w:rsidP="000122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E822DF" w:rsidRPr="00012288">
        <w:rPr>
          <w:rFonts w:ascii="Times New Roman" w:eastAsia="Times New Roman" w:hAnsi="Times New Roman" w:cs="Times New Roman"/>
          <w:sz w:val="28"/>
          <w:szCs w:val="28"/>
        </w:rPr>
        <w:t>The system should be available 99% of the time, except for scheduled maintenance.</w:t>
      </w:r>
    </w:p>
    <w:p w14:paraId="6686D704" w14:textId="77777777" w:rsidR="00FF5B02" w:rsidRPr="00E822DF" w:rsidRDefault="00FF5B02" w:rsidP="00E822DF"/>
    <w:sectPr w:rsidR="00FF5B02" w:rsidRPr="00E82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34631"/>
    <w:multiLevelType w:val="multilevel"/>
    <w:tmpl w:val="1240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8A1C21"/>
    <w:multiLevelType w:val="multilevel"/>
    <w:tmpl w:val="B6BE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DF"/>
    <w:rsid w:val="00012288"/>
    <w:rsid w:val="001100CC"/>
    <w:rsid w:val="00E822DF"/>
    <w:rsid w:val="00EA0BFB"/>
    <w:rsid w:val="00FF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16AF"/>
  <w15:chartTrackingRefBased/>
  <w15:docId w15:val="{13E273E1-8C34-46C6-9F51-057126F2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2D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2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2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2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6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2025-10-26T10:24:00Z</dcterms:created>
  <dcterms:modified xsi:type="dcterms:W3CDTF">2025-10-27T05:14:00Z</dcterms:modified>
</cp:coreProperties>
</file>