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F042" w14:textId="1528B662" w:rsidR="00196BDC" w:rsidRPr="005B5E07" w:rsidRDefault="005B5E07" w:rsidP="005B5E07">
      <w:pPr>
        <w:jc w:val="center"/>
        <w:rPr>
          <w:b/>
          <w:bCs/>
          <w:sz w:val="28"/>
          <w:szCs w:val="28"/>
        </w:rPr>
      </w:pPr>
      <w:proofErr w:type="spellStart"/>
      <w:r w:rsidRPr="005B5E07">
        <w:rPr>
          <w:rFonts w:hint="eastAsia"/>
          <w:b/>
          <w:bCs/>
          <w:sz w:val="28"/>
          <w:szCs w:val="28"/>
        </w:rPr>
        <w:t>OverFlow</w:t>
      </w:r>
      <w:proofErr w:type="spellEnd"/>
      <w:r w:rsidRPr="005B5E07">
        <w:rPr>
          <w:rFonts w:hint="eastAsia"/>
          <w:b/>
          <w:bCs/>
          <w:sz w:val="28"/>
          <w:szCs w:val="28"/>
        </w:rPr>
        <w:t xml:space="preserve"> 팀 종합설계 기획서</w:t>
      </w:r>
    </w:p>
    <w:p w14:paraId="0FF1EAC3" w14:textId="77777777" w:rsidR="005B5E07" w:rsidRDefault="005B5E07" w:rsidP="005B5E07">
      <w:pPr>
        <w:jc w:val="both"/>
      </w:pPr>
      <w:r>
        <w:t xml:space="preserve">- </w:t>
      </w:r>
      <w:proofErr w:type="spellStart"/>
      <w:proofErr w:type="gramStart"/>
      <w:r>
        <w:t>오픈월드액션어드벤처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젤다의</w:t>
      </w:r>
      <w:proofErr w:type="spellEnd"/>
      <w:r>
        <w:t xml:space="preserve"> 전설 (야숨, </w:t>
      </w:r>
      <w:proofErr w:type="spellStart"/>
      <w:r>
        <w:t>왕국의눈물</w:t>
      </w:r>
      <w:proofErr w:type="spellEnd"/>
      <w:r>
        <w:t>)</w:t>
      </w:r>
    </w:p>
    <w:p w14:paraId="5F3F06F7" w14:textId="7B63A6EC" w:rsidR="0040313A" w:rsidRDefault="0040313A" w:rsidP="005B5E07">
      <w:pPr>
        <w:jc w:val="both"/>
      </w:pPr>
      <w:r>
        <w:rPr>
          <w:rFonts w:hint="eastAsia"/>
        </w:rPr>
        <w:t>- 3인칭 시점</w:t>
      </w:r>
    </w:p>
    <w:p w14:paraId="572EF9ED" w14:textId="77777777" w:rsidR="00B30B2B" w:rsidRDefault="00B30B2B" w:rsidP="00B30B2B">
      <w:pPr>
        <w:jc w:val="both"/>
      </w:pPr>
      <w:r>
        <w:t xml:space="preserve">- </w:t>
      </w:r>
      <w:proofErr w:type="spellStart"/>
      <w:r>
        <w:t>언리얼엔진사용</w:t>
      </w:r>
      <w:proofErr w:type="spellEnd"/>
    </w:p>
    <w:p w14:paraId="4036CD3E" w14:textId="0D330AE1" w:rsidR="00B30B2B" w:rsidRDefault="00B30B2B" w:rsidP="00B30B2B">
      <w:pPr>
        <w:jc w:val="both"/>
        <w:rPr>
          <w:rFonts w:hint="eastAsia"/>
        </w:rPr>
      </w:pPr>
      <w:r>
        <w:t xml:space="preserve">- 멀티플레이 (4명 이하) Only </w:t>
      </w:r>
      <w:proofErr w:type="spellStart"/>
      <w:r>
        <w:t>PvE</w:t>
      </w:r>
      <w:proofErr w:type="spellEnd"/>
    </w:p>
    <w:p w14:paraId="116C9CB1" w14:textId="7A352497" w:rsidR="00B30B2B" w:rsidRDefault="00B30B2B" w:rsidP="00B30B2B">
      <w:pPr>
        <w:jc w:val="both"/>
      </w:pPr>
      <w:r>
        <w:t>- 서버 - 커스텀 서버 (</w:t>
      </w:r>
      <w:proofErr w:type="spellStart"/>
      <w:r>
        <w:t>iocp</w:t>
      </w:r>
      <w:proofErr w:type="spellEnd"/>
      <w:r>
        <w:t>)</w:t>
      </w:r>
    </w:p>
    <w:p w14:paraId="6019C1DC" w14:textId="49179618" w:rsidR="00B30B2B" w:rsidRDefault="00B30B2B" w:rsidP="005B5E07">
      <w:pPr>
        <w:jc w:val="both"/>
        <w:rPr>
          <w:rFonts w:hint="eastAsia"/>
        </w:rPr>
      </w:pPr>
      <w:r>
        <w:t xml:space="preserve">  * RIO 최적화</w:t>
      </w:r>
    </w:p>
    <w:p w14:paraId="31D7DDE7" w14:textId="77777777" w:rsidR="0040313A" w:rsidRDefault="0040313A" w:rsidP="0040313A">
      <w:pPr>
        <w:jc w:val="both"/>
      </w:pPr>
      <w:r>
        <w:t xml:space="preserve">* 지형변형과 </w:t>
      </w:r>
      <w:proofErr w:type="gramStart"/>
      <w:r>
        <w:t>파괴 :</w:t>
      </w:r>
      <w:proofErr w:type="gramEnd"/>
      <w:r>
        <w:t xml:space="preserve"> 물리적인 내용 포함</w:t>
      </w:r>
    </w:p>
    <w:p w14:paraId="4168AACE" w14:textId="659B26DE" w:rsidR="0040313A" w:rsidRDefault="0040313A" w:rsidP="0040313A">
      <w:pPr>
        <w:jc w:val="both"/>
        <w:rPr>
          <w:rFonts w:hint="eastAsia"/>
        </w:rPr>
      </w:pPr>
      <w:r>
        <w:t xml:space="preserve">   - 폭탄으로 지형 파</w:t>
      </w:r>
      <w:r w:rsidR="001B4BC7">
        <w:rPr>
          <w:rFonts w:hint="eastAsia"/>
        </w:rPr>
        <w:t>괴</w:t>
      </w:r>
    </w:p>
    <w:p w14:paraId="5C5B19FC" w14:textId="56FBC6D8" w:rsidR="00A6000F" w:rsidRDefault="0040313A" w:rsidP="0040313A">
      <w:pPr>
        <w:jc w:val="both"/>
      </w:pPr>
      <w:r>
        <w:t xml:space="preserve">* 자유도 높은 </w:t>
      </w:r>
      <w:proofErr w:type="gramStart"/>
      <w:r>
        <w:t>퍼즐 :</w:t>
      </w:r>
      <w:proofErr w:type="gramEnd"/>
    </w:p>
    <w:p w14:paraId="339D8319" w14:textId="62ADBCE0" w:rsidR="00A6000F" w:rsidRPr="00A6000F" w:rsidRDefault="00A6000F" w:rsidP="00A6000F">
      <w:pPr>
        <w:ind w:firstLineChars="200" w:firstLine="440"/>
        <w:jc w:val="both"/>
        <w:rPr>
          <w:rFonts w:hint="eastAsia"/>
        </w:rPr>
      </w:pPr>
      <w:r>
        <w:rPr>
          <w:rFonts w:hint="eastAsia"/>
        </w:rPr>
        <w:t>* 몬스터와의 전투로 게임 진행</w:t>
      </w:r>
    </w:p>
    <w:p w14:paraId="56D19A37" w14:textId="32FFB7D6" w:rsidR="001B4BC7" w:rsidRDefault="0040313A" w:rsidP="001B4BC7">
      <w:pPr>
        <w:jc w:val="both"/>
        <w:rPr>
          <w:rFonts w:hint="eastAsia"/>
        </w:rPr>
      </w:pPr>
      <w:r>
        <w:t xml:space="preserve">   </w:t>
      </w:r>
      <w:r w:rsidR="001B4BC7">
        <w:rPr>
          <w:rFonts w:hint="eastAsia"/>
        </w:rPr>
        <w:t xml:space="preserve"> * </w:t>
      </w:r>
      <w:r>
        <w:rPr>
          <w:rFonts w:hint="eastAsia"/>
        </w:rPr>
        <w:t>아이템 제작</w:t>
      </w:r>
    </w:p>
    <w:p w14:paraId="4C065729" w14:textId="67B3BA21" w:rsidR="001B4BC7" w:rsidRDefault="001B4BC7" w:rsidP="001B4BC7">
      <w:pPr>
        <w:ind w:firstLineChars="200" w:firstLine="440"/>
        <w:jc w:val="both"/>
      </w:pPr>
      <w:r>
        <w:rPr>
          <w:rFonts w:hint="eastAsia"/>
        </w:rPr>
        <w:t xml:space="preserve">* </w:t>
      </w:r>
      <w:r w:rsidR="0040313A">
        <w:rPr>
          <w:rFonts w:hint="eastAsia"/>
        </w:rPr>
        <w:t>자원채취</w:t>
      </w:r>
    </w:p>
    <w:p w14:paraId="00719776" w14:textId="0385D050" w:rsidR="0040313A" w:rsidRDefault="0040313A" w:rsidP="0040313A">
      <w:pPr>
        <w:jc w:val="both"/>
      </w:pPr>
      <w:r>
        <w:rPr>
          <w:rFonts w:hint="eastAsia"/>
        </w:rPr>
        <w:t xml:space="preserve">- </w:t>
      </w:r>
      <w:r w:rsidR="00B30B2B">
        <w:rPr>
          <w:rFonts w:hint="eastAsia"/>
        </w:rPr>
        <w:t>한가지 방식이 아닌 다양한 방식으로 퍼즐 통과 가능</w:t>
      </w:r>
    </w:p>
    <w:p w14:paraId="63A6232A" w14:textId="2030B604" w:rsidR="00B30B2B" w:rsidRDefault="00B30B2B" w:rsidP="0040313A">
      <w:pPr>
        <w:jc w:val="both"/>
      </w:pPr>
      <w:r>
        <w:rPr>
          <w:rFonts w:hint="eastAsia"/>
        </w:rPr>
        <w:t>* 환경</w:t>
      </w:r>
    </w:p>
    <w:p w14:paraId="731A2DE4" w14:textId="2A85000B" w:rsidR="00B30B2B" w:rsidRDefault="00B30B2B" w:rsidP="0040313A">
      <w:pPr>
        <w:jc w:val="both"/>
      </w:pPr>
      <w:r>
        <w:rPr>
          <w:rFonts w:hint="eastAsia"/>
        </w:rPr>
        <w:t xml:space="preserve">   - 날씨, 원소 상호작용</w:t>
      </w:r>
    </w:p>
    <w:p w14:paraId="079D0D02" w14:textId="4659BAE4" w:rsidR="00D53E52" w:rsidRPr="00D53E52" w:rsidRDefault="00D53E52" w:rsidP="0040313A">
      <w:pPr>
        <w:jc w:val="both"/>
        <w:rPr>
          <w:rFonts w:hint="eastAsia"/>
        </w:rPr>
      </w:pPr>
      <w:r>
        <w:rPr>
          <w:rFonts w:hint="eastAsia"/>
        </w:rPr>
        <w:t xml:space="preserve">   - 원</w:t>
      </w:r>
      <w:r>
        <w:t>소 (불, 바람, 물, 풀</w:t>
      </w:r>
      <w:proofErr w:type="gramStart"/>
      <w:r>
        <w:t>)  풀</w:t>
      </w:r>
      <w:proofErr w:type="gramEnd"/>
      <w:r>
        <w:t xml:space="preserve"> + 불 =&gt; 바람 [다양한 조합이 필요하다]</w:t>
      </w:r>
      <w:r>
        <w:rPr>
          <w:rFonts w:hint="eastAsia"/>
        </w:rPr>
        <w:t xml:space="preserve"> (수정가능)</w:t>
      </w:r>
    </w:p>
    <w:p w14:paraId="1B2AAE69" w14:textId="7275E9AB" w:rsidR="007E077F" w:rsidRDefault="007E077F" w:rsidP="0040313A">
      <w:pPr>
        <w:jc w:val="both"/>
      </w:pPr>
      <w:r>
        <w:rPr>
          <w:rFonts w:hint="eastAsia"/>
        </w:rPr>
        <w:t xml:space="preserve"> </w:t>
      </w:r>
      <w:r w:rsidR="00D53E52">
        <w:rPr>
          <w:rFonts w:hint="eastAsia"/>
        </w:rPr>
        <w:t xml:space="preserve">  </w:t>
      </w:r>
      <w:r w:rsidR="00A73F53">
        <w:rPr>
          <w:rFonts w:hint="eastAsia"/>
        </w:rPr>
        <w:t>- 주어진 환경에 따라 캐릭터와 원소 상호작용에 영향이 미침</w:t>
      </w:r>
    </w:p>
    <w:p w14:paraId="02D0DF71" w14:textId="3907B3BB" w:rsidR="001B4BC7" w:rsidRPr="0040313A" w:rsidRDefault="00A73F53" w:rsidP="005B5E07">
      <w:pPr>
        <w:jc w:val="both"/>
        <w:rPr>
          <w:rFonts w:hint="eastAsia"/>
        </w:rPr>
      </w:pPr>
      <w:r>
        <w:rPr>
          <w:rFonts w:hint="eastAsia"/>
        </w:rPr>
        <w:t xml:space="preserve">   </w:t>
      </w:r>
      <w:r w:rsidR="00D53E52">
        <w:rPr>
          <w:rFonts w:hint="eastAsia"/>
        </w:rPr>
        <w:t xml:space="preserve">  </w:t>
      </w:r>
      <w:r>
        <w:t>E</w:t>
      </w:r>
      <w:r>
        <w:rPr>
          <w:rFonts w:hint="eastAsia"/>
        </w:rPr>
        <w:t>x) 추운 지역 -&gt; 캐릭터 이동속도 저하, 따뜻한 옷 착용 필요</w:t>
      </w:r>
    </w:p>
    <w:sectPr w:rsidR="001B4BC7" w:rsidRPr="004031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07"/>
    <w:rsid w:val="00070CC0"/>
    <w:rsid w:val="00196BDC"/>
    <w:rsid w:val="001B4BC7"/>
    <w:rsid w:val="0040313A"/>
    <w:rsid w:val="005B5E07"/>
    <w:rsid w:val="007E077F"/>
    <w:rsid w:val="00A6000F"/>
    <w:rsid w:val="00A701BE"/>
    <w:rsid w:val="00A73F53"/>
    <w:rsid w:val="00B30B2B"/>
    <w:rsid w:val="00BC76D8"/>
    <w:rsid w:val="00D53E52"/>
    <w:rsid w:val="00F5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28AE"/>
  <w15:chartTrackingRefBased/>
  <w15:docId w15:val="{3EC49497-81DB-49D0-9D40-CEDE4FD2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5E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5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5E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5E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5E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5E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5E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5E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5E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5E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5E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5E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5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5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5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5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5E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5E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5E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5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5E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5E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5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5E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5E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5E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5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5E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5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백성윤(2022180016)</dc:creator>
  <cp:keywords/>
  <dc:description/>
  <cp:lastModifiedBy>백성윤(2022180016)</cp:lastModifiedBy>
  <cp:revision>1</cp:revision>
  <dcterms:created xsi:type="dcterms:W3CDTF">2026-06-29T13:16:00Z</dcterms:created>
  <dcterms:modified xsi:type="dcterms:W3CDTF">2026-06-29T14:46:00Z</dcterms:modified>
</cp:coreProperties>
</file>