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142CBD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142CBD">
        <w:rPr>
          <w:rFonts w:ascii="Times New Roman" w:hAnsi="Times New Roman" w:cs="Times New Roman"/>
          <w:b/>
          <w:sz w:val="24"/>
          <w:szCs w:val="24"/>
        </w:rPr>
        <w:t>ETKİNLİK FORMU</w:t>
      </w:r>
      <w:bookmarkStart w:id="0" w:name="_GoBack"/>
      <w:bookmarkEnd w:id="0"/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3504"/>
        <w:gridCol w:w="5802"/>
      </w:tblGrid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Lazer  Güvenlik</w:t>
            </w:r>
            <w:proofErr w:type="gramEnd"/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40+40</w:t>
            </w: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Anlatım, Soru-Cevap,  Gösterip-yaptırma</w:t>
            </w: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Bilgisayar,İnternet</w:t>
            </w:r>
            <w:proofErr w:type="gram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,Robotik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kodlama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ortamı,Lazer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modülü, 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ldr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sensör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kartı,arduino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jumper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kablo,buzzer</w:t>
            </w:r>
            <w:proofErr w:type="spellEnd"/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Fizik ışığın yansıması.</w:t>
            </w:r>
            <w:proofErr w:type="gramEnd"/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F23" w:rsidRPr="00142CBD" w:rsidRDefault="007F4576" w:rsidP="00E57F2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Temel devre elemanlarını tanır.</w:t>
            </w:r>
          </w:p>
          <w:p w:rsidR="00E57F23" w:rsidRPr="00142CBD" w:rsidRDefault="00E57F23" w:rsidP="00E57F2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Tasarım ve üretimini kavrar</w:t>
            </w:r>
            <w:r w:rsidR="007F4576" w:rsidRPr="00142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2B48" w:rsidRPr="00142CBD" w:rsidRDefault="00212B48" w:rsidP="00E57F23">
            <w:pPr>
              <w:pStyle w:val="Default"/>
            </w:pPr>
            <w:r w:rsidRPr="00142CBD">
              <w:t xml:space="preserve">Devre yapısına ait yapıyı oluşturur. </w:t>
            </w:r>
          </w:p>
          <w:p w:rsidR="00F16CB2" w:rsidRPr="00142CBD" w:rsidRDefault="00F16CB2" w:rsidP="00182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Hazır </w:t>
            </w:r>
            <w:proofErr w:type="spellStart"/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Bulunuşluk</w:t>
            </w:r>
            <w:proofErr w:type="spellEnd"/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 Ön Hazırlık</w:t>
            </w:r>
          </w:p>
        </w:tc>
        <w:tc>
          <w:tcPr>
            <w:tcW w:w="5802" w:type="dxa"/>
            <w:vAlign w:val="center"/>
          </w:tcPr>
          <w:p w:rsidR="007F4576" w:rsidRPr="00142CBD" w:rsidRDefault="001822C6" w:rsidP="007F457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Devre yapısını bilme.</w:t>
            </w:r>
          </w:p>
          <w:p w:rsidR="001822C6" w:rsidRPr="00142CBD" w:rsidRDefault="001822C6" w:rsidP="007F457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Devre elemanlarını bilme.</w:t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1822C6" w:rsidRPr="00142CBD" w:rsidRDefault="007F4576" w:rsidP="001822C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Giriş: Filmlerde gördüğümüz lazer korumalar nasıl çalışır? </w:t>
            </w:r>
            <w:proofErr w:type="gramStart"/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>diye</w:t>
            </w:r>
            <w:proofErr w:type="gramEnd"/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sorularak etkinliğe dikkat çekilir. Resimler gösterilir.</w:t>
            </w:r>
          </w:p>
          <w:p w:rsidR="001822C6" w:rsidRPr="00142CBD" w:rsidRDefault="001822C6" w:rsidP="001822C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883396C" wp14:editId="5D3EEE53">
                  <wp:extent cx="3482340" cy="2613660"/>
                  <wp:effectExtent l="0" t="0" r="3810" b="0"/>
                  <wp:docPr id="3" name="Resim 3" descr="lazerre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zerre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22C6" w:rsidRPr="00142CBD" w:rsidRDefault="001822C6" w:rsidP="001822C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Gelişme: “Mesela gizlemek istediğiniz bir şeyi koruma altına almak ister misiniz?” diye konu derinleştirmeye </w:t>
            </w:r>
            <w:r w:rsidRPr="00142C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başlanır.</w:t>
            </w:r>
          </w:p>
          <w:p w:rsidR="00212B48" w:rsidRPr="00142CBD" w:rsidRDefault="00212B48" w:rsidP="00212B4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“Şimdi lazer koruma yapacağız.” denir. Ardından </w:t>
            </w:r>
            <w:proofErr w:type="spellStart"/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arduino,sensörler</w:t>
            </w:r>
            <w:proofErr w:type="spellEnd"/>
            <w:proofErr w:type="gram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ldr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modülü ve lazer modülü hakkında  bilgi verilir. Çalışma prensipleri anlatılır. Bu esnada materyallerin yakından incelenmesi için gerekli ortam sağlanır.</w:t>
            </w:r>
          </w:p>
          <w:p w:rsidR="00212B48" w:rsidRPr="00142CBD" w:rsidRDefault="00212B48" w:rsidP="00212B4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Devre oluşturma öğrencilere gösterilir. </w:t>
            </w:r>
          </w:p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249DD5D" wp14:editId="76BE123F">
                  <wp:extent cx="2712720" cy="2065020"/>
                  <wp:effectExtent l="0" t="0" r="0" b="0"/>
                  <wp:docPr id="1" name="Resim 1" descr="laz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z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142CBD" w:rsidRDefault="00212B48" w:rsidP="00DC5D69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Devrenin kurulmasının ardından kodlama aşamasına geçilir. Öğretmen tarafından kodlar paylaşılır. </w:t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4CEF671" wp14:editId="42D13B1F">
                  <wp:extent cx="2385060" cy="2948940"/>
                  <wp:effectExtent l="0" t="0" r="0" b="3810"/>
                  <wp:docPr id="2" name="Resim 2" descr="laz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z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5D69" w:rsidRPr="00142CBD" w:rsidRDefault="00DC5D69" w:rsidP="00DC5D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Aynı tekniği kullanarak </w:t>
            </w:r>
            <w:proofErr w:type="spellStart"/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mblock</w:t>
            </w:r>
            <w:proofErr w:type="spellEnd"/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üzerinde farklı etkinlikler yapılması istenir.</w:t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Kaynakça</w:t>
            </w:r>
          </w:p>
        </w:tc>
        <w:tc>
          <w:tcPr>
            <w:tcW w:w="5802" w:type="dxa"/>
            <w:vAlign w:val="center"/>
          </w:tcPr>
          <w:p w:rsidR="00DC5D69" w:rsidRPr="00142CBD" w:rsidRDefault="00142CB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C5D69" w:rsidRPr="00142CB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https://fritzing.org/login</w:t>
              </w:r>
            </w:hyperlink>
            <w:r w:rsidR="00DC5D69"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C5D69" w:rsidRPr="00142CBD" w:rsidRDefault="00142CB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DC5D69" w:rsidRPr="00142CB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https://ide.mblock.cc/</w:t>
              </w:r>
            </w:hyperlink>
            <w:r w:rsidR="00DC5D69"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83A6E" w:rsidRPr="00142CBD" w:rsidRDefault="00142CB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083A6E" w:rsidRPr="00142CB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https://www.freeimages.com/photo/club-lazer-1-1198354</w:t>
              </w:r>
            </w:hyperlink>
            <w:r w:rsidR="00083A6E"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(Erişim tarihi 29.09.2022)</w:t>
            </w:r>
          </w:p>
          <w:p w:rsidR="00DC5D69" w:rsidRPr="00142CBD" w:rsidRDefault="00DC5D69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5D69" w:rsidRPr="00142CBD" w:rsidRDefault="00DC5D69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16CB2" w:rsidRPr="00142CBD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142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83A6E"/>
    <w:rsid w:val="00142CBD"/>
    <w:rsid w:val="001822C6"/>
    <w:rsid w:val="00212B48"/>
    <w:rsid w:val="005B5540"/>
    <w:rsid w:val="006E536C"/>
    <w:rsid w:val="00750CF9"/>
    <w:rsid w:val="007F4576"/>
    <w:rsid w:val="00945F32"/>
    <w:rsid w:val="00B01192"/>
    <w:rsid w:val="00D76397"/>
    <w:rsid w:val="00DC5D69"/>
    <w:rsid w:val="00E57F23"/>
    <w:rsid w:val="00F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2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12B4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1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2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2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12B4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1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2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tzing.org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freeimages.com/photo/club-lazer-1-1198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e.mblock.cc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Lenovo</cp:lastModifiedBy>
  <cp:revision>8</cp:revision>
  <dcterms:created xsi:type="dcterms:W3CDTF">2022-09-25T18:13:00Z</dcterms:created>
  <dcterms:modified xsi:type="dcterms:W3CDTF">2022-09-29T10:12:00Z</dcterms:modified>
</cp:coreProperties>
</file>