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ind w:left="0" w:firstLine="0"/>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Reflection on our interview with </w:t>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Engr. Lloyd Aldrin T. Pornobi</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Names:</w:t>
      </w:r>
    </w:p>
    <w:p w:rsidR="00000000" w:rsidDel="00000000" w:rsidP="00000000" w:rsidRDefault="00000000" w:rsidRPr="00000000" w14:paraId="0000001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Gabanan, Ram Kenzter</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Mangana, Prince</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Lavapie, Jaycee Nicole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Teves, Gerard</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Uy, Gianne Mathew</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Subject: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Computer Engineering as a Discipline (CPE 008)</w:t>
      </w:r>
    </w:p>
    <w:p w:rsidR="00000000" w:rsidDel="00000000" w:rsidP="00000000" w:rsidRDefault="00000000" w:rsidRPr="00000000" w14:paraId="0000001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October 27, 2026</w:t>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Instructor’s Name: </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Engr. Ji Han Gang</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Computer Engineering students, learning about the experiences of professionals in our field can help us better understand what to expect after graduation. For this reason, our group interviewed Engr. Lloyd Aldrin Pornobi, a 2024 Computer Engineering graduate of the Technological Institute of the Philippines (TIP), Quezon City, who currently works as a full-time Assistant Professor in the Computer Engineering Department. During the interview, he shared his reasons for choosing Computer Engineering, his college experiences, his career journey, and the lessons he learned along the way. His insights gave us a better understanding of the importance of developing our skills, gaining practical experience, and preparing ourselves for future opportunities in the industry.</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Summary</w:t>
      </w:r>
    </w:p>
    <w:p w:rsidR="00000000" w:rsidDel="00000000" w:rsidP="00000000" w:rsidRDefault="00000000" w:rsidRPr="00000000" w14:paraId="0000002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interview, Engr. Lloyd Aldrin Pornobi shared his journey as a Computer Engineering graduate and how he eventually became an assistant professor at TIP. He explained that Computer Engineering was not originally his planned course, but during the pandemic, he became interested in the growing fields of artificial intelligence and robotics. He saw these technologies as practical choices with potential demand in the future. When discussing his college experience, he highlighted the importance of projects, particularly during the fourth year, because they allow students to apply the knowledge and skills they have gained throughout their studies. He also shared that he enjoyed designing projects that could be useful to other people. After graduating in 2024, he accepted an opportunity to teach in TIP's Computer Engineering Department, which aligned with his interest in teaching that he had already developed during senior high school.</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point he discussed was the need for us students to continuously improve our skills and prepare for opportunities beyond the classroom. Based on his experience applying for an OJT position, he explained that employers may assess applicants based on their actual skills, not just their degree. He encouraged us students to participate in workshops, seminars, and other activities where we can gain additional knowledge, earn certifications, and discover potential opportunities. He also mentioned an example involving a Huawei student event, where some participants found possible OJT opportunities for the following semester. To conclude, he advised us students to enjoy our college years while continuing to learn, upgrade our skills, and develop our communication abilities. Through his experiences, he emphasized that preparing for a future career involves not only academic knowledge but also practical skills, continuous learning, and the ability to connect with other people.</w:t>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Personal Reflections:</w:t>
      </w:r>
    </w:p>
    <w:p w:rsidR="00000000" w:rsidDel="00000000" w:rsidP="00000000" w:rsidRDefault="00000000" w:rsidRPr="00000000" w14:paraId="00000033">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Gabanan, Ram Kenzter:</w:t>
      </w:r>
    </w:p>
    <w:p w:rsidR="00000000" w:rsidDel="00000000" w:rsidP="00000000" w:rsidRDefault="00000000" w:rsidRPr="00000000" w14:paraId="00000036">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interview with Engr. Pornobi that true and sustainable success in Computer Engineering requires a healthy balance between academic ambition and enjoying student life. While technical skills, and continuous learning build a solid engineering foundation, keeping a positive mindset, cherishing college memories, and avoiding burnout are just as vital. Ultimately, hard work opens the door to a career, but the resilience, friendships, and balance developed during college are what truly sustain a fulfilling engineering path.</w:t>
      </w:r>
    </w:p>
    <w:p w:rsidR="00000000" w:rsidDel="00000000" w:rsidP="00000000" w:rsidRDefault="00000000" w:rsidRPr="00000000" w14:paraId="0000003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academic excellence and technical proficiency are what open the initial doors to a successful engineering career. However, it is the soft skills such as resilience, adaptability, lifelong friendships, and a balanced outlook on life developed during these college years that truly shape and sustain a fulfilling, long-lasting professional journey.</w:t>
      </w:r>
    </w:p>
    <w:p w:rsidR="00000000" w:rsidDel="00000000" w:rsidP="00000000" w:rsidRDefault="00000000" w:rsidRPr="00000000" w14:paraId="0000003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Mangana, Prince: </w:t>
      </w:r>
    </w:p>
    <w:p w:rsidR="00000000" w:rsidDel="00000000" w:rsidP="00000000" w:rsidRDefault="00000000" w:rsidRPr="00000000" w14:paraId="0000003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Personally, one of the things I learned from the interview with Engr. Lloyd Aldrin Pornobi is that our career paths do not always go according to our original plans. His experience made me realize that being open to new opportunities can help us discover interests and possibilities that we may not have considered before. I also learned that choosing a career requires us to consider not only our personal interests but also the opportunities available in the future. As a Computer Engineering student, I believe this is important because technology continues to develop, and we need to be willing to adapt and learn new things to keep up with these changes.</w:t>
      </w:r>
    </w:p>
    <w:p w:rsidR="00000000" w:rsidDel="00000000" w:rsidP="00000000" w:rsidRDefault="00000000" w:rsidRPr="00000000" w14:paraId="0000003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lesson I gained from the interview is that having a degree is not enough to guarantee success in finding a job. Engr. Pornobi emphasized the importance of developing practical skills and gaining experience outside the classroom. This made me realize that I should not depend only on the lessons taught by our professors but also take the initiative to improve myself. Participating in workshops, seminars, and other activities related to Computer Engineering can help me gain more knowledge and prepare for future opportunities. I also realized that starting early is important because the skills and experiences I develop during college can become useful when I begin applying for internships or jobs.</w:t>
      </w:r>
    </w:p>
    <w:p w:rsidR="00000000" w:rsidDel="00000000" w:rsidP="00000000" w:rsidRDefault="00000000" w:rsidRPr="00000000" w14:paraId="0000004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his advice about enjoying college while continuing to improve ourselves reminded me that education is not only about grades and academic responsibilities. While preparing for my future career is important, I should also appreciate the experiences and opportunities that come with being a college student. I also learned that communication skills are just as important as technical skills because working in the industry requires us to collaborate and share ideas with other people. Overall, the interview helped me understand that becoming a successful Computer Engineering professional requires continuous learning, practical experience, adaptability, and good communication. It encouraged me to make the most of my college years by improving my skills, exploring new opportunities, and maintaining a balance between my academic responsibilities and personal life.</w:t>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Lavapie, Jaycee Nicole:</w:t>
      </w:r>
    </w:p>
    <w:p w:rsidR="00000000" w:rsidDel="00000000" w:rsidP="00000000" w:rsidRDefault="00000000" w:rsidRPr="00000000" w14:paraId="0000004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interview that we had with Engr. Lloyd Aldrin Pornobi allowed me to learn more about what I should consider doing now that will benefit me in the future, especially when it comes to finding a job and improving my skills in the technology industry. However, what struck me most from the interview was his practical reason for choosing Computer Engineering despite it not being part of his original choices when applying to college. Instead of following a lifelong dream, he chose the program because he recognized that it was a field with growing demand and strong opportunities as technology continues to evolve.</w:t>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story made me realize that our decisions regarding the path we take do not always go as planned because of unexpected circumstances. Sometimes, these situations lead us to choose the more practical option. I was inspired by how he adapted to the changing environment during the pandemic and chose a path that helped him build a stable and meaningful career. What I found especially inspiring was that even though he pursued Computer Engineering, he was still able to follow his passion for teaching when the opportunity came. This also changed my perspective on my own academic and career goals, showing me the importance of being practical while still allowing myself to learn, grow, and enjoy the experiences that come along the way.</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valuable things that I learned from the interview was the importance of continuously learning and improving my skills, not only inside the classroom, but also through workshops, seminars, and other learning opportunities. At the same time, Engr. Pornobi also emphasized that college should not just revolve around academics, but also on enjoying the experience and developing communication and interpersonal skills. He also highlighted that employers often focus more on the skills of an applicant rather than simply their degree. Because of this, I plan to take advantage of workshops, seminars and other learning opportunities that can help improve both my technical and communications skills. By applying this advice, I hope to become more prepared for future challenges and increase my chances of being successful after graduation, both in my career and personal growth.</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Teves, Gerard:</w:t>
      </w:r>
    </w:p>
    <w:p w:rsidR="00000000" w:rsidDel="00000000" w:rsidP="00000000" w:rsidRDefault="00000000" w:rsidRPr="00000000" w14:paraId="0000004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interview with Engr. Lloyd Aldrin Pornobi taught me that career plans don't always go the way we expect, so staying open-minded is super important in a fast-changing field like Computer Engineering. I realized that just getting good grades isn't enough, and I need to get hands-on experience through extra projects and workshops to actually build my skills. Working on my communication and teamwork is also just as important as learning the technical stuff if I want to do well in the future. On top of that, he reminded me to balance my schoolwork with having fun so I don't burn out before even starting my career. Overall, succeeding in engineering takes hard work, but enjoying the journey and staying positive is what keeps you going.</w:t>
      </w:r>
    </w:p>
    <w:p w:rsidR="00000000" w:rsidDel="00000000" w:rsidP="00000000" w:rsidRDefault="00000000" w:rsidRPr="00000000" w14:paraId="0000005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forward, I am determined to apply </w:t>
      </w:r>
      <w:r w:rsidDel="00000000" w:rsidR="00000000" w:rsidRPr="00000000">
        <w:rPr>
          <w:rFonts w:ascii="Times New Roman" w:cs="Times New Roman" w:eastAsia="Times New Roman" w:hAnsi="Times New Roman"/>
          <w:sz w:val="24"/>
          <w:szCs w:val="24"/>
          <w:rtl w:val="0"/>
        </w:rPr>
        <w:t xml:space="preserve">these</w:t>
      </w:r>
      <w:r w:rsidDel="00000000" w:rsidR="00000000" w:rsidRPr="00000000">
        <w:rPr>
          <w:rFonts w:ascii="Times New Roman" w:cs="Times New Roman" w:eastAsia="Times New Roman" w:hAnsi="Times New Roman"/>
          <w:sz w:val="24"/>
          <w:szCs w:val="24"/>
          <w:rtl w:val="0"/>
        </w:rPr>
        <w:t xml:space="preserve"> valuable </w:t>
      </w:r>
      <w:r w:rsidDel="00000000" w:rsidR="00000000" w:rsidRPr="00000000">
        <w:rPr>
          <w:rFonts w:ascii="Times New Roman" w:cs="Times New Roman" w:eastAsia="Times New Roman" w:hAnsi="Times New Roman"/>
          <w:sz w:val="24"/>
          <w:szCs w:val="24"/>
          <w:rtl w:val="0"/>
        </w:rPr>
        <w:t xml:space="preserve">advices</w:t>
      </w:r>
      <w:r w:rsidDel="00000000" w:rsidR="00000000" w:rsidRPr="00000000">
        <w:rPr>
          <w:rFonts w:ascii="Times New Roman" w:cs="Times New Roman" w:eastAsia="Times New Roman" w:hAnsi="Times New Roman"/>
          <w:sz w:val="24"/>
          <w:szCs w:val="24"/>
          <w:rtl w:val="0"/>
        </w:rPr>
        <w:t xml:space="preserve"> to my academics and in my future career. I plan to sharpen my problem solving skills and my software skills furthermore, to maintain my healthy work life balance in my future career. By keeping an adaptable mindset and embracing every learning opportunity, I feel much more prepared to navigate the challenges of the engineering industry.</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Uy, Gianne Mathew: </w:t>
      </w:r>
    </w:p>
    <w:p w:rsidR="00000000" w:rsidDel="00000000" w:rsidP="00000000" w:rsidRDefault="00000000" w:rsidRPr="00000000" w14:paraId="0000005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we conducted the interview, I mostly thought that being prepared for the future meant doing well in my subjects, passing my exams, and finishing my degree. However, after listening to Engr. </w:t>
      </w:r>
      <w:r w:rsidDel="00000000" w:rsidR="00000000" w:rsidRPr="00000000">
        <w:rPr>
          <w:rFonts w:ascii="Times New Roman" w:cs="Times New Roman" w:eastAsia="Times New Roman" w:hAnsi="Times New Roman"/>
          <w:sz w:val="24"/>
          <w:szCs w:val="24"/>
          <w:rtl w:val="0"/>
        </w:rPr>
        <w:t xml:space="preserve">Pornobi's</w:t>
      </w:r>
      <w:r w:rsidDel="00000000" w:rsidR="00000000" w:rsidRPr="00000000">
        <w:rPr>
          <w:rFonts w:ascii="Times New Roman" w:cs="Times New Roman" w:eastAsia="Times New Roman" w:hAnsi="Times New Roman"/>
          <w:sz w:val="24"/>
          <w:szCs w:val="24"/>
          <w:rtl w:val="0"/>
        </w:rPr>
        <w:t xml:space="preserve"> experiences, I realized that there is more to being a Computer Engineering student than just getting good grades. One thing that caught my attention was that Computer Engineering was not even his original plan. He became interested in it because of the growing use of artificial intelligence and robotics during the pandemic. This made me realize that we don't always have to know exactly what we want to do in life right away. Sometimes, we discover our interests as we learn more and explore different opportunities. I found his story reassuring because, as a freshman, I am still learning about the field and figuring out what I want to do in the future.</w:t>
      </w:r>
    </w:p>
    <w:p w:rsidR="00000000" w:rsidDel="00000000" w:rsidP="00000000" w:rsidRDefault="00000000" w:rsidRPr="00000000" w14:paraId="0000005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 of the interview that really made me think was his advice about developing our skills outside the classroom. He explained that companies may test applicants to see what they can actually do, not just look at their degrees. This made me realize that I shouldn't depend only on what our professors teach us. Since I am still in my first year, I have a lot to learn, but I can already start improving myself little by little. I can explore topics related to my course, join workshops or seminars, and take advantage of opportunities that could help me gain experience. Instead of waiting until I am close to graduating before thinking about employment, I should start preparing while I still have time to learn and make mistakes.</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liked about the interview was his reminder that college should not be all about studying. He encouraged us to keep learning while still having fun and enjoying our college years. I think this is important because sometimes I get caught up thinking about school requirements and what I need to do to have a good future. His advice reminded me that I don't have to figure everything out immediately. I just need to keep learning, make good use of the opportunities I get, and try to improve as I go. Overall, the interview helped me see that becoming a good Computer Engineering graduate takes more than just completing a degree. It also requires effort, curiosity, and a willingness to learn even outside the classroom.</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Connection to Course or Program</w:t>
      </w:r>
    </w:p>
    <w:p w:rsidR="00000000" w:rsidDel="00000000" w:rsidP="00000000" w:rsidRDefault="00000000" w:rsidRPr="00000000" w14:paraId="0000006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interview gave us a better understanding of how the things we learn in Computer Engineering can be applied outside the classroom. Engr. Pornobi's experience showed us that college projects are important because they allow us to use the knowledge and skills we have learned to create something useful. This made us realize that we should take our projects seriously because they can help prepare us for the kind of work we may do in the future. We also learned that being Computer Engineering students means keeping up with changes in technology and continuously improving our skills. Since our field involves developing and working with different technologies, we cannot depend only on the lessons taught in class. We should also explore other learning opportunities, such as workshops and seminars, to gain more experience. Overall, his advice reminded us that our journey as Computer Engineering students is not just about completing our subjects and earning a degree, but also about developing the skills and knowledge we will need when we enter the professional world.</w:t>
      </w: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67">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interviewing Engr. Pornobi was a valuable experience for us because it gave us a better idea of what we can expect as future Computer Engineering graduates. His experiences and advice helped us understand that learning does not stop inside the classroom and that we also need to take the initiative to improve our skills and prepare for future opportunities. As first-year students, we still have a lot to learn, but this interview reminded us that we can start preparing for our future through small steps even now. We are grateful for the opportunity to hear his story because it gave us a different perspective on college and the careers ahead of us. We hope to apply the lessons we learned throughout our college journey and use them to become more prepared for the challenges and opportunities that await us.</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Appendices</w:t>
      </w:r>
    </w:p>
    <w:p w:rsidR="00000000" w:rsidDel="00000000" w:rsidP="00000000" w:rsidRDefault="00000000" w:rsidRPr="00000000" w14:paraId="0000006E">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3009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845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