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APPOINTMENT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1 - I'd like to give you a situation and ask you to act it out.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would like to make an appointment to see the doctor.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the doctor's office and ask three or four questions about things you need to know. And then, set a time to go see the doctor.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Chào hỏi: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Hello, is it ABC doctor's office?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Hoàn cảnh: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would like to have a regular health check.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would like to make an appointment to see the doctor.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Hỏi thông tin: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Could you tell me when I can come?/ Could you tell me when the doctor is available?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Where is your office?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your business hours?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Can you recommend anything?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should I prepare before coming?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Chào kết: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Please,...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Thank you,...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2 - I'm sorry, but there is a problem I need you to resolve.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Something has come up that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prevents</w:t>
      </w:r>
      <w:r w:rsidDel="00000000" w:rsidR="00000000" w:rsidRPr="00000000">
        <w:rPr>
          <w:b w:val="1"/>
          <w:rtl w:val="0"/>
        </w:rPr>
        <w:t xml:space="preserve"> you from going in to see the doctor.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the doctor's office. And explain the situation.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Give two to three alternatives to make a new appointment with the doctor.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Hello, is it ABC doctor's office?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am the person who is having an appointment with doctor A today.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have some bad news.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Something at work has come up suddenly, so I have to take care of it right away.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am afraid I cannot make it to the appointment.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Could you reschedule the appointment to another time?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Can I have an online appointment with the doctor?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am sorry for all the trouble.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Please, give me…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Thank you.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3 - That's the end of the situation.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Have you ever had to change an appointment for a certain service?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happened and what did you do?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Give me all the details about that experience.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Câu cuối của Appointment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 remember making a hair appointment recently.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 making a doctor appointment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 making a dentist appointment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making an appointment for a massage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 making an appointment for a manicure/pedicure.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However, something at work came up suddenly, so I had to take care of it right away.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It was a serious problem with a new product, so I couldn’t leave until everything was solved.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Thus, I could not make it to my appointment.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 called the hair salon and told them that I could NOT go.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+the clinic +the hospital + the dentist +the spa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They were very understanding and agreed to reschedule my appointment to another day.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 the end, I made a new appointment and went another time.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