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3E8C7" w14:textId="77777777" w:rsidR="00750F06" w:rsidRDefault="00750F0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0" w:name="_7sy6wp4iy1by" w:colFirst="0" w:colLast="0"/>
      <w:bookmarkEnd w:id="0"/>
    </w:p>
    <w:p w14:paraId="51E5EBF7" w14:textId="77777777" w:rsidR="00750F06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BIÊN BẢN KHẢO SÁT</w:t>
      </w:r>
    </w:p>
    <w:p w14:paraId="7C9A3C1E" w14:textId="0D42B50C" w:rsidR="00750F06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" w:name="_gdeyxfklwzli" w:colFirst="0" w:colLast="0"/>
      <w:bookmarkEnd w:id="1"/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: </w:t>
      </w:r>
    </w:p>
    <w:p w14:paraId="44013F7D" w14:textId="77777777" w:rsidR="00750F06" w:rsidRDefault="00750F06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"/>
        <w:tblW w:w="1008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330"/>
        <w:gridCol w:w="2907"/>
        <w:gridCol w:w="994"/>
        <w:gridCol w:w="2849"/>
      </w:tblGrid>
      <w:tr w:rsidR="00750F06" w14:paraId="4C1973D4" w14:textId="77777777">
        <w:tc>
          <w:tcPr>
            <w:tcW w:w="3330" w:type="dxa"/>
            <w:vAlign w:val="center"/>
          </w:tcPr>
          <w:p w14:paraId="7EED6A29" w14:textId="77777777" w:rsidR="00750F06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dung:</w:t>
            </w:r>
          </w:p>
        </w:tc>
        <w:tc>
          <w:tcPr>
            <w:tcW w:w="6750" w:type="dxa"/>
            <w:gridSpan w:val="3"/>
            <w:vAlign w:val="center"/>
          </w:tcPr>
          <w:p w14:paraId="750E993B" w14:textId="78BA85D4" w:rsidR="00750F06" w:rsidRDefault="00750F0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750F06" w14:paraId="63740A2A" w14:textId="77777777">
        <w:tc>
          <w:tcPr>
            <w:tcW w:w="3330" w:type="dxa"/>
            <w:vAlign w:val="center"/>
          </w:tcPr>
          <w:p w14:paraId="077D6E8D" w14:textId="77777777" w:rsidR="00750F06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khảo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2907" w:type="dxa"/>
            <w:vAlign w:val="center"/>
          </w:tcPr>
          <w:p w14:paraId="7206C53A" w14:textId="77777777" w:rsidR="00750F06" w:rsidRDefault="00750F0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94" w:type="dxa"/>
            <w:vAlign w:val="center"/>
          </w:tcPr>
          <w:p w14:paraId="08C93025" w14:textId="77777777" w:rsidR="00750F06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849" w:type="dxa"/>
            <w:vAlign w:val="center"/>
          </w:tcPr>
          <w:p w14:paraId="2948A87A" w14:textId="77777777" w:rsidR="00750F06" w:rsidRDefault="00750F0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750F06" w14:paraId="33E34FF8" w14:textId="77777777">
        <w:tc>
          <w:tcPr>
            <w:tcW w:w="3330" w:type="dxa"/>
            <w:vAlign w:val="center"/>
          </w:tcPr>
          <w:p w14:paraId="75B6CFC9" w14:textId="77777777" w:rsidR="00750F06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750" w:type="dxa"/>
            <w:gridSpan w:val="3"/>
            <w:vAlign w:val="center"/>
          </w:tcPr>
          <w:p w14:paraId="014E4CC2" w14:textId="77777777" w:rsidR="00750F06" w:rsidRDefault="00750F0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327FBE5A" w14:textId="77777777" w:rsidR="00750F06" w:rsidRDefault="00750F06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0"/>
        <w:tblW w:w="944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445"/>
      </w:tblGrid>
      <w:tr w:rsidR="00750F06" w14:paraId="4A9C7A1F" w14:textId="77777777">
        <w:trPr>
          <w:trHeight w:val="270"/>
        </w:trPr>
        <w:tc>
          <w:tcPr>
            <w:tcW w:w="9445" w:type="dxa"/>
            <w:vAlign w:val="center"/>
          </w:tcPr>
          <w:p w14:paraId="69B65F31" w14:textId="77777777" w:rsidR="00750F06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khảo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(2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):</w:t>
            </w:r>
          </w:p>
          <w:tbl>
            <w:tblPr>
              <w:tblStyle w:val="a1"/>
              <w:tblW w:w="9219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279"/>
              <w:gridCol w:w="4940"/>
            </w:tblGrid>
            <w:tr w:rsidR="00750F06" w14:paraId="7A4F0885" w14:textId="77777777">
              <w:tc>
                <w:tcPr>
                  <w:tcW w:w="9219" w:type="dxa"/>
                  <w:gridSpan w:val="2"/>
                  <w:shd w:val="clear" w:color="auto" w:fill="D9D9D9"/>
                  <w:vAlign w:val="center"/>
                </w:tcPr>
                <w:p w14:paraId="146ED0DA" w14:textId="77777777" w:rsidR="00750F06" w:rsidRDefault="00750F06">
                  <w:pPr>
                    <w:spacing w:before="60" w:after="6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750F06" w14:paraId="1DCD3AC9" w14:textId="77777777">
              <w:tc>
                <w:tcPr>
                  <w:tcW w:w="4279" w:type="dxa"/>
                  <w:vAlign w:val="center"/>
                </w:tcPr>
                <w:p w14:paraId="4506C18A" w14:textId="77777777" w:rsidR="00750F06" w:rsidRDefault="00750F06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4940" w:type="dxa"/>
                  <w:vAlign w:val="center"/>
                </w:tcPr>
                <w:p w14:paraId="2F3BA247" w14:textId="77777777" w:rsidR="00750F06" w:rsidRDefault="00750F06">
                  <w:pPr>
                    <w:spacing w:before="60" w:after="6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750F06" w14:paraId="3467E3B3" w14:textId="77777777">
              <w:tc>
                <w:tcPr>
                  <w:tcW w:w="4279" w:type="dxa"/>
                  <w:vAlign w:val="center"/>
                </w:tcPr>
                <w:p w14:paraId="65550550" w14:textId="77777777" w:rsidR="00750F06" w:rsidRDefault="00750F06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4940" w:type="dxa"/>
                  <w:vAlign w:val="center"/>
                </w:tcPr>
                <w:p w14:paraId="09B9B52B" w14:textId="77777777" w:rsidR="00750F06" w:rsidRDefault="00750F06">
                  <w:pPr>
                    <w:spacing w:before="60" w:after="6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750F06" w14:paraId="71093B99" w14:textId="77777777">
              <w:tc>
                <w:tcPr>
                  <w:tcW w:w="4279" w:type="dxa"/>
                  <w:vAlign w:val="center"/>
                </w:tcPr>
                <w:p w14:paraId="109722E5" w14:textId="77777777" w:rsidR="00750F06" w:rsidRDefault="00750F06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4940" w:type="dxa"/>
                  <w:vAlign w:val="center"/>
                </w:tcPr>
                <w:p w14:paraId="11226F01" w14:textId="77777777" w:rsidR="00750F06" w:rsidRDefault="00750F06">
                  <w:pPr>
                    <w:spacing w:before="60" w:after="6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750F06" w14:paraId="5FBBF937" w14:textId="77777777">
              <w:tc>
                <w:tcPr>
                  <w:tcW w:w="9219" w:type="dxa"/>
                  <w:gridSpan w:val="2"/>
                  <w:shd w:val="clear" w:color="auto" w:fill="D1D1D1"/>
                  <w:vAlign w:val="center"/>
                </w:tcPr>
                <w:p w14:paraId="0A404C4E" w14:textId="77777777" w:rsidR="00750F06" w:rsidRDefault="00750F06">
                  <w:pPr>
                    <w:spacing w:before="60" w:after="6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750F06" w14:paraId="0AE828D3" w14:textId="77777777">
              <w:tc>
                <w:tcPr>
                  <w:tcW w:w="4279" w:type="dxa"/>
                  <w:vAlign w:val="center"/>
                </w:tcPr>
                <w:p w14:paraId="4954AB9D" w14:textId="77777777" w:rsidR="00750F06" w:rsidRDefault="00750F06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4940" w:type="dxa"/>
                  <w:vAlign w:val="center"/>
                </w:tcPr>
                <w:p w14:paraId="504890CF" w14:textId="77777777" w:rsidR="00750F06" w:rsidRDefault="00750F06">
                  <w:pPr>
                    <w:spacing w:before="60" w:after="6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750F06" w14:paraId="1CF5F5F8" w14:textId="77777777">
              <w:tc>
                <w:tcPr>
                  <w:tcW w:w="4279" w:type="dxa"/>
                  <w:vAlign w:val="center"/>
                </w:tcPr>
                <w:p w14:paraId="0772CF0B" w14:textId="77777777" w:rsidR="00750F06" w:rsidRDefault="00750F06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4940" w:type="dxa"/>
                  <w:vAlign w:val="center"/>
                </w:tcPr>
                <w:p w14:paraId="5A7D88CD" w14:textId="77777777" w:rsidR="00750F06" w:rsidRDefault="00750F06">
                  <w:pPr>
                    <w:spacing w:before="60" w:after="6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750F06" w14:paraId="632F7366" w14:textId="77777777">
              <w:tc>
                <w:tcPr>
                  <w:tcW w:w="4279" w:type="dxa"/>
                  <w:vAlign w:val="center"/>
                </w:tcPr>
                <w:p w14:paraId="22E9E83D" w14:textId="77777777" w:rsidR="00750F06" w:rsidRDefault="00750F06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4940" w:type="dxa"/>
                  <w:vAlign w:val="center"/>
                </w:tcPr>
                <w:p w14:paraId="027F2808" w14:textId="77777777" w:rsidR="00750F06" w:rsidRDefault="00750F06">
                  <w:pPr>
                    <w:spacing w:before="60" w:after="6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750F06" w14:paraId="47886965" w14:textId="77777777">
              <w:tc>
                <w:tcPr>
                  <w:tcW w:w="4279" w:type="dxa"/>
                  <w:vAlign w:val="center"/>
                </w:tcPr>
                <w:p w14:paraId="2E6B0E9D" w14:textId="77777777" w:rsidR="00750F06" w:rsidRDefault="00750F06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4940" w:type="dxa"/>
                  <w:vAlign w:val="center"/>
                </w:tcPr>
                <w:p w14:paraId="5C1C5F7F" w14:textId="77777777" w:rsidR="00750F06" w:rsidRDefault="00750F06">
                  <w:pPr>
                    <w:spacing w:before="60" w:after="6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750F06" w14:paraId="5538CEB6" w14:textId="77777777">
              <w:tc>
                <w:tcPr>
                  <w:tcW w:w="9219" w:type="dxa"/>
                  <w:gridSpan w:val="2"/>
                  <w:shd w:val="clear" w:color="auto" w:fill="BFBFBF"/>
                  <w:vAlign w:val="center"/>
                </w:tcPr>
                <w:p w14:paraId="574034DC" w14:textId="77777777" w:rsidR="00750F06" w:rsidRDefault="00750F06">
                  <w:pPr>
                    <w:spacing w:before="60" w:after="60"/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</w:p>
              </w:tc>
            </w:tr>
            <w:tr w:rsidR="00750F06" w14:paraId="0C467415" w14:textId="77777777">
              <w:tc>
                <w:tcPr>
                  <w:tcW w:w="4279" w:type="dxa"/>
                  <w:vAlign w:val="center"/>
                </w:tcPr>
                <w:p w14:paraId="7F5F0071" w14:textId="77777777" w:rsidR="00750F06" w:rsidRDefault="00750F06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4940" w:type="dxa"/>
                  <w:vAlign w:val="center"/>
                </w:tcPr>
                <w:p w14:paraId="7AA0F791" w14:textId="77777777" w:rsidR="00750F06" w:rsidRDefault="00750F06">
                  <w:pPr>
                    <w:spacing w:before="60" w:after="6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750F06" w14:paraId="73373604" w14:textId="77777777">
              <w:tc>
                <w:tcPr>
                  <w:tcW w:w="4279" w:type="dxa"/>
                  <w:vAlign w:val="center"/>
                </w:tcPr>
                <w:p w14:paraId="05E00D98" w14:textId="77777777" w:rsidR="00750F06" w:rsidRDefault="00750F06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4940" w:type="dxa"/>
                  <w:vAlign w:val="center"/>
                </w:tcPr>
                <w:p w14:paraId="7F762A06" w14:textId="77777777" w:rsidR="00750F06" w:rsidRDefault="00750F06">
                  <w:pPr>
                    <w:spacing w:before="60" w:after="6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750F06" w14:paraId="551DE42E" w14:textId="77777777">
              <w:tc>
                <w:tcPr>
                  <w:tcW w:w="4279" w:type="dxa"/>
                  <w:vAlign w:val="center"/>
                </w:tcPr>
                <w:p w14:paraId="282031D0" w14:textId="77777777" w:rsidR="00750F06" w:rsidRDefault="00750F06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4940" w:type="dxa"/>
                  <w:vAlign w:val="center"/>
                </w:tcPr>
                <w:p w14:paraId="7623C3DD" w14:textId="77777777" w:rsidR="00750F06" w:rsidRDefault="00750F06">
                  <w:pPr>
                    <w:spacing w:before="60" w:after="60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76C78BF4" w14:textId="77777777" w:rsidR="00750F06" w:rsidRDefault="00750F0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0510846" w14:textId="77777777" w:rsidR="00750F06" w:rsidRDefault="00750F0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FB7505B" w14:textId="77777777" w:rsidR="00750F06" w:rsidRDefault="00750F0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6926E40" w14:textId="77777777" w:rsidR="00750F06" w:rsidRDefault="00750F0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005CE2D" w14:textId="77777777" w:rsidR="00750F06" w:rsidRDefault="00000000">
      <w:pPr>
        <w:pStyle w:val="Heading1"/>
        <w:keepLines w:val="0"/>
        <w:numPr>
          <w:ilvl w:val="0"/>
          <w:numId w:val="1"/>
        </w:numPr>
        <w:spacing w:before="120" w:after="120" w:line="312" w:lineRule="auto"/>
        <w:ind w:left="357" w:hanging="357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đích</w:t>
      </w:r>
      <w:proofErr w:type="spellEnd"/>
    </w:p>
    <w:p w14:paraId="29C3892A" w14:textId="77777777" w:rsidR="00750F06" w:rsidRDefault="00000000">
      <w:pPr>
        <w:pStyle w:val="Heading1"/>
        <w:keepLines w:val="0"/>
        <w:numPr>
          <w:ilvl w:val="0"/>
          <w:numId w:val="1"/>
        </w:numPr>
        <w:spacing w:before="120" w:after="120" w:line="312" w:lineRule="auto"/>
        <w:ind w:left="357" w:hanging="357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</w:p>
    <w:tbl>
      <w:tblPr>
        <w:tblStyle w:val="a2"/>
        <w:tblW w:w="92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5"/>
        <w:gridCol w:w="2865"/>
        <w:gridCol w:w="5430"/>
      </w:tblGrid>
      <w:tr w:rsidR="00750F06" w14:paraId="0DB1C0EE" w14:textId="77777777">
        <w:tc>
          <w:tcPr>
            <w:tcW w:w="975" w:type="dxa"/>
            <w:shd w:val="clear" w:color="auto" w:fill="A5C9EB"/>
            <w:vAlign w:val="center"/>
          </w:tcPr>
          <w:p w14:paraId="4D71CAA0" w14:textId="77777777" w:rsidR="00750F06" w:rsidRDefault="00000000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2865" w:type="dxa"/>
            <w:shd w:val="clear" w:color="auto" w:fill="A5C9EB"/>
            <w:vAlign w:val="center"/>
          </w:tcPr>
          <w:p w14:paraId="21774913" w14:textId="77777777" w:rsidR="00750F06" w:rsidRDefault="00000000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dung</w:t>
            </w:r>
          </w:p>
        </w:tc>
        <w:tc>
          <w:tcPr>
            <w:tcW w:w="5430" w:type="dxa"/>
            <w:shd w:val="clear" w:color="auto" w:fill="A5C9EB"/>
            <w:vAlign w:val="center"/>
          </w:tcPr>
          <w:p w14:paraId="783B156C" w14:textId="77777777" w:rsidR="00750F06" w:rsidRDefault="00000000">
            <w:pP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</w:p>
        </w:tc>
      </w:tr>
      <w:tr w:rsidR="00750F06" w14:paraId="068CA39F" w14:textId="77777777">
        <w:tc>
          <w:tcPr>
            <w:tcW w:w="975" w:type="dxa"/>
            <w:vAlign w:val="center"/>
          </w:tcPr>
          <w:p w14:paraId="77432520" w14:textId="77777777" w:rsidR="00750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{{#items}}{{tt}}</w:t>
            </w:r>
          </w:p>
        </w:tc>
        <w:tc>
          <w:tcPr>
            <w:tcW w:w="2865" w:type="dxa"/>
            <w:vAlign w:val="center"/>
          </w:tcPr>
          <w:p w14:paraId="65F44571" w14:textId="77777777" w:rsidR="00750F06" w:rsidRDefault="00000000">
            <w:pPr>
              <w:widowControl w:val="0"/>
              <w:spacing w:before="60" w:after="60" w:line="312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ten_noi_dung_khao_sat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}}</w:t>
            </w:r>
          </w:p>
        </w:tc>
        <w:tc>
          <w:tcPr>
            <w:tcW w:w="5430" w:type="dxa"/>
            <w:vAlign w:val="center"/>
          </w:tcPr>
          <w:p w14:paraId="6718F3F6" w14:textId="77777777" w:rsidR="00750F06" w:rsidRDefault="00000000">
            <w:pPr>
              <w:widowControl w:val="0"/>
              <w:spacing w:after="60" w:line="312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hien_trang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}}</w:t>
            </w:r>
          </w:p>
          <w:p w14:paraId="4354247F" w14:textId="77777777" w:rsidR="00750F06" w:rsidRDefault="00000000">
            <w:pPr>
              <w:widowControl w:val="0"/>
              <w:spacing w:after="60" w:line="312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yeu_cau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}}</w:t>
            </w:r>
          </w:p>
          <w:p w14:paraId="0E08E6D8" w14:textId="77777777" w:rsidR="00750F06" w:rsidRDefault="00000000">
            <w:pPr>
              <w:widowControl w:val="0"/>
              <w:spacing w:after="60" w:line="312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- TVC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{{TVC_phan_hoi}}{{/items}}</w:t>
            </w:r>
          </w:p>
        </w:tc>
      </w:tr>
    </w:tbl>
    <w:p w14:paraId="5C6DB23F" w14:textId="77777777" w:rsidR="00750F06" w:rsidRDefault="00750F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75C1085" w14:textId="77777777" w:rsidR="00750F06" w:rsidRDefault="00000000">
      <w:pPr>
        <w:pStyle w:val="Heading1"/>
        <w:keepLines w:val="0"/>
        <w:numPr>
          <w:ilvl w:val="0"/>
          <w:numId w:val="1"/>
        </w:numPr>
        <w:spacing w:before="120" w:after="120" w:line="312" w:lineRule="auto"/>
        <w:ind w:left="357" w:hanging="357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luận</w:t>
      </w:r>
      <w:proofErr w:type="spellEnd"/>
    </w:p>
    <w:p w14:paraId="21F2C544" w14:textId="77777777" w:rsidR="00750F06" w:rsidRDefault="00750F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12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14:paraId="79867A6C" w14:textId="77777777" w:rsidR="00750F0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287"/>
        <w:jc w:val="right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Hà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</w:p>
    <w:tbl>
      <w:tblPr>
        <w:tblStyle w:val="a3"/>
        <w:tblpPr w:leftFromText="180" w:rightFromText="180" w:vertAnchor="text" w:tblpY="261"/>
        <w:tblW w:w="881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878"/>
        <w:gridCol w:w="3424"/>
        <w:gridCol w:w="2517"/>
      </w:tblGrid>
      <w:tr w:rsidR="00750F06" w14:paraId="7FB6E43A" w14:textId="77777777">
        <w:tc>
          <w:tcPr>
            <w:tcW w:w="2878" w:type="dxa"/>
          </w:tcPr>
          <w:p w14:paraId="37136E55" w14:textId="77777777" w:rsidR="00750F06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Công ty</w:t>
            </w:r>
          </w:p>
          <w:p w14:paraId="7F7C7855" w14:textId="77777777" w:rsidR="00750F06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  <w:p w14:paraId="652163B1" w14:textId="77777777" w:rsidR="00750F06" w:rsidRDefault="00750F06">
            <w:pPr>
              <w:tabs>
                <w:tab w:val="center" w:pos="1560"/>
                <w:tab w:val="center" w:pos="4800"/>
                <w:tab w:val="center" w:pos="7920"/>
              </w:tabs>
              <w:spacing w:before="120" w:after="12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CFA5F3B" w14:textId="77777777" w:rsidR="00750F06" w:rsidRDefault="00750F06">
            <w:pPr>
              <w:tabs>
                <w:tab w:val="center" w:pos="1560"/>
                <w:tab w:val="center" w:pos="4800"/>
                <w:tab w:val="center" w:pos="7920"/>
              </w:tabs>
              <w:spacing w:before="120" w:after="12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4" w:type="dxa"/>
          </w:tcPr>
          <w:p w14:paraId="3C2443C9" w14:textId="77777777" w:rsidR="00750F06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PV Power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Mau</w:t>
            </w:r>
          </w:p>
          <w:p w14:paraId="56493854" w14:textId="77777777" w:rsidR="00750F06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  <w:p w14:paraId="5202E534" w14:textId="77777777" w:rsidR="00750F06" w:rsidRDefault="00750F0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  <w:p w14:paraId="541FCAF0" w14:textId="77777777" w:rsidR="00750F06" w:rsidRDefault="00750F0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  <w:p w14:paraId="62B94B3A" w14:textId="77777777" w:rsidR="00750F06" w:rsidRDefault="00750F06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2517" w:type="dxa"/>
          </w:tcPr>
          <w:p w14:paraId="7987DB70" w14:textId="77777777" w:rsidR="00750F06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TVC</w:t>
            </w:r>
          </w:p>
          <w:p w14:paraId="6BFA630D" w14:textId="77777777" w:rsidR="00750F06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65E84AD" w14:textId="77777777" w:rsidR="00750F06" w:rsidRDefault="00750F06"/>
    <w:sectPr w:rsidR="00750F06">
      <w:headerReference w:type="default" r:id="rId7"/>
      <w:footerReference w:type="default" r:id="rId8"/>
      <w:pgSz w:w="12240" w:h="15840"/>
      <w:pgMar w:top="364" w:right="1170" w:bottom="709" w:left="1800" w:header="227" w:footer="22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E5691" w14:textId="77777777" w:rsidR="00361542" w:rsidRDefault="00361542">
      <w:r>
        <w:separator/>
      </w:r>
    </w:p>
  </w:endnote>
  <w:endnote w:type="continuationSeparator" w:id="0">
    <w:p w14:paraId="5EF057BA" w14:textId="77777777" w:rsidR="00361542" w:rsidRDefault="00361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C9376D27-60ED-4A16-9434-D7F56D66D48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34811012-79D2-44FF-BC3C-84F1DC83DC5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EFC6E" w14:textId="77777777" w:rsidR="00750F0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separate"/>
    </w:r>
    <w:r w:rsidR="0070256B">
      <w:rPr>
        <w:rFonts w:ascii="Times New Roman" w:eastAsia="Times New Roman" w:hAnsi="Times New Roman" w:cs="Times New Roman"/>
        <w:noProof/>
        <w:color w:val="000000"/>
        <w:sz w:val="20"/>
        <w:szCs w:val="20"/>
      </w:rPr>
      <w:t>1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end"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005AE83" wp14:editId="15049496">
          <wp:simplePos x="0" y="0"/>
          <wp:positionH relativeFrom="column">
            <wp:posOffset>-561974</wp:posOffset>
          </wp:positionH>
          <wp:positionV relativeFrom="paragraph">
            <wp:posOffset>50800</wp:posOffset>
          </wp:positionV>
          <wp:extent cx="857250" cy="186055"/>
          <wp:effectExtent l="0" t="0" r="0" b="0"/>
          <wp:wrapSquare wrapText="bothSides" distT="0" distB="0" distL="114300" distR="114300"/>
          <wp:docPr id="2" name="image4.jpg" descr="D:\01. Cong viec\01 Truyen thong\02_Truyen thong ben ngoai\05 Mau thiet ke\Logo HiStaff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 descr="D:\01. Cong viec\01 Truyen thong\02_Truyen thong ben ngoai\05 Mau thiet ke\Logo HiStaff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7250" cy="1860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BC4EC6C" wp14:editId="7CAED255">
          <wp:simplePos x="0" y="0"/>
          <wp:positionH relativeFrom="column">
            <wp:posOffset>1762125</wp:posOffset>
          </wp:positionH>
          <wp:positionV relativeFrom="paragraph">
            <wp:posOffset>50800</wp:posOffset>
          </wp:positionV>
          <wp:extent cx="1131570" cy="330200"/>
          <wp:effectExtent l="0" t="0" r="0" b="0"/>
          <wp:wrapNone/>
          <wp:docPr id="4" name="image1.png" descr="A white rectangular sign with blue text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white rectangular sign with blue text&#10;&#10;Description automatically generated with medium confidence"/>
                  <pic:cNvPicPr preferRelativeResize="0"/>
                </pic:nvPicPr>
                <pic:blipFill>
                  <a:blip r:embed="rId2"/>
                  <a:srcRect l="11559" t="31186" r="9846" b="28110"/>
                  <a:stretch>
                    <a:fillRect/>
                  </a:stretch>
                </pic:blipFill>
                <pic:spPr>
                  <a:xfrm>
                    <a:off x="0" y="0"/>
                    <a:ext cx="1131570" cy="330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59C804AF" wp14:editId="69688683">
          <wp:simplePos x="0" y="0"/>
          <wp:positionH relativeFrom="column">
            <wp:posOffset>4076700</wp:posOffset>
          </wp:positionH>
          <wp:positionV relativeFrom="paragraph">
            <wp:posOffset>60325</wp:posOffset>
          </wp:positionV>
          <wp:extent cx="736600" cy="292100"/>
          <wp:effectExtent l="0" t="0" r="0" b="0"/>
          <wp:wrapNone/>
          <wp:docPr id="1" name="image2.png" descr="Oracledbacr, por simple pasión ...-Copyleft Miembro Comunidad Tecnológica  de Oracle Latinoamérica: Oracle PartnerNetwork: Our year's best (and what's  to come!)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Oracledbacr, por simple pasión ...-Copyleft Miembro Comunidad Tecnológica  de Oracle Latinoamérica: Oracle PartnerNetwork: Our year's best (and what's  to come!)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92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AF6E94C" w14:textId="77777777" w:rsidR="00750F06" w:rsidRDefault="00750F0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E8942" w14:textId="77777777" w:rsidR="00361542" w:rsidRDefault="00361542">
      <w:r>
        <w:separator/>
      </w:r>
    </w:p>
  </w:footnote>
  <w:footnote w:type="continuationSeparator" w:id="0">
    <w:p w14:paraId="30637047" w14:textId="77777777" w:rsidR="00361542" w:rsidRDefault="003615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30B60" w14:textId="77777777" w:rsidR="00750F06" w:rsidRDefault="00750F0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11429" w:type="dxa"/>
      <w:tblInd w:w="-128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567"/>
      <w:gridCol w:w="366"/>
      <w:gridCol w:w="4584"/>
      <w:gridCol w:w="3912"/>
    </w:tblGrid>
    <w:tr w:rsidR="00750F06" w14:paraId="4468509E" w14:textId="77777777">
      <w:trPr>
        <w:trHeight w:val="242"/>
      </w:trPr>
      <w:tc>
        <w:tcPr>
          <w:tcW w:w="2567" w:type="dxa"/>
          <w:vMerge w:val="restart"/>
        </w:tcPr>
        <w:p w14:paraId="02E865AE" w14:textId="77777777" w:rsidR="00750F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6F2E20E1" wp14:editId="57B042F6">
                <wp:extent cx="1502367" cy="604084"/>
                <wp:effectExtent l="0" t="0" r="0" b="0"/>
                <wp:docPr id="3" name="image3.jpg" descr="D:\01. Cong viec\01 Truyen thong\02_Truyen thong ben ngoai\05 Mau thiet ke\logoTinhvanConsulting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jpg" descr="D:\01. Cong viec\01 Truyen thong\02_Truyen thong ben ngoai\05 Mau thiet ke\logoTinhvanConsulting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2367" cy="60408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6" w:type="dxa"/>
        </w:tcPr>
        <w:p w14:paraId="289164CE" w14:textId="77777777" w:rsidR="00750F06" w:rsidRDefault="00750F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99"/>
            </w:rPr>
          </w:pPr>
        </w:p>
      </w:tc>
      <w:tc>
        <w:tcPr>
          <w:tcW w:w="8496" w:type="dxa"/>
          <w:gridSpan w:val="2"/>
        </w:tcPr>
        <w:p w14:paraId="6CD50D33" w14:textId="77777777" w:rsidR="00750F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64" w:lineRule="auto"/>
            <w:jc w:val="both"/>
            <w:rPr>
              <w:color w:val="000099"/>
            </w:rPr>
          </w:pPr>
          <w:r>
            <w:rPr>
              <w:color w:val="000099"/>
            </w:rPr>
            <w:t>CÔNG TY CỔ PHẦN TƯ VẤN QUẢN TRỊ DOANH NGHIỆP TINH VÂN</w:t>
          </w:r>
        </w:p>
      </w:tc>
    </w:tr>
    <w:tr w:rsidR="00750F06" w14:paraId="751C85C3" w14:textId="77777777">
      <w:trPr>
        <w:trHeight w:val="714"/>
      </w:trPr>
      <w:tc>
        <w:tcPr>
          <w:tcW w:w="2567" w:type="dxa"/>
          <w:vMerge/>
        </w:tcPr>
        <w:p w14:paraId="70E9973C" w14:textId="77777777" w:rsidR="00750F06" w:rsidRDefault="00750F0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99"/>
            </w:rPr>
          </w:pPr>
        </w:p>
      </w:tc>
      <w:tc>
        <w:tcPr>
          <w:tcW w:w="366" w:type="dxa"/>
        </w:tcPr>
        <w:p w14:paraId="4C5BD0D5" w14:textId="77777777" w:rsidR="00750F06" w:rsidRDefault="00750F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  <w:sz w:val="16"/>
              <w:szCs w:val="16"/>
            </w:rPr>
          </w:pPr>
        </w:p>
      </w:tc>
      <w:tc>
        <w:tcPr>
          <w:tcW w:w="4584" w:type="dxa"/>
        </w:tcPr>
        <w:p w14:paraId="796754EA" w14:textId="77777777" w:rsidR="00750F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64" w:lineRule="auto"/>
            <w:jc w:val="both"/>
            <w:rPr>
              <w:b/>
              <w:bCs/>
              <w:color w:val="595959"/>
              <w:sz w:val="14"/>
              <w:szCs w:val="14"/>
            </w:rPr>
          </w:pPr>
          <w:proofErr w:type="spellStart"/>
          <w:r>
            <w:rPr>
              <w:b/>
              <w:bCs/>
              <w:color w:val="595959"/>
              <w:sz w:val="14"/>
              <w:szCs w:val="14"/>
            </w:rPr>
            <w:t>Trụ</w:t>
          </w:r>
          <w:proofErr w:type="spellEnd"/>
          <w:r>
            <w:rPr>
              <w:b/>
              <w:bCs/>
              <w:color w:val="595959"/>
              <w:sz w:val="14"/>
              <w:szCs w:val="14"/>
            </w:rPr>
            <w:t xml:space="preserve"> </w:t>
          </w:r>
          <w:proofErr w:type="spellStart"/>
          <w:r>
            <w:rPr>
              <w:b/>
              <w:bCs/>
              <w:color w:val="595959"/>
              <w:sz w:val="14"/>
              <w:szCs w:val="14"/>
            </w:rPr>
            <w:t>sở</w:t>
          </w:r>
          <w:proofErr w:type="spellEnd"/>
          <w:r>
            <w:rPr>
              <w:b/>
              <w:bCs/>
              <w:color w:val="595959"/>
              <w:sz w:val="14"/>
              <w:szCs w:val="14"/>
            </w:rPr>
            <w:t xml:space="preserve"> Hà </w:t>
          </w:r>
          <w:proofErr w:type="spellStart"/>
          <w:r>
            <w:rPr>
              <w:b/>
              <w:bCs/>
              <w:color w:val="595959"/>
              <w:sz w:val="14"/>
              <w:szCs w:val="14"/>
            </w:rPr>
            <w:t>Nội</w:t>
          </w:r>
          <w:proofErr w:type="spellEnd"/>
          <w:r>
            <w:rPr>
              <w:b/>
              <w:bCs/>
              <w:color w:val="595959"/>
              <w:sz w:val="14"/>
              <w:szCs w:val="14"/>
            </w:rPr>
            <w:t>:</w:t>
          </w:r>
        </w:p>
        <w:p w14:paraId="0C319789" w14:textId="77777777" w:rsidR="00750F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64" w:lineRule="auto"/>
            <w:jc w:val="both"/>
            <w:rPr>
              <w:color w:val="595959"/>
              <w:sz w:val="14"/>
              <w:szCs w:val="14"/>
            </w:rPr>
          </w:pPr>
          <w:proofErr w:type="spellStart"/>
          <w:r>
            <w:rPr>
              <w:color w:val="595959"/>
              <w:sz w:val="14"/>
              <w:szCs w:val="14"/>
            </w:rPr>
            <w:t>Tầng</w:t>
          </w:r>
          <w:proofErr w:type="spellEnd"/>
          <w:r>
            <w:rPr>
              <w:color w:val="595959"/>
              <w:sz w:val="14"/>
              <w:szCs w:val="14"/>
            </w:rPr>
            <w:t xml:space="preserve"> 9, </w:t>
          </w:r>
          <w:proofErr w:type="spellStart"/>
          <w:r>
            <w:rPr>
              <w:color w:val="595959"/>
              <w:sz w:val="14"/>
              <w:szCs w:val="14"/>
            </w:rPr>
            <w:t>Tòa</w:t>
          </w:r>
          <w:proofErr w:type="spellEnd"/>
          <w:r>
            <w:rPr>
              <w:color w:val="595959"/>
              <w:sz w:val="14"/>
              <w:szCs w:val="14"/>
            </w:rPr>
            <w:t xml:space="preserve"> </w:t>
          </w:r>
          <w:proofErr w:type="spellStart"/>
          <w:r>
            <w:rPr>
              <w:color w:val="595959"/>
              <w:sz w:val="14"/>
              <w:szCs w:val="14"/>
            </w:rPr>
            <w:t>nhà</w:t>
          </w:r>
          <w:proofErr w:type="spellEnd"/>
          <w:r>
            <w:rPr>
              <w:color w:val="595959"/>
              <w:sz w:val="14"/>
              <w:szCs w:val="14"/>
            </w:rPr>
            <w:t xml:space="preserve"> Hanoi Ford, 313 Trường Chinh, P. Phương Liệt, TP Hà </w:t>
          </w:r>
          <w:proofErr w:type="spellStart"/>
          <w:r>
            <w:rPr>
              <w:color w:val="595959"/>
              <w:sz w:val="14"/>
              <w:szCs w:val="14"/>
            </w:rPr>
            <w:t>Nội</w:t>
          </w:r>
          <w:proofErr w:type="spellEnd"/>
          <w:r>
            <w:rPr>
              <w:color w:val="595959"/>
              <w:sz w:val="14"/>
              <w:szCs w:val="14"/>
            </w:rPr>
            <w:t xml:space="preserve"> </w:t>
          </w:r>
        </w:p>
        <w:p w14:paraId="658F266E" w14:textId="77777777" w:rsidR="00750F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64" w:lineRule="auto"/>
            <w:jc w:val="both"/>
            <w:rPr>
              <w:color w:val="595959"/>
              <w:sz w:val="14"/>
              <w:szCs w:val="14"/>
            </w:rPr>
          </w:pPr>
          <w:r>
            <w:rPr>
              <w:color w:val="595959"/>
              <w:sz w:val="14"/>
              <w:szCs w:val="14"/>
            </w:rPr>
            <w:t xml:space="preserve">Tel: 024 355 77436         Fax: 024 355 77438 </w:t>
          </w:r>
        </w:p>
        <w:p w14:paraId="3FC224A0" w14:textId="77777777" w:rsidR="00750F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64" w:lineRule="auto"/>
            <w:jc w:val="both"/>
            <w:rPr>
              <w:color w:val="000000"/>
              <w:sz w:val="14"/>
              <w:szCs w:val="14"/>
            </w:rPr>
          </w:pPr>
          <w:r>
            <w:rPr>
              <w:color w:val="595959"/>
              <w:sz w:val="14"/>
              <w:szCs w:val="14"/>
            </w:rPr>
            <w:t>Email:</w:t>
          </w:r>
          <w:r>
            <w:rPr>
              <w:color w:val="000000"/>
              <w:sz w:val="14"/>
              <w:szCs w:val="14"/>
            </w:rPr>
            <w:t xml:space="preserve"> </w:t>
          </w:r>
          <w:r>
            <w:rPr>
              <w:color w:val="0000FF"/>
              <w:sz w:val="14"/>
              <w:szCs w:val="14"/>
              <w:u w:val="single"/>
            </w:rPr>
            <w:t>contact@histaff.vn</w:t>
          </w:r>
        </w:p>
      </w:tc>
      <w:tc>
        <w:tcPr>
          <w:tcW w:w="3912" w:type="dxa"/>
        </w:tcPr>
        <w:p w14:paraId="1603DFBA" w14:textId="77777777" w:rsidR="00750F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left" w:pos="3762"/>
            </w:tabs>
            <w:spacing w:line="264" w:lineRule="auto"/>
            <w:ind w:left="162" w:right="-138"/>
            <w:jc w:val="both"/>
            <w:rPr>
              <w:b/>
              <w:bCs/>
              <w:color w:val="595959"/>
              <w:sz w:val="14"/>
              <w:szCs w:val="14"/>
            </w:rPr>
          </w:pPr>
          <w:r>
            <w:rPr>
              <w:b/>
              <w:bCs/>
              <w:color w:val="595959"/>
              <w:sz w:val="14"/>
              <w:szCs w:val="14"/>
            </w:rPr>
            <w:t xml:space="preserve">Chi </w:t>
          </w:r>
          <w:proofErr w:type="spellStart"/>
          <w:r>
            <w:rPr>
              <w:b/>
              <w:bCs/>
              <w:color w:val="595959"/>
              <w:sz w:val="14"/>
              <w:szCs w:val="14"/>
            </w:rPr>
            <w:t>nhánh</w:t>
          </w:r>
          <w:proofErr w:type="spellEnd"/>
          <w:r>
            <w:rPr>
              <w:b/>
              <w:bCs/>
              <w:color w:val="595959"/>
              <w:sz w:val="14"/>
              <w:szCs w:val="14"/>
            </w:rPr>
            <w:t xml:space="preserve"> </w:t>
          </w:r>
          <w:proofErr w:type="spellStart"/>
          <w:r>
            <w:rPr>
              <w:b/>
              <w:bCs/>
              <w:color w:val="595959"/>
              <w:sz w:val="14"/>
              <w:szCs w:val="14"/>
            </w:rPr>
            <w:t>Tp.Hồ</w:t>
          </w:r>
          <w:proofErr w:type="spellEnd"/>
          <w:r>
            <w:rPr>
              <w:b/>
              <w:bCs/>
              <w:color w:val="595959"/>
              <w:sz w:val="14"/>
              <w:szCs w:val="14"/>
            </w:rPr>
            <w:t xml:space="preserve"> Chí Minh:</w:t>
          </w:r>
        </w:p>
        <w:p w14:paraId="2DAA8EA1" w14:textId="77777777" w:rsidR="00750F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left" w:pos="3762"/>
            </w:tabs>
            <w:spacing w:line="264" w:lineRule="auto"/>
            <w:ind w:left="162" w:right="-138"/>
            <w:jc w:val="both"/>
            <w:rPr>
              <w:color w:val="595959"/>
              <w:sz w:val="14"/>
              <w:szCs w:val="14"/>
            </w:rPr>
          </w:pPr>
          <w:proofErr w:type="spellStart"/>
          <w:r>
            <w:rPr>
              <w:color w:val="595959"/>
              <w:sz w:val="14"/>
              <w:szCs w:val="14"/>
            </w:rPr>
            <w:t>Tầng</w:t>
          </w:r>
          <w:proofErr w:type="spellEnd"/>
          <w:r>
            <w:rPr>
              <w:color w:val="595959"/>
              <w:sz w:val="14"/>
              <w:szCs w:val="14"/>
            </w:rPr>
            <w:t xml:space="preserve"> 2, </w:t>
          </w:r>
          <w:proofErr w:type="spellStart"/>
          <w:r>
            <w:rPr>
              <w:color w:val="595959"/>
              <w:sz w:val="14"/>
              <w:szCs w:val="14"/>
            </w:rPr>
            <w:t>Tòa</w:t>
          </w:r>
          <w:proofErr w:type="spellEnd"/>
          <w:r>
            <w:rPr>
              <w:color w:val="595959"/>
              <w:sz w:val="14"/>
              <w:szCs w:val="14"/>
            </w:rPr>
            <w:t xml:space="preserve"> </w:t>
          </w:r>
          <w:proofErr w:type="spellStart"/>
          <w:r>
            <w:rPr>
              <w:color w:val="595959"/>
              <w:sz w:val="14"/>
              <w:szCs w:val="14"/>
            </w:rPr>
            <w:t>nhà</w:t>
          </w:r>
          <w:proofErr w:type="spellEnd"/>
          <w:r>
            <w:rPr>
              <w:color w:val="595959"/>
              <w:sz w:val="14"/>
              <w:szCs w:val="14"/>
            </w:rPr>
            <w:t xml:space="preserve"> </w:t>
          </w:r>
          <w:proofErr w:type="spellStart"/>
          <w:r>
            <w:rPr>
              <w:color w:val="595959"/>
              <w:sz w:val="14"/>
              <w:szCs w:val="14"/>
            </w:rPr>
            <w:t>Waseco</w:t>
          </w:r>
          <w:proofErr w:type="spellEnd"/>
          <w:r>
            <w:rPr>
              <w:color w:val="595959"/>
              <w:sz w:val="14"/>
              <w:szCs w:val="14"/>
            </w:rPr>
            <w:t xml:space="preserve">, 10 </w:t>
          </w:r>
          <w:proofErr w:type="spellStart"/>
          <w:r>
            <w:rPr>
              <w:color w:val="595959"/>
              <w:sz w:val="14"/>
              <w:szCs w:val="14"/>
            </w:rPr>
            <w:t>Phổ</w:t>
          </w:r>
          <w:proofErr w:type="spellEnd"/>
          <w:r>
            <w:rPr>
              <w:color w:val="595959"/>
              <w:sz w:val="14"/>
              <w:szCs w:val="14"/>
            </w:rPr>
            <w:t xml:space="preserve"> Quang, P. Tân Sơn Hoà,, TP HCM</w:t>
          </w:r>
        </w:p>
        <w:p w14:paraId="032E88D7" w14:textId="77777777" w:rsidR="00750F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left" w:pos="3762"/>
            </w:tabs>
            <w:spacing w:line="264" w:lineRule="auto"/>
            <w:ind w:left="162" w:right="-138"/>
            <w:jc w:val="both"/>
            <w:rPr>
              <w:color w:val="595959"/>
              <w:sz w:val="14"/>
              <w:szCs w:val="14"/>
            </w:rPr>
          </w:pPr>
          <w:r>
            <w:rPr>
              <w:color w:val="595959"/>
              <w:sz w:val="14"/>
              <w:szCs w:val="14"/>
            </w:rPr>
            <w:t xml:space="preserve">Tel: 028 629 16851/2                   Fax: 028 629 16853 </w:t>
          </w:r>
        </w:p>
        <w:p w14:paraId="2B44451F" w14:textId="77777777" w:rsidR="00750F06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left" w:pos="3762"/>
            </w:tabs>
            <w:spacing w:line="264" w:lineRule="auto"/>
            <w:ind w:left="162" w:right="-138"/>
            <w:jc w:val="both"/>
            <w:rPr>
              <w:color w:val="000000"/>
              <w:sz w:val="14"/>
              <w:szCs w:val="14"/>
            </w:rPr>
          </w:pPr>
          <w:r>
            <w:rPr>
              <w:color w:val="595959"/>
              <w:sz w:val="14"/>
              <w:szCs w:val="14"/>
            </w:rPr>
            <w:t>Email:</w:t>
          </w:r>
          <w:r>
            <w:rPr>
              <w:color w:val="000000"/>
              <w:sz w:val="14"/>
              <w:szCs w:val="14"/>
            </w:rPr>
            <w:t xml:space="preserve"> </w:t>
          </w:r>
          <w:r>
            <w:rPr>
              <w:color w:val="0000FF"/>
              <w:sz w:val="14"/>
              <w:szCs w:val="14"/>
              <w:u w:val="single"/>
            </w:rPr>
            <w:t>contact@histaff.vn</w:t>
          </w:r>
        </w:p>
      </w:tc>
    </w:tr>
  </w:tbl>
  <w:p w14:paraId="62446FF7" w14:textId="77777777" w:rsidR="00750F06" w:rsidRDefault="00750F0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804E9"/>
    <w:multiLevelType w:val="multilevel"/>
    <w:tmpl w:val="FFF60A6C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ACB6F2A"/>
    <w:multiLevelType w:val="multilevel"/>
    <w:tmpl w:val="DE1C7162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D6D4F9B"/>
    <w:multiLevelType w:val="multilevel"/>
    <w:tmpl w:val="49383B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F35619D"/>
    <w:multiLevelType w:val="multilevel"/>
    <w:tmpl w:val="00FAAE32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  <w:b/>
        <w:bCs/>
      </w:rPr>
    </w:lvl>
    <w:lvl w:ilvl="2">
      <w:numFmt w:val="bullet"/>
      <w:lvlText w:val="🡺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644" w:hanging="359"/>
      </w:pPr>
      <w:rPr>
        <w:b w:val="0"/>
        <w:bCs w:val="0"/>
        <w:i w:val="0"/>
        <w:iCs w:val="0"/>
      </w:rPr>
    </w:lvl>
    <w:lvl w:ilvl="4">
      <w:start w:val="1"/>
      <w:numFmt w:val="bullet"/>
      <w:lvlText w:val="●"/>
      <w:lvlJc w:val="left"/>
      <w:pPr>
        <w:ind w:left="3645" w:hanging="405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o"/>
      <w:lvlJc w:val="left"/>
      <w:pPr>
        <w:ind w:left="4320" w:hanging="180"/>
      </w:pPr>
      <w:rPr>
        <w:rFonts w:ascii="Courier New" w:eastAsia="Courier New" w:hAnsi="Courier New" w:cs="Courier New"/>
      </w:r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990972">
    <w:abstractNumId w:val="3"/>
  </w:num>
  <w:num w:numId="2" w16cid:durableId="1543663739">
    <w:abstractNumId w:val="1"/>
  </w:num>
  <w:num w:numId="3" w16cid:durableId="1259288892">
    <w:abstractNumId w:val="2"/>
  </w:num>
  <w:num w:numId="4" w16cid:durableId="986784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F06"/>
    <w:rsid w:val="00361542"/>
    <w:rsid w:val="005E47B4"/>
    <w:rsid w:val="0070256B"/>
    <w:rsid w:val="0075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92A6A"/>
  <w15:docId w15:val="{9A0E9E19-4207-4E61-B5A4-43414A3C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Trinh Quang Minh</cp:lastModifiedBy>
  <cp:revision>2</cp:revision>
  <dcterms:created xsi:type="dcterms:W3CDTF">2026-03-02T09:30:00Z</dcterms:created>
  <dcterms:modified xsi:type="dcterms:W3CDTF">2026-03-02T09:30:00Z</dcterms:modified>
</cp:coreProperties>
</file>