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E" w:rsidRPr="00756F59" w:rsidRDefault="002206AE" w:rsidP="002206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756F59">
        <w:rPr>
          <w:b/>
          <w:color w:val="000000"/>
          <w:sz w:val="28"/>
          <w:szCs w:val="28"/>
        </w:rPr>
        <w:t>Activity Diagram</w:t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6EE489" wp14:editId="1242335D">
            <wp:extent cx="5730240" cy="2933700"/>
            <wp:effectExtent l="0" t="0" r="3810" b="0"/>
            <wp:docPr id="12" name="Picture 12" descr="https://lh4.googleusercontent.com/i1Ck64NwL99I2p8y5-qARxwHrKkBVKigYGO79Q1AX5JadnCmPbKvG5PJAdq_ttOBF9mCePNwIczbaQrO330BvOl7BO6pbHWmHmNL1sEcXpbx5h2oGlaPnVjdTC19c2Ptuj3RWW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i1Ck64NwL99I2p8y5-qARxwHrKkBVKigYGO79Q1AX5JadnCmPbKvG5PJAdq_ttOBF9mCePNwIczbaQrO330BvOl7BO6pbHWmHmNL1sEcXpbx5h2oGlaPnVjdTC19c2Ptuj3RWW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II.11.3.5 Activity Diagram </w:t>
      </w:r>
      <w:proofErr w:type="spellStart"/>
      <w:r>
        <w:rPr>
          <w:i/>
          <w:iCs/>
          <w:color w:val="000000"/>
          <w:sz w:val="22"/>
          <w:szCs w:val="22"/>
        </w:rPr>
        <w:t>thêm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  <w:r>
        <w:rPr>
          <w:color w:val="000000"/>
          <w:sz w:val="22"/>
          <w:szCs w:val="22"/>
        </w:rPr>
        <w:t>.</w:t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B9373A" wp14:editId="2C8867A4">
            <wp:extent cx="5730240" cy="2933700"/>
            <wp:effectExtent l="0" t="0" r="3810" b="0"/>
            <wp:docPr id="11" name="Picture 11" descr="https://lh5.googleusercontent.com/4DQzsLdA0QG4jmjLrlxK921wUmhai5Sh2r_MB1WilTe7GCcYN3dnGQWfI9gyky0zQal0jMqKU2tAa1tCMAtRU5uIfJENRdKB8qtAepr3fjU2F8gyA3pNWxxxioFNzvxbsQpH9j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4DQzsLdA0QG4jmjLrlxK921wUmhai5Sh2r_MB1WilTe7GCcYN3dnGQWfI9gyky0zQal0jMqKU2tAa1tCMAtRU5uIfJENRdKB8qtAepr3fjU2F8gyA3pNWxxxioFNzvxbsQpH9jU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II.11.3.6 Activity Diagram </w:t>
      </w:r>
      <w:proofErr w:type="spellStart"/>
      <w:r>
        <w:rPr>
          <w:i/>
          <w:iCs/>
          <w:color w:val="000000"/>
          <w:sz w:val="22"/>
          <w:szCs w:val="22"/>
        </w:rPr>
        <w:t>sửa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  <w:r>
        <w:rPr>
          <w:color w:val="000000"/>
          <w:sz w:val="22"/>
          <w:szCs w:val="22"/>
        </w:rPr>
        <w:t>.</w:t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7FCC191" wp14:editId="069A99FE">
            <wp:extent cx="5730240" cy="2827020"/>
            <wp:effectExtent l="0" t="0" r="3810" b="0"/>
            <wp:docPr id="10" name="Picture 10" descr="https://lh5.googleusercontent.com/WY13LE_SNEqNFXjd4wbuUaWEL2hEndEVsaZIb-V9fi4Sd7ibvI2VgDXSWLQ91NkGNpP95bZDEikb6eyVtg3A4PsrW3_rw9Q9mxw_NdUx8KTz5MUutCRw5UMBlgtivvDO7dXRCx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WY13LE_SNEqNFXjd4wbuUaWEL2hEndEVsaZIb-V9fi4Sd7ibvI2VgDXSWLQ91NkGNpP95bZDEikb6eyVtg3A4PsrW3_rw9Q9mxw_NdUx8KTz5MUutCRw5UMBlgtivvDO7dXRCx3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II.11.3.7 Activity Diagram </w:t>
      </w:r>
      <w:proofErr w:type="spellStart"/>
      <w:r>
        <w:rPr>
          <w:i/>
          <w:iCs/>
          <w:color w:val="000000"/>
          <w:sz w:val="22"/>
          <w:szCs w:val="22"/>
        </w:rPr>
        <w:t>ẩn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  <w:r>
        <w:rPr>
          <w:color w:val="000000"/>
          <w:sz w:val="22"/>
          <w:szCs w:val="22"/>
        </w:rPr>
        <w:t>.</w:t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124F3B" wp14:editId="7D767FD8">
            <wp:extent cx="5730240" cy="2926080"/>
            <wp:effectExtent l="0" t="0" r="3810" b="7620"/>
            <wp:docPr id="9" name="Picture 9" descr="https://lh4.googleusercontent.com/pDaHx2jOsispsa5gf-y9xdchPmLtFPJK3xASaYgnKSYrhbuqB3wmXuo0wyMF-9pPy4ippR4j4kBRbJB2JfJlohfGuhgQcdV2VkK1t0k9oGIOs0HnpFu9RI-8l9cgVzp4GNemFM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pDaHx2jOsispsa5gf-y9xdchPmLtFPJK3xASaYgnKSYrhbuqB3wmXuo0wyMF-9pPy4ippR4j4kBRbJB2JfJlohfGuhgQcdV2VkK1t0k9oGIOs0HnpFu9RI-8l9cgVzp4GNemFM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AE" w:rsidRDefault="002206AE" w:rsidP="002206AE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II.11.3.8 Activity Diagram </w:t>
      </w:r>
      <w:proofErr w:type="spellStart"/>
      <w:r>
        <w:rPr>
          <w:i/>
          <w:iCs/>
          <w:color w:val="000000"/>
          <w:sz w:val="22"/>
          <w:szCs w:val="22"/>
        </w:rPr>
        <w:t>tìm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kiếm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ct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  <w:r>
        <w:rPr>
          <w:color w:val="000000"/>
          <w:sz w:val="22"/>
          <w:szCs w:val="22"/>
        </w:rPr>
        <w:t>.</w:t>
      </w:r>
    </w:p>
    <w:p w:rsidR="00CD5526" w:rsidRDefault="00CD5526">
      <w:bookmarkStart w:id="0" w:name="_GoBack"/>
      <w:bookmarkEnd w:id="0"/>
    </w:p>
    <w:sectPr w:rsidR="00C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55C5"/>
    <w:multiLevelType w:val="hybridMultilevel"/>
    <w:tmpl w:val="716CB4A0"/>
    <w:lvl w:ilvl="0" w:tplc="0BCC08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3C8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2D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6A3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802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2D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03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A43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E7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E"/>
    <w:rsid w:val="002206AE"/>
    <w:rsid w:val="00C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452E9-E683-4E85-8B21-C6868889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2020-12-01T17:14:00Z</dcterms:created>
  <dcterms:modified xsi:type="dcterms:W3CDTF">2020-12-01T17:15:00Z</dcterms:modified>
</cp:coreProperties>
</file>