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ADD09" w14:textId="57F30937" w:rsidR="005D56D6" w:rsidRDefault="00EA2292">
      <w:r w:rsidRPr="00EA2292">
        <w:t xml:space="preserve">wanted to go to school </w:t>
      </w:r>
    </w:p>
    <w:p w14:paraId="21B5631E" w14:textId="46A82B19" w:rsidR="00CF452F" w:rsidRDefault="00CF452F"/>
    <w:p w14:paraId="3C8A3693" w14:textId="20659F8B" w:rsidR="00CF452F" w:rsidRDefault="00CF452F">
      <w:r w:rsidRPr="00CF452F">
        <w:t xml:space="preserve">20 years still not integrate Boston Massachusetts </w:t>
      </w:r>
      <w:r w:rsidR="007C46A3" w:rsidRPr="007C46A3">
        <w:t xml:space="preserve">it's in the door in the north it's in the north </w:t>
      </w:r>
      <w:proofErr w:type="spellStart"/>
      <w:r w:rsidR="007C46A3" w:rsidRPr="007C46A3">
        <w:t>north</w:t>
      </w:r>
      <w:proofErr w:type="spellEnd"/>
      <w:r w:rsidR="007C46A3" w:rsidRPr="007C46A3">
        <w:t xml:space="preserve"> and I'm leaving in the north </w:t>
      </w:r>
      <w:proofErr w:type="spellStart"/>
      <w:r w:rsidR="007C46A3" w:rsidRPr="007C46A3">
        <w:t>north</w:t>
      </w:r>
      <w:proofErr w:type="spellEnd"/>
      <w:r w:rsidR="007C46A3" w:rsidRPr="007C46A3">
        <w:t xml:space="preserve"> but it was also the speed of the American Revolution like where everything happened where all men are created equal right we fought a revolution against Britain that started in Boston and we're talking about 20 years after </w:t>
      </w:r>
      <w:proofErr w:type="spellStart"/>
      <w:r w:rsidR="007C46A3" w:rsidRPr="007C46A3">
        <w:t>'cause</w:t>
      </w:r>
      <w:proofErr w:type="spellEnd"/>
      <w:r w:rsidR="007C46A3" w:rsidRPr="007C46A3">
        <w:t xml:space="preserve"> I </w:t>
      </w:r>
      <w:proofErr w:type="spellStart"/>
      <w:r w:rsidR="007C46A3" w:rsidRPr="007C46A3">
        <w:t>I</w:t>
      </w:r>
      <w:proofErr w:type="spellEnd"/>
      <w:r w:rsidR="007C46A3" w:rsidRPr="007C46A3">
        <w:t xml:space="preserve"> say this because a lot of us when we think about other people look back on some things right this is a northern city so you have to realize that segregation didn't just happen in the South </w:t>
      </w:r>
      <w:r w:rsidR="00817ADD" w:rsidRPr="00817ADD">
        <w:t xml:space="preserve">it happened in the north as well and this courtroom would be battled by people also note right did you get what he was talking about at the end about the effects of brown rice and protest 5 white family parents </w:t>
      </w:r>
      <w:r w:rsidR="002B0688" w:rsidRPr="002B0688">
        <w:t xml:space="preserve">not wanting to send their kids not only to schools with black children but definitely not </w:t>
      </w:r>
      <w:proofErr w:type="spellStart"/>
      <w:r w:rsidR="002B0688" w:rsidRPr="002B0688">
        <w:t>gonna</w:t>
      </w:r>
      <w:proofErr w:type="spellEnd"/>
      <w:r w:rsidR="002B0688" w:rsidRPr="002B0688">
        <w:t xml:space="preserve"> have their kids talk by black adults right so I know when we think about brown we're just thinking about Linda brown but you have to think of the waterfall that happens with desegregation that means that not only will there will just be white teachers there will also be teachers of color and there are definitely going to be people that are </w:t>
      </w:r>
      <w:proofErr w:type="spellStart"/>
      <w:r w:rsidR="002B0688" w:rsidRPr="002B0688">
        <w:t>gonna</w:t>
      </w:r>
      <w:proofErr w:type="spellEnd"/>
      <w:r w:rsidR="002B0688" w:rsidRPr="002B0688">
        <w:t xml:space="preserve"> have problem with their students being taught by a person of color right and what were some of the reactions what did some of the white </w:t>
      </w:r>
      <w:r w:rsidR="00964929" w:rsidRPr="00964929">
        <w:t xml:space="preserve">the </w:t>
      </w:r>
      <w:proofErr w:type="spellStart"/>
      <w:r w:rsidR="00964929" w:rsidRPr="00964929">
        <w:t>the</w:t>
      </w:r>
      <w:proofErr w:type="spellEnd"/>
      <w:r w:rsidR="00964929" w:rsidRPr="00964929">
        <w:t xml:space="preserve"> states that were majority against this decision do like we shut down schools or send their kids where </w:t>
      </w:r>
      <w:r w:rsidR="00222E84" w:rsidRPr="00222E84">
        <w:t xml:space="preserve">private schools that were segregated right I mean those were the things people did to get around the rulings so I go back to all deliberate speed I kind of fought the Supreme Court by not being more direct in this and really actually giving some sort of timeline and a kick in the pants you know like you need to do this this is how we're </w:t>
      </w:r>
      <w:proofErr w:type="spellStart"/>
      <w:r w:rsidR="00222E84" w:rsidRPr="00222E84">
        <w:t>gonna</w:t>
      </w:r>
      <w:proofErr w:type="spellEnd"/>
      <w:r w:rsidR="00222E84" w:rsidRPr="00222E84">
        <w:t xml:space="preserve"> answer they were kind of vague but when we talk about the constitution a lot of times we have the words they I mean that's something we deal with all the time because the constitution was written vaguely so that it could be interpreted in different ways at different times we just talked about </w:t>
      </w:r>
      <w:r w:rsidR="004E27BD" w:rsidRPr="004E27BD">
        <w:t xml:space="preserve">right lady 200 blessing versus Ferguson 1950s brown right that's two Supreme Court decisions on the same thing but two very different decisions OK any questions on anything OK make sure you save that because you're </w:t>
      </w:r>
      <w:proofErr w:type="spellStart"/>
      <w:r w:rsidR="004E27BD" w:rsidRPr="004E27BD">
        <w:t>gonna</w:t>
      </w:r>
      <w:proofErr w:type="spellEnd"/>
      <w:r w:rsidR="004E27BD" w:rsidRPr="004E27BD">
        <w:t xml:space="preserve"> need it guys it's one of those cases </w:t>
      </w:r>
      <w:r w:rsidR="00885D3B" w:rsidRPr="00885D3B">
        <w:t xml:space="preserve">so if you remember in the 1950s we started watching America in color on the 1950s yes well now we're </w:t>
      </w:r>
      <w:proofErr w:type="spellStart"/>
      <w:r w:rsidR="00885D3B" w:rsidRPr="00885D3B">
        <w:t>gonna</w:t>
      </w:r>
      <w:proofErr w:type="spellEnd"/>
      <w:r w:rsidR="00885D3B" w:rsidRPr="00885D3B">
        <w:t xml:space="preserve"> watch America in color about the 1960s right So what I'm asking you to do is as you watch you know write down the major points I mean I do it too I've already got a page yeah 2 pages for the 19th right alright so here we go perfect in color story of America watch start </w:t>
      </w:r>
      <w:r w:rsidR="00254255" w:rsidRPr="00254255">
        <w:t xml:space="preserve">America 2016 president John and Kennedy ushers in a new era I don't want to go to play Martin Luther King in the civil rights battle that promises on paper children on their own </w:t>
      </w:r>
      <w:r w:rsidR="00B02FC9" w:rsidRPr="00B02FC9">
        <w:t xml:space="preserve">it's a decade this plays out in national television he is not a generation embraces love and peace first a decade of turmoil hard one triumph </w:t>
      </w:r>
      <w:r w:rsidR="0060781A" w:rsidRPr="0060781A">
        <w:t xml:space="preserve">this is the story of the 1960s have you never seen it before I want </w:t>
      </w:r>
      <w:r w:rsidR="00C95263" w:rsidRPr="00C95263">
        <w:t xml:space="preserve">July 1960 the calling the presidential election contrasts two different visions republican vice president Richard Nixon is promising to continue the security and prosperity of the golden 50 </w:t>
      </w:r>
      <w:r w:rsidR="00A77546" w:rsidRPr="00A77546">
        <w:t xml:space="preserve">about everything else the American people want leaders who will keep the peace without director for America the Democrats to the forward looking young senator from Massachusetts John F Kennedy </w:t>
      </w:r>
      <w:r w:rsidR="006A5576" w:rsidRPr="006A5576">
        <w:t xml:space="preserve">I agree we can get this country moving again I asked in this election on N8 at 43 JFK is one of the youngest man to ever run for </w:t>
      </w:r>
      <w:proofErr w:type="spellStart"/>
      <w:r w:rsidR="006A5576" w:rsidRPr="006A5576">
        <w:t>pres</w:t>
      </w:r>
      <w:proofErr w:type="spellEnd"/>
      <w:r w:rsidR="006A5576" w:rsidRPr="006A5576">
        <w:t xml:space="preserve"> is your approach to campaigning injects a new energy to politics boy I used to live in the Bronx </w:t>
      </w:r>
      <w:r w:rsidR="003828F1" w:rsidRPr="003828F1">
        <w:t xml:space="preserve">but the handsome young son voters are unaware he suffers from absence after billeting autoimmune disease he's also had two major spinal surgeries and frequently needs a back brace Kennedy is in constant pain the Kennedy campaign was the plan to sell them to the country </w:t>
      </w:r>
      <w:r w:rsidR="00395FBA" w:rsidRPr="00395FBA">
        <w:t xml:space="preserve">now 90% of US households own a television good evening the television stations of the United states are proud to provide facilities for discussion of issues by the two major candidates for </w:t>
      </w:r>
      <w:r w:rsidR="00395FBA" w:rsidRPr="00395FBA">
        <w:lastRenderedPageBreak/>
        <w:t xml:space="preserve">the president on September 26th 1960 seventy million people tuned into America's first televised presidential debate I'm not satisfied until every American enjoys his old custodial rights </w:t>
      </w:r>
      <w:r w:rsidR="003D5C62" w:rsidRPr="003D5C62">
        <w:t xml:space="preserve">JFK is prepped for his television appearance today before he met with producers and discussed camera angles he looked and looked again I don't want the talents of any American to go to waste he is wearing a blue suit and shirt to reduce glare and stand out against the great backdrop Saturday there is no looks exhausted this nation be straight from the campaign trail and is recovering from the flu </w:t>
      </w:r>
      <w:r w:rsidR="00980477" w:rsidRPr="00980477">
        <w:t xml:space="preserve">you also have a knee injury making him appear uncomfortable and shifting there is no question but that we cannot discuss our internal affairs in the United states without recognizing that they have a tremendous bearing on our international position is racial and pale face appeared to blend into the set campaign issue I'd like to follow </w:t>
      </w:r>
      <w:proofErr w:type="spellStart"/>
      <w:r w:rsidR="00980477" w:rsidRPr="00980477">
        <w:t>Mr</w:t>
      </w:r>
      <w:proofErr w:type="spellEnd"/>
      <w:r w:rsidR="00980477" w:rsidRPr="00980477">
        <w:t xml:space="preserve"> individual contrast between the men damages Nixon </w:t>
      </w:r>
      <w:r w:rsidR="008D67CF" w:rsidRPr="008D67CF">
        <w:t xml:space="preserve">answers to question viewers than Kennedy has the edge radio listeners have the opposite impression during the debate Kennedy's on camera performance makes him look like a leader mobile sounds about two I forgot studies will later show that this debate made up the minds of four million voters </w:t>
      </w:r>
      <w:proofErr w:type="spellStart"/>
      <w:r w:rsidR="008D67CF" w:rsidRPr="008D67CF">
        <w:t>ultratech</w:t>
      </w:r>
      <w:proofErr w:type="spellEnd"/>
      <w:r w:rsidR="008D67CF" w:rsidRPr="008D67CF">
        <w:t xml:space="preserve"> </w:t>
      </w:r>
      <w:r w:rsidR="00EB5ABF" w:rsidRPr="00EB5ABF">
        <w:t xml:space="preserve">Tuesday November 8th 1960 is Election Day in some places a holiday to encourage voting 68 million Americans go to polls excellent white pad boat in the small town of what your California Kennedy and Jackie voted Boston </w:t>
      </w:r>
      <w:r w:rsidR="007A604D" w:rsidRPr="007A604D">
        <w:t xml:space="preserve">in the evening as the polls closed the TV networks prepared to bring the original results in Times Square fame news flashing ticker update through the night build the tallies were close but confident Kennedy goes to bed to await the outcome </w:t>
      </w:r>
      <w:r w:rsidR="0043179D" w:rsidRPr="0043179D">
        <w:t xml:space="preserve">don't break JFK wins with 303 electoral votes 219 Americans I say that the next four years are going to be difficult and challenging use for us all election that may have been </w:t>
      </w:r>
      <w:r w:rsidR="00024DA8" w:rsidRPr="00024DA8">
        <w:t xml:space="preserve">but I think this area is general agreement right on the national epic will be needed in the years ahead to move this country safely through the 1960s so now my wife and I prepare for a new administration and our new baby thank you the young couple moved into the White House and in less than five months in new cars </w:t>
      </w:r>
      <w:r w:rsidR="003D04D9" w:rsidRPr="003D04D9">
        <w:t xml:space="preserve">you know they considered this camera right $7347 the president loves convertibles they allow people to see it at this link it has $200,000 worth of modifications complication rates </w:t>
      </w:r>
      <w:r w:rsidR="007F1D93" w:rsidRPr="007F1D93">
        <w:t xml:space="preserve">two way radio telephones retractable steps and graphics for Secret Service agents thank you midnight blue stand out well on black and white switch travel America relax she but its first speech to Congress May 25th 1961 </w:t>
      </w:r>
      <w:r w:rsidR="00466AFE" w:rsidRPr="00466AFE">
        <w:t xml:space="preserve">so the battle is now going on around the world we freedom I believe that this nation should commit itself which evening the goal before this decade is out of landing a man on the moon and returning him safely to the earth Kennedy is determined to ultimately peaceful Soviet Union state space </w:t>
      </w:r>
      <w:r w:rsidR="002664DE" w:rsidRPr="002664DE">
        <w:t xml:space="preserve">so far </w:t>
      </w:r>
    </w:p>
    <w:p w14:paraId="75A6560F" w14:textId="3CE60968" w:rsidR="002664DE" w:rsidRDefault="00AC2696">
      <w:r w:rsidRPr="00AC2696">
        <w:t xml:space="preserve">Very dangerous taking a chance human being on October 15th 1962 The United states U2 spy plane photographs missiles and launchers in Cuba the weapons are so cute did you carry nuclear warheads </w:t>
      </w:r>
      <w:r w:rsidR="00F93FDE" w:rsidRPr="00F93FDE">
        <w:t xml:space="preserve">communist leader Fidel Castro is alive himself premier for seven days in secret meetings the president weighed the options call land invasion of Cuba airstrikes on missile targets or a naval party he opts for the warranty </w:t>
      </w:r>
      <w:r w:rsidR="003E0BCB" w:rsidRPr="003E0BCB">
        <w:t xml:space="preserve">on October 22nd Kennedy finally informed the nation of the crisis and his plan to handle it good evening my fellow citizens the characteristic of these new missile sites include medium range ballistic missiles capable of striking Washington DC or any other city in the southeastern part of the United states it shall be the policy of this nation to regard any nuclear missile </w:t>
      </w:r>
      <w:r w:rsidR="00447216" w:rsidRPr="00447216">
        <w:t xml:space="preserve">launch from Cuba against any nation in the Western Hemisphere as an attack by the Soviet Union on the United states requiring a full retaliatory response on the Soviet Union it is now a game of political mind between the young president and the steely Soviet leader </w:t>
      </w:r>
      <w:r w:rsidR="00CD0CF3" w:rsidRPr="00CD0CF3">
        <w:t xml:space="preserve">both at military arsenals capable of obliterating the other casualty estimates are over 100 patient break right as the beaches of Key West FL become the frontline of defense razor wire and missiles face the place of beach towel in the cabana </w:t>
      </w:r>
      <w:r w:rsidR="00E71DEA" w:rsidRPr="00E71DEA">
        <w:t xml:space="preserve">America moves their closest to his ever come to nuclear war October 23rd 1962 9 days it's America discovered Soviet nuclear missiles in Cuba to prevent war President Kennedy and premier Khrushchev exchanged written demands </w:t>
      </w:r>
      <w:r w:rsidR="00E71DEA" w:rsidRPr="00E71DEA">
        <w:lastRenderedPageBreak/>
        <w:t xml:space="preserve">by Telegraph </w:t>
      </w:r>
      <w:r w:rsidR="00330EB9" w:rsidRPr="00330EB9">
        <w:t xml:space="preserve">in the Atlantic EU S Navy stops also get shipped to ensure no more weapons are delivered to Cuba Cortana play it's captured images of Soviet vessels intelligence officers pulled over them looking for weapons beneath the waves Soviet nuclear submarine </w:t>
      </w:r>
      <w:r w:rsidR="00377CB7" w:rsidRPr="00377CB7">
        <w:t xml:space="preserve">US trans missiles on Cuba after 13 days Khrushchev backed down he agrees to remove the missiles in return for Kennedy's pledge not to invade Cuba Kennedy also agrees in secret to remove EU S nuclear missiles from Turkey </w:t>
      </w:r>
      <w:r w:rsidR="00365E95" w:rsidRPr="00365E95">
        <w:t xml:space="preserve">press secretary Pierre Salinger presents Kennedy's statement to the world I welcome German crew job stop filming based in Cuba this is an important and constructive contribution to peace the world breathes a little easier as the American military returns home from a war that never happened </w:t>
      </w:r>
      <w:r w:rsidR="00C613B2" w:rsidRPr="00C613B2">
        <w:t xml:space="preserve">nonetheless a revolution is coming to America triggered not by far hatred like African Americans since the end of slavery have been treated in much of the country as a despised minority </w:t>
      </w:r>
      <w:r w:rsidR="0072103D" w:rsidRPr="0072103D">
        <w:t xml:space="preserve">they are forced to eat and use bathrooms separately from lights James farmer is the founder of the Congress of racial equality in his core </w:t>
      </w:r>
      <w:r w:rsidR="00967B60" w:rsidRPr="00967B60">
        <w:t xml:space="preserve">I don't understand how any legal segregation you have to realize that from the time of day you haven't pounded into him but he don't do this you can't do this you can't do it you didn't carry our frustration James farmer and core want Kennedy to understand that segregation stains America's image around the world </w:t>
      </w:r>
      <w:r w:rsidR="009A459B" w:rsidRPr="009A459B">
        <w:t xml:space="preserve">wants to test the Supreme Court ruling banned segregation in Interstate travel the plan is for black and white volunteers to ride together on buses journeys that court calls freedom rides the riders commit themselves to </w:t>
      </w:r>
      <w:proofErr w:type="spellStart"/>
      <w:r w:rsidR="009A459B" w:rsidRPr="009A459B">
        <w:t>non violence</w:t>
      </w:r>
      <w:proofErr w:type="spellEnd"/>
      <w:r w:rsidR="009A459B" w:rsidRPr="009A459B">
        <w:t xml:space="preserve"> get over very carefully and if you are leaving the challenging segregation peaceful </w:t>
      </w:r>
      <w:r w:rsidR="00776473" w:rsidRPr="00776473">
        <w:t xml:space="preserve">force the authorities to act very happy to have you in on this dangerous worthwhile significant mission who are prepares the writers the racial hatred they can expect you hear what that man said hear what that man said you </w:t>
      </w:r>
      <w:proofErr w:type="spellStart"/>
      <w:r w:rsidR="00776473" w:rsidRPr="00776473">
        <w:t>you</w:t>
      </w:r>
      <w:proofErr w:type="spellEnd"/>
      <w:r w:rsidR="00776473" w:rsidRPr="00776473">
        <w:t xml:space="preserve"> get back there get back in fact come back the back </w:t>
      </w:r>
      <w:r w:rsidR="004B7CDB" w:rsidRPr="004B7CDB">
        <w:t xml:space="preserve">on May 4th 1961 James farmer leads 13 people black and white onto buses in Washington DC bound for New Orleans 10 days later the bus enters Alabama owned by the largest KKK organization in America </w:t>
      </w:r>
      <w:r w:rsidR="00F65BC6" w:rsidRPr="00F65BC6">
        <w:t xml:space="preserve">they know the riders are coming you understand the clan surrounds the bus slashing its tires photographer Joe post Leone captures these images the crippled Greg tried to escape but a few miles out of town the clan surrounds and fire bombs stupid son </w:t>
      </w:r>
      <w:r w:rsidR="00591960" w:rsidRPr="00591960">
        <w:t xml:space="preserve">shark the Freedom Riders do escape the bus but the class Jones photos sketch </w:t>
      </w:r>
      <w:r w:rsidR="008F4884" w:rsidRPr="008F4884">
        <w:t xml:space="preserve">next five months 400 volunteers ride through the southern states the attacks continued rating no federal laws riders were arrested on trumped up charges simply for using segregated facilities </w:t>
      </w:r>
      <w:r w:rsidR="002571C4" w:rsidRPr="002571C4">
        <w:t xml:space="preserve">when the nation and the world watching the freedom rides JFK brother attorney general Robert Kennedy steps in the order is the Supreme Court decision on integration to be enforced everywhere I think hey </w:t>
      </w:r>
      <w:proofErr w:type="spellStart"/>
      <w:r w:rsidR="002571C4" w:rsidRPr="002571C4">
        <w:t>cortana</w:t>
      </w:r>
      <w:proofErr w:type="spellEnd"/>
      <w:r w:rsidR="002571C4" w:rsidRPr="002571C4">
        <w:t xml:space="preserve"> </w:t>
      </w:r>
    </w:p>
    <w:p w14:paraId="6003ACE7" w14:textId="080CF6C2" w:rsidR="00190757" w:rsidRDefault="00190757"/>
    <w:p w14:paraId="746325F9" w14:textId="177EE8D8" w:rsidR="00190757" w:rsidRDefault="00190757">
      <w:r w:rsidRPr="00190757">
        <w:t xml:space="preserve">Watch only toilets drinking fountains waiting rooms will start to be crazy major civil rights some people </w:t>
      </w:r>
    </w:p>
    <w:sectPr w:rsidR="00190757" w:rsidSect="00CE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292"/>
    <w:rsid w:val="00024DA8"/>
    <w:rsid w:val="00190757"/>
    <w:rsid w:val="00222E84"/>
    <w:rsid w:val="00254255"/>
    <w:rsid w:val="002571C4"/>
    <w:rsid w:val="002664DE"/>
    <w:rsid w:val="002B0688"/>
    <w:rsid w:val="00330EB9"/>
    <w:rsid w:val="00365E95"/>
    <w:rsid w:val="00377CB7"/>
    <w:rsid w:val="003828F1"/>
    <w:rsid w:val="00395FBA"/>
    <w:rsid w:val="003D04D9"/>
    <w:rsid w:val="003D5C62"/>
    <w:rsid w:val="003E0BCB"/>
    <w:rsid w:val="0043179D"/>
    <w:rsid w:val="00447216"/>
    <w:rsid w:val="00466AFE"/>
    <w:rsid w:val="004B7CDB"/>
    <w:rsid w:val="004E27BD"/>
    <w:rsid w:val="00591960"/>
    <w:rsid w:val="005D56D6"/>
    <w:rsid w:val="0060781A"/>
    <w:rsid w:val="006A5576"/>
    <w:rsid w:val="0072103D"/>
    <w:rsid w:val="00776473"/>
    <w:rsid w:val="007A604D"/>
    <w:rsid w:val="007C46A3"/>
    <w:rsid w:val="007F1D93"/>
    <w:rsid w:val="00817ADD"/>
    <w:rsid w:val="00885D3B"/>
    <w:rsid w:val="008D67CF"/>
    <w:rsid w:val="008F4884"/>
    <w:rsid w:val="00964929"/>
    <w:rsid w:val="00967B60"/>
    <w:rsid w:val="00980477"/>
    <w:rsid w:val="009A459B"/>
    <w:rsid w:val="00A77546"/>
    <w:rsid w:val="00AC2696"/>
    <w:rsid w:val="00B02FC9"/>
    <w:rsid w:val="00C613B2"/>
    <w:rsid w:val="00C95263"/>
    <w:rsid w:val="00CD0CF3"/>
    <w:rsid w:val="00CE02F5"/>
    <w:rsid w:val="00CF452F"/>
    <w:rsid w:val="00E71DEA"/>
    <w:rsid w:val="00EA2292"/>
    <w:rsid w:val="00EB5ABF"/>
    <w:rsid w:val="00F65BC6"/>
    <w:rsid w:val="00F93F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A3F6F"/>
  <w15:chartTrackingRefBased/>
  <w15:docId w15:val="{43E142FA-0C7D-4A2D-A560-120F94EF2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1803</Words>
  <Characters>9921</Characters>
  <Application>Microsoft Office Word</Application>
  <DocSecurity>0</DocSecurity>
  <Lines>82</Lines>
  <Paragraphs>23</Paragraphs>
  <ScaleCrop>false</ScaleCrop>
  <Company/>
  <LinksUpToDate>false</LinksUpToDate>
  <CharactersWithSpaces>11701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48</cp:revision>
  <dcterms:created xsi:type="dcterms:W3CDTF">2022-04-14T12:22:00Z</dcterms:created>
  <dcterms:modified xsi:type="dcterms:W3CDTF">2022-04-14T12:46:00Z</dcterms:modified>
</cp:coreProperties>
</file>