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7624C" w14:textId="1D1AAD80" w:rsidR="0071779A" w:rsidRDefault="00551148">
      <w:r>
        <w:t xml:space="preserve">Attempt 1: </w:t>
      </w:r>
      <w:r w:rsidR="005F6510">
        <w:t>Failed (63/100)</w:t>
      </w:r>
    </w:p>
    <w:p w14:paraId="523EFED1" w14:textId="3D5CAED2" w:rsidR="005F6510" w:rsidRDefault="005F6510">
      <w:pPr>
        <w:rPr>
          <w:b/>
          <w:bCs/>
        </w:rPr>
      </w:pPr>
      <w:r w:rsidRPr="005F6510">
        <w:lastRenderedPageBreak/>
        <w:drawing>
          <wp:inline distT="0" distB="0" distL="0" distR="0" wp14:anchorId="43C1003A" wp14:editId="11AF19C4">
            <wp:extent cx="5731510" cy="5889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510">
        <w:lastRenderedPageBreak/>
        <w:drawing>
          <wp:inline distT="0" distB="0" distL="0" distR="0" wp14:anchorId="6744A681" wp14:editId="4338BC97">
            <wp:extent cx="5731510" cy="59893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510">
        <w:lastRenderedPageBreak/>
        <w:drawing>
          <wp:inline distT="0" distB="0" distL="0" distR="0" wp14:anchorId="4C97B1E1" wp14:editId="7B544186">
            <wp:extent cx="5731510" cy="47409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510">
        <w:rPr>
          <w:b/>
          <w:bCs/>
        </w:rPr>
        <w:lastRenderedPageBreak/>
        <w:drawing>
          <wp:inline distT="0" distB="0" distL="0" distR="0" wp14:anchorId="27AB80F0" wp14:editId="3775D529">
            <wp:extent cx="5731510" cy="45694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F763" w14:textId="77777777" w:rsidR="007001EC" w:rsidRDefault="007001EC">
      <w:pPr>
        <w:rPr>
          <w:b/>
          <w:bCs/>
        </w:rPr>
      </w:pPr>
    </w:p>
    <w:p w14:paraId="2FE88352" w14:textId="402602D0" w:rsidR="007001EC" w:rsidRDefault="007001EC">
      <w:r>
        <w:rPr>
          <w:b/>
          <w:bCs/>
        </w:rPr>
        <w:t>Attempt 2:</w:t>
      </w:r>
      <w:r w:rsidR="00C52BA8">
        <w:rPr>
          <w:b/>
          <w:bCs/>
        </w:rPr>
        <w:t xml:space="preserve"> Passed</w:t>
      </w:r>
      <w:r>
        <w:rPr>
          <w:b/>
          <w:bCs/>
        </w:rPr>
        <w:t xml:space="preserve"> </w:t>
      </w:r>
      <w:r w:rsidR="00C52BA8">
        <w:rPr>
          <w:b/>
          <w:bCs/>
        </w:rPr>
        <w:t>(</w:t>
      </w:r>
      <w:r w:rsidR="00C52BA8">
        <w:t>84.64/100)</w:t>
      </w:r>
    </w:p>
    <w:p w14:paraId="6E26C437" w14:textId="3B5F627C" w:rsidR="00C52BA8" w:rsidRPr="007001EC" w:rsidRDefault="00C52BA8">
      <w:r w:rsidRPr="00C52BA8">
        <w:lastRenderedPageBreak/>
        <w:drawing>
          <wp:inline distT="0" distB="0" distL="0" distR="0" wp14:anchorId="7B28F16E" wp14:editId="454B33BC">
            <wp:extent cx="5731510" cy="62788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BA8">
        <w:lastRenderedPageBreak/>
        <w:drawing>
          <wp:inline distT="0" distB="0" distL="0" distR="0" wp14:anchorId="466B9BC9" wp14:editId="49BC3786">
            <wp:extent cx="5731510" cy="40601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BA8">
        <w:lastRenderedPageBreak/>
        <w:drawing>
          <wp:inline distT="0" distB="0" distL="0" distR="0" wp14:anchorId="528661BE" wp14:editId="4A3AF0A2">
            <wp:extent cx="5731510" cy="61112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BA8">
        <w:lastRenderedPageBreak/>
        <w:drawing>
          <wp:inline distT="0" distB="0" distL="0" distR="0" wp14:anchorId="5551F58E" wp14:editId="71A7D7D2">
            <wp:extent cx="5731510" cy="49206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BA8" w:rsidRPr="007001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766"/>
    <w:rsid w:val="004317D8"/>
    <w:rsid w:val="00551148"/>
    <w:rsid w:val="005F6510"/>
    <w:rsid w:val="007001EC"/>
    <w:rsid w:val="0071779A"/>
    <w:rsid w:val="00724766"/>
    <w:rsid w:val="00BC313C"/>
    <w:rsid w:val="00C5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01648"/>
  <w15:chartTrackingRefBased/>
  <w15:docId w15:val="{7FD4A32E-193A-4EEB-89BD-83DF25FD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4</cp:revision>
  <dcterms:created xsi:type="dcterms:W3CDTF">2025-11-10T08:44:00Z</dcterms:created>
  <dcterms:modified xsi:type="dcterms:W3CDTF">2025-11-10T09:07:00Z</dcterms:modified>
</cp:coreProperties>
</file>