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D1B2A"/>
          <w:sz w:val="60"/>
          <w:szCs w:val="60"/>
        </w:rPr>
        <w:t xml:space="preserve">[YOUR FULL NAME]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C9A84C"/>
          <w:sz w:val="26"/>
          <w:szCs w:val="26"/>
        </w:rPr>
        <w:t xml:space="preserve">[TITLE]  |  [SECTOR]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[City, Uganda]   ·   [+256 7XX XXX XXX]   ·   [your.email@domain.com]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</w:tcPr>
          <w:p/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0D1B2A"/>
          <w:sz w:val="24"/>
          <w:szCs w:val="24"/>
        </w:rPr>
        <w:t xml:space="preserve">EXECUTIVE PROFILE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8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Write 4–5 sentences that capture your leadership identity, scale of responsibility, and signature achievements. This is your most important paragraph — it should immediately communicate seniority and impact. Include: total years of experience, budget/team size managed, key sectors, and 1–2 headline achievements. Example: 'Transformational leader with [X] years of senior management experience across [sectors]. Former Country Director for [organisation] with annual budget of USD [X] million. Expert at [core skill 1], [core skill 2], and [core skill 3].'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0D1B2A"/>
          <w:sz w:val="24"/>
          <w:szCs w:val="24"/>
        </w:rPr>
        <w:t xml:space="preserve">CORE COMPETENCIES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8"/>
        <w:gridCol w:w="3209"/>
        <w:gridCol w:w="3209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0D1B2A"/>
                <w:sz w:val="21"/>
                <w:szCs w:val="21"/>
              </w:rPr>
              <w:t xml:space="preserve">◆  [Strategic Leadership]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0D1B2A"/>
                <w:sz w:val="21"/>
                <w:szCs w:val="21"/>
              </w:rPr>
              <w:t xml:space="preserve">◆  [Organisational Development]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0D1B2A"/>
                <w:sz w:val="21"/>
                <w:szCs w:val="21"/>
              </w:rPr>
              <w:t xml:space="preserve">◆  [Board Governance]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0D1B2A"/>
                <w:sz w:val="21"/>
                <w:szCs w:val="21"/>
              </w:rPr>
              <w:t xml:space="preserve">◆  [Multi-Donor Fundraising]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0D1B2A"/>
                <w:sz w:val="21"/>
                <w:szCs w:val="21"/>
              </w:rPr>
              <w:t xml:space="preserve">◆  [Government Relations]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0D1B2A"/>
                <w:sz w:val="21"/>
                <w:szCs w:val="21"/>
              </w:rPr>
              <w:t xml:space="preserve">◆  [Policy Advocacy]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0D1B2A"/>
                <w:sz w:val="21"/>
                <w:szCs w:val="21"/>
              </w:rPr>
              <w:t xml:space="preserve">◆  [Programme Design &amp; Delivery]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0D1B2A"/>
                <w:sz w:val="21"/>
                <w:szCs w:val="21"/>
              </w:rPr>
              <w:t xml:space="preserve">◆  [Financial Stewardship]</w:t>
            </w:r>
          </w:p>
          <w:p>
            <w:pPr>
              <w:spacing w:after="20" w:before="60"/>
            </w:pPr>
            <w:r>
              <w:rPr>
                <w:rFonts w:ascii="Calibri" w:cs="Calibri" w:eastAsia="Calibri" w:hAnsi="Calibri"/>
                <w:color w:val="0D1B2A"/>
                <w:sz w:val="21"/>
                <w:szCs w:val="21"/>
              </w:rPr>
              <w:t xml:space="preserve">◆  [Change Management]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0D1B2A"/>
          <w:sz w:val="24"/>
          <w:szCs w:val="24"/>
        </w:rPr>
        <w:t xml:space="preserve">CAREER HISTORY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[Current/Most Recent Title]</w:t>
      </w: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   |   [Organisation Name]</w:t>
      </w:r>
    </w:p>
    <w:p>
      <w:pPr>
        <w:spacing w:after="8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[Month Year] – Present   |   [Location]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Describe your highest-level strategic responsibility — organisation size, budget, geographic scope.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Describe a major stakeholder relationship or partnership you built at senior level.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Describe a significant organisational change or transformation you led.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Describe your board/advisory responsibilities.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Describe a major fundraising or resource mobilisation achievement with figures.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D1B2A"/>
          <w:sz w:val="28"/>
          <w:szCs w:val="28"/>
        </w:rPr>
        <w:t xml:space="preserve">[Previous Senior Title]</w:t>
      </w: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   |   [Organisation Name]</w:t>
      </w:r>
    </w:p>
    <w:p>
      <w:pPr>
        <w:spacing w:after="8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[Month Year] – [Month Year]   |   [Location]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Describe your programme or operational portfolio in this role.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Describe a strategic alliance or initiative you built.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Describe a flagship programme or project you launched.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0D1B2A"/>
          <w:sz w:val="24"/>
          <w:szCs w:val="24"/>
        </w:rPr>
        <w:t xml:space="preserve">EDUCATION &amp; PROFESSIONAL DEVELOPMENT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[Master's Degree Name]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 —   [University Name], [Country] ([Year])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[Bachelor's Degree Name]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 —   [University Name] ([Year])  |  [Classification]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[Executive Programme Name]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 —   [Institution] ([Year])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0D1B2A"/>
          <w:sz w:val="24"/>
          <w:szCs w:val="24"/>
        </w:rPr>
        <w:t xml:space="preserve">BOARD &amp; ADVISORY ROLES</w:t>
      </w:r>
    </w:p>
    <w:p>
      <w:pPr>
        <w:spacing w:before="60"/>
      </w:pPr>
      <w:r>
        <w:rPr>
          <w:rFonts w:ascii="Calibri" w:cs="Calibri" w:eastAsia="Calibri" w:hAnsi="Calibri"/>
          <w:color w:val="0D1B2A"/>
          <w:sz w:val="21"/>
          <w:szCs w:val="21"/>
        </w:rPr>
        <w:t xml:space="preserve">[Board/Advisory Role 1]  ([Year]–Present)   |   [Board/Advisory Role 2]  ([Year]–Present)   |   [Board/Advisory Role 3]  ([Year]–Present)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0D1B2A"/>
          <w:sz w:val="24"/>
          <w:szCs w:val="24"/>
        </w:rPr>
        <w:t xml:space="preserve">REFEREES</w:t>
      </w:r>
    </w:p>
    <w:p>
      <w:pPr>
        <w:spacing w:after="20" w:before="40"/>
      </w:pPr>
      <w:r>
        <w:rPr>
          <w:rFonts w:ascii="Calibri" w:cs="Calibri" w:eastAsia="Calibri" w:hAnsi="Calibri"/>
          <w:color w:val="0D1B2A"/>
          <w:sz w:val="21"/>
          <w:szCs w:val="21"/>
        </w:rPr>
        <w:t xml:space="preserve">[Referee Name] — [Title], [Organisation] | [email] | [phone]</w:t>
      </w:r>
    </w:p>
    <w:p>
      <w:pPr>
        <w:spacing w:before="20"/>
      </w:pPr>
      <w:r>
        <w:rPr>
          <w:rFonts w:ascii="Calibri" w:cs="Calibri" w:eastAsia="Calibri" w:hAnsi="Calibri"/>
          <w:color w:val="0D1B2A"/>
          <w:sz w:val="21"/>
          <w:szCs w:val="21"/>
        </w:rPr>
        <w:t xml:space="preserve">[Referee Name] — [Title], [Organisation] | [email] | [phone]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2026-06-05T20:35:48.820Z</dcterms:created>
  <dcterms:modified xsi:type="dcterms:W3CDTF">2026-06-05T20:35:48.820Z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