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DFE4C" w14:textId="77777777" w:rsidR="00A8727C" w:rsidRDefault="00CB2C44" w:rsidP="00A8727C">
      <w:pPr>
        <w:pStyle w:val="NoSpacing"/>
        <w:jc w:val="center"/>
        <w:rPr>
          <w:rFonts w:ascii="Times New Roman" w:hAnsi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/>
          <w:b/>
          <w:sz w:val="40"/>
          <w:szCs w:val="40"/>
        </w:rPr>
        <w:t>Quanzel Halls</w:t>
      </w:r>
    </w:p>
    <w:p w14:paraId="10217238" w14:textId="77777777" w:rsidR="00A23C16" w:rsidRPr="00A8727C" w:rsidRDefault="00CB2C44" w:rsidP="00A8727C">
      <w:pPr>
        <w:pStyle w:val="NoSpacing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sz w:val="20"/>
          <w:szCs w:val="20"/>
        </w:rPr>
        <w:t>230 W 129</w:t>
      </w:r>
      <w:r w:rsidRPr="00CB2C44">
        <w:rPr>
          <w:rFonts w:ascii="Times New Roman" w:hAnsi="Times New Roman"/>
          <w:sz w:val="20"/>
          <w:szCs w:val="20"/>
          <w:vertAlign w:val="superscript"/>
        </w:rPr>
        <w:t>th</w:t>
      </w:r>
      <w:r w:rsidR="004F2222">
        <w:rPr>
          <w:rFonts w:ascii="Times New Roman" w:hAnsi="Times New Roman"/>
          <w:sz w:val="20"/>
          <w:szCs w:val="20"/>
        </w:rPr>
        <w:t xml:space="preserve"> Street Apartment</w:t>
      </w:r>
      <w:r>
        <w:rPr>
          <w:rFonts w:ascii="Times New Roman" w:hAnsi="Times New Roman"/>
          <w:sz w:val="20"/>
          <w:szCs w:val="20"/>
        </w:rPr>
        <w:t xml:space="preserve"> 6B</w:t>
      </w:r>
      <w:r w:rsidR="00465B42">
        <w:rPr>
          <w:rFonts w:ascii="Times New Roman" w:hAnsi="Times New Roman"/>
          <w:sz w:val="20"/>
          <w:szCs w:val="20"/>
        </w:rPr>
        <w:t xml:space="preserve"> </w:t>
      </w:r>
      <w:r w:rsidR="00465B42">
        <w:rPr>
          <w:rFonts w:asciiTheme="minorHAnsi" w:hAnsiTheme="minorHAnsi"/>
          <w:sz w:val="20"/>
          <w:szCs w:val="20"/>
        </w:rPr>
        <w:t>│</w:t>
      </w:r>
      <w:r>
        <w:rPr>
          <w:rFonts w:ascii="Times New Roman" w:hAnsi="Times New Roman"/>
          <w:sz w:val="20"/>
          <w:szCs w:val="20"/>
        </w:rPr>
        <w:t xml:space="preserve"> New York, NY 10027</w:t>
      </w:r>
    </w:p>
    <w:p w14:paraId="6E278231" w14:textId="77777777" w:rsidR="00800294" w:rsidRPr="00EE540A" w:rsidRDefault="00A8727C" w:rsidP="00A8727C">
      <w:pPr>
        <w:tabs>
          <w:tab w:val="left" w:pos="2846"/>
          <w:tab w:val="center" w:pos="50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B2C44">
        <w:rPr>
          <w:rFonts w:ascii="Times New Roman" w:hAnsi="Times New Roman" w:cs="Times New Roman"/>
        </w:rPr>
        <w:t>hallsq@gmail.com</w:t>
      </w:r>
      <w:r w:rsidR="00465B42">
        <w:rPr>
          <w:sz w:val="20"/>
          <w:szCs w:val="20"/>
        </w:rPr>
        <w:t>│ (646) 460-9144</w:t>
      </w:r>
    </w:p>
    <w:p w14:paraId="7CBA8650" w14:textId="77777777" w:rsidR="00800294" w:rsidRPr="00EE540A" w:rsidRDefault="00800294" w:rsidP="00800294">
      <w:pPr>
        <w:pStyle w:val="NoSpacing"/>
        <w:jc w:val="center"/>
        <w:rPr>
          <w:rFonts w:ascii="Times New Roman" w:hAnsi="Times New Roman"/>
          <w:sz w:val="20"/>
          <w:szCs w:val="20"/>
        </w:rPr>
      </w:pPr>
    </w:p>
    <w:p w14:paraId="1ABF964A" w14:textId="77777777" w:rsidR="00800294" w:rsidRPr="00EE540A" w:rsidRDefault="00800294" w:rsidP="00800294">
      <w:pPr>
        <w:pStyle w:val="NoSpacing"/>
        <w:rPr>
          <w:rFonts w:ascii="Times New Roman" w:hAnsi="Times New Roman"/>
          <w:b/>
          <w:sz w:val="24"/>
          <w:szCs w:val="24"/>
        </w:rPr>
      </w:pPr>
      <w:r w:rsidRPr="00EE540A">
        <w:rPr>
          <w:rFonts w:ascii="Times New Roman" w:hAnsi="Times New Roman"/>
          <w:b/>
          <w:sz w:val="24"/>
          <w:szCs w:val="24"/>
        </w:rPr>
        <w:t>EDUCATION</w:t>
      </w:r>
    </w:p>
    <w:p w14:paraId="42F545A9" w14:textId="7C908A11" w:rsidR="005B6D89" w:rsidRPr="00EE540A" w:rsidRDefault="00C31BD2" w:rsidP="00800294">
      <w:pPr>
        <w:pStyle w:val="NoSpacing"/>
        <w:rPr>
          <w:rFonts w:ascii="Times New Roman" w:hAnsi="Times New Roman"/>
          <w:b/>
          <w:sz w:val="12"/>
        </w:rPr>
      </w:pPr>
      <w:r>
        <w:rPr>
          <w:rFonts w:ascii="Times New Roman" w:hAnsi="Times New Roman"/>
          <w:b/>
          <w:noProof/>
          <w:sz w:val="12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1ABFEF84" wp14:editId="2790E43C">
                <wp:simplePos x="0" y="0"/>
                <wp:positionH relativeFrom="column">
                  <wp:posOffset>15875</wp:posOffset>
                </wp:positionH>
                <wp:positionV relativeFrom="paragraph">
                  <wp:posOffset>26034</wp:posOffset>
                </wp:positionV>
                <wp:extent cx="6400800" cy="0"/>
                <wp:effectExtent l="0" t="0" r="25400" b="2540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9654A3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2" o:spid="_x0000_s1026" type="#_x0000_t32" style="position:absolute;margin-left:1.25pt;margin-top:2.05pt;width:7in;height:0;z-index:251658240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EwdR0CAAA7BAAADgAAAGRycy9lMm9Eb2MueG1srFPBjtowEL1X6j9YvrNJaKAQEVarBHrZtki7&#10;/QBjO4lVx7ZsQ0BV/71jQxDbXqqqHMw4M/Pmzbzx6vHUS3Tk1gmtSpw9pBhxRTUTqi3xt9ftZIGR&#10;80QxIrXiJT5zhx/X79+tBlPwqe60ZNwiAFGuGEyJO+9NkSSOdrwn7kEbrsDZaNsTD1fbJsySAdB7&#10;mUzTdJ4M2jJjNeXOwdf64sTriN80nPqvTeO4R7LEwM3H08ZzH85kvSJFa4npBL3SIP/AoidCQdEb&#10;VE08QQcr/oDqBbXa6cY/UN0numkE5bEH6CZLf+vmpSOGx15gOM7cxuT+Hyz9ctxZJFiJc4wU6UGi&#10;p4PXsTKahvEMxhUQVamdDQ3Sk3oxz5p+d0jpqiOq5TH49WwgNwsZyZuUcHEGiuyHz5pBDAH8OKtT&#10;Y/sACVNApyjJ+SYJP3lE4eM8T9NFCsrR0ZeQYkw01vlPXPcoGCV23hLRdr7SSoHw2maxDDk+Ox9o&#10;kWJMCFWV3gopo/5SoaHEy9l0FhOcloIFZwhztt1X0qIjCRsUf7FH8NyHWX1QLIJ1nLDN1fZEyIsN&#10;xaUKeNAY0LlalxX5sUyXm8VmkU/y6XwzydO6njxtq3wy32YfZ/WHuqrq7GegluVFJxjjKrAb1zXL&#10;/24drg/nsmi3hb2NIXmLHucFZMf/SDoqG8S8rMVes/POjorDhsbg62sKT+D+Dvb9m1//AgAA//8D&#10;AFBLAwQUAAYACAAAACEA8RPrd9kAAAAGAQAADwAAAGRycy9kb3ducmV2LnhtbEyOzU7DMBCE70h9&#10;B2srcUHUTkSrksapKiQOHGkrcd3G2yQQr6PYaUKfHpcLHOdHM1++nWwrLtT7xrGGZKFAEJfONFxp&#10;OB5eH9cgfEA22DomDd/kYVvM7nLMjBv5nS77UIk4wj5DDXUIXSalL2uy6BeuI47Z2fUWQ5R9JU2P&#10;Yxy3rUyVWkmLDceHGjt6qan82g9WA/lhmajds62Ob9fx4SO9fo7dQev7+bTbgAg0hb8y3PAjOhSR&#10;6eQGNl60GtJlLGp4SkDcUpWoaJx+DVnk8j9+8QMAAP//AwBQSwECLQAUAAYACAAAACEA5JnDwPsA&#10;AADhAQAAEwAAAAAAAAAAAAAAAAAAAAAAW0NvbnRlbnRfVHlwZXNdLnhtbFBLAQItABQABgAIAAAA&#10;IQAjsmrh1wAAAJQBAAALAAAAAAAAAAAAAAAAACwBAABfcmVscy8ucmVsc1BLAQItABQABgAIAAAA&#10;IQDbITB1HQIAADsEAAAOAAAAAAAAAAAAAAAAACwCAABkcnMvZTJvRG9jLnhtbFBLAQItABQABgAI&#10;AAAAIQDxE+t32QAAAAYBAAAPAAAAAAAAAAAAAAAAAHUEAABkcnMvZG93bnJldi54bWxQSwUGAAAA&#10;AAQABADzAAAAewUAAAAA&#10;"/>
            </w:pict>
          </mc:Fallback>
        </mc:AlternateContent>
      </w:r>
    </w:p>
    <w:p w14:paraId="567E47C0" w14:textId="77777777" w:rsidR="005B6D89" w:rsidRPr="00EE540A" w:rsidRDefault="00CB2C44" w:rsidP="0080029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Buffalo State College</w:t>
      </w:r>
      <w:r w:rsidR="00CC3FD9" w:rsidRPr="00EE540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Buffalo</w:t>
      </w:r>
      <w:r w:rsidR="00A23C16" w:rsidRPr="00EE540A">
        <w:rPr>
          <w:rFonts w:ascii="Times New Roman" w:hAnsi="Times New Roman"/>
          <w:sz w:val="24"/>
          <w:szCs w:val="24"/>
        </w:rPr>
        <w:t>, NY</w:t>
      </w:r>
      <w:r w:rsidR="00A8727C">
        <w:rPr>
          <w:rFonts w:ascii="Times New Roman" w:hAnsi="Times New Roman"/>
          <w:sz w:val="24"/>
          <w:szCs w:val="24"/>
        </w:rPr>
        <w:t xml:space="preserve"> </w:t>
      </w:r>
      <w:r w:rsidR="00A23C16" w:rsidRPr="00EE540A">
        <w:rPr>
          <w:rFonts w:ascii="Times New Roman" w:hAnsi="Times New Roman"/>
          <w:sz w:val="24"/>
          <w:szCs w:val="24"/>
        </w:rPr>
        <w:tab/>
      </w:r>
      <w:r w:rsidR="00D02966" w:rsidRPr="00EE540A">
        <w:rPr>
          <w:rFonts w:ascii="Times New Roman" w:hAnsi="Times New Roman"/>
          <w:sz w:val="24"/>
          <w:szCs w:val="24"/>
        </w:rPr>
        <w:tab/>
      </w:r>
      <w:r w:rsidR="00D02966" w:rsidRPr="00EE540A">
        <w:rPr>
          <w:rFonts w:ascii="Times New Roman" w:hAnsi="Times New Roman"/>
          <w:sz w:val="24"/>
          <w:szCs w:val="24"/>
        </w:rPr>
        <w:tab/>
      </w:r>
      <w:r w:rsidR="00D02966" w:rsidRPr="00EE540A">
        <w:rPr>
          <w:rFonts w:ascii="Times New Roman" w:hAnsi="Times New Roman"/>
          <w:sz w:val="24"/>
          <w:szCs w:val="24"/>
        </w:rPr>
        <w:tab/>
      </w:r>
      <w:r w:rsidR="00D02966" w:rsidRPr="00EE540A">
        <w:rPr>
          <w:rFonts w:ascii="Times New Roman" w:hAnsi="Times New Roman"/>
          <w:sz w:val="24"/>
          <w:szCs w:val="24"/>
        </w:rPr>
        <w:tab/>
      </w:r>
      <w:r w:rsidR="00EE540A">
        <w:rPr>
          <w:rFonts w:ascii="Times New Roman" w:hAnsi="Times New Roman"/>
          <w:sz w:val="24"/>
          <w:szCs w:val="24"/>
        </w:rPr>
        <w:t xml:space="preserve">        </w:t>
      </w:r>
      <w:r w:rsidR="00A8727C">
        <w:rPr>
          <w:rFonts w:ascii="Times New Roman" w:hAnsi="Times New Roman"/>
          <w:sz w:val="24"/>
          <w:szCs w:val="24"/>
        </w:rPr>
        <w:t xml:space="preserve">   </w:t>
      </w:r>
      <w:r w:rsidR="00EE540A">
        <w:rPr>
          <w:rFonts w:ascii="Times New Roman" w:hAnsi="Times New Roman"/>
          <w:sz w:val="24"/>
          <w:szCs w:val="24"/>
        </w:rPr>
        <w:t xml:space="preserve"> </w:t>
      </w:r>
      <w:r w:rsidR="002C1ABF">
        <w:rPr>
          <w:rFonts w:ascii="Times New Roman" w:hAnsi="Times New Roman"/>
          <w:sz w:val="24"/>
          <w:szCs w:val="24"/>
        </w:rPr>
        <w:t xml:space="preserve">  </w:t>
      </w:r>
      <w:r w:rsidR="008F562A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August 2011</w:t>
      </w:r>
      <w:r w:rsidR="00CC3FD9" w:rsidRPr="00EE540A">
        <w:rPr>
          <w:rFonts w:ascii="Times New Roman" w:hAnsi="Times New Roman"/>
          <w:sz w:val="24"/>
          <w:szCs w:val="24"/>
        </w:rPr>
        <w:t>-</w:t>
      </w:r>
      <w:r w:rsidR="00A8727C">
        <w:rPr>
          <w:rFonts w:ascii="Times New Roman" w:hAnsi="Times New Roman"/>
          <w:sz w:val="24"/>
          <w:szCs w:val="24"/>
        </w:rPr>
        <w:t>Present</w:t>
      </w:r>
    </w:p>
    <w:p w14:paraId="4593650B" w14:textId="77777777" w:rsidR="00A23C16" w:rsidRPr="00EE540A" w:rsidRDefault="00CB2C44" w:rsidP="00A23C1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Industrial Technology</w:t>
      </w:r>
    </w:p>
    <w:p w14:paraId="42983E19" w14:textId="77777777" w:rsidR="00A23C16" w:rsidRPr="00EE540A" w:rsidRDefault="00A23C16" w:rsidP="00A23C16">
      <w:pPr>
        <w:pStyle w:val="NoSpacing"/>
        <w:rPr>
          <w:rFonts w:ascii="Times New Roman" w:hAnsi="Times New Roman"/>
        </w:rPr>
      </w:pPr>
      <w:r w:rsidRPr="00EE540A">
        <w:rPr>
          <w:rFonts w:ascii="Times New Roman" w:hAnsi="Times New Roman"/>
        </w:rPr>
        <w:br/>
      </w:r>
      <w:r w:rsidRPr="00EE540A">
        <w:rPr>
          <w:rFonts w:ascii="Times New Roman" w:hAnsi="Times New Roman"/>
          <w:b/>
        </w:rPr>
        <w:t>High School Diploma</w:t>
      </w:r>
    </w:p>
    <w:p w14:paraId="65931C85" w14:textId="77777777" w:rsidR="00800294" w:rsidRPr="00EE540A" w:rsidRDefault="00800294" w:rsidP="00800294">
      <w:pPr>
        <w:pStyle w:val="NoSpacing"/>
        <w:rPr>
          <w:rFonts w:ascii="Times New Roman" w:hAnsi="Times New Roman"/>
          <w:sz w:val="24"/>
          <w:szCs w:val="24"/>
        </w:rPr>
      </w:pPr>
    </w:p>
    <w:p w14:paraId="57BA198B" w14:textId="77777777" w:rsidR="00800294" w:rsidRPr="00EE540A" w:rsidRDefault="00800294" w:rsidP="00800294">
      <w:pPr>
        <w:pStyle w:val="NoSpacing"/>
        <w:rPr>
          <w:rFonts w:ascii="Times New Roman" w:hAnsi="Times New Roman"/>
          <w:b/>
          <w:sz w:val="24"/>
          <w:szCs w:val="24"/>
        </w:rPr>
      </w:pPr>
      <w:r w:rsidRPr="00EE540A">
        <w:rPr>
          <w:rFonts w:ascii="Times New Roman" w:hAnsi="Times New Roman"/>
          <w:b/>
          <w:sz w:val="24"/>
          <w:szCs w:val="24"/>
        </w:rPr>
        <w:t>WORK EXPERIENCE</w:t>
      </w:r>
    </w:p>
    <w:p w14:paraId="1972D3AC" w14:textId="5F7EC404" w:rsidR="00951150" w:rsidRPr="00EE540A" w:rsidRDefault="00C31BD2" w:rsidP="00800294">
      <w:pPr>
        <w:pStyle w:val="NoSpacing"/>
        <w:rPr>
          <w:rFonts w:ascii="Times New Roman" w:hAnsi="Times New Roman"/>
          <w:b/>
          <w:sz w:val="12"/>
          <w:szCs w:val="24"/>
        </w:rPr>
      </w:pPr>
      <w:r>
        <w:rPr>
          <w:rFonts w:ascii="Times New Roman" w:hAnsi="Times New Roman"/>
          <w:b/>
          <w:noProof/>
          <w:sz w:val="12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05455C5" wp14:editId="776B03D4">
                <wp:simplePos x="0" y="0"/>
                <wp:positionH relativeFrom="column">
                  <wp:posOffset>6350</wp:posOffset>
                </wp:positionH>
                <wp:positionV relativeFrom="paragraph">
                  <wp:posOffset>29844</wp:posOffset>
                </wp:positionV>
                <wp:extent cx="6400800" cy="0"/>
                <wp:effectExtent l="0" t="0" r="25400" b="2540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6692E10" id="AutoShape_x0020_3" o:spid="_x0000_s1026" type="#_x0000_t32" style="position:absolute;margin-left:.5pt;margin-top:2.35pt;width:7in;height:0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Xp+h4CAAA7BAAADgAAAGRycy9lMm9Eb2MueG1srFNNj9owEL1X6n+wfGeTQKAQEVarBHrZdpF2&#10;+wOM7SRWHduyDQFV/e8dmw+x7aWqysGMMzNv3swbLx+PvUQHbp3QqsTZQ4oRV1QzodoSf3vbjOYY&#10;OU8UI1IrXuITd/hx9fHDcjAFH+tOS8YtAhDlisGUuPPeFEniaMd74h604QqcjbY98XC1bcIsGQC9&#10;l8k4TWfJoC0zVlPuHHytz068ivhNw6l/aRrHPZIlBm4+njaeu3AmqyUpWktMJ+iFBvkHFj0RCore&#10;oGriCdpb8QdUL6jVTjf+geo+0U0jKI89QDdZ+ls3rx0xPPYCw3HmNib3/2Dp18PWIsFKPMFIkR4k&#10;etp7HSujSRjPYFwBUZXa2tAgPapX86zpd4eUrjqiWh6D304GcrOQkbxLCRdnoMhu+KIZxBDAj7M6&#10;NrYPkDAFdIySnG6S8KNHFD7O8jSdp6AcvfoSUlwTjXX+M9c9CkaJnbdEtJ2vtFIgvLZZLEMOz84H&#10;WqS4JoSqSm+ElFF/qdBQ4sV0PI0JTkvBgjOEOdvuKmnRgYQNir/YI3juw6zeKxbBOk7Y+mJ7IuTZ&#10;huJSBTxoDOhcrPOK/Fiki/V8Pc9H+Xi2HuVpXY+eNlU+mm2yT9N6UldVnf0M1LK86ARjXAV213XN&#10;8r9bh8vDOS/abWFvY0jeo8d5AdnrfyQdlQ1intdip9lpa6+Kw4bG4MtrCk/g/g72/Ztf/QIAAP//&#10;AwBQSwMEFAAGAAgAAAAhAHGMkL3aAAAABgEAAA8AAABkcnMvZG93bnJldi54bWxMj81OwzAQhO9I&#10;vIO1SFwQtVvx1xCnqpA4cKStxHUbL0kgXkex04Q+PVsu9Dgzq9lv8tXkW3WgPjaBLcxnBhRxGVzD&#10;lYXd9vX2CVRMyA7bwGThhyKsisuLHDMXRn6nwyZVSko4ZmihTqnLtI5lTR7jLHTEkn2G3mMS2Vfa&#10;9ThKuW/1wpgH7bFh+VBjRy81ld+bwVugONzPzXrpq93bcbz5WBy/xm5r7fXVtH4GlWhK/8dwwhd0&#10;KIRpHwZ2UbWiZUmycPcI6pQasxRj/2foItfn+MUvAAAA//8DAFBLAQItABQABgAIAAAAIQDkmcPA&#10;+wAAAOEBAAATAAAAAAAAAAAAAAAAAAAAAABbQ29udGVudF9UeXBlc10ueG1sUEsBAi0AFAAGAAgA&#10;AAAhACOyauHXAAAAlAEAAAsAAAAAAAAAAAAAAAAALAEAAF9yZWxzLy5yZWxzUEsBAi0AFAAGAAgA&#10;AAAhANg16foeAgAAOwQAAA4AAAAAAAAAAAAAAAAALAIAAGRycy9lMm9Eb2MueG1sUEsBAi0AFAAG&#10;AAgAAAAhAHGMkL3aAAAABgEAAA8AAAAAAAAAAAAAAAAAdgQAAGRycy9kb3ducmV2LnhtbFBLBQYA&#10;AAAABAAEAPMAAAB9BQAAAAA=&#10;"/>
            </w:pict>
          </mc:Fallback>
        </mc:AlternateContent>
      </w:r>
    </w:p>
    <w:p w14:paraId="652F2FB8" w14:textId="77777777" w:rsidR="001534FE" w:rsidRPr="00EE540A" w:rsidRDefault="001534FE" w:rsidP="001534FE">
      <w:pPr>
        <w:pStyle w:val="NoSpacing"/>
        <w:rPr>
          <w:rFonts w:ascii="Times New Roman" w:hAnsi="Times New Roman"/>
          <w:sz w:val="24"/>
          <w:szCs w:val="24"/>
        </w:rPr>
      </w:pPr>
      <w:r w:rsidRPr="00EE540A">
        <w:rPr>
          <w:rFonts w:ascii="Times New Roman" w:hAnsi="Times New Roman"/>
          <w:b/>
          <w:sz w:val="24"/>
          <w:szCs w:val="24"/>
        </w:rPr>
        <w:t xml:space="preserve">Harlem Children’s Zone, </w:t>
      </w:r>
      <w:r>
        <w:rPr>
          <w:rFonts w:ascii="Times New Roman" w:hAnsi="Times New Roman"/>
          <w:sz w:val="24"/>
          <w:szCs w:val="24"/>
        </w:rPr>
        <w:t>New York, NY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FD01FB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October 2015 – Present</w:t>
      </w:r>
    </w:p>
    <w:p w14:paraId="5E46958F" w14:textId="77777777" w:rsidR="001534FE" w:rsidRPr="00EE540A" w:rsidRDefault="0045030D" w:rsidP="001534FE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Coach/</w:t>
      </w:r>
      <w:r w:rsidR="007D6787">
        <w:rPr>
          <w:rFonts w:ascii="Times New Roman" w:hAnsi="Times New Roman"/>
          <w:i/>
          <w:sz w:val="24"/>
          <w:szCs w:val="24"/>
        </w:rPr>
        <w:t xml:space="preserve">Athletics Aide </w:t>
      </w:r>
      <w:r w:rsidR="001534FE">
        <w:rPr>
          <w:rFonts w:ascii="Times New Roman" w:hAnsi="Times New Roman"/>
          <w:i/>
          <w:sz w:val="24"/>
          <w:szCs w:val="24"/>
        </w:rPr>
        <w:t xml:space="preserve"> </w:t>
      </w:r>
    </w:p>
    <w:p w14:paraId="54E4887B" w14:textId="77777777" w:rsidR="000B1FCB" w:rsidRPr="008C6AF7" w:rsidRDefault="000B1FCB" w:rsidP="000B1FCB">
      <w:pPr>
        <w:pStyle w:val="NoSpacing"/>
        <w:numPr>
          <w:ilvl w:val="0"/>
          <w:numId w:val="12"/>
        </w:numPr>
        <w:rPr>
          <w:rFonts w:ascii="Times New Roman" w:hAnsi="Times New Roman"/>
          <w:i/>
          <w:sz w:val="24"/>
          <w:szCs w:val="24"/>
        </w:rPr>
      </w:pPr>
      <w:r w:rsidRPr="00424425">
        <w:rPr>
          <w:rFonts w:ascii="Times New Roman" w:hAnsi="Times New Roman"/>
          <w:sz w:val="24"/>
          <w:szCs w:val="24"/>
        </w:rPr>
        <w:t xml:space="preserve">Athletics assistant to </w:t>
      </w:r>
      <w:r w:rsidRPr="008C6AF7">
        <w:rPr>
          <w:rFonts w:ascii="Times New Roman" w:hAnsi="Times New Roman"/>
          <w:i/>
          <w:sz w:val="24"/>
          <w:szCs w:val="24"/>
        </w:rPr>
        <w:t xml:space="preserve">Naim Abdul-Malik </w:t>
      </w:r>
    </w:p>
    <w:p w14:paraId="5E54C859" w14:textId="77777777" w:rsidR="000B1FCB" w:rsidRDefault="000B1FCB" w:rsidP="000B1FCB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Assistant coach for the high school girls volley ball team; attended practices to help with development of skills</w:t>
      </w:r>
    </w:p>
    <w:p w14:paraId="7596ED39" w14:textId="77777777" w:rsidR="000B1FCB" w:rsidRPr="00424425" w:rsidRDefault="000B1FCB" w:rsidP="000B1FCB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with  JV girls basketball in practices as well as 4</w:t>
      </w:r>
      <w:r w:rsidRPr="00424425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/ 5</w:t>
      </w:r>
      <w:r w:rsidRPr="00424425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grade basketball practices and games </w:t>
      </w:r>
    </w:p>
    <w:p w14:paraId="3A179D51" w14:textId="77777777" w:rsidR="001534FE" w:rsidRDefault="001534FE" w:rsidP="00CC3FD9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6FAFEC6" w14:textId="77777777" w:rsidR="00CC3FD9" w:rsidRPr="00EE540A" w:rsidRDefault="00CB2C44" w:rsidP="00CC3FD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Pole Position Raceway</w:t>
      </w:r>
      <w:r w:rsidR="00A8727C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Buffalo</w:t>
      </w:r>
      <w:r w:rsidR="00A8727C" w:rsidRPr="00A8727C">
        <w:rPr>
          <w:rFonts w:ascii="Times New Roman" w:hAnsi="Times New Roman"/>
          <w:sz w:val="24"/>
          <w:szCs w:val="24"/>
        </w:rPr>
        <w:t>, NY</w:t>
      </w:r>
      <w:r w:rsidR="00CC3FD9" w:rsidRPr="00EE540A">
        <w:rPr>
          <w:rFonts w:ascii="Times New Roman" w:hAnsi="Times New Roman"/>
          <w:sz w:val="24"/>
          <w:szCs w:val="24"/>
        </w:rPr>
        <w:tab/>
      </w:r>
      <w:r w:rsidR="00CC3FD9" w:rsidRPr="00EE540A">
        <w:rPr>
          <w:rFonts w:ascii="Times New Roman" w:hAnsi="Times New Roman"/>
          <w:sz w:val="24"/>
          <w:szCs w:val="24"/>
        </w:rPr>
        <w:tab/>
      </w:r>
      <w:r w:rsidR="00CC3FD9" w:rsidRPr="00EE540A">
        <w:rPr>
          <w:rFonts w:ascii="Times New Roman" w:hAnsi="Times New Roman"/>
          <w:sz w:val="24"/>
          <w:szCs w:val="24"/>
        </w:rPr>
        <w:tab/>
      </w:r>
      <w:r w:rsidR="00CC3FD9" w:rsidRPr="00EE540A">
        <w:rPr>
          <w:rFonts w:ascii="Times New Roman" w:hAnsi="Times New Roman"/>
          <w:sz w:val="24"/>
          <w:szCs w:val="24"/>
        </w:rPr>
        <w:tab/>
      </w:r>
      <w:r w:rsidR="00EE540A">
        <w:rPr>
          <w:rFonts w:ascii="Times New Roman" w:hAnsi="Times New Roman"/>
          <w:sz w:val="24"/>
          <w:szCs w:val="24"/>
        </w:rPr>
        <w:t xml:space="preserve"> </w:t>
      </w:r>
      <w:r w:rsidR="00EE540A" w:rsidRPr="00EE540A">
        <w:rPr>
          <w:rFonts w:ascii="Times New Roman" w:hAnsi="Times New Roman"/>
          <w:sz w:val="24"/>
          <w:szCs w:val="24"/>
        </w:rPr>
        <w:t xml:space="preserve"> </w:t>
      </w:r>
      <w:r w:rsidR="00A8727C">
        <w:rPr>
          <w:rFonts w:ascii="Times New Roman" w:hAnsi="Times New Roman"/>
          <w:sz w:val="24"/>
          <w:szCs w:val="24"/>
        </w:rPr>
        <w:tab/>
      </w:r>
      <w:r w:rsidR="002C1ABF">
        <w:rPr>
          <w:rFonts w:ascii="Times New Roman" w:hAnsi="Times New Roman"/>
          <w:sz w:val="24"/>
          <w:szCs w:val="24"/>
        </w:rPr>
        <w:t xml:space="preserve"> </w:t>
      </w:r>
      <w:r w:rsidR="00FC7D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November 2013</w:t>
      </w:r>
      <w:r w:rsidR="006C7D27">
        <w:rPr>
          <w:rFonts w:ascii="Times New Roman" w:hAnsi="Times New Roman"/>
          <w:sz w:val="24"/>
          <w:szCs w:val="24"/>
        </w:rPr>
        <w:t xml:space="preserve"> – </w:t>
      </w:r>
      <w:r w:rsidR="00FC7DA3">
        <w:rPr>
          <w:rFonts w:ascii="Times New Roman" w:hAnsi="Times New Roman"/>
          <w:sz w:val="24"/>
          <w:szCs w:val="24"/>
        </w:rPr>
        <w:t>July 2015</w:t>
      </w:r>
    </w:p>
    <w:p w14:paraId="560CBD4E" w14:textId="77777777" w:rsidR="00A8727C" w:rsidRPr="00EE540A" w:rsidRDefault="00CB2C44" w:rsidP="00CC3FD9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Track Operator</w:t>
      </w:r>
    </w:p>
    <w:p w14:paraId="41C74F33" w14:textId="77777777" w:rsidR="00CC3FD9" w:rsidRPr="00EE540A" w:rsidRDefault="00CB2C44" w:rsidP="00CC3FD9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an in-depth briefing of the course and safety procedures </w:t>
      </w:r>
    </w:p>
    <w:p w14:paraId="163626A8" w14:textId="77777777" w:rsidR="00CC3FD9" w:rsidRPr="00EE540A" w:rsidRDefault="00CB2C44" w:rsidP="00CC3FD9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Maintain durable and performing karts </w:t>
      </w:r>
    </w:p>
    <w:p w14:paraId="3675A751" w14:textId="77777777" w:rsidR="004909C8" w:rsidRPr="004909C8" w:rsidRDefault="00CB2C44" w:rsidP="004909C8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 1-10 person races while keeping racers safe</w:t>
      </w:r>
    </w:p>
    <w:p w14:paraId="5AA08F50" w14:textId="77777777" w:rsidR="00CC3FD9" w:rsidRPr="00EE540A" w:rsidRDefault="00CC3FD9" w:rsidP="00CC3FD9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CA6D570" w14:textId="77777777" w:rsidR="00000511" w:rsidRPr="00000511" w:rsidRDefault="00000511" w:rsidP="00000511">
      <w:pPr>
        <w:pStyle w:val="NoSpacing"/>
        <w:rPr>
          <w:rFonts w:ascii="Times New Roman" w:hAnsi="Times New Roman"/>
          <w:b/>
          <w:sz w:val="24"/>
          <w:szCs w:val="24"/>
        </w:rPr>
      </w:pPr>
      <w:r w:rsidRPr="00000511">
        <w:rPr>
          <w:rFonts w:ascii="Times New Roman" w:hAnsi="Times New Roman"/>
          <w:b/>
          <w:sz w:val="24"/>
          <w:szCs w:val="24"/>
        </w:rPr>
        <w:t xml:space="preserve">UPS, </w:t>
      </w:r>
      <w:r w:rsidRPr="00000511">
        <w:rPr>
          <w:rFonts w:ascii="Times New Roman" w:hAnsi="Times New Roman"/>
          <w:sz w:val="24"/>
          <w:szCs w:val="24"/>
        </w:rPr>
        <w:t>Buffalo, NY</w:t>
      </w:r>
      <w:r w:rsidRPr="00000511">
        <w:rPr>
          <w:rFonts w:ascii="Times New Roman" w:hAnsi="Times New Roman"/>
          <w:b/>
          <w:sz w:val="24"/>
          <w:szCs w:val="24"/>
        </w:rPr>
        <w:tab/>
      </w:r>
      <w:r w:rsidRPr="00000511">
        <w:rPr>
          <w:rFonts w:ascii="Times New Roman" w:hAnsi="Times New Roman"/>
          <w:b/>
          <w:sz w:val="24"/>
          <w:szCs w:val="24"/>
        </w:rPr>
        <w:tab/>
      </w:r>
      <w:r w:rsidRPr="00000511">
        <w:rPr>
          <w:rFonts w:ascii="Times New Roman" w:hAnsi="Times New Roman"/>
          <w:b/>
          <w:sz w:val="24"/>
          <w:szCs w:val="24"/>
        </w:rPr>
        <w:tab/>
      </w:r>
      <w:r w:rsidRPr="00000511">
        <w:rPr>
          <w:rFonts w:ascii="Times New Roman" w:hAnsi="Times New Roman"/>
          <w:b/>
          <w:sz w:val="24"/>
          <w:szCs w:val="24"/>
        </w:rPr>
        <w:tab/>
      </w:r>
      <w:r w:rsidRPr="00000511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</w:t>
      </w:r>
      <w:r w:rsidRPr="00000511">
        <w:rPr>
          <w:rFonts w:ascii="Times New Roman" w:hAnsi="Times New Roman"/>
          <w:b/>
          <w:sz w:val="24"/>
          <w:szCs w:val="24"/>
        </w:rPr>
        <w:t xml:space="preserve"> </w:t>
      </w:r>
      <w:r w:rsidRPr="00000511">
        <w:rPr>
          <w:rFonts w:ascii="Times New Roman" w:hAnsi="Times New Roman"/>
          <w:sz w:val="24"/>
          <w:szCs w:val="24"/>
        </w:rPr>
        <w:t>October 2014–December 2014</w:t>
      </w:r>
    </w:p>
    <w:p w14:paraId="075720AD" w14:textId="77777777" w:rsidR="00000511" w:rsidRPr="00000511" w:rsidRDefault="00000511" w:rsidP="00000511">
      <w:pPr>
        <w:pStyle w:val="NoSpacing"/>
        <w:rPr>
          <w:rFonts w:ascii="Times New Roman" w:hAnsi="Times New Roman"/>
          <w:i/>
          <w:sz w:val="24"/>
          <w:szCs w:val="24"/>
        </w:rPr>
      </w:pPr>
      <w:r w:rsidRPr="00000511">
        <w:rPr>
          <w:rFonts w:ascii="Times New Roman" w:hAnsi="Times New Roman"/>
          <w:i/>
          <w:sz w:val="24"/>
          <w:szCs w:val="24"/>
        </w:rPr>
        <w:t>Overnight Stock</w:t>
      </w:r>
    </w:p>
    <w:p w14:paraId="348D5168" w14:textId="77777777" w:rsidR="00000511" w:rsidRPr="00000511" w:rsidRDefault="00000511" w:rsidP="00000511">
      <w:pPr>
        <w:pStyle w:val="NoSpacing"/>
        <w:rPr>
          <w:rFonts w:ascii="Times New Roman" w:hAnsi="Times New Roman"/>
          <w:b/>
          <w:sz w:val="24"/>
          <w:szCs w:val="24"/>
        </w:rPr>
      </w:pPr>
      <w:r w:rsidRPr="00000511">
        <w:rPr>
          <w:rFonts w:ascii="Times New Roman" w:hAnsi="Times New Roman"/>
          <w:b/>
          <w:sz w:val="24"/>
          <w:szCs w:val="24"/>
        </w:rPr>
        <w:t xml:space="preserve">•     </w:t>
      </w:r>
      <w:r w:rsidRPr="00000511">
        <w:rPr>
          <w:rFonts w:ascii="Times New Roman" w:hAnsi="Times New Roman"/>
          <w:sz w:val="24"/>
          <w:szCs w:val="24"/>
        </w:rPr>
        <w:t>Loading and Unloading of Packages for delivery</w:t>
      </w:r>
    </w:p>
    <w:p w14:paraId="2C78E457" w14:textId="77777777" w:rsidR="00000511" w:rsidRPr="00000511" w:rsidRDefault="00000511" w:rsidP="00000511">
      <w:pPr>
        <w:pStyle w:val="NoSpacing"/>
        <w:rPr>
          <w:rFonts w:ascii="Times New Roman" w:hAnsi="Times New Roman"/>
          <w:b/>
          <w:sz w:val="24"/>
          <w:szCs w:val="24"/>
        </w:rPr>
      </w:pPr>
      <w:r w:rsidRPr="00000511">
        <w:rPr>
          <w:rFonts w:ascii="Times New Roman" w:hAnsi="Times New Roman"/>
          <w:b/>
          <w:sz w:val="24"/>
          <w:szCs w:val="24"/>
        </w:rPr>
        <w:t xml:space="preserve">•    </w:t>
      </w:r>
      <w:r w:rsidRPr="00000511">
        <w:rPr>
          <w:rFonts w:ascii="Times New Roman" w:hAnsi="Times New Roman"/>
          <w:sz w:val="24"/>
          <w:szCs w:val="24"/>
        </w:rPr>
        <w:t>Assisted with the stocking of packages assigned for shipment</w:t>
      </w:r>
    </w:p>
    <w:p w14:paraId="34DCA41D" w14:textId="77777777" w:rsidR="00000511" w:rsidRDefault="00000511" w:rsidP="00CC3FD9">
      <w:pPr>
        <w:pStyle w:val="NoSpacing"/>
        <w:rPr>
          <w:rFonts w:ascii="Times New Roman" w:hAnsi="Times New Roman"/>
          <w:b/>
          <w:sz w:val="24"/>
          <w:szCs w:val="24"/>
        </w:rPr>
      </w:pPr>
      <w:r w:rsidRPr="00000511">
        <w:rPr>
          <w:rFonts w:ascii="Times New Roman" w:hAnsi="Times New Roman"/>
          <w:b/>
          <w:sz w:val="24"/>
          <w:szCs w:val="24"/>
        </w:rPr>
        <w:t xml:space="preserve">•    </w:t>
      </w:r>
      <w:r w:rsidRPr="00000511">
        <w:rPr>
          <w:rFonts w:ascii="Times New Roman" w:hAnsi="Times New Roman"/>
          <w:sz w:val="24"/>
          <w:szCs w:val="24"/>
        </w:rPr>
        <w:t>Maintained inventory records for new shipment</w:t>
      </w:r>
    </w:p>
    <w:p w14:paraId="0F90C375" w14:textId="77777777" w:rsidR="00000511" w:rsidRDefault="00000511" w:rsidP="00CC3FD9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FA70797" w14:textId="77777777" w:rsidR="00CC3FD9" w:rsidRPr="00EE540A" w:rsidRDefault="00CB2C44" w:rsidP="00CC3FD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American Eagle Outfitters</w:t>
      </w:r>
      <w:r w:rsidR="00965CED" w:rsidRPr="00EE540A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Buffalo, NY</w:t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F562A">
        <w:rPr>
          <w:rFonts w:ascii="Times New Roman" w:hAnsi="Times New Roman"/>
          <w:sz w:val="24"/>
          <w:szCs w:val="24"/>
        </w:rPr>
        <w:t xml:space="preserve">  </w:t>
      </w:r>
      <w:r w:rsidR="006C7D27">
        <w:rPr>
          <w:rFonts w:ascii="Times New Roman" w:hAnsi="Times New Roman"/>
          <w:sz w:val="24"/>
          <w:szCs w:val="24"/>
        </w:rPr>
        <w:tab/>
      </w:r>
      <w:r w:rsidR="004909C8">
        <w:rPr>
          <w:rFonts w:ascii="Times New Roman" w:hAnsi="Times New Roman"/>
          <w:sz w:val="24"/>
          <w:szCs w:val="24"/>
        </w:rPr>
        <w:t>August 2011 – February</w:t>
      </w:r>
      <w:r w:rsidR="00965CED" w:rsidRPr="00EE540A">
        <w:rPr>
          <w:rFonts w:ascii="Times New Roman" w:hAnsi="Times New Roman"/>
          <w:sz w:val="24"/>
          <w:szCs w:val="24"/>
        </w:rPr>
        <w:t xml:space="preserve"> </w:t>
      </w:r>
      <w:r w:rsidR="006C7D27">
        <w:rPr>
          <w:rFonts w:ascii="Times New Roman" w:hAnsi="Times New Roman"/>
          <w:sz w:val="24"/>
          <w:szCs w:val="24"/>
        </w:rPr>
        <w:t>2013</w:t>
      </w:r>
    </w:p>
    <w:p w14:paraId="05DB0C84" w14:textId="77777777" w:rsidR="00CC3FD9" w:rsidRPr="00EE540A" w:rsidRDefault="00CB2C44" w:rsidP="00CC3FD9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Sales Associate</w:t>
      </w:r>
    </w:p>
    <w:p w14:paraId="3F7BE391" w14:textId="77777777" w:rsidR="00753EE8" w:rsidRDefault="006C7D27" w:rsidP="00CC3FD9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Maintained an orderly environment</w:t>
      </w:r>
    </w:p>
    <w:p w14:paraId="0ED613AF" w14:textId="77777777" w:rsidR="00CC3FD9" w:rsidRDefault="00CB2C44" w:rsidP="00CC3FD9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Re-arrang</w:t>
      </w:r>
      <w:r w:rsidR="006C7D27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and organiz</w:t>
      </w:r>
      <w:r w:rsidR="006C7D27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clothes and manikins </w:t>
      </w:r>
    </w:p>
    <w:p w14:paraId="45BDEA87" w14:textId="77777777" w:rsidR="00CC3FD9" w:rsidRDefault="00CB2C44" w:rsidP="00FC7DA3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</w:t>
      </w:r>
      <w:r w:rsidR="006C7D27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good </w:t>
      </w:r>
      <w:r w:rsidR="006C7D27">
        <w:rPr>
          <w:rFonts w:ascii="Times New Roman" w:hAnsi="Times New Roman"/>
          <w:sz w:val="24"/>
          <w:szCs w:val="24"/>
        </w:rPr>
        <w:t xml:space="preserve">and quality </w:t>
      </w:r>
      <w:r>
        <w:rPr>
          <w:rFonts w:ascii="Times New Roman" w:hAnsi="Times New Roman"/>
          <w:sz w:val="24"/>
          <w:szCs w:val="24"/>
        </w:rPr>
        <w:t>customer service</w:t>
      </w:r>
    </w:p>
    <w:p w14:paraId="21DB2199" w14:textId="77777777" w:rsidR="00FC7DA3" w:rsidRPr="00FC7DA3" w:rsidRDefault="00FC7DA3" w:rsidP="00FC7DA3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14:paraId="6EA4BB47" w14:textId="77777777" w:rsidR="00DB10AC" w:rsidRPr="00EE540A" w:rsidRDefault="00DB10AC" w:rsidP="00DB10AC">
      <w:pPr>
        <w:pStyle w:val="NoSpacing"/>
        <w:rPr>
          <w:rFonts w:ascii="Times New Roman" w:hAnsi="Times New Roman"/>
          <w:b/>
          <w:sz w:val="24"/>
          <w:szCs w:val="24"/>
        </w:rPr>
      </w:pPr>
      <w:r w:rsidRPr="00EE540A">
        <w:rPr>
          <w:rFonts w:ascii="Times New Roman" w:hAnsi="Times New Roman"/>
          <w:b/>
          <w:sz w:val="24"/>
          <w:szCs w:val="24"/>
        </w:rPr>
        <w:t>COMMUNITY INVOLVEMENT</w:t>
      </w:r>
    </w:p>
    <w:p w14:paraId="40B184AF" w14:textId="7B9E97B0" w:rsidR="00DB10AC" w:rsidRPr="00EE540A" w:rsidRDefault="00C31BD2" w:rsidP="00DB10AC">
      <w:pPr>
        <w:pStyle w:val="NoSpacing"/>
        <w:rPr>
          <w:rFonts w:ascii="Times New Roman" w:hAnsi="Times New Roman"/>
          <w:b/>
          <w:sz w:val="12"/>
          <w:szCs w:val="24"/>
        </w:rPr>
      </w:pPr>
      <w:r>
        <w:rPr>
          <w:rFonts w:ascii="Times New Roman" w:hAnsi="Times New Roman"/>
          <w:b/>
          <w:noProof/>
          <w:sz w:val="12"/>
          <w:szCs w:val="24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E6B56F5" wp14:editId="74159914">
                <wp:simplePos x="0" y="0"/>
                <wp:positionH relativeFrom="column">
                  <wp:posOffset>6350</wp:posOffset>
                </wp:positionH>
                <wp:positionV relativeFrom="paragraph">
                  <wp:posOffset>29844</wp:posOffset>
                </wp:positionV>
                <wp:extent cx="6400800" cy="0"/>
                <wp:effectExtent l="0" t="0" r="25400" b="254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B0F033" id="AutoShape_x0020_4" o:spid="_x0000_s1026" type="#_x0000_t32" style="position:absolute;margin-left:.5pt;margin-top:2.35pt;width:7in;height:0;z-index:251661312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Navh0CAAA7BAAADgAAAGRycy9lMm9Eb2MueG1srFPBjtowEL1X6j9YvrNJaKAQEVarBHrZtki7&#10;/QBjO4lVx7ZsQ0BV/71jQxDbXqqqHMw4M/Pmzbzx6vHUS3Tk1gmtSpw9pBhxRTUTqi3xt9ftZIGR&#10;80QxIrXiJT5zhx/X79+tBlPwqe60ZNwiAFGuGEyJO+9NkSSOdrwn7kEbrsDZaNsTD1fbJsySAdB7&#10;mUzTdJ4M2jJjNeXOwdf64sTriN80nPqvTeO4R7LEwM3H08ZzH85kvSJFa4npBL3SIP/AoidCQdEb&#10;VE08QQcr/oDqBbXa6cY/UN0numkE5bEH6CZLf+vmpSOGx15gOM7cxuT+Hyz9ctxZJFiJpxgp0oNE&#10;TwevY2WUh/EMxhUQVamdDQ3Sk3oxz5p+d0jpqiOq5TH49WwgNwsZyZuUcHEGiuyHz5pBDAH8OKtT&#10;Y/sACVNApyjJ+SYJP3lE4eM8T9NFCsrR0ZeQYkw01vlPXPcoGCV23hLRdr7SSoHw2maxDDk+Ox9o&#10;kWJMCFWV3gopo/5SoaHEy9l0FhOcloIFZwhztt1X0qIjCRsUf7FH8NyHWX1QLIJ1nLDN1fZEyIsN&#10;xaUKeNAY0LlalxX5sUyXm8VmkU/y6XwzydO6njxtq3wy32YfZ/WHuqrq7GegluVFJxjjKrAb1zXL&#10;/24drg/nsmi3hb2NIXmLHucFZMf/SDoqG8S8rMVes/POjorDhsbg62sKT+D+Dvb9m1//AgAA//8D&#10;AFBLAwQUAAYACAAAACEAcYyQvdoAAAAGAQAADwAAAGRycy9kb3ducmV2LnhtbEyPzU7DMBCE70i8&#10;g7VIXBC1W/HXEKeqkDhwpK3EdRsvSSBeR7HThD49Wy70ODOr2W/y1eRbdaA+NoEtzGcGFHEZXMOV&#10;hd329fYJVEzIDtvAZOGHIqyKy4scMxdGfqfDJlVKSjhmaKFOqcu0jmVNHuMsdMSSfYbeYxLZV9r1&#10;OEq5b/XCmAftsWH5UGNHLzWV35vBW6A43M/Neumr3dtxvPlYHL/Gbmvt9dW0fgaVaEr/x3DCF3Qo&#10;hGkfBnZRtaJlSbJw9wjqlBqzFGP/Z+gi1+f4xS8AAAD//wMAUEsBAi0AFAAGAAgAAAAhAOSZw8D7&#10;AAAA4QEAABMAAAAAAAAAAAAAAAAAAAAAAFtDb250ZW50X1R5cGVzXS54bWxQSwECLQAUAAYACAAA&#10;ACEAI7Jq4dcAAACUAQAACwAAAAAAAAAAAAAAAAAsAQAAX3JlbHMvLnJlbHNQSwECLQAUAAYACAAA&#10;ACEArfNavh0CAAA7BAAADgAAAAAAAAAAAAAAAAAsAgAAZHJzL2Uyb0RvYy54bWxQSwECLQAUAAYA&#10;CAAAACEAcYyQvdoAAAAGAQAADwAAAAAAAAAAAAAAAAB1BAAAZHJzL2Rvd25yZXYueG1sUEsFBgAA&#10;AAAEAAQA8wAAAHwFAAAAAA==&#10;"/>
            </w:pict>
          </mc:Fallback>
        </mc:AlternateContent>
      </w:r>
    </w:p>
    <w:p w14:paraId="753C0B02" w14:textId="77777777" w:rsidR="00723439" w:rsidRDefault="00723439" w:rsidP="00723439">
      <w:pPr>
        <w:pStyle w:val="NoSpacing"/>
        <w:numPr>
          <w:ilvl w:val="0"/>
          <w:numId w:val="3"/>
        </w:numPr>
        <w:ind w:left="360"/>
        <w:rPr>
          <w:rFonts w:ascii="Times New Roman" w:hAnsi="Times New Roman"/>
          <w:sz w:val="24"/>
          <w:szCs w:val="24"/>
        </w:rPr>
      </w:pPr>
      <w:r w:rsidRPr="00EE540A">
        <w:rPr>
          <w:rFonts w:ascii="Times New Roman" w:hAnsi="Times New Roman"/>
          <w:b/>
          <w:sz w:val="24"/>
          <w:szCs w:val="24"/>
        </w:rPr>
        <w:t xml:space="preserve">Harlem Children’s Zone, </w:t>
      </w:r>
      <w:r w:rsidRPr="00EE540A">
        <w:rPr>
          <w:rFonts w:ascii="Times New Roman" w:hAnsi="Times New Roman"/>
          <w:i/>
          <w:sz w:val="24"/>
          <w:szCs w:val="24"/>
        </w:rPr>
        <w:t>Participant</w:t>
      </w:r>
      <w:r w:rsidRPr="00EE540A">
        <w:rPr>
          <w:rFonts w:ascii="Times New Roman" w:hAnsi="Times New Roman"/>
          <w:sz w:val="24"/>
          <w:szCs w:val="24"/>
        </w:rPr>
        <w:t xml:space="preserve"> </w:t>
      </w:r>
      <w:r w:rsidRPr="00EE540A">
        <w:rPr>
          <w:rFonts w:ascii="Times New Roman" w:hAnsi="Times New Roman"/>
          <w:sz w:val="24"/>
          <w:szCs w:val="24"/>
        </w:rPr>
        <w:tab/>
      </w:r>
      <w:r w:rsidRPr="00EE540A">
        <w:rPr>
          <w:rFonts w:ascii="Times New Roman" w:hAnsi="Times New Roman"/>
          <w:sz w:val="24"/>
          <w:szCs w:val="24"/>
        </w:rPr>
        <w:tab/>
      </w:r>
      <w:r w:rsidRPr="00EE540A">
        <w:rPr>
          <w:rFonts w:ascii="Times New Roman" w:hAnsi="Times New Roman"/>
          <w:sz w:val="24"/>
          <w:szCs w:val="24"/>
        </w:rPr>
        <w:tab/>
      </w:r>
      <w:r w:rsidRPr="00EE540A">
        <w:rPr>
          <w:rFonts w:ascii="Times New Roman" w:hAnsi="Times New Roman"/>
          <w:sz w:val="24"/>
          <w:szCs w:val="24"/>
        </w:rPr>
        <w:tab/>
      </w:r>
      <w:r w:rsidRPr="00EE540A">
        <w:rPr>
          <w:rFonts w:ascii="Times New Roman" w:hAnsi="Times New Roman"/>
          <w:sz w:val="24"/>
          <w:szCs w:val="24"/>
        </w:rPr>
        <w:tab/>
        <w:t xml:space="preserve">    </w:t>
      </w:r>
      <w:r w:rsidR="00EE540A">
        <w:rPr>
          <w:rFonts w:ascii="Times New Roman" w:hAnsi="Times New Roman"/>
          <w:sz w:val="24"/>
          <w:szCs w:val="24"/>
        </w:rPr>
        <w:t xml:space="preserve"> </w:t>
      </w:r>
      <w:r w:rsidR="00EE540A" w:rsidRPr="00EE540A">
        <w:rPr>
          <w:rFonts w:ascii="Times New Roman" w:hAnsi="Times New Roman"/>
          <w:sz w:val="24"/>
          <w:szCs w:val="24"/>
        </w:rPr>
        <w:t xml:space="preserve"> </w:t>
      </w:r>
      <w:r w:rsidR="008F562A">
        <w:rPr>
          <w:rFonts w:ascii="Times New Roman" w:hAnsi="Times New Roman"/>
          <w:sz w:val="24"/>
          <w:szCs w:val="24"/>
        </w:rPr>
        <w:t>September 2009</w:t>
      </w:r>
      <w:r w:rsidRPr="00EE540A">
        <w:rPr>
          <w:rFonts w:ascii="Times New Roman" w:hAnsi="Times New Roman"/>
          <w:sz w:val="24"/>
          <w:szCs w:val="24"/>
        </w:rPr>
        <w:t xml:space="preserve"> – Present </w:t>
      </w:r>
    </w:p>
    <w:p w14:paraId="1B7F38F9" w14:textId="77777777" w:rsidR="006C7D27" w:rsidRPr="00EE540A" w:rsidRDefault="006C7D27" w:rsidP="006C7D27">
      <w:pPr>
        <w:pStyle w:val="NoSpacing"/>
        <w:ind w:left="720" w:hanging="360"/>
        <w:rPr>
          <w:rFonts w:ascii="Times New Roman" w:hAnsi="Times New Roman"/>
          <w:sz w:val="24"/>
          <w:szCs w:val="24"/>
        </w:rPr>
      </w:pPr>
      <w:r w:rsidRPr="006C7D27">
        <w:rPr>
          <w:rFonts w:ascii="Times New Roman" w:hAnsi="Times New Roman"/>
          <w:sz w:val="24"/>
          <w:szCs w:val="24"/>
        </w:rPr>
        <w:t>-</w:t>
      </w:r>
      <w:r w:rsidRPr="006C7D27">
        <w:rPr>
          <w:rFonts w:ascii="Times New Roman" w:hAnsi="Times New Roman"/>
          <w:sz w:val="24"/>
          <w:szCs w:val="24"/>
        </w:rPr>
        <w:tab/>
        <w:t>Attended college prep seminars, enrichment programming, and college visits, received tutoring support</w:t>
      </w:r>
    </w:p>
    <w:p w14:paraId="7AB97C00" w14:textId="77777777" w:rsidR="00EE540A" w:rsidRDefault="00EE540A" w:rsidP="00DB10AC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8D6FA25" w14:textId="77777777" w:rsidR="00DB10AC" w:rsidRPr="00EE540A" w:rsidRDefault="00DB10AC" w:rsidP="00DB10AC">
      <w:pPr>
        <w:pStyle w:val="NoSpacing"/>
        <w:rPr>
          <w:rFonts w:ascii="Times New Roman" w:hAnsi="Times New Roman"/>
          <w:b/>
          <w:sz w:val="24"/>
          <w:szCs w:val="24"/>
        </w:rPr>
      </w:pPr>
      <w:r w:rsidRPr="00EE540A">
        <w:rPr>
          <w:rFonts w:ascii="Times New Roman" w:hAnsi="Times New Roman"/>
          <w:b/>
          <w:sz w:val="24"/>
          <w:szCs w:val="24"/>
        </w:rPr>
        <w:t>ADDITIONAL</w:t>
      </w:r>
    </w:p>
    <w:p w14:paraId="2A4737E2" w14:textId="00A22D41" w:rsidR="00DB10AC" w:rsidRPr="00EE540A" w:rsidRDefault="00C31BD2" w:rsidP="00DB10AC">
      <w:pPr>
        <w:pStyle w:val="NoSpacing"/>
        <w:rPr>
          <w:rFonts w:ascii="Times New Roman" w:hAnsi="Times New Roman"/>
          <w:b/>
          <w:sz w:val="12"/>
          <w:szCs w:val="24"/>
        </w:rPr>
      </w:pPr>
      <w:r>
        <w:rPr>
          <w:rFonts w:ascii="Times New Roman" w:hAnsi="Times New Roman"/>
          <w:b/>
          <w:noProof/>
          <w:sz w:val="12"/>
          <w:szCs w:val="24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06F3E088" wp14:editId="37DBA6FE">
                <wp:simplePos x="0" y="0"/>
                <wp:positionH relativeFrom="column">
                  <wp:posOffset>6350</wp:posOffset>
                </wp:positionH>
                <wp:positionV relativeFrom="paragraph">
                  <wp:posOffset>29844</wp:posOffset>
                </wp:positionV>
                <wp:extent cx="6400800" cy="0"/>
                <wp:effectExtent l="0" t="0" r="25400" b="2540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D7DE0B6" id="AutoShape_x0020_5" o:spid="_x0000_s1026" type="#_x0000_t32" style="position:absolute;margin-left:.5pt;margin-top:2.35pt;width:7in;height:0;z-index:251663360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Ba+R0CAAA7BAAADgAAAGRycy9lMm9Eb2MueG1srFPBjtowEL1X6j9YvrNJaKAQEVarBHrZtki7&#10;/QBjO4lVx7ZsQ0BV/71jQxDbXqqqHMw4M/Pmzbzx6vHUS3Tk1gmtSpw9pBhxRTUTqi3xt9ftZIGR&#10;80QxIrXiJT5zhx/X79+tBlPwqe60ZNwiAFGuGEyJO+9NkSSOdrwn7kEbrsDZaNsTD1fbJsySAdB7&#10;mUzTdJ4M2jJjNeXOwdf64sTriN80nPqvTeO4R7LEwM3H08ZzH85kvSJFa4npBL3SIP/AoidCQdEb&#10;VE08QQcr/oDqBbXa6cY/UN0numkE5bEH6CZLf+vmpSOGx15gOM7cxuT+Hyz9ctxZJBhoh5EiPUj0&#10;dPA6VkazMJ7BuAKiKrWzoUF6Ui/mWdPvDilddUS1PAa/ng3kZiEjeZMSLs5Akf3wWTOIIYAfZ3Vq&#10;bB8gYQroFCU53yThJ48ofJznabpIQTk6+hJSjInGOv+J6x4Fo8TOWyLazldaKRBe2yyWIcdn5wMt&#10;UowJoarSWyFl1F8qNJR4OZvOYoLTUrDgDGHOtvtKWnQkYYPiL/YInvswqw+KRbCOE7a52p4IebGh&#10;uFQBDxoDOlfrsiI/lulys9gs8kk+nW8meVrXk6dtlU/m2+zjrP5QV1Wd/QzUsrzoBGNcBXbjumb5&#10;363D9eFcFu22sLcxJG/R47yA7PgfSUdlg5iXtdhrdt7ZUXHY0Bh8fU3hCdzfwb5/8+tfAAAA//8D&#10;AFBLAwQUAAYACAAAACEAcYyQvdoAAAAGAQAADwAAAGRycy9kb3ducmV2LnhtbEyPzU7DMBCE70i8&#10;g7VIXBC1W/HXEKeqkDhwpK3EdRsvSSBeR7HThD49Wy70ODOr2W/y1eRbdaA+NoEtzGcGFHEZXMOV&#10;hd329fYJVEzIDtvAZOGHIqyKy4scMxdGfqfDJlVKSjhmaKFOqcu0jmVNHuMsdMSSfYbeYxLZV9r1&#10;OEq5b/XCmAftsWH5UGNHLzWV35vBW6A43M/Neumr3dtxvPlYHL/Gbmvt9dW0fgaVaEr/x3DCF3Qo&#10;hGkfBnZRtaJlSbJw9wjqlBqzFGP/Z+gi1+f4xS8AAAD//wMAUEsBAi0AFAAGAAgAAAAhAOSZw8D7&#10;AAAA4QEAABMAAAAAAAAAAAAAAAAAAAAAAFtDb250ZW50X1R5cGVzXS54bWxQSwECLQAUAAYACAAA&#10;ACEAI7Jq4dcAAACUAQAACwAAAAAAAAAAAAAAAAAsAQAAX3JlbHMvLnJlbHNQSwECLQAUAAYACAAA&#10;ACEA4pBa+R0CAAA7BAAADgAAAAAAAAAAAAAAAAAsAgAAZHJzL2Uyb0RvYy54bWxQSwECLQAUAAYA&#10;CAAAACEAcYyQvdoAAAAGAQAADwAAAAAAAAAAAAAAAAB1BAAAZHJzL2Rvd25yZXYueG1sUEsFBgAA&#10;AAAEAAQA8wAAAHwFAAAAAA==&#10;"/>
            </w:pict>
          </mc:Fallback>
        </mc:AlternateContent>
      </w:r>
    </w:p>
    <w:p w14:paraId="093795CC" w14:textId="77777777" w:rsidR="00DB10AC" w:rsidRPr="00EE540A" w:rsidRDefault="00DB10AC" w:rsidP="00DB10AC">
      <w:pPr>
        <w:pStyle w:val="NoSpacing"/>
        <w:numPr>
          <w:ilvl w:val="0"/>
          <w:numId w:val="1"/>
        </w:numPr>
        <w:ind w:left="360"/>
        <w:rPr>
          <w:rFonts w:ascii="Times New Roman" w:hAnsi="Times New Roman"/>
          <w:b/>
          <w:sz w:val="24"/>
          <w:szCs w:val="24"/>
        </w:rPr>
      </w:pPr>
      <w:r w:rsidRPr="00EE540A">
        <w:rPr>
          <w:rFonts w:ascii="Times New Roman" w:hAnsi="Times New Roman"/>
          <w:b/>
          <w:sz w:val="24"/>
          <w:szCs w:val="24"/>
        </w:rPr>
        <w:t xml:space="preserve">Computer Skills: </w:t>
      </w:r>
      <w:r w:rsidR="002960EF" w:rsidRPr="00EE540A">
        <w:rPr>
          <w:rFonts w:ascii="Times New Roman" w:hAnsi="Times New Roman"/>
          <w:sz w:val="24"/>
          <w:szCs w:val="24"/>
        </w:rPr>
        <w:t>Microsoft Office (</w:t>
      </w:r>
      <w:r w:rsidR="00F645E9" w:rsidRPr="00EE540A">
        <w:rPr>
          <w:rFonts w:ascii="Times New Roman" w:hAnsi="Times New Roman"/>
          <w:sz w:val="24"/>
          <w:szCs w:val="24"/>
        </w:rPr>
        <w:t>Word, Excel, PowerPoint)</w:t>
      </w:r>
      <w:r w:rsidR="00B826EE">
        <w:rPr>
          <w:rFonts w:ascii="Times New Roman" w:hAnsi="Times New Roman"/>
          <w:sz w:val="24"/>
          <w:szCs w:val="24"/>
        </w:rPr>
        <w:t>, Auto</w:t>
      </w:r>
      <w:r w:rsidR="002355EA">
        <w:rPr>
          <w:rFonts w:ascii="Times New Roman" w:hAnsi="Times New Roman"/>
          <w:sz w:val="24"/>
          <w:szCs w:val="24"/>
        </w:rPr>
        <w:t>CAD, Solid Works</w:t>
      </w:r>
    </w:p>
    <w:p w14:paraId="347A6B88" w14:textId="77777777" w:rsidR="008F562A" w:rsidRPr="006C7D27" w:rsidRDefault="00DB10AC" w:rsidP="006C7D27">
      <w:pPr>
        <w:pStyle w:val="NoSpacing"/>
        <w:numPr>
          <w:ilvl w:val="0"/>
          <w:numId w:val="1"/>
        </w:numPr>
        <w:ind w:left="360"/>
        <w:rPr>
          <w:rFonts w:ascii="Times New Roman" w:hAnsi="Times New Roman"/>
          <w:b/>
          <w:sz w:val="24"/>
          <w:szCs w:val="24"/>
        </w:rPr>
      </w:pPr>
      <w:r w:rsidRPr="008F562A">
        <w:rPr>
          <w:rFonts w:ascii="Times New Roman" w:hAnsi="Times New Roman"/>
          <w:b/>
          <w:sz w:val="24"/>
          <w:szCs w:val="24"/>
        </w:rPr>
        <w:t>Languages:</w:t>
      </w:r>
      <w:r w:rsidRPr="008F562A">
        <w:rPr>
          <w:rFonts w:ascii="Times New Roman" w:hAnsi="Times New Roman"/>
          <w:sz w:val="24"/>
          <w:szCs w:val="24"/>
        </w:rPr>
        <w:t xml:space="preserve"> </w:t>
      </w:r>
      <w:r w:rsidR="006C7D27">
        <w:rPr>
          <w:rFonts w:ascii="Times New Roman" w:hAnsi="Times New Roman"/>
          <w:sz w:val="24"/>
          <w:szCs w:val="24"/>
        </w:rPr>
        <w:t>Eng</w:t>
      </w:r>
      <w:r w:rsidR="00753EE8" w:rsidRPr="008F562A">
        <w:rPr>
          <w:rFonts w:ascii="Times New Roman" w:hAnsi="Times New Roman"/>
          <w:sz w:val="24"/>
          <w:szCs w:val="24"/>
        </w:rPr>
        <w:t>l</w:t>
      </w:r>
      <w:r w:rsidR="006C7D27">
        <w:rPr>
          <w:rFonts w:ascii="Times New Roman" w:hAnsi="Times New Roman"/>
          <w:sz w:val="24"/>
          <w:szCs w:val="24"/>
        </w:rPr>
        <w:t>i</w:t>
      </w:r>
      <w:r w:rsidR="00753EE8" w:rsidRPr="008F562A">
        <w:rPr>
          <w:rFonts w:ascii="Times New Roman" w:hAnsi="Times New Roman"/>
          <w:sz w:val="24"/>
          <w:szCs w:val="24"/>
        </w:rPr>
        <w:t>sh</w:t>
      </w:r>
      <w:r w:rsidR="00753EE8" w:rsidRPr="006C7D27">
        <w:rPr>
          <w:rFonts w:ascii="Times New Roman" w:hAnsi="Times New Roman"/>
          <w:sz w:val="24"/>
          <w:szCs w:val="24"/>
        </w:rPr>
        <w:t xml:space="preserve"> </w:t>
      </w:r>
    </w:p>
    <w:p w14:paraId="577C11A1" w14:textId="77777777" w:rsidR="00DB10AC" w:rsidRPr="008F562A" w:rsidRDefault="00DB10AC" w:rsidP="00DB10AC">
      <w:pPr>
        <w:pStyle w:val="NoSpacing"/>
        <w:numPr>
          <w:ilvl w:val="0"/>
          <w:numId w:val="1"/>
        </w:numPr>
        <w:ind w:left="360"/>
        <w:rPr>
          <w:rFonts w:ascii="Times New Roman" w:hAnsi="Times New Roman"/>
          <w:b/>
          <w:sz w:val="24"/>
          <w:szCs w:val="24"/>
        </w:rPr>
      </w:pPr>
      <w:r w:rsidRPr="008F562A">
        <w:rPr>
          <w:rFonts w:ascii="Times New Roman" w:hAnsi="Times New Roman"/>
          <w:b/>
          <w:sz w:val="24"/>
          <w:szCs w:val="24"/>
        </w:rPr>
        <w:t xml:space="preserve">Personal Interests: </w:t>
      </w:r>
      <w:r w:rsidR="006C7D27">
        <w:rPr>
          <w:rFonts w:ascii="Times New Roman" w:hAnsi="Times New Roman"/>
          <w:sz w:val="24"/>
          <w:szCs w:val="24"/>
        </w:rPr>
        <w:t>Youth development</w:t>
      </w:r>
      <w:r w:rsidR="00753EE8" w:rsidRPr="008F562A">
        <w:rPr>
          <w:rFonts w:ascii="Times New Roman" w:hAnsi="Times New Roman"/>
          <w:sz w:val="24"/>
          <w:szCs w:val="24"/>
        </w:rPr>
        <w:t xml:space="preserve">, </w:t>
      </w:r>
      <w:r w:rsidR="006C7D27">
        <w:rPr>
          <w:rFonts w:ascii="Times New Roman" w:hAnsi="Times New Roman"/>
          <w:sz w:val="24"/>
          <w:szCs w:val="24"/>
        </w:rPr>
        <w:t>clerical work</w:t>
      </w:r>
      <w:r w:rsidR="00753EE8" w:rsidRPr="008F562A">
        <w:rPr>
          <w:rFonts w:ascii="Times New Roman" w:hAnsi="Times New Roman"/>
          <w:sz w:val="24"/>
          <w:szCs w:val="24"/>
        </w:rPr>
        <w:t xml:space="preserve">, </w:t>
      </w:r>
      <w:r w:rsidR="006C7D27">
        <w:rPr>
          <w:rFonts w:ascii="Times New Roman" w:hAnsi="Times New Roman"/>
          <w:sz w:val="24"/>
          <w:szCs w:val="24"/>
        </w:rPr>
        <w:t>t</w:t>
      </w:r>
      <w:r w:rsidR="00753EE8" w:rsidRPr="008F562A">
        <w:rPr>
          <w:rFonts w:ascii="Times New Roman" w:hAnsi="Times New Roman"/>
          <w:sz w:val="24"/>
          <w:szCs w:val="24"/>
        </w:rPr>
        <w:t>raveling</w:t>
      </w:r>
      <w:r w:rsidR="008F562A">
        <w:rPr>
          <w:rFonts w:ascii="Times New Roman" w:hAnsi="Times New Roman"/>
          <w:sz w:val="24"/>
          <w:szCs w:val="24"/>
        </w:rPr>
        <w:t xml:space="preserve">, </w:t>
      </w:r>
      <w:r w:rsidR="006C7D27">
        <w:rPr>
          <w:rFonts w:ascii="Times New Roman" w:hAnsi="Times New Roman"/>
          <w:sz w:val="24"/>
          <w:szCs w:val="24"/>
        </w:rPr>
        <w:t>s</w:t>
      </w:r>
      <w:r w:rsidR="008F562A">
        <w:rPr>
          <w:rFonts w:ascii="Times New Roman" w:hAnsi="Times New Roman"/>
          <w:sz w:val="24"/>
          <w:szCs w:val="24"/>
        </w:rPr>
        <w:t xml:space="preserve">ports and </w:t>
      </w:r>
      <w:r w:rsidR="006C7D27">
        <w:rPr>
          <w:rFonts w:ascii="Times New Roman" w:hAnsi="Times New Roman"/>
          <w:sz w:val="24"/>
          <w:szCs w:val="24"/>
        </w:rPr>
        <w:t>r</w:t>
      </w:r>
      <w:r w:rsidR="008F562A">
        <w:rPr>
          <w:rFonts w:ascii="Times New Roman" w:hAnsi="Times New Roman"/>
          <w:sz w:val="24"/>
          <w:szCs w:val="24"/>
        </w:rPr>
        <w:t>ecreation</w:t>
      </w:r>
    </w:p>
    <w:p w14:paraId="4DBD236E" w14:textId="77777777" w:rsidR="00DB10AC" w:rsidRDefault="00DB10AC" w:rsidP="00753EE8">
      <w:pPr>
        <w:pStyle w:val="NoSpacing"/>
        <w:ind w:left="360"/>
        <w:rPr>
          <w:rFonts w:ascii="Times New Roman" w:hAnsi="Times New Roman"/>
          <w:b/>
          <w:sz w:val="24"/>
          <w:szCs w:val="24"/>
        </w:rPr>
      </w:pPr>
    </w:p>
    <w:p w14:paraId="6C0519E9" w14:textId="77777777" w:rsidR="009249E0" w:rsidRPr="00EE540A" w:rsidRDefault="009249E0" w:rsidP="00FC7DA3">
      <w:pPr>
        <w:pStyle w:val="NoSpacing"/>
        <w:rPr>
          <w:rFonts w:ascii="Times New Roman" w:hAnsi="Times New Roman"/>
          <w:b/>
          <w:sz w:val="24"/>
          <w:szCs w:val="24"/>
        </w:rPr>
      </w:pPr>
    </w:p>
    <w:sectPr w:rsidR="009249E0" w:rsidRPr="00EE540A" w:rsidSect="00C12CED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48502" w14:textId="77777777" w:rsidR="00100482" w:rsidRDefault="00100482" w:rsidP="009249E0">
      <w:pPr>
        <w:spacing w:after="0" w:line="240" w:lineRule="auto"/>
      </w:pPr>
      <w:r>
        <w:separator/>
      </w:r>
    </w:p>
  </w:endnote>
  <w:endnote w:type="continuationSeparator" w:id="0">
    <w:p w14:paraId="32AA67D3" w14:textId="77777777" w:rsidR="00100482" w:rsidRDefault="00100482" w:rsidP="0092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A41A9" w14:textId="77777777" w:rsidR="00100482" w:rsidRDefault="00100482" w:rsidP="009249E0">
      <w:pPr>
        <w:spacing w:after="0" w:line="240" w:lineRule="auto"/>
      </w:pPr>
      <w:r>
        <w:separator/>
      </w:r>
    </w:p>
  </w:footnote>
  <w:footnote w:type="continuationSeparator" w:id="0">
    <w:p w14:paraId="34CC0C1C" w14:textId="77777777" w:rsidR="00100482" w:rsidRDefault="00100482" w:rsidP="00924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79F3"/>
    <w:multiLevelType w:val="hybridMultilevel"/>
    <w:tmpl w:val="5DF02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D125A6"/>
    <w:multiLevelType w:val="hybridMultilevel"/>
    <w:tmpl w:val="E71E1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A94E80"/>
    <w:multiLevelType w:val="hybridMultilevel"/>
    <w:tmpl w:val="4704C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40C90"/>
    <w:multiLevelType w:val="hybridMultilevel"/>
    <w:tmpl w:val="5AAA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B19AA"/>
    <w:multiLevelType w:val="hybridMultilevel"/>
    <w:tmpl w:val="831C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F41AF"/>
    <w:multiLevelType w:val="hybridMultilevel"/>
    <w:tmpl w:val="1156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4122F"/>
    <w:multiLevelType w:val="hybridMultilevel"/>
    <w:tmpl w:val="B52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E7013"/>
    <w:multiLevelType w:val="hybridMultilevel"/>
    <w:tmpl w:val="5B3C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366B6"/>
    <w:multiLevelType w:val="hybridMultilevel"/>
    <w:tmpl w:val="800016BA"/>
    <w:lvl w:ilvl="0" w:tplc="308E0F0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35024"/>
    <w:multiLevelType w:val="hybridMultilevel"/>
    <w:tmpl w:val="72CE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B13A7E"/>
    <w:multiLevelType w:val="hybridMultilevel"/>
    <w:tmpl w:val="817C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2455C"/>
    <w:multiLevelType w:val="hybridMultilevel"/>
    <w:tmpl w:val="40A6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94"/>
    <w:rsid w:val="00000511"/>
    <w:rsid w:val="0005359D"/>
    <w:rsid w:val="00060552"/>
    <w:rsid w:val="000911EC"/>
    <w:rsid w:val="000B1FCB"/>
    <w:rsid w:val="00100482"/>
    <w:rsid w:val="001339EC"/>
    <w:rsid w:val="001534FE"/>
    <w:rsid w:val="00174666"/>
    <w:rsid w:val="00183F0A"/>
    <w:rsid w:val="001A5B1F"/>
    <w:rsid w:val="001C4F63"/>
    <w:rsid w:val="001E179F"/>
    <w:rsid w:val="0022093A"/>
    <w:rsid w:val="00220ECB"/>
    <w:rsid w:val="00222B5A"/>
    <w:rsid w:val="002355EA"/>
    <w:rsid w:val="002577F2"/>
    <w:rsid w:val="002745F3"/>
    <w:rsid w:val="002960EF"/>
    <w:rsid w:val="002C1ABF"/>
    <w:rsid w:val="002C6644"/>
    <w:rsid w:val="002F17E7"/>
    <w:rsid w:val="002F2D2C"/>
    <w:rsid w:val="0031706F"/>
    <w:rsid w:val="00370AB8"/>
    <w:rsid w:val="003A08D6"/>
    <w:rsid w:val="003B6477"/>
    <w:rsid w:val="003F4871"/>
    <w:rsid w:val="004079B6"/>
    <w:rsid w:val="00437AA2"/>
    <w:rsid w:val="0045030D"/>
    <w:rsid w:val="00465B42"/>
    <w:rsid w:val="004909C8"/>
    <w:rsid w:val="00494D42"/>
    <w:rsid w:val="004F2222"/>
    <w:rsid w:val="005708B0"/>
    <w:rsid w:val="005B6D89"/>
    <w:rsid w:val="005C0431"/>
    <w:rsid w:val="005E5A8F"/>
    <w:rsid w:val="00601806"/>
    <w:rsid w:val="00645C8D"/>
    <w:rsid w:val="00660B27"/>
    <w:rsid w:val="006971AC"/>
    <w:rsid w:val="006A430A"/>
    <w:rsid w:val="006C0984"/>
    <w:rsid w:val="006C7D27"/>
    <w:rsid w:val="00711DD6"/>
    <w:rsid w:val="00723439"/>
    <w:rsid w:val="00744F66"/>
    <w:rsid w:val="00753142"/>
    <w:rsid w:val="00753EE8"/>
    <w:rsid w:val="007D6787"/>
    <w:rsid w:val="00800294"/>
    <w:rsid w:val="00811DCE"/>
    <w:rsid w:val="00820C97"/>
    <w:rsid w:val="008C6DAB"/>
    <w:rsid w:val="008F562A"/>
    <w:rsid w:val="009249E0"/>
    <w:rsid w:val="00951150"/>
    <w:rsid w:val="009571D7"/>
    <w:rsid w:val="00965CED"/>
    <w:rsid w:val="009664EE"/>
    <w:rsid w:val="009A1A8D"/>
    <w:rsid w:val="009A23B3"/>
    <w:rsid w:val="009D6CA2"/>
    <w:rsid w:val="00A23C16"/>
    <w:rsid w:val="00A46537"/>
    <w:rsid w:val="00A54DD1"/>
    <w:rsid w:val="00A6620C"/>
    <w:rsid w:val="00A67BF7"/>
    <w:rsid w:val="00A7080B"/>
    <w:rsid w:val="00A8727C"/>
    <w:rsid w:val="00B265FA"/>
    <w:rsid w:val="00B826EE"/>
    <w:rsid w:val="00B85D28"/>
    <w:rsid w:val="00B90B8D"/>
    <w:rsid w:val="00C12CED"/>
    <w:rsid w:val="00C31A08"/>
    <w:rsid w:val="00C31BD2"/>
    <w:rsid w:val="00C83246"/>
    <w:rsid w:val="00CB2C44"/>
    <w:rsid w:val="00CC3FD9"/>
    <w:rsid w:val="00CF6245"/>
    <w:rsid w:val="00D02966"/>
    <w:rsid w:val="00D5615B"/>
    <w:rsid w:val="00D86B57"/>
    <w:rsid w:val="00DB10AC"/>
    <w:rsid w:val="00DF5C40"/>
    <w:rsid w:val="00E001B2"/>
    <w:rsid w:val="00E26C18"/>
    <w:rsid w:val="00EC33D0"/>
    <w:rsid w:val="00EE540A"/>
    <w:rsid w:val="00F24978"/>
    <w:rsid w:val="00F645E9"/>
    <w:rsid w:val="00F704B8"/>
    <w:rsid w:val="00F948BB"/>
    <w:rsid w:val="00FB387B"/>
    <w:rsid w:val="00FC7DA3"/>
    <w:rsid w:val="00FD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37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0294"/>
    <w:rPr>
      <w:color w:val="0000FF"/>
      <w:u w:val="single"/>
    </w:rPr>
  </w:style>
  <w:style w:type="paragraph" w:styleId="NoSpacing">
    <w:name w:val="No Spacing"/>
    <w:uiPriority w:val="1"/>
    <w:qFormat/>
    <w:rsid w:val="00800294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2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E0"/>
  </w:style>
  <w:style w:type="paragraph" w:styleId="Footer">
    <w:name w:val="footer"/>
    <w:basedOn w:val="Normal"/>
    <w:link w:val="FooterChar"/>
    <w:uiPriority w:val="99"/>
    <w:unhideWhenUsed/>
    <w:rsid w:val="0092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139FFE-5DFB-4E9F-A743-16E1EC2B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amora</dc:creator>
  <cp:lastModifiedBy>Demo</cp:lastModifiedBy>
  <cp:revision>2</cp:revision>
  <cp:lastPrinted>2015-08-25T17:44:00Z</cp:lastPrinted>
  <dcterms:created xsi:type="dcterms:W3CDTF">2016-10-11T15:22:00Z</dcterms:created>
  <dcterms:modified xsi:type="dcterms:W3CDTF">2016-10-11T15:22:00Z</dcterms:modified>
</cp:coreProperties>
</file>