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98F4E" w14:textId="71B56E91" w:rsidR="00EE12E6" w:rsidRDefault="00EE12E6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1402D" wp14:editId="3FB19F67">
            <wp:simplePos x="0" y="0"/>
            <wp:positionH relativeFrom="column">
              <wp:posOffset>1828800</wp:posOffset>
            </wp:positionH>
            <wp:positionV relativeFrom="paragraph">
              <wp:posOffset>769620</wp:posOffset>
            </wp:positionV>
            <wp:extent cx="3548380" cy="2573020"/>
            <wp:effectExtent l="0" t="0" r="0" b="0"/>
            <wp:wrapThrough wrapText="bothSides">
              <wp:wrapPolygon edited="0">
                <wp:start x="3247" y="0"/>
                <wp:lineTo x="2319" y="160"/>
                <wp:lineTo x="116" y="1919"/>
                <wp:lineTo x="0" y="3358"/>
                <wp:lineTo x="0" y="6397"/>
                <wp:lineTo x="348" y="7676"/>
                <wp:lineTo x="1739" y="10235"/>
                <wp:lineTo x="2783" y="12794"/>
                <wp:lineTo x="2319" y="15192"/>
                <wp:lineTo x="2319" y="15512"/>
                <wp:lineTo x="3015" y="17911"/>
                <wp:lineTo x="3015" y="18071"/>
                <wp:lineTo x="5334" y="20470"/>
                <wp:lineTo x="7770" y="21429"/>
                <wp:lineTo x="8117" y="21429"/>
                <wp:lineTo x="12176" y="21429"/>
                <wp:lineTo x="12524" y="21429"/>
                <wp:lineTo x="15075" y="20470"/>
                <wp:lineTo x="19946" y="15352"/>
                <wp:lineTo x="21453" y="14713"/>
                <wp:lineTo x="21453" y="11674"/>
                <wp:lineTo x="20409" y="10235"/>
                <wp:lineTo x="19946" y="5117"/>
                <wp:lineTo x="19830" y="1119"/>
                <wp:lineTo x="17278" y="640"/>
                <wp:lineTo x="6262" y="0"/>
                <wp:lineTo x="3247" y="0"/>
              </wp:wrapPolygon>
            </wp:wrapThrough>
            <wp:docPr id="1310956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D7B23">
        <w:t>Accidentals Type 1 (two events outside that go in) for LDX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CD7B23" w14:paraId="5B42ADC0" w14:textId="77777777" w:rsidTr="00CD7B23">
        <w:tc>
          <w:tcPr>
            <w:tcW w:w="1980" w:type="dxa"/>
            <w:gridSpan w:val="2"/>
          </w:tcPr>
          <w:p w14:paraId="2C1C785F" w14:textId="4BB13D58" w:rsidR="00CD7B23" w:rsidRDefault="00B7442D" w:rsidP="00CD7B23">
            <w:pPr>
              <w:jc w:val="center"/>
            </w:pPr>
            <w:bookmarkStart w:id="0" w:name="_Hlk205284100"/>
            <w:r>
              <w:t xml:space="preserve">Accidental </w:t>
            </w:r>
            <w:r w:rsidR="00CD7B23">
              <w:t>ABX</w:t>
            </w:r>
          </w:p>
        </w:tc>
      </w:tr>
      <w:tr w:rsidR="00CD7B23" w14:paraId="087C71BD" w14:textId="77777777" w:rsidTr="00CD7B23">
        <w:tc>
          <w:tcPr>
            <w:tcW w:w="988" w:type="dxa"/>
          </w:tcPr>
          <w:p w14:paraId="28108567" w14:textId="40C1E7D2" w:rsidR="00CD7B23" w:rsidRDefault="00B7442D">
            <w:proofErr w:type="spellStart"/>
            <w:r>
              <w:t>p</w:t>
            </w:r>
            <w:r w:rsidR="00CD7B23">
              <w:t>A</w:t>
            </w:r>
            <w:proofErr w:type="spellEnd"/>
          </w:p>
        </w:tc>
        <w:tc>
          <w:tcPr>
            <w:tcW w:w="992" w:type="dxa"/>
          </w:tcPr>
          <w:p w14:paraId="1CDA946A" w14:textId="69E72DB1" w:rsidR="00CD7B23" w:rsidRDefault="00B7442D">
            <w:proofErr w:type="spellStart"/>
            <w:r>
              <w:t>p</w:t>
            </w:r>
            <w:r w:rsidR="00CD7B23">
              <w:t>BX</w:t>
            </w:r>
            <w:proofErr w:type="spellEnd"/>
          </w:p>
        </w:tc>
      </w:tr>
      <w:tr w:rsidR="00CD7B23" w14:paraId="371B2DCD" w14:textId="77777777" w:rsidTr="00CD7B23">
        <w:tc>
          <w:tcPr>
            <w:tcW w:w="988" w:type="dxa"/>
          </w:tcPr>
          <w:p w14:paraId="29242139" w14:textId="688530A6" w:rsidR="00CD7B23" w:rsidRDefault="00B7442D">
            <w:proofErr w:type="spellStart"/>
            <w:r>
              <w:t>p</w:t>
            </w:r>
            <w:r w:rsidR="00CD7B23">
              <w:t>B</w:t>
            </w:r>
            <w:proofErr w:type="spellEnd"/>
          </w:p>
        </w:tc>
        <w:tc>
          <w:tcPr>
            <w:tcW w:w="992" w:type="dxa"/>
          </w:tcPr>
          <w:p w14:paraId="6A1B5F12" w14:textId="64D0C74D" w:rsidR="00CD7B23" w:rsidRDefault="00B7442D">
            <w:proofErr w:type="spellStart"/>
            <w:r>
              <w:t>p</w:t>
            </w:r>
            <w:r w:rsidR="00CD7B23">
              <w:t>AX</w:t>
            </w:r>
            <w:proofErr w:type="spellEnd"/>
          </w:p>
        </w:tc>
      </w:tr>
      <w:tr w:rsidR="00CD7B23" w14:paraId="01B282D2" w14:textId="77777777" w:rsidTr="00CD7B23">
        <w:tc>
          <w:tcPr>
            <w:tcW w:w="988" w:type="dxa"/>
          </w:tcPr>
          <w:p w14:paraId="28B8D968" w14:textId="58A839F4" w:rsidR="00CD7B23" w:rsidRDefault="00B7442D">
            <w:proofErr w:type="spellStart"/>
            <w:r>
              <w:t>p</w:t>
            </w:r>
            <w:r w:rsidR="00CD7B23">
              <w:t>X</w:t>
            </w:r>
            <w:proofErr w:type="spellEnd"/>
          </w:p>
        </w:tc>
        <w:tc>
          <w:tcPr>
            <w:tcW w:w="992" w:type="dxa"/>
          </w:tcPr>
          <w:p w14:paraId="56792CA4" w14:textId="387AB34F" w:rsidR="00CD7B23" w:rsidRDefault="00B7442D">
            <w:proofErr w:type="spellStart"/>
            <w:r>
              <w:t>p</w:t>
            </w:r>
            <w:r w:rsidR="00CD7B23">
              <w:t>AB</w:t>
            </w:r>
            <w:proofErr w:type="spellEnd"/>
          </w:p>
        </w:tc>
      </w:tr>
      <w:tr w:rsidR="00CD7B23" w14:paraId="06442E6F" w14:textId="77777777" w:rsidTr="00CD7B23">
        <w:tc>
          <w:tcPr>
            <w:tcW w:w="988" w:type="dxa"/>
          </w:tcPr>
          <w:p w14:paraId="385173B4" w14:textId="48C423D3" w:rsidR="00CD7B23" w:rsidRDefault="00B7442D">
            <w:proofErr w:type="spellStart"/>
            <w:r>
              <w:t>p</w:t>
            </w:r>
            <w:r w:rsidR="00CD7B23">
              <w:t>AB</w:t>
            </w:r>
            <w:proofErr w:type="spellEnd"/>
          </w:p>
        </w:tc>
        <w:tc>
          <w:tcPr>
            <w:tcW w:w="992" w:type="dxa"/>
          </w:tcPr>
          <w:p w14:paraId="27D089D3" w14:textId="563DAB79" w:rsidR="00CD7B23" w:rsidRDefault="00B7442D">
            <w:proofErr w:type="spellStart"/>
            <w:r>
              <w:t>p</w:t>
            </w:r>
            <w:r w:rsidR="00CD7B23">
              <w:t>AX</w:t>
            </w:r>
            <w:proofErr w:type="spellEnd"/>
          </w:p>
        </w:tc>
      </w:tr>
      <w:tr w:rsidR="00CD7B23" w14:paraId="457BE64E" w14:textId="77777777" w:rsidTr="00CD7B23">
        <w:tc>
          <w:tcPr>
            <w:tcW w:w="988" w:type="dxa"/>
          </w:tcPr>
          <w:p w14:paraId="00B61672" w14:textId="279F3BDB" w:rsidR="00CD7B23" w:rsidRDefault="00B7442D">
            <w:proofErr w:type="spellStart"/>
            <w:r>
              <w:t>p</w:t>
            </w:r>
            <w:r w:rsidR="00CD7B23">
              <w:t>AB</w:t>
            </w:r>
            <w:proofErr w:type="spellEnd"/>
          </w:p>
        </w:tc>
        <w:tc>
          <w:tcPr>
            <w:tcW w:w="992" w:type="dxa"/>
          </w:tcPr>
          <w:p w14:paraId="6487B6C7" w14:textId="16E82FA1" w:rsidR="00CD7B23" w:rsidRDefault="00B7442D">
            <w:proofErr w:type="spellStart"/>
            <w:r>
              <w:t>p</w:t>
            </w:r>
            <w:r w:rsidR="00CD7B23">
              <w:t>BX</w:t>
            </w:r>
            <w:proofErr w:type="spellEnd"/>
          </w:p>
        </w:tc>
      </w:tr>
      <w:tr w:rsidR="00CD7B23" w14:paraId="6AD60AC2" w14:textId="77777777" w:rsidTr="00CD7B23">
        <w:tc>
          <w:tcPr>
            <w:tcW w:w="988" w:type="dxa"/>
          </w:tcPr>
          <w:p w14:paraId="59B3D3C6" w14:textId="22C8111C" w:rsidR="00CD7B23" w:rsidRDefault="00B7442D">
            <w:proofErr w:type="spellStart"/>
            <w:r>
              <w:t>p</w:t>
            </w:r>
            <w:r w:rsidR="00CD7B23">
              <w:t>AX</w:t>
            </w:r>
            <w:proofErr w:type="spellEnd"/>
          </w:p>
        </w:tc>
        <w:tc>
          <w:tcPr>
            <w:tcW w:w="992" w:type="dxa"/>
          </w:tcPr>
          <w:p w14:paraId="62D04438" w14:textId="6477F1D4" w:rsidR="00CD7B23" w:rsidRDefault="00B7442D">
            <w:proofErr w:type="spellStart"/>
            <w:r>
              <w:t>p</w:t>
            </w:r>
            <w:r w:rsidR="00CD7B23">
              <w:t>BX</w:t>
            </w:r>
            <w:proofErr w:type="spellEnd"/>
          </w:p>
        </w:tc>
      </w:tr>
    </w:tbl>
    <w:p w14:paraId="4277CBFC" w14:textId="77777777" w:rsidR="00EE12E6" w:rsidRDefault="00EE12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CD7B23" w14:paraId="0FECD5D9" w14:textId="77777777" w:rsidTr="00D849D9">
        <w:tc>
          <w:tcPr>
            <w:tcW w:w="1980" w:type="dxa"/>
            <w:gridSpan w:val="2"/>
          </w:tcPr>
          <w:bookmarkEnd w:id="0"/>
          <w:p w14:paraId="4A21DB74" w14:textId="2C6278ED" w:rsidR="00CD7B23" w:rsidRDefault="00B7442D" w:rsidP="00EE12E6">
            <w:pPr>
              <w:jc w:val="center"/>
            </w:pPr>
            <w:r>
              <w:t xml:space="preserve">Accidental </w:t>
            </w:r>
            <w:r w:rsidR="00CD7B23">
              <w:t>A</w:t>
            </w:r>
            <w:r w:rsidR="00CD7B23">
              <w:t>C</w:t>
            </w:r>
            <w:r w:rsidR="00CD7B23">
              <w:t>X</w:t>
            </w:r>
          </w:p>
        </w:tc>
      </w:tr>
      <w:tr w:rsidR="00CD7B23" w14:paraId="137BB7E8" w14:textId="77777777" w:rsidTr="00D849D9">
        <w:tc>
          <w:tcPr>
            <w:tcW w:w="988" w:type="dxa"/>
          </w:tcPr>
          <w:p w14:paraId="0BD49E1B" w14:textId="70451CC3" w:rsidR="00CD7B23" w:rsidRDefault="00B7442D" w:rsidP="00D849D9">
            <w:proofErr w:type="spellStart"/>
            <w:r>
              <w:t>p</w:t>
            </w:r>
            <w:r w:rsidR="00CD7B23">
              <w:t>A</w:t>
            </w:r>
            <w:proofErr w:type="spellEnd"/>
          </w:p>
        </w:tc>
        <w:tc>
          <w:tcPr>
            <w:tcW w:w="992" w:type="dxa"/>
          </w:tcPr>
          <w:p w14:paraId="76C23517" w14:textId="2888E6AE" w:rsidR="00CD7B23" w:rsidRDefault="00B7442D" w:rsidP="00D849D9">
            <w:proofErr w:type="spellStart"/>
            <w:r>
              <w:t>p</w:t>
            </w:r>
            <w:r w:rsidR="00CD7B23">
              <w:t>C</w:t>
            </w:r>
            <w:r w:rsidR="00CD7B23">
              <w:t>X</w:t>
            </w:r>
            <w:proofErr w:type="spellEnd"/>
          </w:p>
        </w:tc>
      </w:tr>
      <w:tr w:rsidR="00CD7B23" w14:paraId="3C4D0B0B" w14:textId="77777777" w:rsidTr="00D849D9">
        <w:tc>
          <w:tcPr>
            <w:tcW w:w="988" w:type="dxa"/>
          </w:tcPr>
          <w:p w14:paraId="0C4AFF33" w14:textId="266D4A85" w:rsidR="00CD7B23" w:rsidRDefault="00B7442D" w:rsidP="00D849D9">
            <w:proofErr w:type="spellStart"/>
            <w:r>
              <w:t>p</w:t>
            </w:r>
            <w:r w:rsidR="00CD7B23">
              <w:t>C</w:t>
            </w:r>
            <w:proofErr w:type="spellEnd"/>
          </w:p>
        </w:tc>
        <w:tc>
          <w:tcPr>
            <w:tcW w:w="992" w:type="dxa"/>
          </w:tcPr>
          <w:p w14:paraId="342CF8AE" w14:textId="2706628D" w:rsidR="00CD7B23" w:rsidRDefault="00B7442D" w:rsidP="00D849D9">
            <w:proofErr w:type="spellStart"/>
            <w:r>
              <w:t>p</w:t>
            </w:r>
            <w:r w:rsidR="00CD7B23">
              <w:t>AX</w:t>
            </w:r>
            <w:proofErr w:type="spellEnd"/>
          </w:p>
        </w:tc>
      </w:tr>
      <w:tr w:rsidR="00CD7B23" w14:paraId="7D308D26" w14:textId="77777777" w:rsidTr="00D849D9">
        <w:tc>
          <w:tcPr>
            <w:tcW w:w="988" w:type="dxa"/>
          </w:tcPr>
          <w:p w14:paraId="72AD8B0C" w14:textId="49D09686" w:rsidR="00CD7B23" w:rsidRDefault="00B7442D" w:rsidP="00D849D9">
            <w:proofErr w:type="spellStart"/>
            <w:r>
              <w:t>p</w:t>
            </w:r>
            <w:r w:rsidR="00CD7B23">
              <w:t>X</w:t>
            </w:r>
            <w:proofErr w:type="spellEnd"/>
          </w:p>
        </w:tc>
        <w:tc>
          <w:tcPr>
            <w:tcW w:w="992" w:type="dxa"/>
          </w:tcPr>
          <w:p w14:paraId="06BC3456" w14:textId="3AFF7DAF" w:rsidR="00CD7B23" w:rsidRDefault="00B7442D" w:rsidP="00D849D9">
            <w:proofErr w:type="spellStart"/>
            <w:r>
              <w:t>p</w:t>
            </w:r>
            <w:r w:rsidR="00CD7B23">
              <w:t>A</w:t>
            </w:r>
            <w:r w:rsidR="00CD7B23">
              <w:t>C</w:t>
            </w:r>
            <w:proofErr w:type="spellEnd"/>
          </w:p>
        </w:tc>
      </w:tr>
      <w:tr w:rsidR="00CD7B23" w14:paraId="18FC7314" w14:textId="77777777" w:rsidTr="00D849D9">
        <w:tc>
          <w:tcPr>
            <w:tcW w:w="988" w:type="dxa"/>
          </w:tcPr>
          <w:p w14:paraId="4AA3D6B3" w14:textId="622B7416" w:rsidR="00CD7B23" w:rsidRDefault="00B7442D" w:rsidP="00D849D9">
            <w:proofErr w:type="spellStart"/>
            <w:r>
              <w:t>p</w:t>
            </w:r>
            <w:r w:rsidR="00CD7B23">
              <w:t>A</w:t>
            </w:r>
            <w:r w:rsidR="00CD7B23">
              <w:t>C</w:t>
            </w:r>
            <w:proofErr w:type="spellEnd"/>
          </w:p>
        </w:tc>
        <w:tc>
          <w:tcPr>
            <w:tcW w:w="992" w:type="dxa"/>
          </w:tcPr>
          <w:p w14:paraId="0A708073" w14:textId="768580D5" w:rsidR="00CD7B23" w:rsidRDefault="00B7442D" w:rsidP="00D849D9">
            <w:proofErr w:type="spellStart"/>
            <w:r>
              <w:t>p</w:t>
            </w:r>
            <w:r w:rsidR="00CD7B23">
              <w:t>AX</w:t>
            </w:r>
            <w:proofErr w:type="spellEnd"/>
          </w:p>
        </w:tc>
      </w:tr>
      <w:tr w:rsidR="00CD7B23" w14:paraId="70CD2A35" w14:textId="77777777" w:rsidTr="00D849D9">
        <w:tc>
          <w:tcPr>
            <w:tcW w:w="988" w:type="dxa"/>
          </w:tcPr>
          <w:p w14:paraId="27D77BB1" w14:textId="38114EED" w:rsidR="00CD7B23" w:rsidRDefault="00B7442D" w:rsidP="00D849D9">
            <w:proofErr w:type="spellStart"/>
            <w:r>
              <w:t>p</w:t>
            </w:r>
            <w:r w:rsidR="00CD7B23">
              <w:t>A</w:t>
            </w:r>
            <w:r w:rsidR="00CD7B23">
              <w:t>C</w:t>
            </w:r>
            <w:proofErr w:type="spellEnd"/>
          </w:p>
        </w:tc>
        <w:tc>
          <w:tcPr>
            <w:tcW w:w="992" w:type="dxa"/>
          </w:tcPr>
          <w:p w14:paraId="10B0FC56" w14:textId="7AAC588C" w:rsidR="00CD7B23" w:rsidRDefault="00B7442D" w:rsidP="00D849D9">
            <w:proofErr w:type="spellStart"/>
            <w:r>
              <w:t>p</w:t>
            </w:r>
            <w:r w:rsidR="00CD7B23">
              <w:t>C</w:t>
            </w:r>
            <w:r w:rsidR="00CD7B23">
              <w:t>X</w:t>
            </w:r>
            <w:proofErr w:type="spellEnd"/>
          </w:p>
        </w:tc>
      </w:tr>
      <w:tr w:rsidR="00CD7B23" w14:paraId="54CBBD36" w14:textId="77777777" w:rsidTr="00D849D9">
        <w:tc>
          <w:tcPr>
            <w:tcW w:w="988" w:type="dxa"/>
          </w:tcPr>
          <w:p w14:paraId="09D93196" w14:textId="0B0DB943" w:rsidR="00CD7B23" w:rsidRDefault="00B7442D" w:rsidP="00D849D9">
            <w:proofErr w:type="spellStart"/>
            <w:r>
              <w:t>p</w:t>
            </w:r>
            <w:r w:rsidR="00CD7B23">
              <w:t>AX</w:t>
            </w:r>
            <w:proofErr w:type="spellEnd"/>
          </w:p>
        </w:tc>
        <w:tc>
          <w:tcPr>
            <w:tcW w:w="992" w:type="dxa"/>
          </w:tcPr>
          <w:p w14:paraId="6C50048E" w14:textId="40CDE5BA" w:rsidR="00CD7B23" w:rsidRDefault="00B7442D" w:rsidP="00D849D9">
            <w:proofErr w:type="spellStart"/>
            <w:r>
              <w:t>p</w:t>
            </w:r>
            <w:r w:rsidR="00CD7B23">
              <w:t>C</w:t>
            </w:r>
            <w:r w:rsidR="00CD7B23">
              <w:t>X</w:t>
            </w:r>
            <w:proofErr w:type="spellEnd"/>
          </w:p>
        </w:tc>
      </w:tr>
    </w:tbl>
    <w:p w14:paraId="6719215D" w14:textId="77777777" w:rsidR="00CD7B23" w:rsidRDefault="00CD7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CD7B23" w14:paraId="25FF8108" w14:textId="77777777" w:rsidTr="00D849D9">
        <w:tc>
          <w:tcPr>
            <w:tcW w:w="1980" w:type="dxa"/>
            <w:gridSpan w:val="2"/>
          </w:tcPr>
          <w:p w14:paraId="03927E2F" w14:textId="58C5E5D3" w:rsidR="00CD7B23" w:rsidRDefault="00B7442D" w:rsidP="00D849D9">
            <w:pPr>
              <w:jc w:val="center"/>
            </w:pPr>
            <w:r>
              <w:t xml:space="preserve">Accidental </w:t>
            </w:r>
            <w:r w:rsidR="00CD7B23">
              <w:t>BC</w:t>
            </w:r>
            <w:r w:rsidR="00CD7B23">
              <w:t>X</w:t>
            </w:r>
          </w:p>
        </w:tc>
      </w:tr>
      <w:tr w:rsidR="00CD7B23" w14:paraId="74ED40D2" w14:textId="77777777" w:rsidTr="00D849D9">
        <w:tc>
          <w:tcPr>
            <w:tcW w:w="988" w:type="dxa"/>
          </w:tcPr>
          <w:p w14:paraId="5605CCF9" w14:textId="35F2D595" w:rsidR="00CD7B23" w:rsidRDefault="00B7442D" w:rsidP="00D849D9">
            <w:proofErr w:type="spellStart"/>
            <w:r>
              <w:t>p</w:t>
            </w:r>
            <w:r w:rsidR="00CD7B23">
              <w:t>C</w:t>
            </w:r>
            <w:proofErr w:type="spellEnd"/>
          </w:p>
        </w:tc>
        <w:tc>
          <w:tcPr>
            <w:tcW w:w="992" w:type="dxa"/>
          </w:tcPr>
          <w:p w14:paraId="379547B8" w14:textId="1B059190" w:rsidR="00CD7B23" w:rsidRDefault="00B7442D" w:rsidP="00D849D9">
            <w:proofErr w:type="spellStart"/>
            <w:r>
              <w:t>p</w:t>
            </w:r>
            <w:r w:rsidR="00CD7B23">
              <w:t>BX</w:t>
            </w:r>
            <w:proofErr w:type="spellEnd"/>
          </w:p>
        </w:tc>
      </w:tr>
      <w:tr w:rsidR="00CD7B23" w14:paraId="1DEB42C2" w14:textId="77777777" w:rsidTr="00D849D9">
        <w:tc>
          <w:tcPr>
            <w:tcW w:w="988" w:type="dxa"/>
          </w:tcPr>
          <w:p w14:paraId="4CDCB678" w14:textId="3FF873C5" w:rsidR="00CD7B23" w:rsidRDefault="00B7442D" w:rsidP="00D849D9">
            <w:proofErr w:type="spellStart"/>
            <w:r>
              <w:t>p</w:t>
            </w:r>
            <w:r w:rsidR="00CD7B23">
              <w:t>B</w:t>
            </w:r>
            <w:proofErr w:type="spellEnd"/>
          </w:p>
        </w:tc>
        <w:tc>
          <w:tcPr>
            <w:tcW w:w="992" w:type="dxa"/>
          </w:tcPr>
          <w:p w14:paraId="4A50EEF0" w14:textId="3FAE0666" w:rsidR="00CD7B23" w:rsidRDefault="00B7442D" w:rsidP="00D849D9">
            <w:proofErr w:type="spellStart"/>
            <w:r>
              <w:t>p</w:t>
            </w:r>
            <w:r w:rsidR="00CD7B23">
              <w:t>C</w:t>
            </w:r>
            <w:r w:rsidR="00CD7B23">
              <w:t>X</w:t>
            </w:r>
            <w:proofErr w:type="spellEnd"/>
          </w:p>
        </w:tc>
      </w:tr>
      <w:tr w:rsidR="00CD7B23" w14:paraId="5E0A3B2D" w14:textId="77777777" w:rsidTr="00D849D9">
        <w:tc>
          <w:tcPr>
            <w:tcW w:w="988" w:type="dxa"/>
          </w:tcPr>
          <w:p w14:paraId="656CD096" w14:textId="397E20B6" w:rsidR="00CD7B23" w:rsidRDefault="00B7442D" w:rsidP="00D849D9">
            <w:proofErr w:type="spellStart"/>
            <w:r>
              <w:t>p</w:t>
            </w:r>
            <w:r w:rsidR="00CD7B23">
              <w:t>X</w:t>
            </w:r>
            <w:proofErr w:type="spellEnd"/>
          </w:p>
        </w:tc>
        <w:tc>
          <w:tcPr>
            <w:tcW w:w="992" w:type="dxa"/>
          </w:tcPr>
          <w:p w14:paraId="1A8AE89B" w14:textId="12383CAB" w:rsidR="00CD7B23" w:rsidRDefault="00B7442D" w:rsidP="00D849D9">
            <w:proofErr w:type="spellStart"/>
            <w:r>
              <w:t>p</w:t>
            </w:r>
            <w:r w:rsidR="00CD7B23">
              <w:t>C</w:t>
            </w:r>
            <w:r w:rsidR="00CD7B23">
              <w:t>B</w:t>
            </w:r>
            <w:proofErr w:type="spellEnd"/>
          </w:p>
        </w:tc>
      </w:tr>
      <w:tr w:rsidR="00CD7B23" w14:paraId="5486DF20" w14:textId="77777777" w:rsidTr="00D849D9">
        <w:tc>
          <w:tcPr>
            <w:tcW w:w="988" w:type="dxa"/>
          </w:tcPr>
          <w:p w14:paraId="498D2861" w14:textId="36B9BF48" w:rsidR="00CD7B23" w:rsidRDefault="00B7442D" w:rsidP="00D849D9">
            <w:proofErr w:type="spellStart"/>
            <w:r>
              <w:t>p</w:t>
            </w:r>
            <w:r w:rsidR="00CD7B23">
              <w:t>C</w:t>
            </w:r>
            <w:r w:rsidR="00CD7B23">
              <w:t>B</w:t>
            </w:r>
            <w:proofErr w:type="spellEnd"/>
          </w:p>
        </w:tc>
        <w:tc>
          <w:tcPr>
            <w:tcW w:w="992" w:type="dxa"/>
          </w:tcPr>
          <w:p w14:paraId="4752F4D1" w14:textId="127C15C9" w:rsidR="00CD7B23" w:rsidRDefault="00B7442D" w:rsidP="00D849D9">
            <w:proofErr w:type="spellStart"/>
            <w:r>
              <w:t>p</w:t>
            </w:r>
            <w:r w:rsidR="00CD7B23">
              <w:t>C</w:t>
            </w:r>
            <w:r w:rsidR="00CD7B23">
              <w:t>X</w:t>
            </w:r>
            <w:proofErr w:type="spellEnd"/>
          </w:p>
        </w:tc>
      </w:tr>
      <w:tr w:rsidR="00CD7B23" w14:paraId="61C8A3FE" w14:textId="77777777" w:rsidTr="00D849D9">
        <w:tc>
          <w:tcPr>
            <w:tcW w:w="988" w:type="dxa"/>
          </w:tcPr>
          <w:p w14:paraId="552AA95D" w14:textId="0EEC0CD8" w:rsidR="00CD7B23" w:rsidRDefault="00B7442D" w:rsidP="00D849D9">
            <w:proofErr w:type="spellStart"/>
            <w:r>
              <w:t>p</w:t>
            </w:r>
            <w:r w:rsidR="00CD7B23">
              <w:t>C</w:t>
            </w:r>
            <w:r w:rsidR="00CD7B23">
              <w:t>B</w:t>
            </w:r>
            <w:proofErr w:type="spellEnd"/>
          </w:p>
        </w:tc>
        <w:tc>
          <w:tcPr>
            <w:tcW w:w="992" w:type="dxa"/>
          </w:tcPr>
          <w:p w14:paraId="60B02D59" w14:textId="3D5C7332" w:rsidR="00CD7B23" w:rsidRDefault="00B7442D" w:rsidP="00D849D9">
            <w:proofErr w:type="spellStart"/>
            <w:r>
              <w:t>p</w:t>
            </w:r>
            <w:r w:rsidR="00CD7B23">
              <w:t>BX</w:t>
            </w:r>
            <w:proofErr w:type="spellEnd"/>
          </w:p>
        </w:tc>
      </w:tr>
      <w:tr w:rsidR="00CD7B23" w14:paraId="263E720D" w14:textId="77777777" w:rsidTr="00D849D9">
        <w:tc>
          <w:tcPr>
            <w:tcW w:w="988" w:type="dxa"/>
          </w:tcPr>
          <w:p w14:paraId="6948405B" w14:textId="10B56C39" w:rsidR="00CD7B23" w:rsidRDefault="00B7442D" w:rsidP="00D849D9">
            <w:proofErr w:type="spellStart"/>
            <w:r>
              <w:t>p</w:t>
            </w:r>
            <w:r w:rsidR="00CD7B23">
              <w:t>C</w:t>
            </w:r>
            <w:r w:rsidR="00CD7B23">
              <w:t>X</w:t>
            </w:r>
            <w:proofErr w:type="spellEnd"/>
          </w:p>
        </w:tc>
        <w:tc>
          <w:tcPr>
            <w:tcW w:w="992" w:type="dxa"/>
          </w:tcPr>
          <w:p w14:paraId="13D9D148" w14:textId="1EBC2154" w:rsidR="00CD7B23" w:rsidRDefault="00B7442D" w:rsidP="00D849D9">
            <w:proofErr w:type="spellStart"/>
            <w:r>
              <w:t>p</w:t>
            </w:r>
            <w:r w:rsidR="00CD7B23">
              <w:t>BX</w:t>
            </w:r>
            <w:proofErr w:type="spellEnd"/>
          </w:p>
        </w:tc>
      </w:tr>
    </w:tbl>
    <w:p w14:paraId="1064BC24" w14:textId="77777777" w:rsidR="00CD7B23" w:rsidRDefault="00CD7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CD7B23" w14:paraId="235B4D59" w14:textId="77777777" w:rsidTr="00D849D9">
        <w:tc>
          <w:tcPr>
            <w:tcW w:w="1980" w:type="dxa"/>
            <w:gridSpan w:val="2"/>
          </w:tcPr>
          <w:p w14:paraId="2B38211E" w14:textId="3B0EC5AA" w:rsidR="00CD7B23" w:rsidRDefault="00B7442D" w:rsidP="00D849D9">
            <w:pPr>
              <w:jc w:val="center"/>
            </w:pPr>
            <w:r>
              <w:t xml:space="preserve">Accidental </w:t>
            </w:r>
            <w:r w:rsidR="00CD7B23">
              <w:t>A</w:t>
            </w:r>
            <w:r w:rsidR="00CD7B23">
              <w:t>BCX</w:t>
            </w:r>
          </w:p>
        </w:tc>
      </w:tr>
      <w:tr w:rsidR="00CD7B23" w14:paraId="77557994" w14:textId="77777777" w:rsidTr="00D849D9">
        <w:tc>
          <w:tcPr>
            <w:tcW w:w="988" w:type="dxa"/>
          </w:tcPr>
          <w:p w14:paraId="00B313D2" w14:textId="32575707" w:rsidR="00CD7B23" w:rsidRDefault="00B7442D" w:rsidP="00D849D9">
            <w:proofErr w:type="spellStart"/>
            <w:r>
              <w:t>p</w:t>
            </w:r>
            <w:r w:rsidR="00CD7B23">
              <w:t>ABC</w:t>
            </w:r>
            <w:proofErr w:type="spellEnd"/>
          </w:p>
        </w:tc>
        <w:tc>
          <w:tcPr>
            <w:tcW w:w="992" w:type="dxa"/>
          </w:tcPr>
          <w:p w14:paraId="710C1383" w14:textId="561BEFC9" w:rsidR="00CD7B23" w:rsidRDefault="00B7442D" w:rsidP="00D849D9">
            <w:proofErr w:type="spellStart"/>
            <w:r>
              <w:t>p</w:t>
            </w:r>
            <w:r w:rsidR="00CD7B23">
              <w:t>X</w:t>
            </w:r>
            <w:proofErr w:type="spellEnd"/>
          </w:p>
        </w:tc>
      </w:tr>
      <w:tr w:rsidR="00CD7B23" w14:paraId="79E3796F" w14:textId="77777777" w:rsidTr="00D849D9">
        <w:tc>
          <w:tcPr>
            <w:tcW w:w="988" w:type="dxa"/>
          </w:tcPr>
          <w:p w14:paraId="25262B36" w14:textId="5BB27445" w:rsidR="00CD7B23" w:rsidRDefault="00B7442D" w:rsidP="00CD7B23">
            <w:proofErr w:type="spellStart"/>
            <w:r>
              <w:t>p</w:t>
            </w:r>
            <w:r w:rsidR="00CD7B23" w:rsidRPr="001F14E1">
              <w:t>ABC</w:t>
            </w:r>
            <w:proofErr w:type="spellEnd"/>
          </w:p>
        </w:tc>
        <w:tc>
          <w:tcPr>
            <w:tcW w:w="992" w:type="dxa"/>
          </w:tcPr>
          <w:p w14:paraId="4454879D" w14:textId="08CAD2E8" w:rsidR="00CD7B23" w:rsidRDefault="00B7442D" w:rsidP="00CD7B23">
            <w:proofErr w:type="spellStart"/>
            <w:r>
              <w:t>p</w:t>
            </w:r>
            <w:r w:rsidR="00CD7B23">
              <w:t>CX</w:t>
            </w:r>
            <w:proofErr w:type="spellEnd"/>
          </w:p>
        </w:tc>
      </w:tr>
      <w:tr w:rsidR="00CD7B23" w14:paraId="227CEB8C" w14:textId="77777777" w:rsidTr="00D849D9">
        <w:tc>
          <w:tcPr>
            <w:tcW w:w="988" w:type="dxa"/>
          </w:tcPr>
          <w:p w14:paraId="26B68AA4" w14:textId="682354E7" w:rsidR="00CD7B23" w:rsidRDefault="00B7442D" w:rsidP="00CD7B23">
            <w:proofErr w:type="spellStart"/>
            <w:r>
              <w:t>p</w:t>
            </w:r>
            <w:r w:rsidR="00CD7B23" w:rsidRPr="001F14E1">
              <w:t>ABC</w:t>
            </w:r>
            <w:proofErr w:type="spellEnd"/>
          </w:p>
        </w:tc>
        <w:tc>
          <w:tcPr>
            <w:tcW w:w="992" w:type="dxa"/>
          </w:tcPr>
          <w:p w14:paraId="43F17E09" w14:textId="6809BC6F" w:rsidR="00CD7B23" w:rsidRDefault="00B7442D" w:rsidP="00CD7B23">
            <w:proofErr w:type="spellStart"/>
            <w:r>
              <w:t>p</w:t>
            </w:r>
            <w:r w:rsidR="00CD7B23">
              <w:t>BX</w:t>
            </w:r>
            <w:proofErr w:type="spellEnd"/>
          </w:p>
        </w:tc>
      </w:tr>
      <w:tr w:rsidR="00CD7B23" w14:paraId="725B4472" w14:textId="77777777" w:rsidTr="00D849D9">
        <w:tc>
          <w:tcPr>
            <w:tcW w:w="988" w:type="dxa"/>
          </w:tcPr>
          <w:p w14:paraId="2D653041" w14:textId="2E7D19F4" w:rsidR="00CD7B23" w:rsidRDefault="00B7442D" w:rsidP="00CD7B23">
            <w:proofErr w:type="spellStart"/>
            <w:r>
              <w:t>p</w:t>
            </w:r>
            <w:r w:rsidR="00CD7B23" w:rsidRPr="001F14E1">
              <w:t>ABC</w:t>
            </w:r>
            <w:proofErr w:type="spellEnd"/>
          </w:p>
        </w:tc>
        <w:tc>
          <w:tcPr>
            <w:tcW w:w="992" w:type="dxa"/>
          </w:tcPr>
          <w:p w14:paraId="1DF8F1A7" w14:textId="588EEA54" w:rsidR="00CD7B23" w:rsidRDefault="00B7442D" w:rsidP="00CD7B23">
            <w:proofErr w:type="spellStart"/>
            <w:r>
              <w:t>p</w:t>
            </w:r>
            <w:r w:rsidR="00CD7B23">
              <w:t>AX</w:t>
            </w:r>
            <w:proofErr w:type="spellEnd"/>
          </w:p>
        </w:tc>
      </w:tr>
      <w:tr w:rsidR="00CD7B23" w14:paraId="4A53FFC4" w14:textId="77777777" w:rsidTr="00D849D9">
        <w:tc>
          <w:tcPr>
            <w:tcW w:w="988" w:type="dxa"/>
          </w:tcPr>
          <w:p w14:paraId="325DACC5" w14:textId="10597F09" w:rsidR="00CD7B23" w:rsidRDefault="00B7442D" w:rsidP="00D849D9">
            <w:proofErr w:type="spellStart"/>
            <w:r>
              <w:t>p</w:t>
            </w:r>
            <w:r w:rsidR="00CD7B23">
              <w:t>A</w:t>
            </w:r>
            <w:r w:rsidR="00063FFD">
              <w:t>B</w:t>
            </w:r>
            <w:proofErr w:type="spellEnd"/>
          </w:p>
        </w:tc>
        <w:tc>
          <w:tcPr>
            <w:tcW w:w="992" w:type="dxa"/>
          </w:tcPr>
          <w:p w14:paraId="4EB9D603" w14:textId="7DC089F4" w:rsidR="00CD7B23" w:rsidRDefault="00B7442D" w:rsidP="00D849D9">
            <w:proofErr w:type="spellStart"/>
            <w:r>
              <w:t>p</w:t>
            </w:r>
            <w:r w:rsidR="00063FFD">
              <w:t>C</w:t>
            </w:r>
            <w:r w:rsidR="00CD7B23">
              <w:t>X</w:t>
            </w:r>
            <w:proofErr w:type="spellEnd"/>
          </w:p>
        </w:tc>
      </w:tr>
      <w:tr w:rsidR="00CD7B23" w14:paraId="311AB40A" w14:textId="77777777" w:rsidTr="00D849D9">
        <w:tc>
          <w:tcPr>
            <w:tcW w:w="988" w:type="dxa"/>
          </w:tcPr>
          <w:p w14:paraId="1387D168" w14:textId="546B2421" w:rsidR="00CD7B23" w:rsidRDefault="00B7442D" w:rsidP="00D849D9">
            <w:proofErr w:type="spellStart"/>
            <w:r>
              <w:t>p</w:t>
            </w:r>
            <w:r w:rsidR="00CD7B23">
              <w:t>A</w:t>
            </w:r>
            <w:r w:rsidR="00063FFD">
              <w:t>C</w:t>
            </w:r>
            <w:proofErr w:type="spellEnd"/>
          </w:p>
        </w:tc>
        <w:tc>
          <w:tcPr>
            <w:tcW w:w="992" w:type="dxa"/>
          </w:tcPr>
          <w:p w14:paraId="5C793608" w14:textId="5E7955FE" w:rsidR="00CD7B23" w:rsidRDefault="00B7442D" w:rsidP="00D849D9">
            <w:proofErr w:type="spellStart"/>
            <w:r>
              <w:t>p</w:t>
            </w:r>
            <w:r w:rsidR="00063FFD">
              <w:t>BX</w:t>
            </w:r>
            <w:proofErr w:type="spellEnd"/>
          </w:p>
        </w:tc>
      </w:tr>
      <w:tr w:rsidR="00CD7B23" w14:paraId="68C3D9B6" w14:textId="77777777" w:rsidTr="00D849D9">
        <w:tc>
          <w:tcPr>
            <w:tcW w:w="988" w:type="dxa"/>
          </w:tcPr>
          <w:p w14:paraId="14D5DDB0" w14:textId="2D55F81B" w:rsidR="00CD7B23" w:rsidRDefault="00B7442D" w:rsidP="00D849D9">
            <w:proofErr w:type="spellStart"/>
            <w:r>
              <w:t>p</w:t>
            </w:r>
            <w:r w:rsidR="00063FFD">
              <w:t>AX</w:t>
            </w:r>
            <w:proofErr w:type="spellEnd"/>
          </w:p>
        </w:tc>
        <w:tc>
          <w:tcPr>
            <w:tcW w:w="992" w:type="dxa"/>
          </w:tcPr>
          <w:p w14:paraId="6BA66028" w14:textId="6FE4D0F4" w:rsidR="00CD7B23" w:rsidRDefault="00B7442D" w:rsidP="00D849D9">
            <w:proofErr w:type="spellStart"/>
            <w:r>
              <w:t>p</w:t>
            </w:r>
            <w:r w:rsidR="00063FFD">
              <w:t>BC</w:t>
            </w:r>
            <w:proofErr w:type="spellEnd"/>
          </w:p>
        </w:tc>
      </w:tr>
    </w:tbl>
    <w:p w14:paraId="73B2BE36" w14:textId="77777777" w:rsidR="00CD7B23" w:rsidRDefault="00CD7B23"/>
    <w:p w14:paraId="2A5C7E85" w14:textId="77777777" w:rsidR="00976863" w:rsidRDefault="00976863"/>
    <w:p w14:paraId="43BAC960" w14:textId="77777777" w:rsidR="0030515E" w:rsidRDefault="0030515E">
      <w:r>
        <w:br w:type="page"/>
      </w:r>
    </w:p>
    <w:p w14:paraId="58FC764F" w14:textId="1122C90F" w:rsidR="00EE12E6" w:rsidRDefault="00EE12E6" w:rsidP="0097686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F4033C" wp14:editId="46A104F6">
            <wp:simplePos x="0" y="0"/>
            <wp:positionH relativeFrom="column">
              <wp:posOffset>1851660</wp:posOffset>
            </wp:positionH>
            <wp:positionV relativeFrom="paragraph">
              <wp:posOffset>1001395</wp:posOffset>
            </wp:positionV>
            <wp:extent cx="3548380" cy="2573020"/>
            <wp:effectExtent l="0" t="0" r="0" b="0"/>
            <wp:wrapTight wrapText="bothSides">
              <wp:wrapPolygon edited="0">
                <wp:start x="3247" y="0"/>
                <wp:lineTo x="2319" y="160"/>
                <wp:lineTo x="116" y="1919"/>
                <wp:lineTo x="0" y="3358"/>
                <wp:lineTo x="0" y="6397"/>
                <wp:lineTo x="348" y="7676"/>
                <wp:lineTo x="1739" y="10235"/>
                <wp:lineTo x="2783" y="12794"/>
                <wp:lineTo x="2319" y="15192"/>
                <wp:lineTo x="2319" y="15512"/>
                <wp:lineTo x="3015" y="17911"/>
                <wp:lineTo x="3015" y="18071"/>
                <wp:lineTo x="5334" y="20470"/>
                <wp:lineTo x="7770" y="21429"/>
                <wp:lineTo x="8117" y="21429"/>
                <wp:lineTo x="12176" y="21429"/>
                <wp:lineTo x="12524" y="21429"/>
                <wp:lineTo x="15075" y="20470"/>
                <wp:lineTo x="19946" y="15352"/>
                <wp:lineTo x="21453" y="14713"/>
                <wp:lineTo x="21453" y="11674"/>
                <wp:lineTo x="20409" y="10235"/>
                <wp:lineTo x="19946" y="5117"/>
                <wp:lineTo x="19830" y="1119"/>
                <wp:lineTo x="17278" y="640"/>
                <wp:lineTo x="6262" y="0"/>
                <wp:lineTo x="3247" y="0"/>
              </wp:wrapPolygon>
            </wp:wrapTight>
            <wp:docPr id="1158451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76863">
        <w:t xml:space="preserve">Accidentals Type </w:t>
      </w:r>
      <w:r w:rsidR="00976863">
        <w:t>2</w:t>
      </w:r>
      <w:r w:rsidR="00976863">
        <w:t xml:space="preserve"> (</w:t>
      </w:r>
      <w:r w:rsidR="00976863">
        <w:t>one</w:t>
      </w:r>
      <w:r w:rsidR="00976863">
        <w:t xml:space="preserve"> event outside </w:t>
      </w:r>
      <w:r w:rsidR="00976863">
        <w:t>and one inside</w:t>
      </w:r>
      <w:r w:rsidR="00976863">
        <w:t>) for LDX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B7442D" w14:paraId="3890DBD2" w14:textId="77777777" w:rsidTr="00D849D9">
        <w:tc>
          <w:tcPr>
            <w:tcW w:w="1980" w:type="dxa"/>
            <w:gridSpan w:val="2"/>
          </w:tcPr>
          <w:p w14:paraId="4CC83B1E" w14:textId="0CF69A46" w:rsidR="00B7442D" w:rsidRDefault="00B7442D" w:rsidP="00D849D9">
            <w:pPr>
              <w:jc w:val="center"/>
            </w:pPr>
            <w:r>
              <w:t>Accidental ABX</w:t>
            </w:r>
          </w:p>
        </w:tc>
      </w:tr>
      <w:tr w:rsidR="00B7442D" w14:paraId="7DB7C0A1" w14:textId="77777777" w:rsidTr="00D849D9">
        <w:tc>
          <w:tcPr>
            <w:tcW w:w="988" w:type="dxa"/>
          </w:tcPr>
          <w:p w14:paraId="284DCCAD" w14:textId="77777777" w:rsidR="00B7442D" w:rsidRDefault="00B7442D" w:rsidP="00D849D9">
            <w:proofErr w:type="spellStart"/>
            <w:r>
              <w:t>pA</w:t>
            </w:r>
            <w:proofErr w:type="spellEnd"/>
          </w:p>
        </w:tc>
        <w:tc>
          <w:tcPr>
            <w:tcW w:w="992" w:type="dxa"/>
          </w:tcPr>
          <w:p w14:paraId="4BB1C3F7" w14:textId="05909D07" w:rsidR="00B7442D" w:rsidRDefault="00B7442D" w:rsidP="00D849D9">
            <w:proofErr w:type="spellStart"/>
            <w:r>
              <w:t>p</w:t>
            </w:r>
            <w:r>
              <w:t>AB</w:t>
            </w:r>
            <w:r>
              <w:t>X</w:t>
            </w:r>
            <w:proofErr w:type="spellEnd"/>
          </w:p>
        </w:tc>
      </w:tr>
      <w:tr w:rsidR="00B7442D" w14:paraId="0F2D22F9" w14:textId="77777777" w:rsidTr="00D849D9">
        <w:tc>
          <w:tcPr>
            <w:tcW w:w="988" w:type="dxa"/>
          </w:tcPr>
          <w:p w14:paraId="0D65E1E5" w14:textId="77777777" w:rsidR="00B7442D" w:rsidRDefault="00B7442D" w:rsidP="00B7442D">
            <w:proofErr w:type="spellStart"/>
            <w:r>
              <w:t>pB</w:t>
            </w:r>
            <w:proofErr w:type="spellEnd"/>
          </w:p>
        </w:tc>
        <w:tc>
          <w:tcPr>
            <w:tcW w:w="992" w:type="dxa"/>
          </w:tcPr>
          <w:p w14:paraId="1897B5FB" w14:textId="4597E4B0" w:rsidR="00B7442D" w:rsidRDefault="00B7442D" w:rsidP="00B7442D">
            <w:proofErr w:type="spellStart"/>
            <w:r w:rsidRPr="00953DD8">
              <w:t>pABX</w:t>
            </w:r>
            <w:proofErr w:type="spellEnd"/>
          </w:p>
        </w:tc>
      </w:tr>
      <w:tr w:rsidR="00B7442D" w14:paraId="4C01FABD" w14:textId="77777777" w:rsidTr="00D849D9">
        <w:tc>
          <w:tcPr>
            <w:tcW w:w="988" w:type="dxa"/>
          </w:tcPr>
          <w:p w14:paraId="51A35431" w14:textId="77777777" w:rsidR="00B7442D" w:rsidRDefault="00B7442D" w:rsidP="00B7442D">
            <w:proofErr w:type="spellStart"/>
            <w:r>
              <w:t>pX</w:t>
            </w:r>
            <w:proofErr w:type="spellEnd"/>
          </w:p>
        </w:tc>
        <w:tc>
          <w:tcPr>
            <w:tcW w:w="992" w:type="dxa"/>
          </w:tcPr>
          <w:p w14:paraId="01E1BC50" w14:textId="2CE6CEF1" w:rsidR="00B7442D" w:rsidRDefault="00B7442D" w:rsidP="00B7442D">
            <w:proofErr w:type="spellStart"/>
            <w:r w:rsidRPr="00953DD8">
              <w:t>pABX</w:t>
            </w:r>
            <w:proofErr w:type="spellEnd"/>
          </w:p>
        </w:tc>
      </w:tr>
      <w:tr w:rsidR="00B7442D" w14:paraId="318BEDBB" w14:textId="77777777" w:rsidTr="00D849D9">
        <w:tc>
          <w:tcPr>
            <w:tcW w:w="988" w:type="dxa"/>
          </w:tcPr>
          <w:p w14:paraId="02FD0EEA" w14:textId="77777777" w:rsidR="00B7442D" w:rsidRDefault="00B7442D" w:rsidP="00B7442D">
            <w:proofErr w:type="spellStart"/>
            <w:r>
              <w:t>pAB</w:t>
            </w:r>
            <w:proofErr w:type="spellEnd"/>
          </w:p>
        </w:tc>
        <w:tc>
          <w:tcPr>
            <w:tcW w:w="992" w:type="dxa"/>
          </w:tcPr>
          <w:p w14:paraId="4131E0DA" w14:textId="196A4C2D" w:rsidR="00B7442D" w:rsidRDefault="00B7442D" w:rsidP="00B7442D">
            <w:proofErr w:type="spellStart"/>
            <w:r w:rsidRPr="00953DD8">
              <w:t>pABX</w:t>
            </w:r>
            <w:proofErr w:type="spellEnd"/>
          </w:p>
        </w:tc>
      </w:tr>
      <w:tr w:rsidR="00B7442D" w14:paraId="084810BC" w14:textId="77777777" w:rsidTr="00D849D9">
        <w:tc>
          <w:tcPr>
            <w:tcW w:w="988" w:type="dxa"/>
          </w:tcPr>
          <w:p w14:paraId="602BE3F1" w14:textId="3CE9EE8B" w:rsidR="00B7442D" w:rsidRDefault="00B7442D" w:rsidP="00B7442D">
            <w:proofErr w:type="spellStart"/>
            <w:r>
              <w:t>pA</w:t>
            </w:r>
            <w:r>
              <w:t>X</w:t>
            </w:r>
            <w:proofErr w:type="spellEnd"/>
          </w:p>
        </w:tc>
        <w:tc>
          <w:tcPr>
            <w:tcW w:w="992" w:type="dxa"/>
          </w:tcPr>
          <w:p w14:paraId="0ED4798F" w14:textId="7837D671" w:rsidR="00B7442D" w:rsidRDefault="00B7442D" w:rsidP="00B7442D">
            <w:proofErr w:type="spellStart"/>
            <w:r w:rsidRPr="00953DD8">
              <w:t>pABX</w:t>
            </w:r>
            <w:proofErr w:type="spellEnd"/>
          </w:p>
        </w:tc>
      </w:tr>
      <w:tr w:rsidR="00B7442D" w14:paraId="6E4A0451" w14:textId="77777777" w:rsidTr="00D849D9">
        <w:tc>
          <w:tcPr>
            <w:tcW w:w="988" w:type="dxa"/>
          </w:tcPr>
          <w:p w14:paraId="4FB6AF19" w14:textId="105DCAFD" w:rsidR="00B7442D" w:rsidRDefault="00B7442D" w:rsidP="00B7442D">
            <w:proofErr w:type="spellStart"/>
            <w:r>
              <w:t>p</w:t>
            </w:r>
            <w:r>
              <w:t>B</w:t>
            </w:r>
            <w:r>
              <w:t>X</w:t>
            </w:r>
            <w:proofErr w:type="spellEnd"/>
          </w:p>
        </w:tc>
        <w:tc>
          <w:tcPr>
            <w:tcW w:w="992" w:type="dxa"/>
          </w:tcPr>
          <w:p w14:paraId="2E6831C4" w14:textId="29461667" w:rsidR="00B7442D" w:rsidRDefault="00B7442D" w:rsidP="00B7442D">
            <w:proofErr w:type="spellStart"/>
            <w:r w:rsidRPr="00953DD8">
              <w:t>pABX</w:t>
            </w:r>
            <w:proofErr w:type="spellEnd"/>
          </w:p>
        </w:tc>
      </w:tr>
    </w:tbl>
    <w:p w14:paraId="5D231650" w14:textId="655876B1" w:rsidR="00976863" w:rsidRDefault="00976863" w:rsidP="00976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B7442D" w14:paraId="3942482C" w14:textId="77777777" w:rsidTr="00D849D9">
        <w:tc>
          <w:tcPr>
            <w:tcW w:w="1980" w:type="dxa"/>
            <w:gridSpan w:val="2"/>
          </w:tcPr>
          <w:p w14:paraId="546EC9D8" w14:textId="77777777" w:rsidR="00B7442D" w:rsidRPr="00E036A3" w:rsidRDefault="00B7442D" w:rsidP="00D849D9">
            <w:pPr>
              <w:jc w:val="center"/>
            </w:pPr>
            <w:r w:rsidRPr="00E036A3">
              <w:t>Accidental ACX</w:t>
            </w:r>
          </w:p>
        </w:tc>
      </w:tr>
      <w:tr w:rsidR="00B7442D" w14:paraId="4EB4938B" w14:textId="77777777" w:rsidTr="00D849D9">
        <w:tc>
          <w:tcPr>
            <w:tcW w:w="988" w:type="dxa"/>
          </w:tcPr>
          <w:p w14:paraId="3ED79E9F" w14:textId="77777777" w:rsidR="00B7442D" w:rsidRPr="00E036A3" w:rsidRDefault="00B7442D" w:rsidP="00D849D9">
            <w:proofErr w:type="spellStart"/>
            <w:r w:rsidRPr="00E036A3">
              <w:t>pA</w:t>
            </w:r>
            <w:proofErr w:type="spellEnd"/>
          </w:p>
        </w:tc>
        <w:tc>
          <w:tcPr>
            <w:tcW w:w="992" w:type="dxa"/>
          </w:tcPr>
          <w:p w14:paraId="70ECFD0B" w14:textId="31637785" w:rsidR="00B7442D" w:rsidRPr="00E036A3" w:rsidRDefault="00E036A3" w:rsidP="00D849D9">
            <w:proofErr w:type="spellStart"/>
            <w:r w:rsidRPr="00E036A3">
              <w:t>pACX</w:t>
            </w:r>
            <w:proofErr w:type="spellEnd"/>
          </w:p>
        </w:tc>
      </w:tr>
      <w:tr w:rsidR="00E036A3" w14:paraId="082D7541" w14:textId="77777777" w:rsidTr="00D849D9">
        <w:tc>
          <w:tcPr>
            <w:tcW w:w="988" w:type="dxa"/>
          </w:tcPr>
          <w:p w14:paraId="008D21C7" w14:textId="77777777" w:rsidR="00E036A3" w:rsidRPr="00E036A3" w:rsidRDefault="00E036A3" w:rsidP="00E036A3">
            <w:proofErr w:type="spellStart"/>
            <w:r w:rsidRPr="00E036A3">
              <w:t>pC</w:t>
            </w:r>
            <w:proofErr w:type="spellEnd"/>
          </w:p>
        </w:tc>
        <w:tc>
          <w:tcPr>
            <w:tcW w:w="992" w:type="dxa"/>
          </w:tcPr>
          <w:p w14:paraId="41558072" w14:textId="6E3EB6DE" w:rsidR="00E036A3" w:rsidRPr="00E036A3" w:rsidRDefault="00E036A3" w:rsidP="00E036A3">
            <w:proofErr w:type="spellStart"/>
            <w:r w:rsidRPr="00E036A3">
              <w:t>pACX</w:t>
            </w:r>
            <w:proofErr w:type="spellEnd"/>
          </w:p>
        </w:tc>
      </w:tr>
      <w:tr w:rsidR="00E036A3" w14:paraId="2C7C895D" w14:textId="77777777" w:rsidTr="00D849D9">
        <w:tc>
          <w:tcPr>
            <w:tcW w:w="988" w:type="dxa"/>
          </w:tcPr>
          <w:p w14:paraId="52F7E367" w14:textId="77777777" w:rsidR="00E036A3" w:rsidRPr="00E036A3" w:rsidRDefault="00E036A3" w:rsidP="00E036A3">
            <w:proofErr w:type="spellStart"/>
            <w:r w:rsidRPr="00E036A3">
              <w:t>pX</w:t>
            </w:r>
            <w:proofErr w:type="spellEnd"/>
          </w:p>
        </w:tc>
        <w:tc>
          <w:tcPr>
            <w:tcW w:w="992" w:type="dxa"/>
          </w:tcPr>
          <w:p w14:paraId="0ADBC761" w14:textId="7D14095B" w:rsidR="00E036A3" w:rsidRPr="00E036A3" w:rsidRDefault="00E036A3" w:rsidP="00E036A3">
            <w:proofErr w:type="spellStart"/>
            <w:r w:rsidRPr="00E036A3">
              <w:t>pACX</w:t>
            </w:r>
            <w:proofErr w:type="spellEnd"/>
          </w:p>
        </w:tc>
      </w:tr>
      <w:tr w:rsidR="00E036A3" w14:paraId="3706BEA3" w14:textId="77777777" w:rsidTr="00D849D9">
        <w:tc>
          <w:tcPr>
            <w:tcW w:w="988" w:type="dxa"/>
          </w:tcPr>
          <w:p w14:paraId="40AE864F" w14:textId="77777777" w:rsidR="00E036A3" w:rsidRPr="00E036A3" w:rsidRDefault="00E036A3" w:rsidP="00E036A3">
            <w:proofErr w:type="spellStart"/>
            <w:r w:rsidRPr="00E036A3">
              <w:t>pAC</w:t>
            </w:r>
            <w:proofErr w:type="spellEnd"/>
          </w:p>
        </w:tc>
        <w:tc>
          <w:tcPr>
            <w:tcW w:w="992" w:type="dxa"/>
          </w:tcPr>
          <w:p w14:paraId="02635028" w14:textId="205B8CCF" w:rsidR="00E036A3" w:rsidRPr="00E036A3" w:rsidRDefault="00E036A3" w:rsidP="00E036A3">
            <w:proofErr w:type="spellStart"/>
            <w:r w:rsidRPr="00E036A3">
              <w:t>pACX</w:t>
            </w:r>
            <w:proofErr w:type="spellEnd"/>
          </w:p>
        </w:tc>
      </w:tr>
      <w:tr w:rsidR="00E036A3" w14:paraId="1F8EF4D0" w14:textId="77777777" w:rsidTr="00D849D9">
        <w:tc>
          <w:tcPr>
            <w:tcW w:w="988" w:type="dxa"/>
          </w:tcPr>
          <w:p w14:paraId="18CC3E39" w14:textId="63E34B09" w:rsidR="00E036A3" w:rsidRPr="00E036A3" w:rsidRDefault="00E036A3" w:rsidP="00E036A3">
            <w:proofErr w:type="spellStart"/>
            <w:r w:rsidRPr="00E036A3">
              <w:t>pA</w:t>
            </w:r>
            <w:r>
              <w:t>X</w:t>
            </w:r>
            <w:proofErr w:type="spellEnd"/>
          </w:p>
        </w:tc>
        <w:tc>
          <w:tcPr>
            <w:tcW w:w="992" w:type="dxa"/>
          </w:tcPr>
          <w:p w14:paraId="6E7BD45D" w14:textId="6E60EB4B" w:rsidR="00E036A3" w:rsidRPr="00E036A3" w:rsidRDefault="00E036A3" w:rsidP="00E036A3">
            <w:proofErr w:type="spellStart"/>
            <w:r w:rsidRPr="00E036A3">
              <w:t>pACX</w:t>
            </w:r>
            <w:proofErr w:type="spellEnd"/>
          </w:p>
        </w:tc>
      </w:tr>
      <w:tr w:rsidR="00E036A3" w14:paraId="18F0ED8E" w14:textId="77777777" w:rsidTr="00D849D9">
        <w:tc>
          <w:tcPr>
            <w:tcW w:w="988" w:type="dxa"/>
          </w:tcPr>
          <w:p w14:paraId="4A52A14F" w14:textId="3F80213A" w:rsidR="00E036A3" w:rsidRPr="00E036A3" w:rsidRDefault="00E036A3" w:rsidP="00E036A3">
            <w:proofErr w:type="spellStart"/>
            <w:r w:rsidRPr="00E036A3">
              <w:t>p</w:t>
            </w:r>
            <w:r>
              <w:t>C</w:t>
            </w:r>
            <w:r w:rsidRPr="00E036A3">
              <w:t>X</w:t>
            </w:r>
            <w:proofErr w:type="spellEnd"/>
          </w:p>
        </w:tc>
        <w:tc>
          <w:tcPr>
            <w:tcW w:w="992" w:type="dxa"/>
          </w:tcPr>
          <w:p w14:paraId="5F03340E" w14:textId="1943F182" w:rsidR="00E036A3" w:rsidRPr="00E036A3" w:rsidRDefault="00E036A3" w:rsidP="00E036A3">
            <w:proofErr w:type="spellStart"/>
            <w:r w:rsidRPr="00E036A3">
              <w:t>pACX</w:t>
            </w:r>
            <w:proofErr w:type="spellEnd"/>
          </w:p>
        </w:tc>
      </w:tr>
    </w:tbl>
    <w:p w14:paraId="1E699B12" w14:textId="77777777" w:rsidR="00B7442D" w:rsidRDefault="00B7442D" w:rsidP="00976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046C09" w14:paraId="4D7AED20" w14:textId="77777777" w:rsidTr="00D849D9">
        <w:tc>
          <w:tcPr>
            <w:tcW w:w="1980" w:type="dxa"/>
            <w:gridSpan w:val="2"/>
          </w:tcPr>
          <w:p w14:paraId="0588002A" w14:textId="5C4EE306" w:rsidR="00046C09" w:rsidRPr="00E036A3" w:rsidRDefault="00046C09" w:rsidP="00D849D9">
            <w:pPr>
              <w:jc w:val="center"/>
            </w:pPr>
            <w:r w:rsidRPr="00E036A3">
              <w:t xml:space="preserve">Accidental </w:t>
            </w:r>
            <w:r>
              <w:t>B</w:t>
            </w:r>
            <w:r w:rsidRPr="00E036A3">
              <w:t>CX</w:t>
            </w:r>
          </w:p>
        </w:tc>
      </w:tr>
      <w:tr w:rsidR="00046C09" w14:paraId="2E7D75C6" w14:textId="77777777" w:rsidTr="00D849D9">
        <w:tc>
          <w:tcPr>
            <w:tcW w:w="988" w:type="dxa"/>
          </w:tcPr>
          <w:p w14:paraId="7FE7C25B" w14:textId="2A2BEDBF" w:rsidR="00046C09" w:rsidRPr="00E036A3" w:rsidRDefault="00046C09" w:rsidP="00D849D9">
            <w:proofErr w:type="spellStart"/>
            <w:r w:rsidRPr="00E036A3">
              <w:t>p</w:t>
            </w:r>
            <w:r>
              <w:t>B</w:t>
            </w:r>
            <w:proofErr w:type="spellEnd"/>
          </w:p>
        </w:tc>
        <w:tc>
          <w:tcPr>
            <w:tcW w:w="992" w:type="dxa"/>
          </w:tcPr>
          <w:p w14:paraId="7918262D" w14:textId="11F61FBF" w:rsidR="00046C09" w:rsidRPr="00E036A3" w:rsidRDefault="00046C09" w:rsidP="00D849D9">
            <w:proofErr w:type="spellStart"/>
            <w:r w:rsidRPr="00E036A3">
              <w:t>p</w:t>
            </w:r>
            <w:r>
              <w:t>B</w:t>
            </w:r>
            <w:r w:rsidRPr="00E036A3">
              <w:t>CX</w:t>
            </w:r>
            <w:proofErr w:type="spellEnd"/>
          </w:p>
        </w:tc>
      </w:tr>
      <w:tr w:rsidR="00046C09" w14:paraId="4C4D4E9A" w14:textId="77777777" w:rsidTr="00D849D9">
        <w:tc>
          <w:tcPr>
            <w:tcW w:w="988" w:type="dxa"/>
          </w:tcPr>
          <w:p w14:paraId="1E1BF649" w14:textId="77777777" w:rsidR="00046C09" w:rsidRPr="00E036A3" w:rsidRDefault="00046C09" w:rsidP="00046C09">
            <w:proofErr w:type="spellStart"/>
            <w:r w:rsidRPr="00E036A3">
              <w:t>pC</w:t>
            </w:r>
            <w:proofErr w:type="spellEnd"/>
          </w:p>
        </w:tc>
        <w:tc>
          <w:tcPr>
            <w:tcW w:w="992" w:type="dxa"/>
          </w:tcPr>
          <w:p w14:paraId="31C421B1" w14:textId="03D3662D" w:rsidR="00046C09" w:rsidRPr="00E036A3" w:rsidRDefault="00046C09" w:rsidP="00046C09">
            <w:proofErr w:type="spellStart"/>
            <w:r w:rsidRPr="00581B26">
              <w:t>pBCX</w:t>
            </w:r>
            <w:proofErr w:type="spellEnd"/>
          </w:p>
        </w:tc>
      </w:tr>
      <w:tr w:rsidR="00046C09" w14:paraId="394B65F8" w14:textId="77777777" w:rsidTr="00D849D9">
        <w:tc>
          <w:tcPr>
            <w:tcW w:w="988" w:type="dxa"/>
          </w:tcPr>
          <w:p w14:paraId="4CCD58D7" w14:textId="77777777" w:rsidR="00046C09" w:rsidRPr="00E036A3" w:rsidRDefault="00046C09" w:rsidP="00046C09">
            <w:proofErr w:type="spellStart"/>
            <w:r w:rsidRPr="00E036A3">
              <w:t>pX</w:t>
            </w:r>
            <w:proofErr w:type="spellEnd"/>
          </w:p>
        </w:tc>
        <w:tc>
          <w:tcPr>
            <w:tcW w:w="992" w:type="dxa"/>
          </w:tcPr>
          <w:p w14:paraId="7CD60359" w14:textId="00545E73" w:rsidR="00046C09" w:rsidRPr="00E036A3" w:rsidRDefault="00046C09" w:rsidP="00046C09">
            <w:proofErr w:type="spellStart"/>
            <w:r w:rsidRPr="00581B26">
              <w:t>pBCX</w:t>
            </w:r>
            <w:proofErr w:type="spellEnd"/>
          </w:p>
        </w:tc>
      </w:tr>
      <w:tr w:rsidR="00046C09" w14:paraId="25959694" w14:textId="77777777" w:rsidTr="00D849D9">
        <w:tc>
          <w:tcPr>
            <w:tcW w:w="988" w:type="dxa"/>
          </w:tcPr>
          <w:p w14:paraId="1C939FA8" w14:textId="7D257D2A" w:rsidR="00046C09" w:rsidRPr="00E036A3" w:rsidRDefault="00046C09" w:rsidP="00046C09">
            <w:proofErr w:type="spellStart"/>
            <w:r w:rsidRPr="00E036A3">
              <w:t>p</w:t>
            </w:r>
            <w:r>
              <w:t>B</w:t>
            </w:r>
            <w:r w:rsidRPr="00E036A3">
              <w:t>C</w:t>
            </w:r>
            <w:proofErr w:type="spellEnd"/>
          </w:p>
        </w:tc>
        <w:tc>
          <w:tcPr>
            <w:tcW w:w="992" w:type="dxa"/>
          </w:tcPr>
          <w:p w14:paraId="6660AB39" w14:textId="1561A14A" w:rsidR="00046C09" w:rsidRPr="00E036A3" w:rsidRDefault="00046C09" w:rsidP="00046C09">
            <w:proofErr w:type="spellStart"/>
            <w:r w:rsidRPr="00581B26">
              <w:t>pBCX</w:t>
            </w:r>
            <w:proofErr w:type="spellEnd"/>
          </w:p>
        </w:tc>
      </w:tr>
      <w:tr w:rsidR="00046C09" w14:paraId="22F9C0EA" w14:textId="77777777" w:rsidTr="00D849D9">
        <w:tc>
          <w:tcPr>
            <w:tcW w:w="988" w:type="dxa"/>
          </w:tcPr>
          <w:p w14:paraId="76BE82AE" w14:textId="7EDE7CEC" w:rsidR="00046C09" w:rsidRPr="00E036A3" w:rsidRDefault="00046C09" w:rsidP="00046C09">
            <w:proofErr w:type="spellStart"/>
            <w:r w:rsidRPr="00E036A3">
              <w:t>p</w:t>
            </w:r>
            <w:r>
              <w:t>B</w:t>
            </w:r>
            <w:r>
              <w:t>X</w:t>
            </w:r>
            <w:proofErr w:type="spellEnd"/>
          </w:p>
        </w:tc>
        <w:tc>
          <w:tcPr>
            <w:tcW w:w="992" w:type="dxa"/>
          </w:tcPr>
          <w:p w14:paraId="05A84207" w14:textId="76AFAC8F" w:rsidR="00046C09" w:rsidRPr="00E036A3" w:rsidRDefault="00046C09" w:rsidP="00046C09">
            <w:proofErr w:type="spellStart"/>
            <w:r w:rsidRPr="00581B26">
              <w:t>pBCX</w:t>
            </w:r>
            <w:proofErr w:type="spellEnd"/>
          </w:p>
        </w:tc>
      </w:tr>
      <w:tr w:rsidR="00046C09" w14:paraId="5BED985A" w14:textId="77777777" w:rsidTr="00D849D9">
        <w:tc>
          <w:tcPr>
            <w:tcW w:w="988" w:type="dxa"/>
          </w:tcPr>
          <w:p w14:paraId="626A9797" w14:textId="77777777" w:rsidR="00046C09" w:rsidRPr="00E036A3" w:rsidRDefault="00046C09" w:rsidP="00046C09">
            <w:proofErr w:type="spellStart"/>
            <w:r w:rsidRPr="00E036A3">
              <w:t>p</w:t>
            </w:r>
            <w:r>
              <w:t>C</w:t>
            </w:r>
            <w:r w:rsidRPr="00E036A3">
              <w:t>X</w:t>
            </w:r>
            <w:proofErr w:type="spellEnd"/>
          </w:p>
        </w:tc>
        <w:tc>
          <w:tcPr>
            <w:tcW w:w="992" w:type="dxa"/>
          </w:tcPr>
          <w:p w14:paraId="2E4659BE" w14:textId="4523D655" w:rsidR="00046C09" w:rsidRPr="00E036A3" w:rsidRDefault="00046C09" w:rsidP="00046C09">
            <w:proofErr w:type="spellStart"/>
            <w:r w:rsidRPr="00581B26">
              <w:t>pBCX</w:t>
            </w:r>
            <w:proofErr w:type="spellEnd"/>
          </w:p>
        </w:tc>
      </w:tr>
    </w:tbl>
    <w:p w14:paraId="2D5DE0DB" w14:textId="77777777" w:rsidR="00046C09" w:rsidRDefault="00046C09" w:rsidP="00976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046C09" w14:paraId="7B5E925B" w14:textId="77777777" w:rsidTr="00D849D9">
        <w:tc>
          <w:tcPr>
            <w:tcW w:w="1980" w:type="dxa"/>
            <w:gridSpan w:val="2"/>
          </w:tcPr>
          <w:p w14:paraId="72B0955A" w14:textId="1427207B" w:rsidR="00046C09" w:rsidRPr="00E036A3" w:rsidRDefault="00046C09" w:rsidP="00D849D9">
            <w:pPr>
              <w:jc w:val="center"/>
            </w:pPr>
            <w:r w:rsidRPr="00E036A3">
              <w:t xml:space="preserve">Accidental </w:t>
            </w:r>
            <w:r>
              <w:t>A</w:t>
            </w:r>
            <w:r>
              <w:t>B</w:t>
            </w:r>
            <w:r w:rsidRPr="00E036A3">
              <w:t>CX</w:t>
            </w:r>
          </w:p>
        </w:tc>
      </w:tr>
      <w:tr w:rsidR="00046C09" w14:paraId="09550BB5" w14:textId="77777777" w:rsidTr="00D849D9">
        <w:tc>
          <w:tcPr>
            <w:tcW w:w="988" w:type="dxa"/>
          </w:tcPr>
          <w:p w14:paraId="7621A637" w14:textId="71C54EB2" w:rsidR="00046C09" w:rsidRPr="00E036A3" w:rsidRDefault="00046C09" w:rsidP="00D849D9">
            <w:proofErr w:type="spellStart"/>
            <w:r w:rsidRPr="00E036A3">
              <w:t>p</w:t>
            </w:r>
            <w:r>
              <w:t>A</w:t>
            </w:r>
            <w:proofErr w:type="spellEnd"/>
          </w:p>
        </w:tc>
        <w:tc>
          <w:tcPr>
            <w:tcW w:w="992" w:type="dxa"/>
          </w:tcPr>
          <w:p w14:paraId="03F2813F" w14:textId="3C15D7E4" w:rsidR="00046C09" w:rsidRPr="00E036A3" w:rsidRDefault="00046C09" w:rsidP="00D849D9">
            <w:proofErr w:type="spellStart"/>
            <w:r w:rsidRPr="00E036A3">
              <w:t>p</w:t>
            </w:r>
            <w:r>
              <w:t>A</w:t>
            </w:r>
            <w:r>
              <w:t>B</w:t>
            </w:r>
            <w:r w:rsidRPr="00E036A3">
              <w:t>CX</w:t>
            </w:r>
            <w:proofErr w:type="spellEnd"/>
          </w:p>
        </w:tc>
      </w:tr>
      <w:tr w:rsidR="00046C09" w14:paraId="30B12666" w14:textId="77777777" w:rsidTr="00D849D9">
        <w:tc>
          <w:tcPr>
            <w:tcW w:w="988" w:type="dxa"/>
          </w:tcPr>
          <w:p w14:paraId="1EAECC9D" w14:textId="46D8765F" w:rsidR="00046C09" w:rsidRPr="00E036A3" w:rsidRDefault="00046C09" w:rsidP="00046C09">
            <w:proofErr w:type="spellStart"/>
            <w:r w:rsidRPr="00E036A3">
              <w:t>p</w:t>
            </w:r>
            <w:r>
              <w:t>B</w:t>
            </w:r>
            <w:proofErr w:type="spellEnd"/>
          </w:p>
        </w:tc>
        <w:tc>
          <w:tcPr>
            <w:tcW w:w="992" w:type="dxa"/>
          </w:tcPr>
          <w:p w14:paraId="32EC5CCE" w14:textId="7CF79EB7" w:rsidR="00046C09" w:rsidRPr="00E036A3" w:rsidRDefault="00046C09" w:rsidP="00046C09">
            <w:proofErr w:type="spellStart"/>
            <w:r w:rsidRPr="00553605">
              <w:t>pABCX</w:t>
            </w:r>
            <w:proofErr w:type="spellEnd"/>
          </w:p>
        </w:tc>
      </w:tr>
      <w:tr w:rsidR="00046C09" w14:paraId="50BC4FA4" w14:textId="77777777" w:rsidTr="00D849D9">
        <w:tc>
          <w:tcPr>
            <w:tcW w:w="988" w:type="dxa"/>
          </w:tcPr>
          <w:p w14:paraId="171AEF8C" w14:textId="709BA5A2" w:rsidR="00046C09" w:rsidRPr="00E036A3" w:rsidRDefault="00046C09" w:rsidP="00046C09">
            <w:proofErr w:type="spellStart"/>
            <w:r w:rsidRPr="00E036A3">
              <w:t>p</w:t>
            </w:r>
            <w:r>
              <w:t>C</w:t>
            </w:r>
            <w:proofErr w:type="spellEnd"/>
          </w:p>
        </w:tc>
        <w:tc>
          <w:tcPr>
            <w:tcW w:w="992" w:type="dxa"/>
          </w:tcPr>
          <w:p w14:paraId="7F649530" w14:textId="48B5D7E8" w:rsidR="00046C09" w:rsidRPr="00E036A3" w:rsidRDefault="00046C09" w:rsidP="00046C09">
            <w:proofErr w:type="spellStart"/>
            <w:r w:rsidRPr="00553605">
              <w:t>pABCX</w:t>
            </w:r>
            <w:proofErr w:type="spellEnd"/>
          </w:p>
        </w:tc>
      </w:tr>
      <w:tr w:rsidR="00046C09" w14:paraId="41F0DA95" w14:textId="77777777" w:rsidTr="00D849D9">
        <w:tc>
          <w:tcPr>
            <w:tcW w:w="988" w:type="dxa"/>
          </w:tcPr>
          <w:p w14:paraId="6348347F" w14:textId="4C170D5C" w:rsidR="00046C09" w:rsidRPr="00E036A3" w:rsidRDefault="00046C09" w:rsidP="00046C09">
            <w:proofErr w:type="spellStart"/>
            <w:r w:rsidRPr="00E036A3">
              <w:t>p</w:t>
            </w:r>
            <w:r>
              <w:t>X</w:t>
            </w:r>
            <w:proofErr w:type="spellEnd"/>
          </w:p>
        </w:tc>
        <w:tc>
          <w:tcPr>
            <w:tcW w:w="992" w:type="dxa"/>
          </w:tcPr>
          <w:p w14:paraId="6412D7E2" w14:textId="4E2736DA" w:rsidR="00046C09" w:rsidRPr="00E036A3" w:rsidRDefault="00046C09" w:rsidP="00046C09">
            <w:proofErr w:type="spellStart"/>
            <w:r w:rsidRPr="00553605">
              <w:t>pABCX</w:t>
            </w:r>
            <w:proofErr w:type="spellEnd"/>
          </w:p>
        </w:tc>
      </w:tr>
      <w:tr w:rsidR="00046C09" w14:paraId="3DB896FD" w14:textId="77777777" w:rsidTr="00D849D9">
        <w:tc>
          <w:tcPr>
            <w:tcW w:w="988" w:type="dxa"/>
          </w:tcPr>
          <w:p w14:paraId="4FFE6C08" w14:textId="1A74BDA0" w:rsidR="00046C09" w:rsidRPr="00E036A3" w:rsidRDefault="00046C09" w:rsidP="00046C09">
            <w:proofErr w:type="spellStart"/>
            <w:r w:rsidRPr="00E036A3">
              <w:t>p</w:t>
            </w:r>
            <w:r>
              <w:t>AB</w:t>
            </w:r>
            <w:proofErr w:type="spellEnd"/>
          </w:p>
        </w:tc>
        <w:tc>
          <w:tcPr>
            <w:tcW w:w="992" w:type="dxa"/>
          </w:tcPr>
          <w:p w14:paraId="6E8349F1" w14:textId="58BD3942" w:rsidR="00046C09" w:rsidRPr="00E036A3" w:rsidRDefault="00046C09" w:rsidP="00046C09">
            <w:proofErr w:type="spellStart"/>
            <w:r w:rsidRPr="00553605">
              <w:t>pABCX</w:t>
            </w:r>
            <w:proofErr w:type="spellEnd"/>
          </w:p>
        </w:tc>
      </w:tr>
      <w:tr w:rsidR="00046C09" w14:paraId="51C1D577" w14:textId="77777777" w:rsidTr="00D849D9">
        <w:tc>
          <w:tcPr>
            <w:tcW w:w="988" w:type="dxa"/>
          </w:tcPr>
          <w:p w14:paraId="6D854C3D" w14:textId="0DB8D7CE" w:rsidR="00046C09" w:rsidRPr="00E036A3" w:rsidRDefault="00046C09" w:rsidP="00046C09">
            <w:proofErr w:type="spellStart"/>
            <w:r w:rsidRPr="00E036A3">
              <w:t>p</w:t>
            </w:r>
            <w:r>
              <w:t>AC</w:t>
            </w:r>
            <w:proofErr w:type="spellEnd"/>
          </w:p>
        </w:tc>
        <w:tc>
          <w:tcPr>
            <w:tcW w:w="992" w:type="dxa"/>
          </w:tcPr>
          <w:p w14:paraId="2DCAA251" w14:textId="3BA1B0E3" w:rsidR="00046C09" w:rsidRPr="00E036A3" w:rsidRDefault="00046C09" w:rsidP="00046C09">
            <w:proofErr w:type="spellStart"/>
            <w:r w:rsidRPr="00553605">
              <w:t>pABCX</w:t>
            </w:r>
            <w:proofErr w:type="spellEnd"/>
          </w:p>
        </w:tc>
      </w:tr>
      <w:tr w:rsidR="00046C09" w14:paraId="319BB68F" w14:textId="77777777" w:rsidTr="00D849D9">
        <w:tc>
          <w:tcPr>
            <w:tcW w:w="988" w:type="dxa"/>
          </w:tcPr>
          <w:p w14:paraId="4564A436" w14:textId="74364802" w:rsidR="00046C09" w:rsidRPr="00E036A3" w:rsidRDefault="00046C09" w:rsidP="00046C09">
            <w:proofErr w:type="spellStart"/>
            <w:r w:rsidRPr="00E036A3">
              <w:t>p</w:t>
            </w:r>
            <w:r>
              <w:t>AX</w:t>
            </w:r>
            <w:proofErr w:type="spellEnd"/>
          </w:p>
        </w:tc>
        <w:tc>
          <w:tcPr>
            <w:tcW w:w="992" w:type="dxa"/>
          </w:tcPr>
          <w:p w14:paraId="40FC7EDD" w14:textId="0BB9F2DD" w:rsidR="00046C09" w:rsidRPr="00553605" w:rsidRDefault="00046C09" w:rsidP="00046C09">
            <w:proofErr w:type="spellStart"/>
            <w:r w:rsidRPr="00043A7A">
              <w:t>pABCX</w:t>
            </w:r>
            <w:proofErr w:type="spellEnd"/>
          </w:p>
        </w:tc>
      </w:tr>
      <w:tr w:rsidR="00046C09" w14:paraId="73921314" w14:textId="77777777" w:rsidTr="00D849D9">
        <w:tc>
          <w:tcPr>
            <w:tcW w:w="988" w:type="dxa"/>
          </w:tcPr>
          <w:p w14:paraId="62054DBE" w14:textId="7359B1DB" w:rsidR="00046C09" w:rsidRPr="00E036A3" w:rsidRDefault="00046C09" w:rsidP="00046C09">
            <w:proofErr w:type="spellStart"/>
            <w:r w:rsidRPr="00E036A3">
              <w:t>p</w:t>
            </w:r>
            <w:r>
              <w:t>BC</w:t>
            </w:r>
            <w:proofErr w:type="spellEnd"/>
          </w:p>
        </w:tc>
        <w:tc>
          <w:tcPr>
            <w:tcW w:w="992" w:type="dxa"/>
          </w:tcPr>
          <w:p w14:paraId="00846E8F" w14:textId="77A6CECA" w:rsidR="00046C09" w:rsidRPr="00553605" w:rsidRDefault="00046C09" w:rsidP="00046C09">
            <w:proofErr w:type="spellStart"/>
            <w:r w:rsidRPr="00043A7A">
              <w:t>pABCX</w:t>
            </w:r>
            <w:proofErr w:type="spellEnd"/>
          </w:p>
        </w:tc>
      </w:tr>
      <w:tr w:rsidR="00046C09" w14:paraId="52A2C791" w14:textId="77777777" w:rsidTr="00D849D9">
        <w:tc>
          <w:tcPr>
            <w:tcW w:w="988" w:type="dxa"/>
          </w:tcPr>
          <w:p w14:paraId="679C590D" w14:textId="1C8F9763" w:rsidR="00046C09" w:rsidRPr="00E036A3" w:rsidRDefault="00046C09" w:rsidP="00046C09">
            <w:proofErr w:type="spellStart"/>
            <w:r w:rsidRPr="00E036A3">
              <w:t>p</w:t>
            </w:r>
            <w:r>
              <w:t>B</w:t>
            </w:r>
            <w:r>
              <w:t>X</w:t>
            </w:r>
            <w:proofErr w:type="spellEnd"/>
          </w:p>
        </w:tc>
        <w:tc>
          <w:tcPr>
            <w:tcW w:w="992" w:type="dxa"/>
          </w:tcPr>
          <w:p w14:paraId="74113172" w14:textId="555818A9" w:rsidR="00046C09" w:rsidRPr="00553605" w:rsidRDefault="00046C09" w:rsidP="00046C09">
            <w:proofErr w:type="spellStart"/>
            <w:r w:rsidRPr="00043A7A">
              <w:t>pABCX</w:t>
            </w:r>
            <w:proofErr w:type="spellEnd"/>
          </w:p>
        </w:tc>
      </w:tr>
      <w:tr w:rsidR="00046C09" w14:paraId="1C198DDC" w14:textId="77777777" w:rsidTr="00D849D9">
        <w:tc>
          <w:tcPr>
            <w:tcW w:w="988" w:type="dxa"/>
          </w:tcPr>
          <w:p w14:paraId="56D6CE66" w14:textId="06406912" w:rsidR="00046C09" w:rsidRPr="00E036A3" w:rsidRDefault="00046C09" w:rsidP="00046C09">
            <w:proofErr w:type="spellStart"/>
            <w:r>
              <w:t>pCX</w:t>
            </w:r>
            <w:proofErr w:type="spellEnd"/>
          </w:p>
        </w:tc>
        <w:tc>
          <w:tcPr>
            <w:tcW w:w="992" w:type="dxa"/>
          </w:tcPr>
          <w:p w14:paraId="09B912F9" w14:textId="4109102F" w:rsidR="00046C09" w:rsidRPr="00043A7A" w:rsidRDefault="00046C09" w:rsidP="00046C09">
            <w:proofErr w:type="spellStart"/>
            <w:r w:rsidRPr="00043A7A">
              <w:t>pABCX</w:t>
            </w:r>
            <w:proofErr w:type="spellEnd"/>
          </w:p>
        </w:tc>
      </w:tr>
      <w:tr w:rsidR="00046C09" w14:paraId="6D7C16CB" w14:textId="77777777" w:rsidTr="00D849D9">
        <w:tc>
          <w:tcPr>
            <w:tcW w:w="988" w:type="dxa"/>
          </w:tcPr>
          <w:p w14:paraId="5E4E8DD8" w14:textId="19A8D2F4" w:rsidR="00046C09" w:rsidRDefault="00046C09" w:rsidP="00046C09">
            <w:proofErr w:type="spellStart"/>
            <w:r>
              <w:t>pABC</w:t>
            </w:r>
            <w:proofErr w:type="spellEnd"/>
          </w:p>
        </w:tc>
        <w:tc>
          <w:tcPr>
            <w:tcW w:w="992" w:type="dxa"/>
          </w:tcPr>
          <w:p w14:paraId="06A4707D" w14:textId="19FCD806" w:rsidR="00046C09" w:rsidRPr="00043A7A" w:rsidRDefault="00046C09" w:rsidP="00046C09">
            <w:proofErr w:type="spellStart"/>
            <w:r w:rsidRPr="00043A7A">
              <w:t>pABCX</w:t>
            </w:r>
            <w:proofErr w:type="spellEnd"/>
          </w:p>
        </w:tc>
      </w:tr>
    </w:tbl>
    <w:p w14:paraId="25380F52" w14:textId="77777777" w:rsidR="00046C09" w:rsidRDefault="00046C09" w:rsidP="00976863"/>
    <w:sectPr w:rsidR="0004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23"/>
    <w:rsid w:val="00046C09"/>
    <w:rsid w:val="00063FFD"/>
    <w:rsid w:val="0030515E"/>
    <w:rsid w:val="00925A49"/>
    <w:rsid w:val="00976863"/>
    <w:rsid w:val="00B7442D"/>
    <w:rsid w:val="00CD2249"/>
    <w:rsid w:val="00CD7B23"/>
    <w:rsid w:val="00E036A3"/>
    <w:rsid w:val="00E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2BE8E90"/>
  <w15:chartTrackingRefBased/>
  <w15:docId w15:val="{696894E6-3CD9-4E1B-91CB-9E4C6FD0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Freda</dc:creator>
  <cp:keywords/>
  <dc:description/>
  <cp:lastModifiedBy>Freda</cp:lastModifiedBy>
  <cp:revision>7</cp:revision>
  <dcterms:created xsi:type="dcterms:W3CDTF">2025-08-05T00:35:00Z</dcterms:created>
  <dcterms:modified xsi:type="dcterms:W3CDTF">2025-08-05T01:48:00Z</dcterms:modified>
</cp:coreProperties>
</file>