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E9BA7" w14:textId="15C634E8" w:rsidR="00565ADD" w:rsidRDefault="00565ADD"/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0"/>
        <w:gridCol w:w="1986"/>
        <w:gridCol w:w="2660"/>
        <w:gridCol w:w="2744"/>
      </w:tblGrid>
      <w:tr w:rsidR="007600E5" w:rsidRPr="00565ADD" w14:paraId="1F9C88C9" w14:textId="77777777" w:rsidTr="002A752D">
        <w:trPr>
          <w:tblHeader/>
          <w:tblCellSpacing w:w="15" w:type="dxa"/>
        </w:trPr>
        <w:tc>
          <w:tcPr>
            <w:tcW w:w="0" w:type="auto"/>
            <w:gridSpan w:val="4"/>
            <w:vAlign w:val="center"/>
          </w:tcPr>
          <w:p w14:paraId="1D855863" w14:textId="5BBF3E5E" w:rsidR="007600E5" w:rsidRPr="007600E5" w:rsidRDefault="007600E5" w:rsidP="007600E5">
            <w:pPr>
              <w:pStyle w:val="Title"/>
              <w:jc w:val="center"/>
              <w:rPr>
                <w:rStyle w:val="SubtleEmphasis"/>
                <w:rFonts w:ascii="Times New Roman" w:hAnsi="Times New Roman" w:cs="Times New Roman"/>
                <w:i w:val="0"/>
                <w:iCs w:val="0"/>
                <w:sz w:val="44"/>
                <w:szCs w:val="44"/>
              </w:rPr>
            </w:pPr>
            <w:r w:rsidRPr="007600E5">
              <w:rPr>
                <w:rStyle w:val="SubtleEmphasis"/>
                <w:rFonts w:ascii="Times New Roman" w:hAnsi="Times New Roman" w:cs="Times New Roman"/>
                <w:i w:val="0"/>
                <w:iCs w:val="0"/>
                <w:sz w:val="44"/>
                <w:szCs w:val="44"/>
              </w:rPr>
              <w:t>Table to Remember various shift keying modulations</w:t>
            </w:r>
          </w:p>
        </w:tc>
      </w:tr>
      <w:tr w:rsidR="00B00529" w:rsidRPr="00565ADD" w14:paraId="3E186FA5" w14:textId="77777777" w:rsidTr="00B0052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72CACD5" w14:textId="77777777" w:rsidR="00B00529" w:rsidRPr="00565ADD" w:rsidRDefault="00B00529" w:rsidP="00565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bn-IN"/>
              </w:rPr>
            </w:pPr>
            <w:r w:rsidRPr="00565A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bn-IN"/>
              </w:rPr>
              <w:t>Shift Keying Method</w:t>
            </w:r>
          </w:p>
        </w:tc>
        <w:tc>
          <w:tcPr>
            <w:tcW w:w="0" w:type="auto"/>
            <w:vAlign w:val="center"/>
            <w:hideMark/>
          </w:tcPr>
          <w:p w14:paraId="67EF511A" w14:textId="77777777" w:rsidR="00B00529" w:rsidRPr="00565ADD" w:rsidRDefault="00B00529" w:rsidP="00565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bn-IN"/>
              </w:rPr>
            </w:pPr>
            <w:r w:rsidRPr="00565A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bn-IN"/>
              </w:rPr>
              <w:t>What Changes</w:t>
            </w:r>
          </w:p>
        </w:tc>
        <w:tc>
          <w:tcPr>
            <w:tcW w:w="0" w:type="auto"/>
            <w:vAlign w:val="center"/>
            <w:hideMark/>
          </w:tcPr>
          <w:p w14:paraId="63073799" w14:textId="673E7EE4" w:rsidR="00B00529" w:rsidRPr="00565ADD" w:rsidRDefault="00B00529" w:rsidP="00565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b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bn-IN"/>
              </w:rPr>
              <w:t>Visualization Changes</w:t>
            </w:r>
          </w:p>
        </w:tc>
        <w:tc>
          <w:tcPr>
            <w:tcW w:w="0" w:type="auto"/>
            <w:vAlign w:val="center"/>
            <w:hideMark/>
          </w:tcPr>
          <w:p w14:paraId="7300BA6F" w14:textId="77777777" w:rsidR="00B00529" w:rsidRDefault="00B00529" w:rsidP="00565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b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bn-IN"/>
              </w:rPr>
              <w:t xml:space="preserve">Examples </w:t>
            </w:r>
          </w:p>
          <w:p w14:paraId="26ECCAAA" w14:textId="629B1851" w:rsidR="00B00529" w:rsidRPr="00565ADD" w:rsidRDefault="00B00529" w:rsidP="00565A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bidi="bn-IN"/>
              </w:rPr>
            </w:pPr>
            <w:r w:rsidRPr="00B00529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bidi="bn-IN"/>
              </w:rPr>
              <w:t>(Depending on the description of the implementation)</w:t>
            </w:r>
          </w:p>
        </w:tc>
      </w:tr>
      <w:tr w:rsidR="00B00529" w:rsidRPr="00565ADD" w14:paraId="5075C7FA" w14:textId="77777777" w:rsidTr="00B005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7FDE03" w14:textId="77777777" w:rsidR="00B00529" w:rsidRPr="00565ADD" w:rsidRDefault="00B00529" w:rsidP="00565A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565ADD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  <w:t>ASK (Amplitude Shift Keying)</w:t>
            </w:r>
          </w:p>
        </w:tc>
        <w:tc>
          <w:tcPr>
            <w:tcW w:w="0" w:type="auto"/>
            <w:vAlign w:val="center"/>
            <w:hideMark/>
          </w:tcPr>
          <w:p w14:paraId="26750776" w14:textId="77777777" w:rsidR="00B00529" w:rsidRPr="00565ADD" w:rsidRDefault="00B00529" w:rsidP="00565A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565ADD">
              <w:rPr>
                <w:rFonts w:ascii="Times New Roman" w:eastAsia="Times New Roman" w:hAnsi="Times New Roman" w:cs="Times New Roman"/>
                <w:b/>
                <w:bCs/>
                <w:color w:val="00B0F0"/>
                <w:sz w:val="24"/>
                <w:szCs w:val="24"/>
                <w:lang w:bidi="bn-IN"/>
              </w:rPr>
              <w:t>Amplitude</w:t>
            </w:r>
            <w:r w:rsidRPr="00565ADD">
              <w:rPr>
                <w:rFonts w:ascii="Times New Roman" w:eastAsia="Times New Roman" w:hAnsi="Times New Roman" w:cs="Times New Roman"/>
                <w:color w:val="00B0F0"/>
                <w:sz w:val="24"/>
                <w:szCs w:val="24"/>
                <w:lang w:bidi="bn-IN"/>
              </w:rPr>
              <w:t xml:space="preserve"> </w:t>
            </w:r>
            <w:r w:rsidRPr="00565ADD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  <w:t>of the carrier signal</w:t>
            </w:r>
          </w:p>
        </w:tc>
        <w:tc>
          <w:tcPr>
            <w:tcW w:w="0" w:type="auto"/>
            <w:vAlign w:val="center"/>
          </w:tcPr>
          <w:p w14:paraId="72AC02B2" w14:textId="745811FB" w:rsidR="00B00529" w:rsidRPr="00565ADD" w:rsidRDefault="00B00529" w:rsidP="00565A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  <w:t xml:space="preserve">Signal gets </w:t>
            </w:r>
            <w:r w:rsidRPr="009E653D">
              <w:rPr>
                <w:rFonts w:ascii="Times New Roman" w:eastAsia="Times New Roman" w:hAnsi="Times New Roman" w:cs="Times New Roman"/>
                <w:b/>
                <w:bCs/>
                <w:color w:val="00B0F0"/>
                <w:sz w:val="24"/>
                <w:szCs w:val="24"/>
                <w:lang w:bidi="bn-IN"/>
              </w:rPr>
              <w:t>longer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  <w:t xml:space="preserve"> or </w:t>
            </w:r>
            <w:r w:rsidRPr="009E653D">
              <w:rPr>
                <w:rFonts w:ascii="Times New Roman" w:eastAsia="Times New Roman" w:hAnsi="Times New Roman" w:cs="Times New Roman"/>
                <w:b/>
                <w:bCs/>
                <w:color w:val="00B0F0"/>
                <w:sz w:val="24"/>
                <w:szCs w:val="24"/>
                <w:lang w:bidi="bn-IN"/>
              </w:rPr>
              <w:t>shorter</w:t>
            </w:r>
          </w:p>
        </w:tc>
        <w:tc>
          <w:tcPr>
            <w:tcW w:w="0" w:type="auto"/>
            <w:vAlign w:val="center"/>
          </w:tcPr>
          <w:p w14:paraId="4BF055C8" w14:textId="6836079D" w:rsidR="00B00529" w:rsidRPr="00565ADD" w:rsidRDefault="00B00529" w:rsidP="00565A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565AD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bidi="bn-IN"/>
              </w:rPr>
              <w:drawing>
                <wp:inline distT="0" distB="0" distL="0" distR="0" wp14:anchorId="4FEB5F88" wp14:editId="7BCEFDDB">
                  <wp:extent cx="1453896" cy="1024128"/>
                  <wp:effectExtent l="0" t="0" r="0" b="508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3896" cy="10241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0529" w:rsidRPr="00565ADD" w14:paraId="4487C922" w14:textId="77777777" w:rsidTr="00B005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85A998" w14:textId="77777777" w:rsidR="00B00529" w:rsidRPr="00565ADD" w:rsidRDefault="00B00529" w:rsidP="00565A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565ADD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  <w:t>FSK (Frequency Shift Keying)</w:t>
            </w:r>
          </w:p>
        </w:tc>
        <w:tc>
          <w:tcPr>
            <w:tcW w:w="0" w:type="auto"/>
            <w:vAlign w:val="center"/>
            <w:hideMark/>
          </w:tcPr>
          <w:p w14:paraId="0FC81C04" w14:textId="77777777" w:rsidR="00B00529" w:rsidRPr="00565ADD" w:rsidRDefault="00B00529" w:rsidP="00565A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565ADD">
              <w:rPr>
                <w:rFonts w:ascii="Times New Roman" w:eastAsia="Times New Roman" w:hAnsi="Times New Roman" w:cs="Times New Roman"/>
                <w:b/>
                <w:bCs/>
                <w:color w:val="7030A0"/>
                <w:sz w:val="24"/>
                <w:szCs w:val="24"/>
                <w:lang w:bidi="bn-IN"/>
              </w:rPr>
              <w:t>Frequency</w:t>
            </w:r>
            <w:r w:rsidRPr="00565ADD">
              <w:rPr>
                <w:rFonts w:ascii="Times New Roman" w:eastAsia="Times New Roman" w:hAnsi="Times New Roman" w:cs="Times New Roman"/>
                <w:color w:val="7030A0"/>
                <w:sz w:val="24"/>
                <w:szCs w:val="24"/>
                <w:lang w:bidi="bn-IN"/>
              </w:rPr>
              <w:t xml:space="preserve"> </w:t>
            </w:r>
            <w:r w:rsidRPr="00565ADD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  <w:t>of the carrier signal</w:t>
            </w:r>
          </w:p>
        </w:tc>
        <w:tc>
          <w:tcPr>
            <w:tcW w:w="0" w:type="auto"/>
            <w:vAlign w:val="center"/>
          </w:tcPr>
          <w:p w14:paraId="0AE7793B" w14:textId="41E68799" w:rsidR="00B00529" w:rsidRPr="00565ADD" w:rsidRDefault="00B00529" w:rsidP="00565A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  <w:t xml:space="preserve">Signal gets </w:t>
            </w:r>
            <w:r w:rsidRPr="00565ADD">
              <w:rPr>
                <w:rFonts w:ascii="Times New Roman" w:eastAsia="Times New Roman" w:hAnsi="Times New Roman" w:cs="Times New Roman"/>
                <w:color w:val="7030A0"/>
                <w:sz w:val="24"/>
                <w:szCs w:val="24"/>
                <w:lang w:bidi="bn-IN"/>
              </w:rPr>
              <w:t xml:space="preserve">faster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  <w:t xml:space="preserve">or </w:t>
            </w:r>
            <w:proofErr w:type="gramStart"/>
            <w:r w:rsidRPr="00565ADD">
              <w:rPr>
                <w:rFonts w:ascii="Times New Roman" w:eastAsia="Times New Roman" w:hAnsi="Times New Roman" w:cs="Times New Roman"/>
                <w:color w:val="7030A0"/>
                <w:sz w:val="24"/>
                <w:szCs w:val="24"/>
                <w:lang w:bidi="bn-IN"/>
              </w:rPr>
              <w:t>slower</w:t>
            </w:r>
            <w:r>
              <w:rPr>
                <w:rFonts w:ascii="Times New Roman" w:eastAsia="Times New Roman" w:hAnsi="Times New Roman" w:cs="Times New Roman"/>
                <w:color w:val="7030A0"/>
                <w:sz w:val="24"/>
                <w:szCs w:val="24"/>
                <w:lang w:bidi="bn-IN"/>
              </w:rPr>
              <w:t xml:space="preserve">  (</w:t>
            </w:r>
            <w:proofErr w:type="gramEnd"/>
            <w:r>
              <w:rPr>
                <w:rFonts w:ascii="Times New Roman" w:eastAsia="Times New Roman" w:hAnsi="Times New Roman" w:cs="Times New Roman"/>
                <w:color w:val="7030A0"/>
                <w:sz w:val="24"/>
                <w:szCs w:val="24"/>
                <w:lang w:bidi="bn-IN"/>
              </w:rPr>
              <w:t xml:space="preserve">i.e. </w:t>
            </w:r>
            <w:r w:rsidRPr="009E653D">
              <w:rPr>
                <w:rFonts w:ascii="Times New Roman" w:eastAsia="Times New Roman" w:hAnsi="Times New Roman" w:cs="Times New Roman"/>
                <w:b/>
                <w:bCs/>
                <w:color w:val="7030A0"/>
                <w:sz w:val="24"/>
                <w:szCs w:val="24"/>
                <w:lang w:bidi="bn-IN"/>
              </w:rPr>
              <w:t>more</w:t>
            </w:r>
            <w:r>
              <w:rPr>
                <w:rFonts w:ascii="Times New Roman" w:eastAsia="Times New Roman" w:hAnsi="Times New Roman" w:cs="Times New Roman"/>
                <w:color w:val="7030A0"/>
                <w:sz w:val="24"/>
                <w:szCs w:val="24"/>
                <w:lang w:bidi="bn-IN"/>
              </w:rPr>
              <w:t xml:space="preserve"> </w:t>
            </w:r>
            <w:r w:rsidRPr="00565ADD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  <w:t xml:space="preserve">or </w:t>
            </w:r>
            <w:r w:rsidRPr="009E653D">
              <w:rPr>
                <w:rFonts w:ascii="Times New Roman" w:eastAsia="Times New Roman" w:hAnsi="Times New Roman" w:cs="Times New Roman"/>
                <w:b/>
                <w:bCs/>
                <w:color w:val="7030A0"/>
                <w:sz w:val="24"/>
                <w:szCs w:val="24"/>
                <w:lang w:bidi="bn-IN"/>
              </w:rPr>
              <w:t>less</w:t>
            </w:r>
            <w:r>
              <w:rPr>
                <w:rFonts w:ascii="Times New Roman" w:eastAsia="Times New Roman" w:hAnsi="Times New Roman" w:cs="Times New Roman"/>
                <w:color w:val="7030A0"/>
                <w:sz w:val="24"/>
                <w:szCs w:val="24"/>
                <w:lang w:bidi="bn-IN"/>
              </w:rPr>
              <w:t xml:space="preserve"> </w:t>
            </w:r>
            <w:r w:rsidRPr="00E659D1">
              <w:rPr>
                <w:rFonts w:ascii="Times New Roman" w:eastAsia="Times New Roman" w:hAnsi="Times New Roman" w:cs="Times New Roman"/>
                <w:b/>
                <w:bCs/>
                <w:color w:val="7030A0"/>
                <w:sz w:val="24"/>
                <w:szCs w:val="24"/>
                <w:lang w:bidi="bn-IN"/>
              </w:rPr>
              <w:t>cycle</w:t>
            </w:r>
            <w:r>
              <w:rPr>
                <w:rFonts w:ascii="Times New Roman" w:eastAsia="Times New Roman" w:hAnsi="Times New Roman" w:cs="Times New Roman"/>
                <w:color w:val="7030A0"/>
                <w:sz w:val="24"/>
                <w:szCs w:val="24"/>
                <w:lang w:bidi="bn-IN"/>
              </w:rPr>
              <w:t>)</w:t>
            </w:r>
          </w:p>
        </w:tc>
        <w:tc>
          <w:tcPr>
            <w:tcW w:w="0" w:type="auto"/>
            <w:vAlign w:val="center"/>
          </w:tcPr>
          <w:p w14:paraId="6D22939D" w14:textId="6B579017" w:rsidR="00B00529" w:rsidRPr="00565ADD" w:rsidRDefault="00B00529" w:rsidP="00565A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B00529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bidi="bn-IN"/>
              </w:rPr>
              <w:drawing>
                <wp:inline distT="0" distB="0" distL="0" distR="0" wp14:anchorId="51031C02" wp14:editId="3CD00871">
                  <wp:extent cx="1453515" cy="95951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4563" cy="960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0529" w:rsidRPr="00565ADD" w14:paraId="5E2FA2F1" w14:textId="77777777" w:rsidTr="00B005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3C085A" w14:textId="77777777" w:rsidR="00B00529" w:rsidRPr="00565ADD" w:rsidRDefault="00B00529" w:rsidP="00565A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565ADD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  <w:t>PSK (Phase Shift Keying)</w:t>
            </w:r>
          </w:p>
        </w:tc>
        <w:tc>
          <w:tcPr>
            <w:tcW w:w="0" w:type="auto"/>
            <w:vAlign w:val="center"/>
            <w:hideMark/>
          </w:tcPr>
          <w:p w14:paraId="221926DC" w14:textId="2FEE7D10" w:rsidR="00B00529" w:rsidRPr="00565ADD" w:rsidRDefault="00B00529" w:rsidP="00565A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  <w:t xml:space="preserve">The </w:t>
            </w:r>
            <w:r w:rsidRPr="00565ADD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bidi="bn-IN"/>
              </w:rPr>
              <w:t>phase</w:t>
            </w:r>
            <w:r w:rsidRPr="00565AD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bidi="bn-IN"/>
              </w:rPr>
              <w:t xml:space="preserve"> </w:t>
            </w:r>
            <w:r w:rsidRPr="00565ADD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  <w:t>of the carrier signal</w:t>
            </w:r>
          </w:p>
        </w:tc>
        <w:tc>
          <w:tcPr>
            <w:tcW w:w="0" w:type="auto"/>
            <w:vAlign w:val="center"/>
          </w:tcPr>
          <w:p w14:paraId="39F4884F" w14:textId="1A29F154" w:rsidR="00B00529" w:rsidRPr="00565ADD" w:rsidRDefault="00B00529" w:rsidP="00565A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  <w:t xml:space="preserve">Signal </w:t>
            </w:r>
            <w:r w:rsidRPr="00565AD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bidi="bn-IN"/>
              </w:rPr>
              <w:t xml:space="preserve">starts from </w:t>
            </w:r>
            <w:r w:rsidRPr="009E653D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bidi="bn-IN"/>
              </w:rPr>
              <w:t>different</w:t>
            </w:r>
            <w:r w:rsidRPr="00565AD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bidi="bn-IN"/>
              </w:rPr>
              <w:t xml:space="preserve"> </w:t>
            </w:r>
            <w:r w:rsidRPr="009E653D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bidi="bn-IN"/>
              </w:rPr>
              <w:t>phase</w:t>
            </w:r>
            <w:r w:rsidRPr="00565AD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bidi="bn-IN"/>
              </w:rPr>
              <w:t xml:space="preserve"> </w:t>
            </w:r>
            <w:r w:rsidRPr="009E653D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bidi="bn-IN"/>
              </w:rPr>
              <w:t>angle</w:t>
            </w:r>
          </w:p>
        </w:tc>
        <w:tc>
          <w:tcPr>
            <w:tcW w:w="0" w:type="auto"/>
            <w:vAlign w:val="center"/>
          </w:tcPr>
          <w:p w14:paraId="4301C777" w14:textId="46CA0CBA" w:rsidR="00B00529" w:rsidRDefault="00B00529" w:rsidP="00565ADD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bidi="bn-IN"/>
              </w:rPr>
            </w:pPr>
          </w:p>
          <w:p w14:paraId="751E15FD" w14:textId="561BD232" w:rsidR="00B00529" w:rsidRPr="00565ADD" w:rsidRDefault="007600E5" w:rsidP="00565A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bidi="bn-IN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D57FC0C" wp14:editId="35A75F20">
                      <wp:simplePos x="0" y="0"/>
                      <wp:positionH relativeFrom="column">
                        <wp:posOffset>490855</wp:posOffset>
                      </wp:positionH>
                      <wp:positionV relativeFrom="paragraph">
                        <wp:posOffset>641350</wp:posOffset>
                      </wp:positionV>
                      <wp:extent cx="93345" cy="323215"/>
                      <wp:effectExtent l="0" t="0" r="1905" b="635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345" cy="3232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FEE2105" id="Rectangle 10" o:spid="_x0000_s1026" style="position:absolute;margin-left:38.65pt;margin-top:50.5pt;width:7.35pt;height:25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40ljQIAAJEFAAAOAAAAZHJzL2Uyb0RvYy54bWysVEtvGyEQvlfqf0Dcm/WzTaysI8uRq0pR&#10;EiWpcsYseFdiGTpgr91f3wHWTpr2kqp7YBnmxXx8M5dX+9awnULfgC358GzAmbISqsZuSv79afXp&#10;nDMfhK2EAatKflCeX80/frjs3EyNoAZTKWQUxPpZ50peh+BmReFlrVrhz8ApS0oN2IpAIm6KCkVH&#10;0VtTjAaDz0UHWDkEqbyn0+us5PMUX2slw53WXgVmSk53C2nFtK7jWswvxWyDwtWN7K8h/uEWrWgs&#10;JT2FuhZBsC02f4RqG4ngQYczCW0BWjdSpRqomuHgTTWPtXAq1ULgeHeCyf+/sPJ2d4+sqejtCB4r&#10;WnqjB0JN2I1RjM4IoM75Gdk9unvsJU/bWO1eYxv/VAfbJ1APJ1DVPjBJhxfj8WTKmSTNeDQeDacx&#10;ZPHi69CHrwpaFjclR0qekBS7Gx+y6dEkpvJgmmrVGJOESBO1NMh2gh5YSKlsGGV342qRj6cD+vqs&#10;iVjRI93ht2DGxpAWYvCcN54Usfpcb9qFg1HRztgHpQm4VHa+C27W8SqZXUR/AvTIMao3OURDTfHf&#10;6du7RG+VSP1O/5NTyg82nPzbxgImwE7IZNBMGPaQ6Wx/hCIDELFYQ3Ug8iDkrvJOrhp6wxvhw71A&#10;aiMCgEZDuKNFG+hKDv2Osxrw59/Ooz2xm7ScddSWJfc/tgIVZ+abJd5fDCeT2MdJmEy/jEjA15r1&#10;a43dtksgYgxpCDmZttE+mONWI7TPNEEWMSuphJWUu+Qy4FFYhvygNIOkWiySGfWuE+HGPjoZg0dU&#10;I0ef9s8CXU/kQA1wC8cWFrM3fM620dPCYhtAN4nsL7j2eFPfJ6r2MyoOltdysnqZpPNfAAAA//8D&#10;AFBLAwQUAAYACAAAACEAZK1+t9wAAAAJAQAADwAAAGRycy9kb3ducmV2LnhtbEyPQW/CMAyF75P2&#10;HyJP4jaSglhp1xRNk3ZBXAbbPTReW61x2iZA+feY03ay/Pz0/L1iM7lOnHEMrScNyVyBQKq8banW&#10;8HX4eF6DCNGQNZ0n1HDFAJvy8aEwufUX+sTzPtaCQyjkRkMTY59LGaoGnQlz3yPx7cePzkRex1ra&#10;0Vw43HVyodSLdKYl/tCYHt8brH73J3dPWcqdUt+r4TrUW1z77DCkUevZ0/T2CiLiFP/McMdndCiZ&#10;6ehPZIPoNKTpkp2sq4Q7sSFb8DyysEoykGUh/zcobwAAAP//AwBQSwECLQAUAAYACAAAACEAtoM4&#10;kv4AAADhAQAAEwAAAAAAAAAAAAAAAAAAAAAAW0NvbnRlbnRfVHlwZXNdLnhtbFBLAQItABQABgAI&#10;AAAAIQA4/SH/1gAAAJQBAAALAAAAAAAAAAAAAAAAAC8BAABfcmVscy8ucmVsc1BLAQItABQABgAI&#10;AAAAIQBjK40ljQIAAJEFAAAOAAAAAAAAAAAAAAAAAC4CAABkcnMvZTJvRG9jLnhtbFBLAQItABQA&#10;BgAIAAAAIQBkrX633AAAAAkBAAAPAAAAAAAAAAAAAAAAAOcEAABkcnMvZG93bnJldi54bWxQSwUG&#10;AAAAAAQABADzAAAA8AUAAAAA&#10;" fillcolor="#ed7d31 [3205]" stroked="f">
                      <v:fill opacity="32896f"/>
                    </v:rect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bidi="bn-IN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7337D37" wp14:editId="045BA83A">
                      <wp:simplePos x="0" y="0"/>
                      <wp:positionH relativeFrom="column">
                        <wp:posOffset>252095</wp:posOffset>
                      </wp:positionH>
                      <wp:positionV relativeFrom="paragraph">
                        <wp:posOffset>639445</wp:posOffset>
                      </wp:positionV>
                      <wp:extent cx="93345" cy="323215"/>
                      <wp:effectExtent l="0" t="0" r="1905" b="635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345" cy="3232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F9F4FD3" id="Rectangle 9" o:spid="_x0000_s1026" style="position:absolute;margin-left:19.85pt;margin-top:50.35pt;width:7.35pt;height:25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mAKjAIAAI8FAAAOAAAAZHJzL2Uyb0RvYy54bWysVEtvGyEQvlfqf0Dcm/Wzja2sIytRqkpR&#10;YiWpcsYseFdiGQrYa/fXdwbWTpr2kqp7YBnmxXx8MxeX+9awnfKhAVvy4dmAM2UlVI3dlPz7082n&#10;c85CFLYSBqwq+UEFfrn4+OGic3M1ghpMpTzDIDbMO1fyOkY3L4oga9WKcAZOWVRq8K2IKPpNUXnR&#10;YfTWFKPB4HPRga+cB6lCwNPrrOSLFF9rJeO91kFFZkqOd4tp9Wld01osLsR844WrG9lfQ/zDLVrR&#10;WEx6CnUtomBb3/wRqm2khwA6nkloC9C6kSrVgNUMB2+qeayFU6kWBCe4E0zh/4WVd7uVZ01V8hln&#10;VrT4RA8ImrAbo9iM4OlcmKPVo1v5Xgq4pVr32rf0xyrYPkF6OEGq9pFJPJyNx5MpZxI149F4NJxS&#10;yOLF1/kQvypoGW1K7jF3wlHsbkPMpkcTShXANNVNY0wSiCTqyni2E/i8Qkpl4yS7G1eLfDwd4Ndn&#10;TbQij3SH34IZSyEtUPCcl04Kqj7Xm3bxYBTZGfugNMKWys538Zs1XSVzC8mPbDsyDOtNDmSoMf47&#10;fXsX8laJ0u/0Pzml/GDjyb9tLPgE2AmZDJqJwx4yne2PUGQACIs1VAekjofcU8HJmwbf8FaEuBIe&#10;mwgBwMEQ73HRBrqSQ7/jrAb/82/nZI/cRi1nHTZlycOPrfCKM/PNIutnw8mEujgJk+mXEQr+tWb9&#10;WmO37RUgMYY4gpxMW7KP5rjVHtpnnB9LyooqYSXmLrmM/ihcxfygOIGkWi6TGXauE/HWPjpJwQlV&#10;4ujT/ll41xM5YgPcwbGBxfwNn7MteVpYbiPoJpH9Bdceb+z6RNV+QtFYeS0nq5c5uvgFAAD//wMA&#10;UEsDBBQABgAIAAAAIQApDKte3gAAAAkBAAAPAAAAZHJzL2Rvd25yZXYueG1sTI8xT8MwEIV3JP6D&#10;dUhs1A4koQ1xqgoJJpa2LGxOfE0CsZ3aThv49RxT2e7ee3r3XbmezcBO6EPvrIRkIYChbZzubSvh&#10;ff9ytwQWorJaDc6ihG8MsK6ur0pVaHe2WzztYsuoxIZCSehiHAvOQ9OhUWHhRrTkHZw3KtLqW669&#10;OlO5Gfi9EDk3qrd0oVMjPnfYfO0mI2Hv39rN6xb59JH91EedHD8PaS7l7c28eQIWcY6XMPzhEzpU&#10;xFS7yerABgkPq0dKki4EDRTI0hRYTUKW5MCrkv//oPoFAAD//wMAUEsBAi0AFAAGAAgAAAAhALaD&#10;OJL+AAAA4QEAABMAAAAAAAAAAAAAAAAAAAAAAFtDb250ZW50X1R5cGVzXS54bWxQSwECLQAUAAYA&#10;CAAAACEAOP0h/9YAAACUAQAACwAAAAAAAAAAAAAAAAAvAQAAX3JlbHMvLnJlbHNQSwECLQAUAAYA&#10;CAAAACEAfE5gCowCAACPBQAADgAAAAAAAAAAAAAAAAAuAgAAZHJzL2Uyb0RvYy54bWxQSwECLQAU&#10;AAYACAAAACEAKQyrXt4AAAAJAQAADwAAAAAAAAAAAAAAAADmBAAAZHJzL2Rvd25yZXYueG1sUEsF&#10;BgAAAAAEAAQA8wAAAPEFAAAAAA==&#10;" fillcolor="#ffc000 [3207]" stroked="f">
                      <v:fill opacity="32896f"/>
                    </v:rect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bidi="bn-IN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535C7D6" wp14:editId="07FF5D2B">
                      <wp:simplePos x="0" y="0"/>
                      <wp:positionH relativeFrom="column">
                        <wp:posOffset>986790</wp:posOffset>
                      </wp:positionH>
                      <wp:positionV relativeFrom="paragraph">
                        <wp:posOffset>636905</wp:posOffset>
                      </wp:positionV>
                      <wp:extent cx="93345" cy="323215"/>
                      <wp:effectExtent l="0" t="0" r="1905" b="635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345" cy="3232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016CF8F" id="Rectangle 6" o:spid="_x0000_s1026" style="position:absolute;margin-left:77.7pt;margin-top:50.15pt;width:7.35pt;height:25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spkjAIAAI8FAAAOAAAAZHJzL2Uyb0RvYy54bWysVEtvGyEQvlfqf0Dcm/UzbaysI8uRq0pR&#10;EiWpcsYseFdiGTpgr91f3wHWTpr2kqp7YBnmxXx8M5dX+9awnULfgC358GzAmbISqsZuSv79afXp&#10;C2c+CFsJA1aV/KA8v5p//HDZuZkaQQ2mUsgoiPWzzpW8DsHNisLLWrXCn4FTlpQasBWBRNwUFYqO&#10;oremGA0G50UHWDkEqbyn0+us5PMUX2slw53WXgVmSk53C2nFtK7jWswvxWyDwtWN7K8h/uEWrWgs&#10;JT2FuhZBsC02f4RqG4ngQYczCW0BWjdSpRqomuHgTTWPtXAq1ULgeHeCyf+/sPJ2d4+sqUp+zpkV&#10;LT3RA4Em7MYodh7h6ZyfkdWju8de8rSNte41tvFPVbB9gvRwglTtA5N0eDEeT6acSdKMR+PRcBpD&#10;Fi++Dn34qqBlcVNypNwJR7G78SGbHk1iKg+mqVaNMUmIJFFLg2wn6HmFlMqGSXY3rhb5eDqgr8+a&#10;aBU90h1+C2ZsDGkhBs9540kRq8/1pl04GBXtjH1QmmBLZee74GYdr5K5ReQnth0ZRvUmh2ioKf47&#10;fXuX6K0Spd/pf3JK+cGGk3/bWMAE2AmZDJoJwx4yne2PUGQAIhZrqA5EHYTcU97JVUNveCN8uBdI&#10;TUQA0GAId7RoA13Jod9xVgP+/Nt5tCduk5azjpqy5P7HVqDizHyzxPqL4WQSuzgJk+nnEQn4WrN+&#10;rbHbdglEjCGNICfTNtoHc9xqhPaZ5sciZiWVsJJyl1wGPArLkB+UJpBUi0Uyo851ItzYRydj8Ihq&#10;5OjT/lmg64kcqAFu4djAYvaGz9k2elpYbAPoJpH9Bdceb+r6RNV+QsWx8lpOVi9zdP4LAAD//wMA&#10;UEsDBBQABgAIAAAAIQAH5oz63gAAAAsBAAAPAAAAZHJzL2Rvd25yZXYueG1sTI/BTsMwEETvSPyD&#10;tUjcqJ3SFBTiVBUSnLi05cLNibdJIF6nsdMGvp7NCW47mqfZmXwzuU6ccQitJw3JQoFAqrxtqdbw&#10;fni5ewQRoiFrOk+o4RsDbIrrq9xk1l9oh+d9rAWHUMiMhibGPpMyVA06Exa+R2Lv6AdnIsuhlnYw&#10;Fw53nVwqtZbOtMQfGtPjc4PV1350Gg7DW7193aEcP9Kf8mST0+dxtdb69mbaPoGIOMU/GOb6XB0K&#10;7lT6kWwQHes0XTHKh1L3IGbiQSUgytlKliCLXP7fUPwCAAD//wMAUEsBAi0AFAAGAAgAAAAhALaD&#10;OJL+AAAA4QEAABMAAAAAAAAAAAAAAAAAAAAAAFtDb250ZW50X1R5cGVzXS54bWxQSwECLQAUAAYA&#10;CAAAACEAOP0h/9YAAACUAQAACwAAAAAAAAAAAAAAAAAvAQAAX3JlbHMvLnJlbHNQSwECLQAUAAYA&#10;CAAAACEAcTbKZIwCAACPBQAADgAAAAAAAAAAAAAAAAAuAgAAZHJzL2Uyb0RvYy54bWxQSwECLQAU&#10;AAYACAAAACEAB+aM+t4AAAALAQAADwAAAAAAAAAAAAAAAADmBAAAZHJzL2Rvd25yZXYueG1sUEsF&#10;BgAAAAAEAAQA8wAAAPEFAAAAAA==&#10;" fillcolor="#ffc000 [3207]" stroked="f">
                      <v:fill opacity="32896f"/>
                    </v:rect>
                  </w:pict>
                </mc:Fallback>
              </mc:AlternateContent>
            </w:r>
            <w:r w:rsidR="00B00529" w:rsidRPr="00B00529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bidi="bn-IN"/>
              </w:rPr>
              <w:drawing>
                <wp:inline distT="0" distB="0" distL="0" distR="0" wp14:anchorId="06D74CFE" wp14:editId="7FB1EA05">
                  <wp:extent cx="1426210" cy="965200"/>
                  <wp:effectExtent l="0" t="0" r="2540" b="635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4023"/>
                          <a:stretch/>
                        </pic:blipFill>
                        <pic:spPr bwMode="auto">
                          <a:xfrm>
                            <a:off x="0" y="0"/>
                            <a:ext cx="1426210" cy="96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0529" w:rsidRPr="00565ADD" w14:paraId="7C52FE08" w14:textId="77777777" w:rsidTr="00B005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8ADF66" w14:textId="77777777" w:rsidR="00B00529" w:rsidRPr="00565ADD" w:rsidRDefault="00B00529" w:rsidP="00565A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565ADD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  <w:t>QPSK (Quadrature Phase Shift Keying)</w:t>
            </w:r>
          </w:p>
        </w:tc>
        <w:tc>
          <w:tcPr>
            <w:tcW w:w="0" w:type="auto"/>
            <w:vAlign w:val="center"/>
            <w:hideMark/>
          </w:tcPr>
          <w:p w14:paraId="3EA942D1" w14:textId="26C74C0E" w:rsidR="00B00529" w:rsidRPr="00565ADD" w:rsidRDefault="00B00529" w:rsidP="00565A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  <w:t>The phase</w:t>
            </w:r>
            <w:r w:rsidRPr="00565ADD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  <w:t xml:space="preserve"> of two orthogonal carrier signals</w:t>
            </w:r>
          </w:p>
        </w:tc>
        <w:tc>
          <w:tcPr>
            <w:tcW w:w="0" w:type="auto"/>
            <w:vAlign w:val="center"/>
            <w:hideMark/>
          </w:tcPr>
          <w:p w14:paraId="59B34A9D" w14:textId="1A47ADD5" w:rsidR="00B00529" w:rsidRDefault="005912D0" w:rsidP="00565A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I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bidi="bn-IN"/>
              </w:rPr>
              <w:t>It is a bit</w:t>
            </w:r>
            <w:r w:rsidR="00B00529">
              <w:rPr>
                <w:rFonts w:ascii="Times New Roman" w:eastAsia="Times New Roman" w:hAnsi="Times New Roman" w:cs="Times New Roman"/>
                <w:sz w:val="20"/>
                <w:szCs w:val="20"/>
                <w:lang w:bidi="bn-IN"/>
              </w:rPr>
              <w:t xml:space="preserve"> tricky, </w:t>
            </w:r>
            <w:r w:rsidR="00B00529" w:rsidRPr="00565ADD"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  <w:t>The</w:t>
            </w:r>
            <w:r w:rsidR="00B00529">
              <w:rPr>
                <w:rFonts w:ascii="Times New Roman" w:eastAsia="Times New Roman" w:hAnsi="Times New Roman" w:cs="Times New Roman"/>
                <w:sz w:val="20"/>
                <w:szCs w:val="20"/>
                <w:lang w:bidi="bn-IN"/>
              </w:rPr>
              <w:t xml:space="preserve"> </w:t>
            </w:r>
            <w:r w:rsidR="009E653D">
              <w:rPr>
                <w:rFonts w:ascii="Times New Roman" w:eastAsia="Times New Roman" w:hAnsi="Times New Roman" w:cs="Times New Roman"/>
                <w:sz w:val="20"/>
                <w:szCs w:val="20"/>
                <w:lang w:bidi="bn-IN"/>
              </w:rPr>
              <w:t>v</w:t>
            </w:r>
            <w:r w:rsidR="00B00529">
              <w:rPr>
                <w:rFonts w:ascii="Times New Roman" w:eastAsia="Times New Roman" w:hAnsi="Times New Roman" w:cs="Times New Roman"/>
                <w:sz w:val="20"/>
                <w:szCs w:val="20"/>
                <w:lang w:bidi="bn-IN"/>
              </w:rPr>
              <w:t>ector addition of two signals gives the result.</w:t>
            </w:r>
          </w:p>
          <w:p w14:paraId="621861DE" w14:textId="5897C206" w:rsidR="00B00529" w:rsidRDefault="00B00529" w:rsidP="00565A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IN"/>
              </w:rPr>
            </w:pPr>
          </w:p>
          <w:p w14:paraId="3BC16648" w14:textId="151B7E7C" w:rsidR="00B00529" w:rsidRPr="00565ADD" w:rsidRDefault="00B00529" w:rsidP="00565ADD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bidi="bn-IN"/>
              </w:rPr>
            </w:pPr>
            <w:r w:rsidRPr="00565ADD">
              <w:rPr>
                <w:rFonts w:ascii="Times New Roman" w:eastAsia="Times New Roman" w:hAnsi="Times New Roman" w:cs="Times New Roman"/>
                <w:sz w:val="16"/>
                <w:szCs w:val="16"/>
                <w:lang w:bidi="bn-IN"/>
              </w:rPr>
              <w:t>Vocabs:</w:t>
            </w:r>
          </w:p>
          <w:p w14:paraId="5AD01AA9" w14:textId="2365D7F9" w:rsidR="00B00529" w:rsidRPr="00565ADD" w:rsidRDefault="00B00529" w:rsidP="00565AD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bidi="bn-IN"/>
              </w:rPr>
            </w:pPr>
            <w:r w:rsidRPr="00565ADD">
              <w:rPr>
                <w:rFonts w:ascii="Times New Roman" w:eastAsia="Times New Roman" w:hAnsi="Times New Roman" w:cs="Times New Roman"/>
                <w:sz w:val="16"/>
                <w:szCs w:val="16"/>
                <w:lang w:bidi="bn-IN"/>
              </w:rPr>
              <w:t>In-phase: Orginal Carrier signal</w:t>
            </w:r>
          </w:p>
          <w:p w14:paraId="7091EB22" w14:textId="438BAE9C" w:rsidR="00B00529" w:rsidRPr="00565ADD" w:rsidRDefault="00B00529" w:rsidP="00565AD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bidi="bn-IN"/>
              </w:rPr>
            </w:pPr>
            <w:r w:rsidRPr="00565ADD">
              <w:rPr>
                <w:rFonts w:ascii="Times New Roman" w:eastAsia="Times New Roman" w:hAnsi="Times New Roman" w:cs="Times New Roman"/>
                <w:sz w:val="16"/>
                <w:szCs w:val="16"/>
                <w:lang w:bidi="bn-IN"/>
              </w:rPr>
              <w:t>Quadrature / Out-phase: orthogonal (</w:t>
            </w:r>
            <w:r w:rsidR="009E653D">
              <w:rPr>
                <w:rFonts w:ascii="Times New Roman" w:eastAsia="Times New Roman" w:hAnsi="Times New Roman" w:cs="Times New Roman"/>
                <w:sz w:val="16"/>
                <w:szCs w:val="16"/>
                <w:lang w:bidi="bn-IN"/>
              </w:rPr>
              <w:t>90</w:t>
            </w:r>
            <w:r w:rsidRPr="00565ADD">
              <w:rPr>
                <w:rFonts w:ascii="Times New Roman" w:eastAsia="Times New Roman" w:hAnsi="Times New Roman" w:cs="Times New Roman"/>
                <w:sz w:val="16"/>
                <w:szCs w:val="16"/>
                <w:lang w:bidi="bn-IN"/>
              </w:rPr>
              <w:t xml:space="preserve">º rotation) of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bidi="bn-IN"/>
              </w:rPr>
              <w:t xml:space="preserve">the </w:t>
            </w:r>
            <w:r w:rsidRPr="00565ADD">
              <w:rPr>
                <w:rFonts w:ascii="Times New Roman" w:eastAsia="Times New Roman" w:hAnsi="Times New Roman" w:cs="Times New Roman"/>
                <w:sz w:val="16"/>
                <w:szCs w:val="16"/>
                <w:lang w:bidi="bn-IN"/>
              </w:rPr>
              <w:t>original carrier signal.</w:t>
            </w:r>
          </w:p>
          <w:p w14:paraId="7E7521F1" w14:textId="3EC9AB09" w:rsidR="00B00529" w:rsidRPr="00565ADD" w:rsidRDefault="00B00529" w:rsidP="00565A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IN"/>
              </w:rPr>
            </w:pPr>
          </w:p>
        </w:tc>
        <w:tc>
          <w:tcPr>
            <w:tcW w:w="0" w:type="auto"/>
            <w:vAlign w:val="center"/>
            <w:hideMark/>
          </w:tcPr>
          <w:p w14:paraId="6EA40878" w14:textId="7A5628C6" w:rsidR="007600E5" w:rsidRPr="00565ADD" w:rsidRDefault="00B00529" w:rsidP="00565A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bn-IN"/>
              </w:rPr>
            </w:pPr>
            <w:r w:rsidRPr="00B00529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bidi="bn-IN"/>
              </w:rPr>
              <w:drawing>
                <wp:inline distT="0" distB="0" distL="0" distR="0" wp14:anchorId="4F6A25F2" wp14:editId="696F43D7">
                  <wp:extent cx="1280160" cy="2231136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0160" cy="22311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0529" w:rsidRPr="00565ADD" w14:paraId="0B5DDFA7" w14:textId="77777777" w:rsidTr="00B00529">
        <w:trPr>
          <w:tblCellSpacing w:w="15" w:type="dxa"/>
        </w:trPr>
        <w:tc>
          <w:tcPr>
            <w:tcW w:w="0" w:type="auto"/>
            <w:gridSpan w:val="4"/>
            <w:vAlign w:val="center"/>
          </w:tcPr>
          <w:p w14:paraId="587B4048" w14:textId="1CC49E81" w:rsidR="00B00529" w:rsidRPr="00B00529" w:rsidRDefault="00B00529" w:rsidP="00565ADD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bidi="bn-IN"/>
              </w:rPr>
            </w:pPr>
            <w:r w:rsidRPr="00B00529">
              <w:rPr>
                <w:rFonts w:ascii="Times New Roman" w:eastAsia="Times New Roman" w:hAnsi="Times New Roman" w:cs="Times New Roman"/>
                <w:sz w:val="20"/>
                <w:szCs w:val="20"/>
                <w:lang w:bidi="bn-IN"/>
              </w:rPr>
              <w:t xml:space="preserve">ASK and FSK also have </w:t>
            </w:r>
            <w:r w:rsidRPr="00B0052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bidi="bn-IN"/>
              </w:rPr>
              <w:t>Multi-level keying</w:t>
            </w:r>
            <w:r w:rsidRPr="00B00529">
              <w:rPr>
                <w:rFonts w:ascii="Times New Roman" w:eastAsia="Times New Roman" w:hAnsi="Times New Roman" w:cs="Times New Roman"/>
                <w:sz w:val="20"/>
                <w:szCs w:val="20"/>
                <w:lang w:bidi="bn-IN"/>
              </w:rPr>
              <w:t xml:space="preserve"> i.e. different combination of bits gives different levels of modulation </w:t>
            </w:r>
            <w:r w:rsidR="009E653D">
              <w:rPr>
                <w:rFonts w:ascii="Times New Roman" w:eastAsia="Times New Roman" w:hAnsi="Times New Roman" w:cs="Times New Roman"/>
                <w:sz w:val="20"/>
                <w:szCs w:val="20"/>
                <w:lang w:bidi="bn-IN"/>
              </w:rPr>
              <w:t>within</w:t>
            </w:r>
            <w:r w:rsidRPr="00B00529">
              <w:rPr>
                <w:rFonts w:ascii="Times New Roman" w:eastAsia="Times New Roman" w:hAnsi="Times New Roman" w:cs="Times New Roman"/>
                <w:sz w:val="20"/>
                <w:szCs w:val="20"/>
                <w:lang w:bidi="bn-IN"/>
              </w:rPr>
              <w:t xml:space="preserve"> the same </w:t>
            </w:r>
            <w:r w:rsidR="009E653D">
              <w:rPr>
                <w:rFonts w:ascii="Times New Roman" w:eastAsia="Times New Roman" w:hAnsi="Times New Roman" w:cs="Times New Roman"/>
                <w:sz w:val="20"/>
                <w:szCs w:val="20"/>
                <w:lang w:bidi="bn-IN"/>
              </w:rPr>
              <w:t>bit stream</w:t>
            </w:r>
            <w:r w:rsidRPr="00B00529">
              <w:rPr>
                <w:rFonts w:ascii="Times New Roman" w:eastAsia="Times New Roman" w:hAnsi="Times New Roman" w:cs="Times New Roman"/>
                <w:sz w:val="20"/>
                <w:szCs w:val="20"/>
                <w:lang w:bidi="bn-IN"/>
              </w:rPr>
              <w:t>.</w:t>
            </w:r>
          </w:p>
        </w:tc>
      </w:tr>
    </w:tbl>
    <w:p w14:paraId="6FE85696" w14:textId="77777777" w:rsidR="00565ADD" w:rsidRDefault="00565ADD"/>
    <w:sectPr w:rsidR="00565AD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16312B" w14:textId="77777777" w:rsidR="00EC56C8" w:rsidRDefault="00EC56C8" w:rsidP="005912D0">
      <w:pPr>
        <w:spacing w:after="0" w:line="240" w:lineRule="auto"/>
      </w:pPr>
      <w:r>
        <w:separator/>
      </w:r>
    </w:p>
  </w:endnote>
  <w:endnote w:type="continuationSeparator" w:id="0">
    <w:p w14:paraId="10C94A04" w14:textId="77777777" w:rsidR="00EC56C8" w:rsidRDefault="00EC56C8" w:rsidP="005912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1010600010101010101"/>
    <w:charset w:val="00"/>
    <w:family w:val="auto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 Subha Letterpress Unicode">
    <w:panose1 w:val="02000500000000000000"/>
    <w:charset w:val="00"/>
    <w:family w:val="auto"/>
    <w:pitch w:val="variable"/>
    <w:sig w:usb0="0001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399273" w14:textId="77777777" w:rsidR="005912D0" w:rsidRDefault="005912D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01566788"/>
      <w:docPartObj>
        <w:docPartGallery w:val="Page Numbers (Bottom of Page)"/>
        <w:docPartUnique/>
      </w:docPartObj>
    </w:sdtPr>
    <w:sdtEndPr>
      <w:rPr>
        <w:rFonts w:ascii="Li Subha Letterpress Unicode" w:hAnsi="Li Subha Letterpress Unicode" w:cs="Li Subha Letterpress Unicode"/>
      </w:rPr>
    </w:sdtEndPr>
    <w:sdtContent>
      <w:sdt>
        <w:sdtPr>
          <w:id w:val="-1769616900"/>
          <w:docPartObj>
            <w:docPartGallery w:val="Page Numbers (Top of Page)"/>
            <w:docPartUnique/>
          </w:docPartObj>
        </w:sdtPr>
        <w:sdtEndPr>
          <w:rPr>
            <w:rFonts w:ascii="Li Subha Letterpress Unicode" w:hAnsi="Li Subha Letterpress Unicode" w:cs="Li Subha Letterpress Unicode"/>
          </w:rPr>
        </w:sdtEndPr>
        <w:sdtContent>
          <w:p w14:paraId="5B0EE895" w14:textId="489AB1A5" w:rsidR="005912D0" w:rsidRPr="005912D0" w:rsidRDefault="005912D0">
            <w:pPr>
              <w:pStyle w:val="Footer"/>
              <w:jc w:val="right"/>
              <w:rPr>
                <w:rFonts w:ascii="Li Subha Letterpress Unicode" w:hAnsi="Li Subha Letterpress Unicode" w:cs="Li Subha Letterpress Unicode"/>
              </w:rPr>
            </w:pPr>
            <w:r w:rsidRPr="005912D0">
              <w:rPr>
                <w:rFonts w:ascii="Li Subha Letterpress Unicode" w:hAnsi="Li Subha Letterpress Unicode" w:cs="Li Subha Letterpress Unicode"/>
              </w:rPr>
              <w:t xml:space="preserve">Page </w:t>
            </w:r>
            <w:r w:rsidRPr="005912D0">
              <w:rPr>
                <w:rFonts w:ascii="Li Subha Letterpress Unicode" w:hAnsi="Li Subha Letterpress Unicode" w:cs="Li Subha Letterpress Unicode"/>
                <w:b/>
                <w:bCs/>
                <w:sz w:val="24"/>
                <w:szCs w:val="24"/>
              </w:rPr>
              <w:fldChar w:fldCharType="begin"/>
            </w:r>
            <w:r w:rsidRPr="005912D0">
              <w:rPr>
                <w:rFonts w:ascii="Li Subha Letterpress Unicode" w:hAnsi="Li Subha Letterpress Unicode" w:cs="Li Subha Letterpress Unicode"/>
                <w:b/>
                <w:bCs/>
              </w:rPr>
              <w:instrText xml:space="preserve"> PAGE </w:instrText>
            </w:r>
            <w:r w:rsidRPr="005912D0">
              <w:rPr>
                <w:rFonts w:ascii="Li Subha Letterpress Unicode" w:hAnsi="Li Subha Letterpress Unicode" w:cs="Li Subha Letterpress Unicode"/>
                <w:b/>
                <w:bCs/>
                <w:sz w:val="24"/>
                <w:szCs w:val="24"/>
              </w:rPr>
              <w:fldChar w:fldCharType="separate"/>
            </w:r>
            <w:r w:rsidRPr="005912D0">
              <w:rPr>
                <w:rFonts w:ascii="Li Subha Letterpress Unicode" w:hAnsi="Li Subha Letterpress Unicode" w:cs="Li Subha Letterpress Unicode"/>
                <w:b/>
                <w:bCs/>
                <w:noProof/>
              </w:rPr>
              <w:t>2</w:t>
            </w:r>
            <w:r w:rsidRPr="005912D0">
              <w:rPr>
                <w:rFonts w:ascii="Li Subha Letterpress Unicode" w:hAnsi="Li Subha Letterpress Unicode" w:cs="Li Subha Letterpress Unicode"/>
                <w:b/>
                <w:bCs/>
                <w:sz w:val="24"/>
                <w:szCs w:val="24"/>
              </w:rPr>
              <w:fldChar w:fldCharType="end"/>
            </w:r>
            <w:r w:rsidRPr="005912D0">
              <w:rPr>
                <w:rFonts w:ascii="Li Subha Letterpress Unicode" w:hAnsi="Li Subha Letterpress Unicode" w:cs="Li Subha Letterpress Unicode"/>
              </w:rPr>
              <w:t xml:space="preserve"> of </w:t>
            </w:r>
            <w:r w:rsidRPr="005912D0">
              <w:rPr>
                <w:rFonts w:ascii="Li Subha Letterpress Unicode" w:hAnsi="Li Subha Letterpress Unicode" w:cs="Li Subha Letterpress Unicode"/>
                <w:b/>
                <w:bCs/>
                <w:sz w:val="24"/>
                <w:szCs w:val="24"/>
              </w:rPr>
              <w:fldChar w:fldCharType="begin"/>
            </w:r>
            <w:r w:rsidRPr="005912D0">
              <w:rPr>
                <w:rFonts w:ascii="Li Subha Letterpress Unicode" w:hAnsi="Li Subha Letterpress Unicode" w:cs="Li Subha Letterpress Unicode"/>
                <w:b/>
                <w:bCs/>
              </w:rPr>
              <w:instrText xml:space="preserve"> NUMPAGES  </w:instrText>
            </w:r>
            <w:r w:rsidRPr="005912D0">
              <w:rPr>
                <w:rFonts w:ascii="Li Subha Letterpress Unicode" w:hAnsi="Li Subha Letterpress Unicode" w:cs="Li Subha Letterpress Unicode"/>
                <w:b/>
                <w:bCs/>
                <w:sz w:val="24"/>
                <w:szCs w:val="24"/>
              </w:rPr>
              <w:fldChar w:fldCharType="separate"/>
            </w:r>
            <w:r w:rsidRPr="005912D0">
              <w:rPr>
                <w:rFonts w:ascii="Li Subha Letterpress Unicode" w:hAnsi="Li Subha Letterpress Unicode" w:cs="Li Subha Letterpress Unicode"/>
                <w:b/>
                <w:bCs/>
                <w:noProof/>
              </w:rPr>
              <w:t>2</w:t>
            </w:r>
            <w:r w:rsidRPr="005912D0">
              <w:rPr>
                <w:rFonts w:ascii="Li Subha Letterpress Unicode" w:hAnsi="Li Subha Letterpress Unicode" w:cs="Li Subha Letterpress Unicode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ADE4AC0" w14:textId="77777777" w:rsidR="005912D0" w:rsidRDefault="005912D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3A60DC" w14:textId="77777777" w:rsidR="005912D0" w:rsidRDefault="005912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CAEEE8" w14:textId="77777777" w:rsidR="00EC56C8" w:rsidRDefault="00EC56C8" w:rsidP="005912D0">
      <w:pPr>
        <w:spacing w:after="0" w:line="240" w:lineRule="auto"/>
      </w:pPr>
      <w:r>
        <w:separator/>
      </w:r>
    </w:p>
  </w:footnote>
  <w:footnote w:type="continuationSeparator" w:id="0">
    <w:p w14:paraId="4F625110" w14:textId="77777777" w:rsidR="00EC56C8" w:rsidRDefault="00EC56C8" w:rsidP="005912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52C677" w14:textId="77777777" w:rsidR="005912D0" w:rsidRDefault="005912D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8B3F81" w14:textId="77777777" w:rsidR="005912D0" w:rsidRDefault="005912D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1737BB" w14:textId="77777777" w:rsidR="005912D0" w:rsidRDefault="005912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514F92"/>
    <w:multiLevelType w:val="hybridMultilevel"/>
    <w:tmpl w:val="BD6C7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ADD"/>
    <w:rsid w:val="001147F1"/>
    <w:rsid w:val="00456CA5"/>
    <w:rsid w:val="00565ADD"/>
    <w:rsid w:val="005912D0"/>
    <w:rsid w:val="007600E5"/>
    <w:rsid w:val="009E653D"/>
    <w:rsid w:val="00B00529"/>
    <w:rsid w:val="00D66D01"/>
    <w:rsid w:val="00E659D1"/>
    <w:rsid w:val="00EC5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8BFC84"/>
  <w15:chartTrackingRefBased/>
  <w15:docId w15:val="{28B81BE1-51D5-4266-AC4C-6E2F72A5C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65ADD"/>
    <w:rPr>
      <w:b/>
      <w:bCs/>
    </w:rPr>
  </w:style>
  <w:style w:type="paragraph" w:styleId="ListParagraph">
    <w:name w:val="List Paragraph"/>
    <w:basedOn w:val="Normal"/>
    <w:uiPriority w:val="34"/>
    <w:qFormat/>
    <w:rsid w:val="00565ADD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7600E5"/>
    <w:rPr>
      <w:i/>
      <w:iCs/>
      <w:color w:val="404040" w:themeColor="text1" w:themeTint="BF"/>
    </w:rPr>
  </w:style>
  <w:style w:type="paragraph" w:styleId="Title">
    <w:name w:val="Title"/>
    <w:basedOn w:val="Normal"/>
    <w:next w:val="Normal"/>
    <w:link w:val="TitleChar"/>
    <w:uiPriority w:val="10"/>
    <w:qFormat/>
    <w:rsid w:val="007600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00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7600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12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12D0"/>
  </w:style>
  <w:style w:type="paragraph" w:styleId="Footer">
    <w:name w:val="footer"/>
    <w:basedOn w:val="Normal"/>
    <w:link w:val="FooterChar"/>
    <w:uiPriority w:val="99"/>
    <w:unhideWhenUsed/>
    <w:rsid w:val="005912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12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9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778</Characters>
  <Application>Microsoft Office Word</Application>
  <DocSecurity>0</DocSecurity>
  <Lines>55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MD.FAKHRUDDIN GAZZALI FAHIM</dc:creator>
  <cp:keywords/>
  <dc:description/>
  <cp:lastModifiedBy>MD.FAKHRUDDIN GAZZALI FAHIM</cp:lastModifiedBy>
  <cp:revision>2</cp:revision>
  <dcterms:created xsi:type="dcterms:W3CDTF">2024-04-19T02:59:00Z</dcterms:created>
  <dcterms:modified xsi:type="dcterms:W3CDTF">2024-04-19T02:59:00Z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a820607c-a5a9-431c-9f99-5d8b1323ae34</vt:lpwstr>
  </property>
</Properties>
</file>