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BB7E5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1/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Timer khác Counter như thế nòa trong 8051?</w:t>
      </w:r>
    </w:p>
    <w:p w14:paraId="60032D17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27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277A6A">
            <w:pP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TIMER</w:t>
            </w:r>
          </w:p>
        </w:tc>
        <w:tc>
          <w:tcPr>
            <w:tcW w:w="4261" w:type="dxa"/>
          </w:tcPr>
          <w:p w14:paraId="2DC26E57">
            <w:pP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COUNTER</w:t>
            </w:r>
          </w:p>
        </w:tc>
      </w:tr>
      <w:tr w14:paraId="6892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D094869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Timer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dùng để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đếm thời gian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, nghĩa là giá trị đếm tăng lên dựa trên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xung nhịp nội bộ (machine cycle)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của vi điều khiển.</w:t>
            </w:r>
          </w:p>
        </w:tc>
        <w:tc>
          <w:tcPr>
            <w:tcW w:w="4261" w:type="dxa"/>
          </w:tcPr>
          <w:p w14:paraId="07D284D0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Counter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dùng để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đếm xung bên ngoài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, nghĩa là giá trị đếm tăng khi có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xung từ chân T0/T1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:</w:t>
            </w:r>
          </w:p>
          <w:p w14:paraId="3FA03140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Timer 0 → chân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T0 (P3.4)</w:t>
            </w:r>
          </w:p>
          <w:p w14:paraId="096E3A64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Timer 1 → chân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T1 (P3.5)</w:t>
            </w:r>
          </w:p>
        </w:tc>
      </w:tr>
      <w:tr w14:paraId="1859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B85F7C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Nguồn xung của Timer</w:t>
            </w:r>
          </w:p>
          <w:p w14:paraId="4A2BA923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Frequency =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Fosc / 12</w:t>
            </w:r>
          </w:p>
          <w:p w14:paraId="6F496075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Mỗi chu kỳ máy → Timer tăng 1 đơn vị.</w:t>
            </w:r>
          </w:p>
        </w:tc>
        <w:tc>
          <w:tcPr>
            <w:tcW w:w="4261" w:type="dxa"/>
          </w:tcPr>
          <w:p w14:paraId="4A35636E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Nguồn xung của Counter</w:t>
            </w:r>
          </w:p>
          <w:p w14:paraId="4172E76D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Xung ngoài tác động vào chân T0/T1</w:t>
            </w:r>
          </w:p>
          <w:p w14:paraId="6DF6D687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Mỗi cạnh xung </w:t>
            </w:r>
            <w:r>
              <w:rPr>
                <w:rStyle w:val="7"/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>1 → 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(hoặc 0 → 1 tùy chip) → Counter tăng 1 lần.</w:t>
            </w:r>
          </w:p>
        </w:tc>
      </w:tr>
    </w:tbl>
    <w:p w14:paraId="3BCBF880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26190766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2/ Trong Mode 1, Timer hoạt động như thế nào? Độ dài đếm là bao nhiêu bit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?</w:t>
      </w:r>
    </w:p>
    <w:p w14:paraId="58C4DD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Mode 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là chế độ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đếm 16 bit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của Timer/Counter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.</w:t>
      </w:r>
    </w:p>
    <w:p w14:paraId="4AE46A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Timer hoạt động như một bộ đếm lên 16-bit</w:t>
      </w:r>
    </w:p>
    <w:p w14:paraId="553CDE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Hai thanh ghi THx và TLx kết hợp tạo thành thanh ghi chứa giá trị đếm 16-bit.</w:t>
      </w:r>
    </w:p>
    <w:p w14:paraId="61A08C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Khi Timer đếm tràn từ FFFFh về 0000h, cờ TFx được set lên 1 và tạo ngắt ( nếu được cho phép).</w:t>
      </w:r>
    </w:p>
    <w:p w14:paraId="484C51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 Bắt đầu chu kì đếm mới, cần nạp lại giá trị bắt đầu đếm vào 2 thanh ghi THx, TLx:</w:t>
      </w:r>
    </w:p>
    <w:p w14:paraId="5A7490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  <w:t>+ Timer bắt đầu đếm lên từ giá trị nạp này.</w:t>
      </w:r>
    </w:p>
    <w:p w14:paraId="4E6CCC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ab/>
        <w:t>+ Mỗi lần Timer đếm tràn(kết thúc 1 chi kì đếm), bạn cần nạp lại giá trị ban đầu này, nếu không thì Timer sẽ bắt đầu chu kì đếm mới từ 0.</w:t>
      </w:r>
    </w:p>
    <w:p w14:paraId="571EDF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Mode 1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: đếm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16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-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bit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,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đếm được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tối đa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từ 0000H đến FFFFH (0 → 65535)</w:t>
      </w:r>
    </w:p>
    <w:p w14:paraId="60B8E40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3/ Bit nào trong thanh ghi TCON được dùng để khởi tạo Timer 0?</w:t>
      </w:r>
    </w:p>
    <w:p w14:paraId="0FE67D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Bit dùng để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khởi động (start)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Timer 0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trong thanh ghi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TCON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là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TR0 – Timer Run Control 0</w:t>
      </w:r>
    </w:p>
    <w:p w14:paraId="06470B2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TR0 = 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→ Timer 0 bắt đầu chạy</w:t>
      </w:r>
    </w:p>
    <w:p w14:paraId="7F93CC4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6"/>
          <w:szCs w:val="26"/>
        </w:rPr>
        <w:t>TR0 = 0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→ Timer 0 dừng</w:t>
      </w:r>
    </w:p>
    <w:p w14:paraId="0E5FEE9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4/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Tạo trễ 1ms bằng Timer 0 ở chế độ Mode 1, tần số thạch anh 12MHz</w:t>
      </w:r>
    </w:p>
    <w:p w14:paraId="4C37455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Giá trị nạp: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65536 − 1000 = 64536 = 0xFC18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1B3D497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94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F357B6E">
            <w:pP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MOV TMOD, #01H    </w:t>
            </w:r>
          </w:p>
          <w:p w14:paraId="51397CF3">
            <w:pP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MOV TH0, #0FCH  </w:t>
            </w:r>
          </w:p>
          <w:p w14:paraId="24B8B787">
            <w:pP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MOV TL0, #018H    </w:t>
            </w:r>
          </w:p>
          <w:p w14:paraId="471E6E9C">
            <w:pPr>
              <w:ind w:firstLine="240"/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CLR TF0          </w:t>
            </w:r>
          </w:p>
          <w:p w14:paraId="6FFE0856">
            <w:pPr>
              <w:ind w:firstLine="240"/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SETB TR0         </w:t>
            </w:r>
          </w:p>
          <w:p w14:paraId="3B9B7ECA">
            <w:pP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  <w:p w14:paraId="062D3195">
            <w:pP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>WAIT_T0:</w:t>
            </w:r>
          </w:p>
          <w:p w14:paraId="6300749C">
            <w:pP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JNB TF0, WAIT_T0  </w:t>
            </w:r>
          </w:p>
          <w:p w14:paraId="640E0C0F">
            <w:pP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CLR TR0          </w:t>
            </w:r>
          </w:p>
          <w:p w14:paraId="628EF7B0">
            <w:pP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   CLR TF0           </w:t>
            </w:r>
          </w:p>
        </w:tc>
      </w:tr>
    </w:tbl>
    <w:p w14:paraId="3AA5BAF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790CF90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77A7EFD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5/ Viết chương trình nhấp nháy LED trên P1.0, với chu kì 500ms sử dụng Timer 1.</w:t>
      </w:r>
    </w:p>
    <w:p w14:paraId="7743865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5EC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740D987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ORG 0000H</w:t>
            </w:r>
          </w:p>
          <w:p w14:paraId="1F6477A2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  <w:p w14:paraId="37241BCF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MAIN:</w:t>
            </w:r>
          </w:p>
          <w:p w14:paraId="14BD6DD5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SETB P1.0          </w:t>
            </w:r>
          </w:p>
          <w:p w14:paraId="37710F5A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  <w:p w14:paraId="08BEAA2E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LOOP:</w:t>
            </w:r>
          </w:p>
          <w:p w14:paraId="2EBE54A9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ACALL DELAY500MS </w:t>
            </w:r>
          </w:p>
          <w:p w14:paraId="3D95E016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CPL P1.0           </w:t>
            </w:r>
          </w:p>
          <w:p w14:paraId="12EF17F2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SJMP LOOP         </w:t>
            </w:r>
          </w:p>
          <w:p w14:paraId="51768AA9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  <w:p w14:paraId="5CA07166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DELAY500MS:</w:t>
            </w:r>
          </w:p>
          <w:p w14:paraId="3FED956F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MOV R7, #250       </w:t>
            </w:r>
          </w:p>
          <w:p w14:paraId="5AB36588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DELAY_LOOP:</w:t>
            </w:r>
          </w:p>
          <w:p w14:paraId="37AFB6FA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ACALL DELAY1MS     </w:t>
            </w:r>
          </w:p>
          <w:p w14:paraId="71BEB17A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DJNZ R7, DELAY_LOOP</w:t>
            </w:r>
          </w:p>
          <w:p w14:paraId="673657D9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RET</w:t>
            </w:r>
          </w:p>
          <w:p w14:paraId="576ADABF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  <w:p w14:paraId="0D13DA7D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DELAY1MS:</w:t>
            </w:r>
            <w:bookmarkStart w:id="0" w:name="_GoBack"/>
            <w:bookmarkEnd w:id="0"/>
          </w:p>
          <w:p w14:paraId="7DFBE66C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MOV TMOD, #10H    </w:t>
            </w:r>
          </w:p>
          <w:p w14:paraId="14ABAE65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MOV TH1, #0FCH    </w:t>
            </w:r>
          </w:p>
          <w:p w14:paraId="039A02CB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MOV TL1, #018H</w:t>
            </w:r>
          </w:p>
          <w:p w14:paraId="66DEC763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  <w:p w14:paraId="2AC596DE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CLR TF1            </w:t>
            </w:r>
          </w:p>
          <w:p w14:paraId="2F89EAE8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SETB TR1           </w:t>
            </w:r>
          </w:p>
          <w:p w14:paraId="280CDC65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WAIT_T1:</w:t>
            </w:r>
          </w:p>
          <w:p w14:paraId="678DF502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JNB TF1, WAIT_T1   </w:t>
            </w:r>
          </w:p>
          <w:p w14:paraId="333E6290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  <w:p w14:paraId="40E60A80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CLR TR1           </w:t>
            </w:r>
          </w:p>
          <w:p w14:paraId="05E0C9AF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 xml:space="preserve">    CLR TF1           </w:t>
            </w:r>
          </w:p>
          <w:p w14:paraId="1E6EF34D">
            <w:pP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</w:p>
          <w:p w14:paraId="2F5F9436">
            <w:pP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END</w:t>
            </w:r>
          </w:p>
        </w:tc>
      </w:tr>
    </w:tbl>
    <w:p w14:paraId="2A6D38EF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p w14:paraId="4DA0D90F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06C15C"/>
    <w:multiLevelType w:val="singleLevel"/>
    <w:tmpl w:val="6F06C1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523C1A"/>
    <w:rsid w:val="03523C1A"/>
    <w:rsid w:val="1AFD2B54"/>
    <w:rsid w:val="7360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2025-11-19T15:22:00Z</dcterms:created>
  <dc:creator>18 nguyễn quốc hưng</dc:creator>
  <cp:lastModifiedBy>18 nguyễn quốc hưng</cp:lastModifiedBy>
  <dcterms:modified xsi:type="dcterms:W3CDTF">2025-11-19T15:59:23Z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91E0DBB50DF94437BC99B3B01B75846B_11</vt:lpwstr>
  </property>
</Properties>
</file>