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77777777" w:rsidR="00BC7CB1" w:rsidRDefault="00BC7CB1"/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70CAE88A" w:rsidR="00A925D5" w:rsidRPr="00A619CD" w:rsidRDefault="00A925D5" w:rsidP="00A619CD">
      <w:r w:rsidRPr="00A925D5"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25D5" w:rsidRPr="00A619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num w:numId="1" w16cid:durableId="430272983">
    <w:abstractNumId w:val="2"/>
  </w:num>
  <w:num w:numId="2" w16cid:durableId="137504538">
    <w:abstractNumId w:val="0"/>
  </w:num>
  <w:num w:numId="3" w16cid:durableId="1963071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A5CFB"/>
    <w:rsid w:val="0013607E"/>
    <w:rsid w:val="00147667"/>
    <w:rsid w:val="00190BE9"/>
    <w:rsid w:val="00195058"/>
    <w:rsid w:val="00284B0F"/>
    <w:rsid w:val="00333494"/>
    <w:rsid w:val="00367ACF"/>
    <w:rsid w:val="003D6300"/>
    <w:rsid w:val="00466AAB"/>
    <w:rsid w:val="004E7991"/>
    <w:rsid w:val="00517C39"/>
    <w:rsid w:val="00560295"/>
    <w:rsid w:val="005A49F9"/>
    <w:rsid w:val="005E3208"/>
    <w:rsid w:val="00664CAD"/>
    <w:rsid w:val="006B7338"/>
    <w:rsid w:val="00746B82"/>
    <w:rsid w:val="008951E1"/>
    <w:rsid w:val="008A0DF2"/>
    <w:rsid w:val="008E2631"/>
    <w:rsid w:val="00945C6F"/>
    <w:rsid w:val="009B7CD5"/>
    <w:rsid w:val="00A15131"/>
    <w:rsid w:val="00A15FF6"/>
    <w:rsid w:val="00A619CD"/>
    <w:rsid w:val="00A925D5"/>
    <w:rsid w:val="00B01685"/>
    <w:rsid w:val="00BC7CB1"/>
    <w:rsid w:val="00BC7EB0"/>
    <w:rsid w:val="00CE2D0A"/>
    <w:rsid w:val="00DB5194"/>
    <w:rsid w:val="00E25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6</Pages>
  <Words>202</Words>
  <Characters>1157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17</cp:revision>
  <dcterms:created xsi:type="dcterms:W3CDTF">2026-03-16T14:18:00Z</dcterms:created>
  <dcterms:modified xsi:type="dcterms:W3CDTF">2026-03-22T14:36:00Z</dcterms:modified>
</cp:coreProperties>
</file>