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9C4" w:rsidRDefault="008119C4" w:rsidP="008119C4">
      <w:pPr>
        <w:ind w:left="5040" w:firstLine="720"/>
      </w:pPr>
      <w:r>
        <w:t xml:space="preserve">Ngày </w:t>
      </w:r>
      <w:proofErr w:type="gramStart"/>
      <w:r>
        <w:t>28  tháng</w:t>
      </w:r>
      <w:proofErr w:type="gramEnd"/>
      <w:r>
        <w:t xml:space="preserve">  4 năm 2020</w:t>
      </w:r>
    </w:p>
    <w:p w:rsidR="008119C4" w:rsidRDefault="008119C4" w:rsidP="008119C4">
      <w:r>
        <w:t xml:space="preserve">Tên Bài </w:t>
      </w:r>
      <w:proofErr w:type="gramStart"/>
      <w:r>
        <w:t>học :Hoàn</w:t>
      </w:r>
      <w:proofErr w:type="gramEnd"/>
      <w:r>
        <w:t xml:space="preserve"> Thành Mọi Việc Với Kaban</w:t>
      </w:r>
    </w:p>
    <w:tbl>
      <w:tblPr>
        <w:tblW w:w="0" w:type="auto"/>
        <w:tblInd w:w="-51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820"/>
        <w:gridCol w:w="3660"/>
      </w:tblGrid>
      <w:tr w:rsidR="008119C4" w:rsidTr="008119C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820" w:type="dxa"/>
            <w:tcBorders>
              <w:bottom w:val="single" w:sz="4" w:space="0" w:color="auto"/>
              <w:right w:val="single" w:sz="4" w:space="0" w:color="auto"/>
            </w:tcBorders>
          </w:tcPr>
          <w:p w:rsidR="008119C4" w:rsidRDefault="008119C4" w:rsidP="008119C4">
            <w:r>
              <w:t>+Khái Niệm và ý nghĩa của phương pháp làm việc với kanban</w:t>
            </w:r>
          </w:p>
          <w:p w:rsidR="008119C4" w:rsidRDefault="008119C4" w:rsidP="008119C4">
            <w:r>
              <w:t xml:space="preserve">+ Ý Chính &amp; công </w:t>
            </w:r>
            <w:proofErr w:type="gramStart"/>
            <w:r>
              <w:t>dụng :</w:t>
            </w:r>
            <w:proofErr w:type="gramEnd"/>
          </w:p>
          <w:p w:rsidR="008119C4" w:rsidRDefault="008119C4" w:rsidP="008119C4">
            <w:r>
              <w:t>++Tạo thói quen cho làm việc được hiệu quả</w:t>
            </w:r>
          </w:p>
          <w:p w:rsidR="008119C4" w:rsidRDefault="008119C4" w:rsidP="008119C4">
            <w:r>
              <w:t>++ Đặt mục tiêu theo chuẩn smart</w:t>
            </w:r>
          </w:p>
          <w:p w:rsidR="008119C4" w:rsidRDefault="008119C4" w:rsidP="008119C4">
            <w:r>
              <w:t xml:space="preserve">++ Thích ứng với thay đổi và khó khăn </w:t>
            </w:r>
          </w:p>
          <w:p w:rsidR="00B33ED3" w:rsidRDefault="00B33ED3" w:rsidP="008119C4">
            <w:r>
              <w:t>++ Đảm bảo chất lượng công việc</w:t>
            </w:r>
          </w:p>
          <w:p w:rsidR="00B33ED3" w:rsidRDefault="00B33ED3" w:rsidP="008119C4">
            <w:r>
              <w:t>++ Liên tục cải thiện hơn</w:t>
            </w:r>
          </w:p>
          <w:p w:rsidR="008119C4" w:rsidRDefault="008119C4" w:rsidP="008119C4"/>
          <w:p w:rsidR="008119C4" w:rsidRDefault="008119C4" w:rsidP="008119C4"/>
          <w:p w:rsidR="008119C4" w:rsidRDefault="008119C4" w:rsidP="008119C4"/>
          <w:p w:rsidR="008119C4" w:rsidRDefault="008119C4" w:rsidP="008119C4"/>
        </w:tc>
        <w:tc>
          <w:tcPr>
            <w:tcW w:w="3660" w:type="dxa"/>
            <w:tcBorders>
              <w:left w:val="single" w:sz="4" w:space="0" w:color="auto"/>
              <w:bottom w:val="single" w:sz="4" w:space="0" w:color="auto"/>
            </w:tcBorders>
          </w:tcPr>
          <w:p w:rsidR="008119C4" w:rsidRDefault="008119C4" w:rsidP="008119C4">
            <w:r>
              <w:t>+ để lập kế hoạch và quản lý công việc và học tập hằng ngày tốt hơn</w:t>
            </w:r>
          </w:p>
          <w:p w:rsidR="008119C4" w:rsidRDefault="008119C4" w:rsidP="008119C4"/>
          <w:p w:rsidR="008119C4" w:rsidRDefault="008119C4" w:rsidP="008119C4"/>
          <w:p w:rsidR="008119C4" w:rsidRDefault="008119C4" w:rsidP="008119C4">
            <w:r>
              <w:t xml:space="preserve">+bằng cách tạo kanban cho cá nhân </w:t>
            </w:r>
          </w:p>
          <w:p w:rsidR="008119C4" w:rsidRDefault="008119C4" w:rsidP="008119C4"/>
          <w:p w:rsidR="008119C4" w:rsidRDefault="008119C4" w:rsidP="008119C4"/>
          <w:p w:rsidR="008119C4" w:rsidRDefault="008119C4" w:rsidP="008119C4"/>
          <w:p w:rsidR="008119C4" w:rsidRDefault="008119C4" w:rsidP="008119C4">
            <w:r>
              <w:t xml:space="preserve">+ tối ưu giá trị thích nghi với công việc </w:t>
            </w:r>
          </w:p>
          <w:p w:rsidR="008119C4" w:rsidRDefault="008119C4" w:rsidP="008119C4"/>
        </w:tc>
      </w:tr>
      <w:tr w:rsidR="008119C4" w:rsidTr="008119C4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6480" w:type="dxa"/>
            <w:gridSpan w:val="2"/>
            <w:tcBorders>
              <w:top w:val="single" w:sz="4" w:space="0" w:color="auto"/>
            </w:tcBorders>
          </w:tcPr>
          <w:p w:rsidR="008119C4" w:rsidRDefault="008119C4" w:rsidP="008119C4"/>
        </w:tc>
      </w:tr>
    </w:tbl>
    <w:p w:rsidR="008119C4" w:rsidRDefault="00B33ED3" w:rsidP="008119C4">
      <w:r>
        <w:t xml:space="preserve">Tóm </w:t>
      </w:r>
      <w:proofErr w:type="gramStart"/>
      <w:r>
        <w:t>Tắt :</w:t>
      </w:r>
      <w:proofErr w:type="gramEnd"/>
      <w:r>
        <w:t xml:space="preserve"> Làm việc với phương pháp kaban rất hiệu quả và khoa học</w:t>
      </w:r>
      <w:bookmarkStart w:id="0" w:name="_GoBack"/>
      <w:bookmarkEnd w:id="0"/>
    </w:p>
    <w:sectPr w:rsidR="008119C4" w:rsidSect="002B59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C4"/>
    <w:rsid w:val="002B59CD"/>
    <w:rsid w:val="008119C4"/>
    <w:rsid w:val="008B5527"/>
    <w:rsid w:val="00B3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3E49"/>
  <w15:chartTrackingRefBased/>
  <w15:docId w15:val="{9479F3EA-0410-4ED9-ACCC-71256F29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2020-04-28T07:10:00Z</dcterms:created>
  <dcterms:modified xsi:type="dcterms:W3CDTF">2020-04-28T07:25:00Z</dcterms:modified>
</cp:coreProperties>
</file>