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18AF1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Avval umumiy manzarani aytaman: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HDD/SSD ga yozish – bu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dastur → operatsion tizim (OS) → fayl tizimi → disk kontrolleri → fizik qurilma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zanjiri.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Biror so‘z/jumla qidirish – bu asosan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dastur darajasidagi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algoritmlar (grep, Word, DB, Windows Search va h.k.) bo‘lib, ular diskdan o‘qilgan baytlar ichidan matn izlaydi.</w:t>
      </w:r>
    </w:p>
    <w:p w14:paraId="767BF51F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Quyida bosqichma-bosqich tushuntirib chiqaman va oxirida qo‘shimcha o‘qish uchun havolalar beraman.</w:t>
      </w:r>
    </w:p>
    <w:p w14:paraId="0C77A199" w14:textId="77777777" w:rsidR="00104157" w:rsidRPr="00104157" w:rsidRDefault="00104157" w:rsidP="0010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4C73C2">
          <v:rect id="_x0000_i1025" style="width:0;height:1.5pt" o:hralign="center" o:hrstd="t" o:hr="t" fillcolor="#a0a0a0" stroked="f"/>
        </w:pict>
      </w:r>
    </w:p>
    <w:p w14:paraId="647F1D75" w14:textId="77777777" w:rsidR="00104157" w:rsidRPr="00104157" w:rsidRDefault="00104157" w:rsidP="0010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041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Operatsion tizim ko‘zidan: “yozish”ning umumiy algoritmi</w:t>
      </w:r>
    </w:p>
    <w:p w14:paraId="7B99F827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Dastur (masalan, Word yoki Python skript):</w:t>
      </w:r>
    </w:p>
    <w:p w14:paraId="5CD1EA86" w14:textId="77777777" w:rsidR="00104157" w:rsidRPr="00104157" w:rsidRDefault="00104157" w:rsidP="00104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Courier New" w:eastAsia="Times New Roman" w:hAnsi="Courier New" w:cs="Courier New"/>
          <w:sz w:val="20"/>
          <w:szCs w:val="20"/>
          <w:lang w:eastAsia="ru-RU"/>
        </w:rPr>
        <w:t>write()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104157">
        <w:rPr>
          <w:rFonts w:ascii="Courier New" w:eastAsia="Times New Roman" w:hAnsi="Courier New" w:cs="Courier New"/>
          <w:sz w:val="20"/>
          <w:szCs w:val="20"/>
          <w:lang w:eastAsia="ru-RU"/>
        </w:rPr>
        <w:t>fwrite()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kabi sistem chaqirig‘i orqali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baytlar oqimini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OS ga uzatadi.</w:t>
      </w:r>
    </w:p>
    <w:p w14:paraId="7C1F0858" w14:textId="77777777" w:rsidR="00104157" w:rsidRPr="00104157" w:rsidRDefault="00104157" w:rsidP="00104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OS bu baytlarni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 tizimi bloklari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(odatda 4 KB, 8 KB va hokazo) ga bo‘ladi.</w:t>
      </w:r>
    </w:p>
    <w:p w14:paraId="4D9006DD" w14:textId="77777777" w:rsidR="00104157" w:rsidRPr="00104157" w:rsidRDefault="00104157" w:rsidP="00104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Fayl tizimi (ext4, NTFS, APFS va b.):</w:t>
      </w:r>
    </w:p>
    <w:p w14:paraId="29641F88" w14:textId="77777777" w:rsidR="00104157" w:rsidRPr="00104157" w:rsidRDefault="00104157" w:rsidP="001041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Faylga mos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inode/metadata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ni topadi (fayl mavjut bo‘lsa) yoki yangisini yaratadi.(</w:t>
      </w:r>
      <w:hyperlink r:id="rId5" w:tooltip="An introduction to Linux's EXT4 filesystem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Opensource.com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11A76AF" w14:textId="77777777" w:rsidR="00104157" w:rsidRPr="00104157" w:rsidRDefault="00104157" w:rsidP="001041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Qaysi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mantiqiy blok raqamlari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(LBA – Logical Block Address) bo‘shligini aniqlab, ularga joy ajratadi.(</w:t>
      </w:r>
      <w:hyperlink r:id="rId6" w:tooltip="Linux File System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GeeksforGeeks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F47B59E" w14:textId="77777777" w:rsidR="00104157" w:rsidRPr="00104157" w:rsidRDefault="00104157" w:rsidP="001041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Fayl inode ichiga “bu faylning ma’lumot bloklari LBA 100000–100010 oralig‘ida” degan ko‘rinishda ko‘rsatkichlar (pointer) yozadi.</w:t>
      </w:r>
    </w:p>
    <w:p w14:paraId="2D0F6862" w14:textId="77777777" w:rsidR="00104157" w:rsidRPr="00104157" w:rsidRDefault="00104157" w:rsidP="00104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Blok qurilma drayveri bu LBA larni disk kontrolleriga yuboradi.</w:t>
      </w:r>
    </w:p>
    <w:p w14:paraId="432451E4" w14:textId="77777777" w:rsidR="00104157" w:rsidRPr="00104157" w:rsidRDefault="00104157" w:rsidP="00104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Disk kontrolleri ushbu LBA larni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qurilmaning o‘z ichki manzili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ga aylantirib, fizik yozishni amalga oshiradi (HDD va SSD da bu qism keskin farq qiladi).</w:t>
      </w:r>
    </w:p>
    <w:p w14:paraId="63666CF2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Endi HDD va SSD ni alohida ko‘ramiz.</w:t>
      </w:r>
    </w:p>
    <w:p w14:paraId="6B6E66F0" w14:textId="77777777" w:rsidR="00104157" w:rsidRPr="00104157" w:rsidRDefault="00104157" w:rsidP="0010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01AB73">
          <v:rect id="_x0000_i1026" style="width:0;height:1.5pt" o:hralign="center" o:hrstd="t" o:hr="t" fillcolor="#a0a0a0" stroked="f"/>
        </w:pict>
      </w:r>
    </w:p>
    <w:p w14:paraId="056FFC07" w14:textId="77777777" w:rsidR="00104157" w:rsidRPr="00104157" w:rsidRDefault="00104157" w:rsidP="0010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041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HDD (magnitli qattiq disk) ga yozish algoritmi</w:t>
      </w:r>
    </w:p>
    <w:p w14:paraId="34244F51" w14:textId="77777777" w:rsidR="00104157" w:rsidRPr="00104157" w:rsidRDefault="00104157" w:rsidP="0010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041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Fizik tuzilma</w:t>
      </w:r>
    </w:p>
    <w:p w14:paraId="7003A7CC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HDD ichida:</w:t>
      </w:r>
    </w:p>
    <w:p w14:paraId="574920FD" w14:textId="77777777" w:rsidR="00104157" w:rsidRPr="00104157" w:rsidRDefault="00104157" w:rsidP="00104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Bir nechta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plastinkalar (platters)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aylanuvchi magnit disklari.</w:t>
      </w:r>
    </w:p>
    <w:p w14:paraId="2B8368B2" w14:textId="77777777" w:rsidR="00104157" w:rsidRPr="00104157" w:rsidRDefault="00104157" w:rsidP="00104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Har plastinka yuzasida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konsentrik yo‘laklar (tracks)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va ular bo‘linadigan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sektorlar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(odatda 512 bayt yoki 4 KB).(</w:t>
      </w:r>
      <w:hyperlink r:id="rId7" w:tooltip="Understanding Hard Disk Drives (HDD): A Comprehensive ...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Medium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B5445E2" w14:textId="77777777" w:rsidR="00104157" w:rsidRPr="00104157" w:rsidRDefault="00104157" w:rsidP="00104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Har sektor oldida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adreslash ma’lumoti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(qaysi trek, qaysi sektor) yozilgan.(</w:t>
      </w:r>
      <w:hyperlink r:id="rId8" w:tooltip="Hard Disk Drive Basics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ntfs.com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B09EB69" w14:textId="77777777" w:rsidR="00104157" w:rsidRPr="00104157" w:rsidRDefault="00104157" w:rsidP="00104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O‘qish/yozish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boshchasi (read/write head)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treklar ustida harakatlanadi, motor esa plastinkalarni aylantiradi.(</w:t>
      </w:r>
      <w:hyperlink r:id="rId9" w:tooltip="Hard Disk Drive (HDD) Secondary Memory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GeeksforGeeks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698DBCE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Zamonaviy disklarda tashqi trekka ko‘proq sektor sig‘dirish uchun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zone bit recording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ishlatiladi.(</w:t>
      </w:r>
      <w:hyperlink r:id="rId10" w:tooltip="Hard disk drive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Vikipediya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13564AD" w14:textId="77777777" w:rsidR="00104157" w:rsidRPr="00104157" w:rsidRDefault="00104157" w:rsidP="0010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041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HDD ga yozish algoritmi (soddalashtirilgan)</w:t>
      </w:r>
    </w:p>
    <w:p w14:paraId="4863F778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Tasavvur qiling, faylingizdan kelgan 4 KB blokni HDD ga yozish kerak:</w:t>
      </w:r>
    </w:p>
    <w:p w14:paraId="3E19A065" w14:textId="77777777" w:rsidR="00104157" w:rsidRPr="00104157" w:rsidRDefault="00104157" w:rsidP="00104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OS/fayl tizimi: “4 KB ma’lumotni LBA = 123456 ga yoz” degan buyruqni disk drayveriga beradi.</w:t>
      </w:r>
    </w:p>
    <w:p w14:paraId="782B0872" w14:textId="77777777" w:rsidR="00104157" w:rsidRPr="00104157" w:rsidRDefault="00104157" w:rsidP="00104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Disk kontrolleri LBA’ni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ichki xaritaga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ko‘ra trek/sector ga o‘giradi:</w:t>
      </w:r>
    </w:p>
    <w:p w14:paraId="25F001BD" w14:textId="77777777" w:rsidR="00104157" w:rsidRPr="00104157" w:rsidRDefault="00104157" w:rsidP="001041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Masalan: LBA 123456 → plastinka 1, trek 3000, sektor 15.(</w:t>
      </w:r>
      <w:hyperlink r:id="rId11" w:tooltip="How does a hard drive know where the data starts?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Super User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37F811C" w14:textId="77777777" w:rsidR="00104157" w:rsidRPr="00104157" w:rsidRDefault="00104157" w:rsidP="00104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Servo tizim boshchani kerakli trekka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seek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qiladi; plastinka aylanadi, kerakli sektor boshchaning ostidan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o‘tayotgan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paytda yozish boshlanadi.(</w:t>
      </w:r>
      <w:hyperlink r:id="rId12" w:tooltip="Hard Disk Drive (HDD) Secondary Memory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GeeksforGeeks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D88D3A8" w14:textId="77777777" w:rsidR="00104157" w:rsidRPr="00104157" w:rsidRDefault="00104157" w:rsidP="00104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Kontroller sektordagi magnit zarralarni 0/1 holatiga moslab mag‘nitlaydi – ma’lumot yoziladi.</w:t>
      </w:r>
    </w:p>
    <w:p w14:paraId="152CAE9F" w14:textId="77777777" w:rsidR="00104157" w:rsidRPr="00104157" w:rsidRDefault="00104157" w:rsidP="00104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Kontroller verifikatsiya uchun o‘sha sektorni qayta o‘qib, CRC/xatolik to‘g‘rilash kodlari bilan mosligini tekshirishi mumkin.</w:t>
      </w:r>
    </w:p>
    <w:p w14:paraId="6E33D463" w14:textId="77777777" w:rsidR="00104157" w:rsidRPr="00104157" w:rsidRDefault="00104157" w:rsidP="00104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 bloklar uchun ham shunga o‘xshash jarayon davom etadi; tezlikni oshirish uchun:</w:t>
      </w:r>
    </w:p>
    <w:p w14:paraId="5567D6DF" w14:textId="77777777" w:rsidR="00104157" w:rsidRPr="00104157" w:rsidRDefault="00104157" w:rsidP="001041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OS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bloklarni ketma-ket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(sequential) yozishga harakat qiladi.</w:t>
      </w:r>
    </w:p>
    <w:p w14:paraId="0BAAFB10" w14:textId="77777777" w:rsidR="00104157" w:rsidRPr="00104157" w:rsidRDefault="00104157" w:rsidP="001041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Disk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yozishlarni navbatlashtirish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(command queue) orqali boshcha harakatini optimallashtiradi.</w:t>
      </w:r>
    </w:p>
    <w:p w14:paraId="396E4451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Kontekstda “algoritm”ni quyidagicha yozish mumkin:</w:t>
      </w:r>
    </w:p>
    <w:p w14:paraId="563FB768" w14:textId="77777777" w:rsidR="00104157" w:rsidRPr="00104157" w:rsidRDefault="00104157" w:rsidP="001041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HDD_Write(block_data, LBA):</w:t>
      </w:r>
    </w:p>
    <w:p w14:paraId="656C04C5" w14:textId="77777777" w:rsidR="00104157" w:rsidRPr="00104157" w:rsidRDefault="00104157" w:rsidP="00104157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LBA → (platter, track, sector) xaritasi bo‘yicha fizik manzilni topish</w:t>
      </w:r>
    </w:p>
    <w:p w14:paraId="7BFFDA4C" w14:textId="77777777" w:rsidR="00104157" w:rsidRPr="00104157" w:rsidRDefault="00104157" w:rsidP="00104157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Boshchani track ga olib borish (seek)</w:t>
      </w:r>
    </w:p>
    <w:p w14:paraId="2166828F" w14:textId="77777777" w:rsidR="00104157" w:rsidRPr="00104157" w:rsidRDefault="00104157" w:rsidP="00104157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Sektor boshchaning ostiga kelguncha kutish (rotational latency)</w:t>
      </w:r>
    </w:p>
    <w:p w14:paraId="74AB5F9E" w14:textId="77777777" w:rsidR="00104157" w:rsidRPr="00104157" w:rsidRDefault="00104157" w:rsidP="00104157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Magnit maydonni o‘zgartirib, sektorga baytlarni yozish</w:t>
      </w:r>
    </w:p>
    <w:p w14:paraId="6D802F06" w14:textId="77777777" w:rsidR="00104157" w:rsidRPr="00104157" w:rsidRDefault="00104157" w:rsidP="00104157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Xatolikni tekshirish; kerak bo‘lsa qayta yozish</w:t>
      </w:r>
    </w:p>
    <w:p w14:paraId="6998F87B" w14:textId="77777777" w:rsidR="00104157" w:rsidRPr="00104157" w:rsidRDefault="00104157" w:rsidP="0010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1B29AD">
          <v:rect id="_x0000_i1027" style="width:0;height:1.5pt" o:hralign="center" o:hrstd="t" o:hr="t" fillcolor="#a0a0a0" stroked="f"/>
        </w:pict>
      </w:r>
    </w:p>
    <w:p w14:paraId="2C8177E7" w14:textId="77777777" w:rsidR="00104157" w:rsidRPr="00104157" w:rsidRDefault="00104157" w:rsidP="0010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041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SSD ga yozish algoritmi</w:t>
      </w:r>
    </w:p>
    <w:p w14:paraId="7DE19E00" w14:textId="77777777" w:rsidR="00104157" w:rsidRPr="00104157" w:rsidRDefault="00104157" w:rsidP="0010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041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3.1. SSD ning o‘ziga xos cheklovlari</w:t>
      </w:r>
    </w:p>
    <w:p w14:paraId="537751F9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SSD – bu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NAND flash xotira chiplar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i:</w:t>
      </w:r>
    </w:p>
    <w:p w14:paraId="23908D8F" w14:textId="77777777" w:rsidR="00104157" w:rsidRPr="00104157" w:rsidRDefault="00104157" w:rsidP="001041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Ma’lumot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sahifa (page)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larda yoziladi (odatda 4–16 KB).</w:t>
      </w:r>
    </w:p>
    <w:p w14:paraId="7B936117" w14:textId="77777777" w:rsidR="00104157" w:rsidRPr="00104157" w:rsidRDefault="00104157" w:rsidP="001041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O‘chirish esa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blok (erase block)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lar bo‘yicha (masalan, 2–8 MB) qilinadi.</w:t>
      </w:r>
    </w:p>
    <w:p w14:paraId="6000ADC2" w14:textId="77777777" w:rsidR="00104157" w:rsidRPr="00104157" w:rsidRDefault="00104157" w:rsidP="001041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Bitta sahifaga qayta yozish mumkin emas – avval butun blokni o‘chirib, keyin qayta yozish kerak.(</w:t>
      </w:r>
      <w:hyperlink r:id="rId13" w:tooltip="Solid State Drives (SSDs)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cs.williams.edu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516D5CE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Shu tufayli SSD ichida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FTL – Flash Translation Layer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deb ataladigan qatlam bor:</w:t>
      </w:r>
    </w:p>
    <w:p w14:paraId="2814E9A6" w14:textId="77777777" w:rsidR="00104157" w:rsidRPr="00104157" w:rsidRDefault="00104157" w:rsidP="001041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OS dan kelgan LBA larni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flash sahifalariga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xaritalaydi.(</w:t>
      </w:r>
      <w:hyperlink r:id="rId14" w:tooltip="Flash Translation Layer - an overview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ScienceDirect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554466B" w14:textId="77777777" w:rsidR="00104157" w:rsidRPr="00104157" w:rsidRDefault="00104157" w:rsidP="001041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Wear leveling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: bir xil joyga tez-tez yozilishni oldini olib, barcha xujayralar teng eskirishi uchun ma’lumotni doim boshqa joylarga ko‘chirib yuradi.(</w:t>
      </w:r>
      <w:hyperlink r:id="rId15" w:tooltip="PowerEdge: Solid State Drive FAQ with Servers and Storage.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Dell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D1E4ACA" w14:textId="77777777" w:rsidR="00104157" w:rsidRPr="00104157" w:rsidRDefault="00104157" w:rsidP="001041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Garbage collection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: eski, keraksiz sahifalar to‘plangan bloklarni bo‘shatish uchun kernelar o‘qiladi, foydali sahifalar boshqa blokka ko‘chiriladi, eski blok o‘chirilib bo‘shatiladi.(</w:t>
      </w:r>
      <w:hyperlink r:id="rId16" w:tooltip="Solid State Drives (SSDs)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cs.williams.edu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E281202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Bu jarayonlar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write amplification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ga olib keladi – bitta login yozish uchun ichkarida bir necha marta qo‘shimcha yozishlar bajariladi.(</w:t>
      </w:r>
      <w:hyperlink r:id="rId17" w:tooltip="Write amplification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Vikipediya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2479C6A" w14:textId="77777777" w:rsidR="00104157" w:rsidRPr="00104157" w:rsidRDefault="00104157" w:rsidP="0010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041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3.2. SSD ga yozish algoritmi (soddalashtirilgan)</w:t>
      </w:r>
    </w:p>
    <w:p w14:paraId="10483F24" w14:textId="77777777" w:rsidR="00104157" w:rsidRPr="00104157" w:rsidRDefault="00104157" w:rsidP="001041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OS: “4 KB ma’lumotni LBA = 123456 ga yoz” deydi.</w:t>
      </w:r>
    </w:p>
    <w:p w14:paraId="3EAAF723" w14:textId="77777777" w:rsidR="00104157" w:rsidRPr="00104157" w:rsidRDefault="00104157" w:rsidP="001041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FTL jadvali orqali ko‘radi:</w:t>
      </w:r>
    </w:p>
    <w:p w14:paraId="3FD7C6E4" w14:textId="77777777" w:rsidR="00104157" w:rsidRPr="00104157" w:rsidRDefault="00104157" w:rsidP="0010415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LBA 123456 hozir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qaysi flash sahifasi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ga mos? (yangi yozish bo‘lsa – yangi sahifa ajratadi).</w:t>
      </w:r>
    </w:p>
    <w:p w14:paraId="53F5F61D" w14:textId="77777777" w:rsidR="00104157" w:rsidRPr="00104157" w:rsidRDefault="00104157" w:rsidP="001041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Agar tegishli blokda bo‘sh sahifa bo‘lsa:</w:t>
      </w:r>
    </w:p>
    <w:p w14:paraId="1DEF95D9" w14:textId="77777777" w:rsidR="00104157" w:rsidRPr="00104157" w:rsidRDefault="00104157" w:rsidP="0010415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Ma’lumot shu sahifaga yoziladi.</w:t>
      </w:r>
    </w:p>
    <w:p w14:paraId="0B545B1C" w14:textId="77777777" w:rsidR="00104157" w:rsidRPr="00104157" w:rsidRDefault="00104157" w:rsidP="0010415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FTL jadvali yangilanadi: </w:t>
      </w:r>
      <w:r w:rsidRPr="00104157">
        <w:rPr>
          <w:rFonts w:ascii="Courier New" w:eastAsia="Times New Roman" w:hAnsi="Courier New" w:cs="Courier New"/>
          <w:sz w:val="20"/>
          <w:szCs w:val="20"/>
          <w:lang w:eastAsia="ru-RU"/>
        </w:rPr>
        <w:t>LBA 123456 → new_physical_page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37FA45" w14:textId="77777777" w:rsidR="00104157" w:rsidRPr="00104157" w:rsidRDefault="00104157" w:rsidP="001041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Agar blok to‘la bo‘lsa:</w:t>
      </w:r>
    </w:p>
    <w:p w14:paraId="0488EC48" w14:textId="77777777" w:rsidR="00104157" w:rsidRPr="00104157" w:rsidRDefault="00104157" w:rsidP="0010415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Garbage collection ishga tushadi: blokdagi kerakli sahifalar boshqa blokka ko‘chiriladi, eski blok o‘chiriladi (erase), so‘ng undagi sahifalar qayta ishlatiladi.(</w:t>
      </w:r>
      <w:hyperlink r:id="rId18" w:tooltip="Flash Translation Layer - an overview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ScienceDirect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3DD3703" w14:textId="77777777" w:rsidR="00104157" w:rsidRPr="00104157" w:rsidRDefault="00104157" w:rsidP="001041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Wear leveling algoritmi diskning hamma bloklari bo‘yicha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eskirish statistikasi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ni yuritadi va yangi yozuvlarni imkon qadar kam ishlatilgan bloklarga yo‘naltiradi.(</w:t>
      </w:r>
      <w:hyperlink r:id="rId19" w:tooltip="PowerEdge: Solid State Drive FAQ with Servers and Storage.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Dell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894320D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Algoritm ko‘rinishida:</w:t>
      </w:r>
    </w:p>
    <w:p w14:paraId="5850ECE5" w14:textId="77777777" w:rsidR="00104157" w:rsidRPr="00104157" w:rsidRDefault="00104157" w:rsidP="001041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SSD_Write(block_data, LBA):</w:t>
      </w:r>
    </w:p>
    <w:p w14:paraId="339CF4AB" w14:textId="77777777" w:rsidR="00104157" w:rsidRPr="00104157" w:rsidRDefault="00104157" w:rsidP="00104157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FTL_jadvaldan LBA uchun joriy fizik sahifani topish</w:t>
      </w:r>
    </w:p>
    <w:p w14:paraId="2763180B" w14:textId="77777777" w:rsidR="00104157" w:rsidRPr="00104157" w:rsidRDefault="00104157" w:rsidP="00104157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Bo‘sh sahifa tanlash (wear_leveling mezonlari bo‘yicha)</w:t>
      </w:r>
    </w:p>
    <w:p w14:paraId="1F9E2242" w14:textId="77777777" w:rsidR="00104157" w:rsidRPr="00104157" w:rsidRDefault="00104157" w:rsidP="00104157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block_data ni tanlangan sahifaga yozish</w:t>
      </w:r>
    </w:p>
    <w:p w14:paraId="109503AA" w14:textId="77777777" w:rsidR="00104157" w:rsidRPr="00104157" w:rsidRDefault="00104157" w:rsidP="00104157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FTL_jadvalni yangilash (LBA → new_page)</w:t>
      </w:r>
    </w:p>
    <w:p w14:paraId="3FBA4163" w14:textId="77777777" w:rsidR="00104157" w:rsidRPr="00104157" w:rsidRDefault="00104157" w:rsidP="00104157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Agar bo‘sh bloklar kamaysa → garbage_collection() ni ishga tushirish</w:t>
      </w:r>
    </w:p>
    <w:p w14:paraId="676B4862" w14:textId="77777777" w:rsidR="00104157" w:rsidRPr="00104157" w:rsidRDefault="00104157" w:rsidP="0010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1AB5F4">
          <v:rect id="_x0000_i1028" style="width:0;height:1.5pt" o:hralign="center" o:hrstd="t" o:hr="t" fillcolor="#a0a0a0" stroked="f"/>
        </w:pict>
      </w:r>
    </w:p>
    <w:p w14:paraId="19C4B424" w14:textId="77777777" w:rsidR="00104157" w:rsidRPr="00104157" w:rsidRDefault="00104157" w:rsidP="0010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041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Fayl tizimi algoritmi: faylni bloklarga joylashtirish</w:t>
      </w:r>
    </w:p>
    <w:p w14:paraId="2A3F8912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HDD ham, SSD ham ko‘pincha “faqat blok qurilmasi” sifatida ko‘rinadi. Fayl darajasidagi ishlarni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 tizimi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bajaradi.</w:t>
      </w:r>
    </w:p>
    <w:p w14:paraId="627A2FA9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Masalan, Linux’dagi ext4:</w:t>
      </w:r>
    </w:p>
    <w:p w14:paraId="0483421C" w14:textId="77777777" w:rsidR="00104157" w:rsidRPr="00104157" w:rsidRDefault="00104157" w:rsidP="001041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Har faylga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bitta inode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biriktiriladi – unda:</w:t>
      </w:r>
    </w:p>
    <w:p w14:paraId="3A8BEC3C" w14:textId="77777777" w:rsidR="00104157" w:rsidRPr="00104157" w:rsidRDefault="00104157" w:rsidP="0010415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Fayl hajmi</w:t>
      </w:r>
    </w:p>
    <w:p w14:paraId="24F29F40" w14:textId="77777777" w:rsidR="00104157" w:rsidRPr="00104157" w:rsidRDefault="00104157" w:rsidP="0010415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Egasi, ruxsatlar</w:t>
      </w:r>
    </w:p>
    <w:p w14:paraId="0AD431D8" w14:textId="77777777" w:rsidR="00104157" w:rsidRPr="00104157" w:rsidRDefault="00104157" w:rsidP="0010415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Vaqt tamg‘alari</w:t>
      </w:r>
    </w:p>
    <w:p w14:paraId="0988EBE9" w14:textId="77777777" w:rsidR="00104157" w:rsidRPr="00104157" w:rsidRDefault="00104157" w:rsidP="0010415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Va eng muhimi –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ma’lumot bloklariga ko‘rsatkichlar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saqlanadi.(</w:t>
      </w:r>
      <w:hyperlink r:id="rId20" w:tooltip="An introduction to Linux's EXT4 filesystem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Opensource.com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4CF0536" w14:textId="77777777" w:rsidR="00104157" w:rsidRPr="00104157" w:rsidRDefault="00104157" w:rsidP="001041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Faylning nomi esa katalog fayllarida “</w:t>
      </w:r>
      <w:r w:rsidRPr="00104157">
        <w:rPr>
          <w:rFonts w:ascii="Courier New" w:eastAsia="Times New Roman" w:hAnsi="Courier New" w:cs="Courier New"/>
          <w:sz w:val="20"/>
          <w:szCs w:val="20"/>
          <w:lang w:eastAsia="ru-RU"/>
        </w:rPr>
        <w:t>ism → inode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” ko‘rinishida saqlanadi.(</w:t>
      </w:r>
      <w:hyperlink r:id="rId21" w:tooltip="Understanding the Linux File System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shivanshcharak.hashnode.dev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507D1F7" w14:textId="77777777" w:rsidR="00104157" w:rsidRPr="00104157" w:rsidRDefault="00104157" w:rsidP="001041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Fayl hajmi katta bo‘lsa, bitta inode ichidagi ko‘rsatkichlar yetmay qoladi va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qo‘shimcha bloklar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(indirect, double-indirect) orqali ulangan daraxtsimon tuzilma hosil bo‘ladi.(</w:t>
      </w:r>
      <w:hyperlink r:id="rId22" w:tooltip="files - How can I increase the number of inodes in an ext4 ...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Unix &amp; Linux Stack Exchange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80ED968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Yozish paytidagi tipik algoritm:</w:t>
      </w:r>
    </w:p>
    <w:p w14:paraId="7CB73B2D" w14:textId="77777777" w:rsidR="00104157" w:rsidRPr="00104157" w:rsidRDefault="00104157" w:rsidP="001041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Fayl mavjud bo‘lmasa – yangi inode yaratish.</w:t>
      </w:r>
    </w:p>
    <w:p w14:paraId="1C6629BB" w14:textId="77777777" w:rsidR="00104157" w:rsidRPr="00104157" w:rsidRDefault="00104157" w:rsidP="001041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Fayl kolonkasini kattalashtirish uchun qancha yangi blok kerakligini hisoblash.</w:t>
      </w:r>
    </w:p>
    <w:p w14:paraId="165BB27E" w14:textId="77777777" w:rsidR="00104157" w:rsidRPr="00104157" w:rsidRDefault="00104157" w:rsidP="001041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Fayl tizimidagi bo‘sh bloklar xaritasidan (bitmap yoki B-daraxt) bo‘sh bloklarni tanlash.(</w:t>
      </w:r>
      <w:hyperlink r:id="rId23" w:tooltip="How ext4, NTFS, and ZFS Actually Store Your Data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Medium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6DB5128" w14:textId="77777777" w:rsidR="00104157" w:rsidRPr="00104157" w:rsidRDefault="00104157" w:rsidP="001041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Inode dagi ko‘rsatkichlar ro‘yxatini yangilash (oldingi oxirgi blokdan keyin yangi bloklar manzillarini qo‘shish).</w:t>
      </w:r>
    </w:p>
    <w:p w14:paraId="36C54D04" w14:textId="77777777" w:rsidR="00104157" w:rsidRPr="00104157" w:rsidRDefault="00104157" w:rsidP="001041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OS bu bloklar uchun </w:t>
      </w:r>
      <w:r w:rsidRPr="00104157">
        <w:rPr>
          <w:rFonts w:ascii="Courier New" w:eastAsia="Times New Roman" w:hAnsi="Courier New" w:cs="Courier New"/>
          <w:sz w:val="20"/>
          <w:szCs w:val="20"/>
          <w:lang w:eastAsia="ru-RU"/>
        </w:rPr>
        <w:t>WRITE(LBA, data)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chaqiriqlarini disk qurilmasiga uzatadi.</w:t>
      </w:r>
    </w:p>
    <w:p w14:paraId="4A2851FE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Shuning uchun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“fayl qayerda turibdi?”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degan savolga javob – fayl tizimi: “mana bu inode, u esa mana bu bloklarga ishora qilmoqda; bloklar esa mantiqiy adreslar orqali diskka bog‘langan” deydi.(</w:t>
      </w:r>
      <w:hyperlink r:id="rId24" w:tooltip="Linux File System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GeeksforGeeks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7DE5851" w14:textId="77777777" w:rsidR="00104157" w:rsidRPr="00104157" w:rsidRDefault="00104157" w:rsidP="0010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C31EE4">
          <v:rect id="_x0000_i1029" style="width:0;height:1.5pt" o:hralign="center" o:hrstd="t" o:hr="t" fillcolor="#a0a0a0" stroked="f"/>
        </w:pict>
      </w:r>
    </w:p>
    <w:p w14:paraId="77EEC322" w14:textId="77777777" w:rsidR="00104157" w:rsidRPr="00104157" w:rsidRDefault="00104157" w:rsidP="0010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041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Qattiq diskdan biror so‘z/jumlani qidirish algoritmlari</w:t>
      </w:r>
    </w:p>
    <w:p w14:paraId="1DC0F9E5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Muhim prinsip: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HDD/SSD va OS matnni “so‘z” sifatida tushunmaydi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ular faqat baytlar bilan ishlaydi. “So‘z qidirish” – bu qo‘shimcha dastur/servislar algoritmi.</w:t>
      </w:r>
    </w:p>
    <w:p w14:paraId="0F3F9A7D" w14:textId="77777777" w:rsidR="00104157" w:rsidRPr="00104157" w:rsidRDefault="00104157" w:rsidP="0010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041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5.1. Indekssiz oddiy qidirish (masalan, </w:t>
      </w:r>
      <w:r w:rsidRPr="0010415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grep</w:t>
      </w:r>
      <w:r w:rsidRPr="001041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, “File contents” bilan qidirish)</w:t>
      </w:r>
    </w:p>
    <w:p w14:paraId="16166E27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Bu usulda har safar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barcha (yoki kerakli) fayllar ichidan to‘liq o‘qib chiqib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qidiriladi.(</w:t>
      </w:r>
      <w:hyperlink r:id="rId25" w:tooltip="Finding files on the hard disk containing specific text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Super User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58C7F3E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Algoritm (soddalashtirilgan):</w:t>
      </w:r>
    </w:p>
    <w:p w14:paraId="29FA6CC1" w14:textId="77777777" w:rsidR="00104157" w:rsidRPr="00104157" w:rsidRDefault="00104157" w:rsidP="001041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Qidirish kerak bo‘lgan papkani tanlash.</w:t>
      </w:r>
    </w:p>
    <w:p w14:paraId="072AEC14" w14:textId="77777777" w:rsidR="00104157" w:rsidRPr="00104157" w:rsidRDefault="00104157" w:rsidP="001041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Fayl tizimi bu papkadan boshlab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butun kataloq daraxti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bo‘ylab yuradi:</w:t>
      </w:r>
    </w:p>
    <w:p w14:paraId="14AF6514" w14:textId="77777777" w:rsidR="00104157" w:rsidRPr="00104157" w:rsidRDefault="00104157" w:rsidP="0010415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Har bitta katalogdagi fayl nomlarini o‘qiydi.(</w:t>
      </w:r>
      <w:hyperlink r:id="rId26" w:tooltip="Linux File System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GeeksforGeeks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7C57161" w14:textId="77777777" w:rsidR="00104157" w:rsidRPr="00104157" w:rsidRDefault="00104157" w:rsidP="001041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Har bir mos fayl uchun:</w:t>
      </w:r>
    </w:p>
    <w:p w14:paraId="5C9B6A28" w14:textId="77777777" w:rsidR="00104157" w:rsidRPr="00104157" w:rsidRDefault="00104157" w:rsidP="00104157">
      <w:pPr>
        <w:numPr>
          <w:ilvl w:val="1"/>
          <w:numId w:val="1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Faylni blokma-blok o‘qish uchun </w:t>
      </w:r>
      <w:r w:rsidRPr="00104157">
        <w:rPr>
          <w:rFonts w:ascii="Courier New" w:eastAsia="Times New Roman" w:hAnsi="Courier New" w:cs="Courier New"/>
          <w:sz w:val="20"/>
          <w:szCs w:val="20"/>
          <w:lang w:eastAsia="ru-RU"/>
        </w:rPr>
        <w:t>READ(LBA, block_size)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chaqiradi:</w:t>
      </w:r>
    </w:p>
    <w:p w14:paraId="51446B27" w14:textId="77777777" w:rsidR="00104157" w:rsidRPr="00104157" w:rsidRDefault="00104157" w:rsidP="0010415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HDD bo‘lsa: kontroller kerakli treklarga seek qiladi, sektorlardan ma’lumot o‘qiydi.(</w:t>
      </w:r>
      <w:hyperlink r:id="rId27" w:tooltip="Hard Disk Drive (HDD) Secondary Memory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GeeksforGeeks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8CFA337" w14:textId="77777777" w:rsidR="00104157" w:rsidRPr="00104157" w:rsidRDefault="00104157" w:rsidP="0010415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SSD bo‘lsa: FTL mos sahifalardan ma’lumot o‘qiydi.(</w:t>
      </w:r>
      <w:hyperlink r:id="rId28" w:tooltip="Solid State Drives (SSDs)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cs.williams.edu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0B54BF8" w14:textId="77777777" w:rsidR="00104157" w:rsidRPr="00104157" w:rsidRDefault="00104157" w:rsidP="00104157">
      <w:pPr>
        <w:numPr>
          <w:ilvl w:val="1"/>
          <w:numId w:val="1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O‘qilgan baytlar UTF-8/ANSI va hk. kodirovkaga ko‘ra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matnga dekodlanadi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3064E1" w14:textId="77777777" w:rsidR="00104157" w:rsidRPr="00104157" w:rsidRDefault="00104157" w:rsidP="00104157">
      <w:pPr>
        <w:numPr>
          <w:ilvl w:val="1"/>
          <w:numId w:val="1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Matn ichida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substring qidirish algoritmi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qo‘llanadi:</w:t>
      </w:r>
    </w:p>
    <w:p w14:paraId="299AC1EA" w14:textId="77777777" w:rsidR="00104157" w:rsidRPr="00104157" w:rsidRDefault="00104157" w:rsidP="0010415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Eng sodda ko‘rinishi: “har bir pozitsiyadan solishtirib chiqish” (O(n·m)).</w:t>
      </w:r>
    </w:p>
    <w:p w14:paraId="310DEDFF" w14:textId="77777777" w:rsidR="00104157" w:rsidRPr="00104157" w:rsidRDefault="00104157" w:rsidP="0010415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Amalda KMP, Boyer–Moore, Rabin–Karp kabi tezroq algoritmlar ishlatilishi mumkin (O(n+m) yoki amaliy jihatdan tezroq).</w:t>
      </w:r>
    </w:p>
    <w:p w14:paraId="7E702E1E" w14:textId="77777777" w:rsidR="00104157" w:rsidRPr="00104157" w:rsidRDefault="00104157" w:rsidP="00104157">
      <w:pPr>
        <w:numPr>
          <w:ilvl w:val="1"/>
          <w:numId w:val="1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Agar so‘z/jumla topilsa – fayl nomi va satr raqami natijaga qo‘shiladi.</w:t>
      </w:r>
    </w:p>
    <w:p w14:paraId="30A636FA" w14:textId="77777777" w:rsidR="00104157" w:rsidRPr="00104157" w:rsidRDefault="00104157" w:rsidP="001041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Barchasini skan qildan keyin natijani foydalanuvchiga qaytaradi.</w:t>
      </w:r>
    </w:p>
    <w:p w14:paraId="7397D4E2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Bu usul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indekssiz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bo‘lgani uchun katta diskda juda sekin bo‘lishi mumkin; lekin eng oddiy va minimal qo‘shimcha xotira talab qiladi.(</w:t>
      </w:r>
      <w:hyperlink r:id="rId29" w:tooltip="Tools to search for strings inside files without indexing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Stack Overflow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2CEC78E" w14:textId="77777777" w:rsidR="00104157" w:rsidRPr="00104157" w:rsidRDefault="00104157" w:rsidP="0010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041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5.2. Indeksli qidirish (Windows Search, Spotlight, </w:t>
      </w:r>
      <w:r w:rsidRPr="0010415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locate</w:t>
      </w:r>
      <w:r w:rsidRPr="001041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, Lucene, DB FULLTEXT)</w:t>
      </w:r>
    </w:p>
    <w:p w14:paraId="71CA6A53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Ko‘p tizimlar (Windows Search, macOS Spotlight, Linux Tracker, Elasticsearch/Lucene, DBMS’lar) “full-text search” indekslaridan foydalanadi.(</w:t>
      </w:r>
      <w:hyperlink r:id="rId30" w:tooltip="Full Text Search - an overview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ScienceDirect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D5DE6E3" w14:textId="77777777" w:rsidR="00104157" w:rsidRPr="00104157" w:rsidRDefault="00104157" w:rsidP="001041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5.2.1. Indeks yaratish algoritmi</w:t>
      </w:r>
    </w:p>
    <w:p w14:paraId="166F92AC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Fondan ishlaydigan servis (indexer):</w:t>
      </w:r>
    </w:p>
    <w:p w14:paraId="515A7BDE" w14:textId="77777777" w:rsidR="00104157" w:rsidRPr="00104157" w:rsidRDefault="00104157" w:rsidP="001041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Diskdagi fayllarni periodik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skan qiladi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(yoki OS dan “yangi fayl yaratildi/o‘zgardi” signalini oladi).</w:t>
      </w:r>
    </w:p>
    <w:p w14:paraId="174ED402" w14:textId="77777777" w:rsidR="00104157" w:rsidRPr="00104157" w:rsidRDefault="00104157" w:rsidP="001041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Har bir faylni:</w:t>
      </w:r>
    </w:p>
    <w:p w14:paraId="46281AD5" w14:textId="77777777" w:rsidR="00104157" w:rsidRPr="00104157" w:rsidRDefault="00104157" w:rsidP="0010415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O‘qiydi (yuqorida aytilganidek bloklar orqali).</w:t>
      </w:r>
    </w:p>
    <w:p w14:paraId="0B9A2982" w14:textId="77777777" w:rsidR="00104157" w:rsidRPr="00104157" w:rsidRDefault="00104157" w:rsidP="0010415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Formatiga qarab parser (masalan, </w:t>
      </w:r>
      <w:r w:rsidRPr="00104157">
        <w:rPr>
          <w:rFonts w:ascii="Courier New" w:eastAsia="Times New Roman" w:hAnsi="Courier New" w:cs="Courier New"/>
          <w:sz w:val="20"/>
          <w:szCs w:val="20"/>
          <w:lang w:eastAsia="ru-RU"/>
        </w:rPr>
        <w:t>.docx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04157">
        <w:rPr>
          <w:rFonts w:ascii="Courier New" w:eastAsia="Times New Roman" w:hAnsi="Courier New" w:cs="Courier New"/>
          <w:sz w:val="20"/>
          <w:szCs w:val="20"/>
          <w:lang w:eastAsia="ru-RU"/>
        </w:rPr>
        <w:t>.pdf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04157">
        <w:rPr>
          <w:rFonts w:ascii="Courier New" w:eastAsia="Times New Roman" w:hAnsi="Courier New" w:cs="Courier New"/>
          <w:sz w:val="20"/>
          <w:szCs w:val="20"/>
          <w:lang w:eastAsia="ru-RU"/>
        </w:rPr>
        <w:t>.txt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bilan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matnni ajratib oladi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3728AF" w14:textId="77777777" w:rsidR="00104157" w:rsidRPr="00104157" w:rsidRDefault="00104157" w:rsidP="0010415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Matnni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tokenizatsiya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qiladi:</w:t>
      </w:r>
    </w:p>
    <w:p w14:paraId="43208DDA" w14:textId="77777777" w:rsidR="00104157" w:rsidRPr="00104157" w:rsidRDefault="00104157" w:rsidP="0010415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Gapni so‘zlarga bo‘ladi.</w:t>
      </w:r>
    </w:p>
    <w:p w14:paraId="52EEBA96" w14:textId="77777777" w:rsidR="00104157" w:rsidRPr="00104157" w:rsidRDefault="00104157" w:rsidP="0010415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Hamma harflarni kichik harfga o‘tkazadi.</w:t>
      </w:r>
    </w:p>
    <w:p w14:paraId="2B78F6E4" w14:textId="77777777" w:rsidR="00104157" w:rsidRPr="00104157" w:rsidRDefault="00104157" w:rsidP="0010415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Keraksiz so‘zlarni (“va”, “ham”, “the”) olib tashlaydi.</w:t>
      </w:r>
    </w:p>
    <w:p w14:paraId="5AA45FF8" w14:textId="77777777" w:rsidR="00104157" w:rsidRPr="00104157" w:rsidRDefault="00104157" w:rsidP="001041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Har so‘z uchun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orqaga indeks (inverted index)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tuziladi:</w:t>
      </w:r>
    </w:p>
    <w:p w14:paraId="6F029072" w14:textId="77777777" w:rsidR="00104157" w:rsidRPr="00104157" w:rsidRDefault="00104157" w:rsidP="0010415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Courier New" w:eastAsia="Times New Roman" w:hAnsi="Courier New" w:cs="Courier New"/>
          <w:sz w:val="20"/>
          <w:szCs w:val="20"/>
          <w:lang w:eastAsia="ru-RU"/>
        </w:rPr>
        <w:t>so‘z → [ (fayl_ID, pozitsiyalar_ro‘yxati), ... ]</w:t>
      </w:r>
    </w:p>
    <w:p w14:paraId="506C6012" w14:textId="77777777" w:rsidR="00104157" w:rsidRPr="00104157" w:rsidRDefault="00104157" w:rsidP="001041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Bu indeks ham alohida fayllar sifatida HDD/SSD ga yoziladi – yuqorida ko‘rganimiz fayl tizimi va disk algoritmlari bo‘yicha.</w:t>
      </w:r>
    </w:p>
    <w:p w14:paraId="68AE79B7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Natijada qidirish paytida tizim:</w:t>
      </w:r>
    </w:p>
    <w:p w14:paraId="08803FE5" w14:textId="77777777" w:rsidR="00104157" w:rsidRPr="00104157" w:rsidRDefault="00104157" w:rsidP="001041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matnni emas, indeksni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o‘qiydi, bu juda tez.</w:t>
      </w:r>
    </w:p>
    <w:p w14:paraId="3B1FE293" w14:textId="77777777" w:rsidR="00104157" w:rsidRPr="00104157" w:rsidRDefault="00104157" w:rsidP="001041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5.2.2. Qidiruv algoritmi (indeksdan foydalanib)</w:t>
      </w:r>
    </w:p>
    <w:p w14:paraId="5143E596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Masalan, “sun'iy intellekt asoslari” jumlasini izlaymiz:</w:t>
      </w:r>
    </w:p>
    <w:p w14:paraId="34CB9092" w14:textId="77777777" w:rsidR="00104157" w:rsidRPr="00104157" w:rsidRDefault="00104157" w:rsidP="001041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So‘zni / so‘zlarni qidiruv tizimi ham tokenizatsiya qiladi: </w:t>
      </w:r>
      <w:r w:rsidRPr="00104157">
        <w:rPr>
          <w:rFonts w:ascii="Courier New" w:eastAsia="Times New Roman" w:hAnsi="Courier New" w:cs="Courier New"/>
          <w:sz w:val="20"/>
          <w:szCs w:val="20"/>
          <w:lang w:eastAsia="ru-RU"/>
        </w:rPr>
        <w:t>["sun'iy", "intellekt", "asoslari"]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760C28" w14:textId="77777777" w:rsidR="00104157" w:rsidRPr="00104157" w:rsidRDefault="00104157" w:rsidP="001041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Indeksdan har bir so‘z uchun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postings list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(ya’ni qaysi faylda, qaysi pozitsiyalarda uchrashi) olinadi:</w:t>
      </w:r>
    </w:p>
    <w:p w14:paraId="4BBD0936" w14:textId="77777777" w:rsidR="00104157" w:rsidRPr="00104157" w:rsidRDefault="00104157" w:rsidP="0010415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Courier New" w:eastAsia="Times New Roman" w:hAnsi="Courier New" w:cs="Courier New"/>
          <w:sz w:val="20"/>
          <w:szCs w:val="20"/>
          <w:lang w:eastAsia="ru-RU"/>
        </w:rPr>
        <w:t>sun'iy → [ (f1, p1, p5,...), (f7, p3,...) ]</w:t>
      </w:r>
    </w:p>
    <w:p w14:paraId="2E173CAE" w14:textId="77777777" w:rsidR="00104157" w:rsidRPr="00104157" w:rsidRDefault="00104157" w:rsidP="0010415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Courier New" w:eastAsia="Times New Roman" w:hAnsi="Courier New" w:cs="Courier New"/>
          <w:sz w:val="20"/>
          <w:szCs w:val="20"/>
          <w:lang w:eastAsia="ru-RU"/>
        </w:rPr>
        <w:t>intellekt → [ (f1, p2, p6,...), (f9, p10,...) ]</w:t>
      </w:r>
    </w:p>
    <w:p w14:paraId="4C7F98E8" w14:textId="77777777" w:rsidR="00104157" w:rsidRPr="00104157" w:rsidRDefault="00104157" w:rsidP="0010415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Courier New" w:eastAsia="Times New Roman" w:hAnsi="Courier New" w:cs="Courier New"/>
          <w:sz w:val="20"/>
          <w:szCs w:val="20"/>
          <w:lang w:eastAsia="ru-RU"/>
        </w:rPr>
        <w:t>asoslari → ...</w:t>
      </w:r>
    </w:p>
    <w:p w14:paraId="5619D0E0" w14:textId="77777777" w:rsidR="00104157" w:rsidRPr="00104157" w:rsidRDefault="00104157" w:rsidP="001041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Bu ro‘yxatlar ustida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kesishma/interseksiyalash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va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pozitsion filtrlash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bajariladi:</w:t>
      </w:r>
    </w:p>
    <w:p w14:paraId="376EFDFD" w14:textId="77777777" w:rsidR="00104157" w:rsidRPr="00104157" w:rsidRDefault="00104157" w:rsidP="0010415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faqat barcha so‘zlar birga uchraydigan fayllar qoldiriladi;</w:t>
      </w:r>
    </w:p>
    <w:p w14:paraId="381299DE" w14:textId="77777777" w:rsidR="00104157" w:rsidRPr="00104157" w:rsidRDefault="00104157" w:rsidP="0010415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yoki so‘zlar ketma-ket kelgan (phrase search) hollari tanlanadi.</w:t>
      </w:r>
    </w:p>
    <w:p w14:paraId="3CA5B403" w14:textId="77777777" w:rsidR="00104157" w:rsidRPr="00104157" w:rsidRDefault="00104157" w:rsidP="001041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 sifatida mos fayllar va qisqa snippetlar ko‘rsatiladi.</w:t>
      </w:r>
    </w:p>
    <w:p w14:paraId="3BF7B32D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Bu yondashuv velik disklar uchun juda samarali, chunki indeks ko‘pi bilan ma’lumotning bir necha foizini egallaydi, qidiruv esa essentially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faqat indeks fayllarni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o‘qish bilan chegaralanadi.(</w:t>
      </w:r>
      <w:hyperlink r:id="rId31" w:tooltip="Full Text Search - an overview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ScienceDirect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8A1A841" w14:textId="77777777" w:rsidR="00104157" w:rsidRPr="00104157" w:rsidRDefault="00104157" w:rsidP="0010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041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5.3. Real tizimlar misoli (Windows)</w:t>
      </w:r>
    </w:p>
    <w:p w14:paraId="5CC09676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 File Explorer’da “Contents” bo‘yicha qidirish:</w:t>
      </w:r>
    </w:p>
    <w:p w14:paraId="63590654" w14:textId="77777777" w:rsidR="00104157" w:rsidRPr="00104157" w:rsidRDefault="00104157" w:rsidP="001041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Agar papka indekslangan bo‘lsa, Windows Search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oldindan tuzilgan indeks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ni ishlatadi.</w:t>
      </w:r>
    </w:p>
    <w:p w14:paraId="6954C012" w14:textId="77777777" w:rsidR="00104157" w:rsidRPr="00104157" w:rsidRDefault="00104157" w:rsidP="001041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Agar indeks bo‘lmasa yoki “non-indexed locations” ni tanlasangiz – tizim har safar fayllarni to‘liq o‘qib chiqadi va matnni ichidan qidiradi, bu ancha sekin.(</w:t>
      </w:r>
      <w:hyperlink r:id="rId32" w:tooltip="Windows File Explorer search not finding text in files that is ...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learn.microsoft.com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3596088" w14:textId="77777777" w:rsidR="00104157" w:rsidRPr="00104157" w:rsidRDefault="00104157" w:rsidP="0010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84F514">
          <v:rect id="_x0000_i1030" style="width:0;height:1.5pt" o:hralign="center" o:hrstd="t" o:hr="t" fillcolor="#a0a0a0" stroked="f"/>
        </w:pict>
      </w:r>
    </w:p>
    <w:p w14:paraId="46D9341F" w14:textId="77777777" w:rsidR="00104157" w:rsidRPr="00104157" w:rsidRDefault="00104157" w:rsidP="0010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041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Qisqa xulosa</w:t>
      </w:r>
    </w:p>
    <w:p w14:paraId="15B166B3" w14:textId="77777777" w:rsidR="00104157" w:rsidRPr="00104157" w:rsidRDefault="00104157" w:rsidP="001041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Yozish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1BDA7E9" w14:textId="77777777" w:rsidR="00104157" w:rsidRPr="00104157" w:rsidRDefault="00104157" w:rsidP="0010415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Dastur → OS → fayl tizimi → bloklar (LBA) → disk kontrolleri → HDD (magnit sektorlar) yoki SSD (flash sahifalar, FTL, wear-leveling).</w:t>
      </w:r>
    </w:p>
    <w:p w14:paraId="73DF6909" w14:textId="77777777" w:rsidR="00104157" w:rsidRPr="00104157" w:rsidRDefault="00104157" w:rsidP="001041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Qidirish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CCD84D7" w14:textId="77777777" w:rsidR="00104157" w:rsidRPr="00104157" w:rsidRDefault="00104157" w:rsidP="0010415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Oddiy usul: fayllarni ketma-ket o‘qib, matn ichida substring qidirish.</w:t>
      </w:r>
    </w:p>
    <w:p w14:paraId="536E0EA3" w14:textId="77777777" w:rsidR="00104157" w:rsidRPr="00104157" w:rsidRDefault="00104157" w:rsidP="0010415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Tez usul: oldindan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inverted index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qurib, qidiruvda asosan shu indeks fayllarini o‘qish.</w:t>
      </w:r>
    </w:p>
    <w:p w14:paraId="40345796" w14:textId="77777777" w:rsidR="00104157" w:rsidRPr="00104157" w:rsidRDefault="00104157" w:rsidP="0010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BB01D1">
          <v:rect id="_x0000_i1031" style="width:0;height:1.5pt" o:hralign="center" o:hrstd="t" o:hr="t" fillcolor="#a0a0a0" stroked="f"/>
        </w:pict>
      </w:r>
    </w:p>
    <w:p w14:paraId="3310DD33" w14:textId="77777777" w:rsidR="00104157" w:rsidRPr="00104157" w:rsidRDefault="00104157" w:rsidP="0010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041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Qo‘shimcha o‘qish uchun (havolalar)</w:t>
      </w:r>
    </w:p>
    <w:p w14:paraId="2902C0D9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HDD va SSD ishlash tamoyillari:</w:t>
      </w:r>
    </w:p>
    <w:p w14:paraId="69AD1E12" w14:textId="77777777" w:rsidR="00104157" w:rsidRPr="00104157" w:rsidRDefault="00104157" w:rsidP="001041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HDD fizik tuzilmasi, treklar va sektorlar haqida – Macrium blogi va GeeksforGeeks sharhlari. (</w:t>
      </w:r>
      <w:hyperlink r:id="rId33" w:tooltip="Understanding Hard Disk Drives (HDD): A Comprehensive ...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Medium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1677F31" w14:textId="77777777" w:rsidR="00104157" w:rsidRPr="00104157" w:rsidRDefault="00104157" w:rsidP="001041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“Hard Disk Drive – an overview” – ScientificDirect dagi ilmiy sharh. (</w:t>
      </w:r>
      <w:hyperlink r:id="rId34" w:tooltip="Hard Disk Drive - an overview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ScienceDirect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A874ECB" w14:textId="77777777" w:rsidR="00104157" w:rsidRPr="00104157" w:rsidRDefault="00104157" w:rsidP="001041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SSD’larda Flash Translation Layer, wear-leveling va garbage collection haqida umumiy tahlillar. (</w:t>
      </w:r>
      <w:hyperlink r:id="rId35" w:tooltip="Flash Translation Layer - an overview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ScienceDirect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3E6B356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Fayl tizimlari:</w:t>
      </w:r>
    </w:p>
    <w:p w14:paraId="247AD22B" w14:textId="77777777" w:rsidR="00104157" w:rsidRPr="00104157" w:rsidRDefault="00104157" w:rsidP="001041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Linux ext4 fayl tizimi va inode tushunchasi – OpenSource.com va Linux Journal maqolalari. (</w:t>
      </w:r>
      <w:hyperlink r:id="rId36" w:tooltip="An introduction to Linux's EXT4 filesystem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Opensource.com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6DD92FE" w14:textId="77777777" w:rsidR="00104157" w:rsidRPr="00104157" w:rsidRDefault="00104157" w:rsidP="001041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Linux fayl tizimining umumiy tuzilishi – GeeksforGeeks va boshqa bloglar. (</w:t>
      </w:r>
      <w:hyperlink r:id="rId37" w:tooltip="Linux File System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GeeksforGeeks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D5CC5CE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Qidiruv va full-text indekslash:</w:t>
      </w:r>
    </w:p>
    <w:p w14:paraId="7B1D5E21" w14:textId="77777777" w:rsidR="00104157" w:rsidRPr="00104157" w:rsidRDefault="00104157" w:rsidP="001041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“Full-Text Search – an overview” – SciDirect mavzuli sharhi. (</w:t>
      </w:r>
      <w:hyperlink r:id="rId38" w:tooltip="Full Text Search - an overview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ScienceDirect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0B10037" w14:textId="77777777" w:rsidR="00104157" w:rsidRPr="00104157" w:rsidRDefault="00104157" w:rsidP="001041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File tizimlarida yirik miqyosli indekslash va qidiruv – USENIX/FAST ishlari. (</w:t>
      </w:r>
      <w:hyperlink r:id="rId39" w:tooltip="Organizing, Indexing, and Searching Large-Scale File ...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ssrc.us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1620AEF" w14:textId="77777777" w:rsidR="00104157" w:rsidRPr="00104157" w:rsidRDefault="00104157" w:rsidP="001041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Lucene asosidagi full-text qidiruv motorlari haqida. (</w:t>
      </w:r>
      <w:hyperlink r:id="rId40" w:tooltip="Application of Full Text Search Engine Based on Lucene" w:history="1">
        <w:r w:rsidRPr="0010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ResearchGate</w:t>
        </w:r>
      </w:hyperlink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94A3B34" w14:textId="77777777" w:rsidR="00104157" w:rsidRPr="00104157" w:rsidRDefault="00104157" w:rsidP="0010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Agar xohlasangiz, keyingi bosqichda aynan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bitta kichik fayl tizimi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(masalan, soddalashtirilgan ext4) yoki </w:t>
      </w:r>
      <w:r w:rsidRPr="001041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soddalashtirilgan full-text indeks</w:t>
      </w:r>
      <w:r w:rsidRPr="00104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uchun psevdokod yozib, dars materialiga aylantirib berishim mumkin.</w:t>
      </w:r>
    </w:p>
    <w:p w14:paraId="29613CC5" w14:textId="77777777" w:rsidR="006E7A67" w:rsidRDefault="006E7A67"/>
    <w:sectPr w:rsidR="006E7A67" w:rsidSect="00FF4D4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56B0D"/>
    <w:multiLevelType w:val="multilevel"/>
    <w:tmpl w:val="3336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01DB6"/>
    <w:multiLevelType w:val="multilevel"/>
    <w:tmpl w:val="F876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20AA3"/>
    <w:multiLevelType w:val="multilevel"/>
    <w:tmpl w:val="79F0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0474C"/>
    <w:multiLevelType w:val="multilevel"/>
    <w:tmpl w:val="E00A9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8B1B2F"/>
    <w:multiLevelType w:val="multilevel"/>
    <w:tmpl w:val="0802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87D43"/>
    <w:multiLevelType w:val="multilevel"/>
    <w:tmpl w:val="7498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40AF1"/>
    <w:multiLevelType w:val="multilevel"/>
    <w:tmpl w:val="E2AC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90676"/>
    <w:multiLevelType w:val="multilevel"/>
    <w:tmpl w:val="1C0AF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F81ECD"/>
    <w:multiLevelType w:val="multilevel"/>
    <w:tmpl w:val="8732F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CE2E76"/>
    <w:multiLevelType w:val="multilevel"/>
    <w:tmpl w:val="3D36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A22F7"/>
    <w:multiLevelType w:val="multilevel"/>
    <w:tmpl w:val="0CE4E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0A045C"/>
    <w:multiLevelType w:val="multilevel"/>
    <w:tmpl w:val="E704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844EEC"/>
    <w:multiLevelType w:val="multilevel"/>
    <w:tmpl w:val="CF00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B2D69"/>
    <w:multiLevelType w:val="multilevel"/>
    <w:tmpl w:val="C266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970FF"/>
    <w:multiLevelType w:val="multilevel"/>
    <w:tmpl w:val="5D1C7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EB152A"/>
    <w:multiLevelType w:val="multilevel"/>
    <w:tmpl w:val="410CC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D97E3E"/>
    <w:multiLevelType w:val="multilevel"/>
    <w:tmpl w:val="D8FCF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6F7399"/>
    <w:multiLevelType w:val="multilevel"/>
    <w:tmpl w:val="EB386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752695"/>
    <w:multiLevelType w:val="multilevel"/>
    <w:tmpl w:val="993E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"/>
  </w:num>
  <w:num w:numId="3">
    <w:abstractNumId w:val="8"/>
  </w:num>
  <w:num w:numId="4">
    <w:abstractNumId w:val="10"/>
  </w:num>
  <w:num w:numId="5">
    <w:abstractNumId w:val="12"/>
  </w:num>
  <w:num w:numId="6">
    <w:abstractNumId w:val="18"/>
  </w:num>
  <w:num w:numId="7">
    <w:abstractNumId w:val="15"/>
  </w:num>
  <w:num w:numId="8">
    <w:abstractNumId w:val="3"/>
  </w:num>
  <w:num w:numId="9">
    <w:abstractNumId w:val="6"/>
  </w:num>
  <w:num w:numId="10">
    <w:abstractNumId w:val="7"/>
  </w:num>
  <w:num w:numId="11">
    <w:abstractNumId w:val="17"/>
  </w:num>
  <w:num w:numId="12">
    <w:abstractNumId w:val="17"/>
    <w:lvlOverride w:ilvl="1">
      <w:lvl w:ilvl="1">
        <w:numFmt w:val="decimal"/>
        <w:lvlText w:val="%2."/>
        <w:lvlJc w:val="left"/>
      </w:lvl>
    </w:lvlOverride>
  </w:num>
  <w:num w:numId="13">
    <w:abstractNumId w:val="16"/>
  </w:num>
  <w:num w:numId="14">
    <w:abstractNumId w:val="2"/>
  </w:num>
  <w:num w:numId="15">
    <w:abstractNumId w:val="0"/>
  </w:num>
  <w:num w:numId="16">
    <w:abstractNumId w:val="13"/>
  </w:num>
  <w:num w:numId="17">
    <w:abstractNumId w:val="5"/>
  </w:num>
  <w:num w:numId="18">
    <w:abstractNumId w:val="9"/>
  </w:num>
  <w:num w:numId="19">
    <w:abstractNumId w:val="4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B83"/>
    <w:rsid w:val="00104157"/>
    <w:rsid w:val="00644B83"/>
    <w:rsid w:val="006E7A67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CD2CB1-4469-4456-83C7-CBD21D1BA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041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04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0415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0415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0415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0415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04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04157"/>
    <w:rPr>
      <w:b/>
      <w:bCs/>
    </w:rPr>
  </w:style>
  <w:style w:type="character" w:styleId="HTML">
    <w:name w:val="HTML Code"/>
    <w:basedOn w:val="a0"/>
    <w:uiPriority w:val="99"/>
    <w:semiHidden/>
    <w:unhideWhenUsed/>
    <w:rsid w:val="00104157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10415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0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5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1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s.williams.edu/~jannen/teaching/s21/cs333/meetings/SSDs.html?utm_source=chatgpt.com" TargetMode="External"/><Relationship Id="rId18" Type="http://schemas.openxmlformats.org/officeDocument/2006/relationships/hyperlink" Target="https://www.sciencedirect.com/topics/computer-science/flash-translation-layer?utm_source=chatgpt.com" TargetMode="External"/><Relationship Id="rId26" Type="http://schemas.openxmlformats.org/officeDocument/2006/relationships/hyperlink" Target="https://www.geeksforgeeks.org/linux-unix/linux-file-system/?utm_source=chatgpt.com" TargetMode="External"/><Relationship Id="rId39" Type="http://schemas.openxmlformats.org/officeDocument/2006/relationships/hyperlink" Target="https://ssrc.us/media/pubs/e69370187d073d96c92b877fbf4df63753c7253c.pdf?utm_source=chatgpt.com" TargetMode="External"/><Relationship Id="rId21" Type="http://schemas.openxmlformats.org/officeDocument/2006/relationships/hyperlink" Target="https://shivanshcharak.hashnode.dev/understanding-the-linux-file-system?utm_source=chatgpt.com" TargetMode="External"/><Relationship Id="rId34" Type="http://schemas.openxmlformats.org/officeDocument/2006/relationships/hyperlink" Target="https://www.sciencedirect.com/topics/computer-science/hard-disk-drive?utm_source=chatgpt.com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medium.com/%40kashifali_95395/understanding-hard-disk-drives-hdd-a-comprehensive-guide-49c549ef6db6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s.williams.edu/~jannen/teaching/s21/cs333/meetings/SSDs.html?utm_source=chatgpt.com" TargetMode="External"/><Relationship Id="rId20" Type="http://schemas.openxmlformats.org/officeDocument/2006/relationships/hyperlink" Target="https://opensource.com/article/17/5/introduction-ext4-filesystem?utm_source=chatgpt.com" TargetMode="External"/><Relationship Id="rId29" Type="http://schemas.openxmlformats.org/officeDocument/2006/relationships/hyperlink" Target="https://stackoverflow.com/questions/317944/tools-to-search-for-strings-inside-files-without-indexing?utm_source=chatgpt.com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linux-unix/linux-file-system/?utm_source=chatgpt.com" TargetMode="External"/><Relationship Id="rId11" Type="http://schemas.openxmlformats.org/officeDocument/2006/relationships/hyperlink" Target="https://superuser.com/questions/1218075/how-does-a-hard-drive-know-where-the-data-starts?utm_source=chatgpt.com" TargetMode="External"/><Relationship Id="rId24" Type="http://schemas.openxmlformats.org/officeDocument/2006/relationships/hyperlink" Target="https://www.geeksforgeeks.org/linux-unix/linux-file-system/?utm_source=chatgpt.com" TargetMode="External"/><Relationship Id="rId32" Type="http://schemas.openxmlformats.org/officeDocument/2006/relationships/hyperlink" Target="https://learn.microsoft.com/en-us/answers/questions/4158190/windows-file-explorer-search-not-finding-text-in-f?utm_source=chatgpt.com" TargetMode="External"/><Relationship Id="rId37" Type="http://schemas.openxmlformats.org/officeDocument/2006/relationships/hyperlink" Target="https://www.geeksforgeeks.org/linux-unix/linux-file-system/?utm_source=chatgpt.com" TargetMode="External"/><Relationship Id="rId40" Type="http://schemas.openxmlformats.org/officeDocument/2006/relationships/hyperlink" Target="https://www.researchgate.net/publication/274041669_Application_of_Full_Text_Search_Engine_Based_on_Lucene?utm_source=chatgpt.com" TargetMode="External"/><Relationship Id="rId5" Type="http://schemas.openxmlformats.org/officeDocument/2006/relationships/hyperlink" Target="https://opensource.com/article/17/5/introduction-ext4-filesystem?utm_source=chatgpt.com" TargetMode="External"/><Relationship Id="rId15" Type="http://schemas.openxmlformats.org/officeDocument/2006/relationships/hyperlink" Target="https://www.dell.com/support/kbdoc/en-us/000137759/dell-solid-state-drive-ssd-faq-with-servers-poweredge-and-storage?utm_source=chatgpt.com" TargetMode="External"/><Relationship Id="rId23" Type="http://schemas.openxmlformats.org/officeDocument/2006/relationships/hyperlink" Target="https://medium.com/%40Jason__Li/demystifying-filesystems-how-ext4-ntfs-and-zfs-actually-store-your-data-ed557eeddc11?utm_source=chatgpt.com" TargetMode="External"/><Relationship Id="rId28" Type="http://schemas.openxmlformats.org/officeDocument/2006/relationships/hyperlink" Target="https://www.cs.williams.edu/~jannen/teaching/s21/cs333/meetings/SSDs.html?utm_source=chatgpt.com" TargetMode="External"/><Relationship Id="rId36" Type="http://schemas.openxmlformats.org/officeDocument/2006/relationships/hyperlink" Target="https://opensource.com/article/17/5/introduction-ext4-filesystem?utm_source=chatgpt.com" TargetMode="External"/><Relationship Id="rId10" Type="http://schemas.openxmlformats.org/officeDocument/2006/relationships/hyperlink" Target="https://en.wikipedia.org/wiki/Hard_disk_drive?utm_source=chatgpt.com" TargetMode="External"/><Relationship Id="rId19" Type="http://schemas.openxmlformats.org/officeDocument/2006/relationships/hyperlink" Target="https://www.dell.com/support/kbdoc/en-us/000137759/dell-solid-state-drive-ssd-faq-with-servers-poweredge-and-storage?utm_source=chatgpt.com" TargetMode="External"/><Relationship Id="rId31" Type="http://schemas.openxmlformats.org/officeDocument/2006/relationships/hyperlink" Target="https://www.sciencedirect.com/topics/computer-science/full-text-search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computer-organization-architecture/hard-disk-drive-hdd-secondary-memory/?utm_source=chatgpt.com" TargetMode="External"/><Relationship Id="rId14" Type="http://schemas.openxmlformats.org/officeDocument/2006/relationships/hyperlink" Target="https://www.sciencedirect.com/topics/computer-science/flash-translation-layer?utm_source=chatgpt.com" TargetMode="External"/><Relationship Id="rId22" Type="http://schemas.openxmlformats.org/officeDocument/2006/relationships/hyperlink" Target="https://unix.stackexchange.com/questions/26598/how-can-i-increase-the-number-of-inodes-in-an-ext4-filesystem?utm_source=chatgpt.com" TargetMode="External"/><Relationship Id="rId27" Type="http://schemas.openxmlformats.org/officeDocument/2006/relationships/hyperlink" Target="https://www.geeksforgeeks.org/computer-organization-architecture/hard-disk-drive-hdd-secondary-memory/?utm_source=chatgpt.com" TargetMode="External"/><Relationship Id="rId30" Type="http://schemas.openxmlformats.org/officeDocument/2006/relationships/hyperlink" Target="https://www.sciencedirect.com/topics/computer-science/full-text-search?utm_source=chatgpt.com" TargetMode="External"/><Relationship Id="rId35" Type="http://schemas.openxmlformats.org/officeDocument/2006/relationships/hyperlink" Target="https://www.sciencedirect.com/topics/computer-science/flash-translation-layer?utm_source=chatgpt.com" TargetMode="External"/><Relationship Id="rId8" Type="http://schemas.openxmlformats.org/officeDocument/2006/relationships/hyperlink" Target="https://ntfs.com/hard-disk-basics.htm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eeksforgeeks.org/computer-organization-architecture/hard-disk-drive-hdd-secondary-memory/?utm_source=chatgpt.com" TargetMode="External"/><Relationship Id="rId17" Type="http://schemas.openxmlformats.org/officeDocument/2006/relationships/hyperlink" Target="https://en.wikipedia.org/wiki/Write_amplification?utm_source=chatgpt.com" TargetMode="External"/><Relationship Id="rId25" Type="http://schemas.openxmlformats.org/officeDocument/2006/relationships/hyperlink" Target="https://superuser.com/questions/915310/finding-files-on-the-hard-disk-containing-specific-text-windows-8?utm_source=chatgpt.com" TargetMode="External"/><Relationship Id="rId33" Type="http://schemas.openxmlformats.org/officeDocument/2006/relationships/hyperlink" Target="https://medium.com/%40kashifali_95395/understanding-hard-disk-drives-hdd-a-comprehensive-guide-49c549ef6db6?utm_source=chatgpt.com" TargetMode="External"/><Relationship Id="rId38" Type="http://schemas.openxmlformats.org/officeDocument/2006/relationships/hyperlink" Target="https://www.sciencedirect.com/topics/computer-science/full-text-search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2635</Words>
  <Characters>15021</Characters>
  <Application>Microsoft Office Word</Application>
  <DocSecurity>0</DocSecurity>
  <Lines>125</Lines>
  <Paragraphs>35</Paragraphs>
  <ScaleCrop>false</ScaleCrop>
  <Company/>
  <LinksUpToDate>false</LinksUpToDate>
  <CharactersWithSpaces>17621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2025-11-17T13:40:00Z</dcterms:created>
  <dcterms:modified xsi:type="dcterms:W3CDTF">2025-11-17T13:40:00Z</dcterms:modified>
</cp:coreProperties>
</file>