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Pr="004A20B2" w:rsidRDefault="001E2BFF" w:rsidP="00136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363FD" w:rsidRPr="004A20B2" w:rsidRDefault="0076676A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Тамбовский Государственный Технический </w:t>
      </w:r>
      <w:r w:rsidR="001363FD" w:rsidRPr="004A20B2">
        <w:rPr>
          <w:rFonts w:ascii="Times New Roman" w:hAnsi="Times New Roman" w:cs="Times New Roman"/>
          <w:sz w:val="28"/>
          <w:szCs w:val="28"/>
        </w:rPr>
        <w:t>Университет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9D11D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D11DA" w:rsidRPr="009D1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3827AB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Л</w:t>
      </w:r>
      <w:r w:rsidR="00CA3CC8" w:rsidRPr="004A20B2">
        <w:rPr>
          <w:rFonts w:ascii="Times New Roman" w:hAnsi="Times New Roman" w:cs="Times New Roman"/>
          <w:sz w:val="28"/>
          <w:szCs w:val="28"/>
        </w:rPr>
        <w:t>абораторн</w:t>
      </w:r>
      <w:r w:rsidRPr="004A20B2">
        <w:rPr>
          <w:rFonts w:ascii="Times New Roman" w:hAnsi="Times New Roman" w:cs="Times New Roman"/>
          <w:sz w:val="28"/>
          <w:szCs w:val="28"/>
        </w:rPr>
        <w:t>ая</w:t>
      </w:r>
      <w:r w:rsidR="00CA3CC8" w:rsidRPr="004A20B2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4A20B2">
        <w:rPr>
          <w:rFonts w:ascii="Times New Roman" w:hAnsi="Times New Roman" w:cs="Times New Roman"/>
          <w:sz w:val="28"/>
          <w:szCs w:val="28"/>
        </w:rPr>
        <w:t>а</w:t>
      </w:r>
      <w:r w:rsidR="00C916A3" w:rsidRPr="004A20B2">
        <w:rPr>
          <w:rFonts w:ascii="Times New Roman" w:hAnsi="Times New Roman" w:cs="Times New Roman"/>
          <w:sz w:val="28"/>
          <w:szCs w:val="28"/>
        </w:rPr>
        <w:t xml:space="preserve"> №</w:t>
      </w:r>
      <w:r w:rsidR="007E6808">
        <w:rPr>
          <w:rFonts w:ascii="Times New Roman" w:hAnsi="Times New Roman" w:cs="Times New Roman"/>
          <w:sz w:val="28"/>
          <w:szCs w:val="28"/>
        </w:rPr>
        <w:t>3</w:t>
      </w:r>
    </w:p>
    <w:p w:rsidR="00C941B8" w:rsidRPr="004A20B2" w:rsidRDefault="003F1719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дисциплин</w:t>
      </w:r>
      <w:r w:rsidR="003827AB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 «</w:t>
      </w:r>
      <w:r w:rsidR="0076676A" w:rsidRPr="004A20B2">
        <w:rPr>
          <w:rFonts w:ascii="Times New Roman" w:hAnsi="Times New Roman" w:cs="Times New Roman"/>
          <w:sz w:val="28"/>
          <w:szCs w:val="28"/>
        </w:rPr>
        <w:t>Защита информации</w:t>
      </w:r>
      <w:r w:rsidR="00C941B8" w:rsidRPr="004A20B2">
        <w:rPr>
          <w:rFonts w:ascii="Times New Roman" w:hAnsi="Times New Roman" w:cs="Times New Roman"/>
          <w:sz w:val="28"/>
          <w:szCs w:val="28"/>
        </w:rPr>
        <w:t>»</w:t>
      </w:r>
    </w:p>
    <w:p w:rsidR="00310DFE" w:rsidRPr="004A20B2" w:rsidRDefault="00310DF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Вариант 1</w:t>
      </w:r>
      <w:r w:rsidR="0076676A" w:rsidRPr="004A20B2">
        <w:rPr>
          <w:rFonts w:ascii="Times New Roman" w:hAnsi="Times New Roman" w:cs="Times New Roman"/>
          <w:sz w:val="28"/>
          <w:szCs w:val="28"/>
        </w:rPr>
        <w:t>7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9D11DA" w:rsidRPr="009D11DA">
        <w:rPr>
          <w:rFonts w:ascii="Times New Roman" w:hAnsi="Times New Roman" w:cs="Times New Roman"/>
          <w:sz w:val="28"/>
          <w:szCs w:val="28"/>
        </w:rPr>
        <w:t xml:space="preserve"> </w:t>
      </w:r>
      <w:r w:rsidR="001363FD" w:rsidRPr="004A20B2">
        <w:rPr>
          <w:rFonts w:ascii="Times New Roman" w:hAnsi="Times New Roman" w:cs="Times New Roman"/>
          <w:sz w:val="28"/>
          <w:szCs w:val="28"/>
        </w:rPr>
        <w:t>–</w:t>
      </w:r>
      <w:r w:rsidR="0076676A" w:rsidRPr="004A20B2">
        <w:rPr>
          <w:rFonts w:ascii="Times New Roman" w:hAnsi="Times New Roman" w:cs="Times New Roman"/>
          <w:sz w:val="28"/>
          <w:szCs w:val="28"/>
        </w:rPr>
        <w:t>4</w:t>
      </w:r>
      <w:r w:rsidRPr="004A20B2">
        <w:rPr>
          <w:rFonts w:ascii="Times New Roman" w:hAnsi="Times New Roman" w:cs="Times New Roman"/>
          <w:sz w:val="28"/>
          <w:szCs w:val="28"/>
        </w:rPr>
        <w:t>1</w:t>
      </w:r>
    </w:p>
    <w:p w:rsidR="00C941B8" w:rsidRPr="004A20B2" w:rsidRDefault="009D11DA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9D11DA">
        <w:rPr>
          <w:rFonts w:ascii="Times New Roman" w:hAnsi="Times New Roman" w:cs="Times New Roman"/>
          <w:sz w:val="28"/>
          <w:szCs w:val="28"/>
        </w:rPr>
        <w:t xml:space="preserve"> </w:t>
      </w:r>
      <w:r w:rsidR="001E4A8E" w:rsidRPr="004A20B2">
        <w:rPr>
          <w:rFonts w:ascii="Times New Roman" w:hAnsi="Times New Roman" w:cs="Times New Roman"/>
          <w:sz w:val="28"/>
          <w:szCs w:val="28"/>
        </w:rPr>
        <w:t xml:space="preserve"> </w:t>
      </w:r>
      <w:r w:rsidR="003827AB" w:rsidRPr="004A20B2">
        <w:rPr>
          <w:rFonts w:ascii="Times New Roman" w:hAnsi="Times New Roman" w:cs="Times New Roman"/>
          <w:sz w:val="28"/>
          <w:szCs w:val="28"/>
        </w:rPr>
        <w:t>Д. Ю.</w:t>
      </w:r>
    </w:p>
    <w:p w:rsidR="00C941B8" w:rsidRPr="004A20B2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Проверил</w:t>
      </w:r>
      <w:r w:rsidR="00C45591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: </w:t>
      </w:r>
      <w:r w:rsidR="009D1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591" w:rsidRPr="004A20B2">
        <w:rPr>
          <w:rFonts w:ascii="Times New Roman" w:hAnsi="Times New Roman" w:cs="Times New Roman"/>
          <w:sz w:val="28"/>
          <w:szCs w:val="28"/>
        </w:rPr>
        <w:t xml:space="preserve"> И.Л.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4A20B2" w:rsidRPr="009D11DA" w:rsidRDefault="001E4A8E" w:rsidP="00CA3C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 </w:t>
      </w:r>
      <w:r w:rsidR="009D1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0B2" w:rsidRDefault="004A20B2" w:rsidP="004A2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7AB" w:rsidRPr="004A20B2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Задание:</w:t>
      </w:r>
    </w:p>
    <w:p w:rsidR="001E2BFF" w:rsidRDefault="004A20B2" w:rsidP="006305EF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0B2">
        <w:rPr>
          <w:rFonts w:ascii="Times New Roman" w:hAnsi="Times New Roman" w:cs="Times New Roman"/>
          <w:i/>
          <w:iCs/>
          <w:sz w:val="28"/>
          <w:szCs w:val="28"/>
        </w:rPr>
        <w:t xml:space="preserve">Реализовать алгоритм </w:t>
      </w:r>
      <w:r w:rsidR="007E6808">
        <w:rPr>
          <w:rFonts w:ascii="Times New Roman" w:hAnsi="Times New Roman" w:cs="Times New Roman"/>
          <w:i/>
          <w:iCs/>
          <w:sz w:val="28"/>
          <w:szCs w:val="28"/>
        </w:rPr>
        <w:t>Рюкзака</w:t>
      </w:r>
      <w:r w:rsidR="006305EF" w:rsidRPr="006305E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305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6305EF" w:rsidRDefault="006305EF" w:rsidP="006305E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6305EF" w:rsidRDefault="006305EF" w:rsidP="006305E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05EF">
        <w:rPr>
          <w:rFonts w:ascii="Times New Roman" w:hAnsi="Times New Roman" w:cs="Times New Roman"/>
          <w:b/>
          <w:bCs/>
          <w:sz w:val="28"/>
          <w:szCs w:val="28"/>
          <w:u w:val="single"/>
        </w:rPr>
        <w:t>Решение:</w:t>
      </w:r>
    </w:p>
    <w:p w:rsidR="007E6808" w:rsidRDefault="007E6808" w:rsidP="007E6808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Шифрование</w:t>
      </w:r>
    </w:p>
    <w:p w:rsidR="007E6808" w:rsidRDefault="007E6808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начала необходимо сгенерировать сверхвозрастающую последовательность чисел, тоесть закрытый ключ. Правило такое: </w:t>
      </w:r>
      <w:r w:rsidRPr="007E6808">
        <w:rPr>
          <w:rFonts w:ascii="Times New Roman" w:hAnsi="Times New Roman" w:cs="Times New Roman"/>
          <w:bCs/>
          <w:i/>
          <w:sz w:val="28"/>
          <w:szCs w:val="28"/>
        </w:rPr>
        <w:t>каждой член больше суммы всех предыдущих членов</w:t>
      </w:r>
      <w:r w:rsidRPr="007E680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808">
        <w:rPr>
          <w:rFonts w:ascii="Times New Roman" w:hAnsi="Times New Roman" w:cs="Times New Roman"/>
          <w:bCs/>
          <w:sz w:val="28"/>
          <w:szCs w:val="28"/>
        </w:rPr>
        <w:t>Например, последовательность {2, 3, 6, 13, 27, 52} является сверхвозрастающей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E6808" w:rsidRPr="007E6808" w:rsidRDefault="007E6808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есть формула </w:t>
      </w:r>
      <m:oMath>
        <m:r>
          <w:rPr>
            <w:rFonts w:ascii="Cambria Math" w:hAnsi="Cambria Math" w:cs="Times New Roman"/>
            <w:sz w:val="28"/>
            <w:szCs w:val="28"/>
          </w:rPr>
          <m:t>i*n mod m</m:t>
        </m:r>
      </m:oMath>
      <w:r w:rsidRPr="007E680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7E680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E680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элемент закрытого ключа,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7E680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E680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число, большее суммы элементов закрытого ключа, 105</w:t>
      </w:r>
      <w:r w:rsidRPr="007E6808">
        <w:rPr>
          <w:rFonts w:ascii="Times New Roman" w:hAnsi="Times New Roman" w:cs="Times New Roman"/>
          <w:bCs/>
          <w:sz w:val="28"/>
          <w:szCs w:val="28"/>
        </w:rPr>
        <w:t>&gt;(2+3+6+13+27+52) = 103.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Выбираем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D383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взаимно простое </w:t>
      </w:r>
      <w:r w:rsidR="003D383B">
        <w:rPr>
          <w:rFonts w:ascii="Times New Roman" w:hAnsi="Times New Roman" w:cs="Times New Roman"/>
          <w:bCs/>
          <w:sz w:val="28"/>
          <w:szCs w:val="28"/>
        </w:rPr>
        <w:t xml:space="preserve">к </w:t>
      </w:r>
      <w:r w:rsidR="003D383B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3D383B" w:rsidRPr="003D383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число</w:t>
      </w:r>
      <w:r w:rsidR="003D383B">
        <w:rPr>
          <w:rFonts w:ascii="Times New Roman" w:hAnsi="Times New Roman" w:cs="Times New Roman"/>
          <w:bCs/>
          <w:sz w:val="28"/>
          <w:szCs w:val="28"/>
        </w:rPr>
        <w:t>, например 31.</w:t>
      </w:r>
    </w:p>
    <w:p w:rsidR="007E6808" w:rsidRPr="003D383B" w:rsidRDefault="003D383B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90700" cy="1800225"/>
            <wp:effectExtent l="19050" t="0" r="0" b="0"/>
            <wp:wrapTight wrapText="bothSides">
              <wp:wrapPolygon edited="0">
                <wp:start x="-230" y="0"/>
                <wp:lineTo x="-230" y="21486"/>
                <wp:lineTo x="21600" y="21486"/>
                <wp:lineTo x="21600" y="0"/>
                <wp:lineTo x="-23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Смысл взаимнопростого в делении, оно не должно делиться на такие же числа, что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D383B">
        <w:rPr>
          <w:rFonts w:ascii="Times New Roman" w:hAnsi="Times New Roman" w:cs="Times New Roman"/>
          <w:bCs/>
          <w:sz w:val="28"/>
          <w:szCs w:val="28"/>
        </w:rPr>
        <w:t>.</w:t>
      </w:r>
    </w:p>
    <w:p w:rsidR="003D383B" w:rsidRPr="003D383B" w:rsidRDefault="003D383B" w:rsidP="003D383B">
      <w:pPr>
        <w:pStyle w:val="ab"/>
        <w:rPr>
          <w:lang w:val="en-US"/>
        </w:rPr>
      </w:pPr>
      <w:r w:rsidRPr="003D383B">
        <w:rPr>
          <w:lang w:val="en-US"/>
        </w:rPr>
        <w:t>2*31 mod 105 = 62</w:t>
      </w:r>
    </w:p>
    <w:p w:rsidR="003D383B" w:rsidRPr="003D383B" w:rsidRDefault="003D383B" w:rsidP="003D383B">
      <w:pPr>
        <w:pStyle w:val="ab"/>
        <w:rPr>
          <w:lang w:val="en-US"/>
        </w:rPr>
      </w:pPr>
      <w:r w:rsidRPr="003D383B">
        <w:rPr>
          <w:lang w:val="en-US"/>
        </w:rPr>
        <w:t>3*31 mod 105 = 93</w:t>
      </w:r>
    </w:p>
    <w:p w:rsidR="003D383B" w:rsidRPr="003D383B" w:rsidRDefault="003D383B" w:rsidP="003D383B">
      <w:pPr>
        <w:pStyle w:val="ab"/>
        <w:rPr>
          <w:lang w:val="en-US"/>
        </w:rPr>
      </w:pPr>
      <w:r w:rsidRPr="003D383B">
        <w:rPr>
          <w:lang w:val="en-US"/>
        </w:rPr>
        <w:t>6*31 mod 105 = 81</w:t>
      </w:r>
    </w:p>
    <w:p w:rsidR="003D383B" w:rsidRPr="003D383B" w:rsidRDefault="003D383B" w:rsidP="003D383B">
      <w:pPr>
        <w:pStyle w:val="ab"/>
        <w:rPr>
          <w:lang w:val="en-US"/>
        </w:rPr>
      </w:pPr>
      <w:r w:rsidRPr="003D383B">
        <w:rPr>
          <w:lang w:val="en-US"/>
        </w:rPr>
        <w:t>13*31 mod 105 = 88</w:t>
      </w:r>
    </w:p>
    <w:p w:rsidR="003D383B" w:rsidRPr="003D383B" w:rsidRDefault="003D383B" w:rsidP="003D383B">
      <w:pPr>
        <w:pStyle w:val="ab"/>
        <w:ind w:firstLine="2977"/>
        <w:rPr>
          <w:lang w:val="en-US"/>
        </w:rPr>
      </w:pPr>
      <w:r w:rsidRPr="003D383B">
        <w:rPr>
          <w:lang w:val="en-US"/>
        </w:rPr>
        <w:t>27*31 mod 105 = 102</w:t>
      </w:r>
    </w:p>
    <w:p w:rsidR="003D383B" w:rsidRDefault="003D383B" w:rsidP="003D383B">
      <w:pPr>
        <w:pStyle w:val="ab"/>
        <w:ind w:firstLine="2977"/>
      </w:pPr>
      <w:r>
        <w:t>52*31 mod 105 = 37</w:t>
      </w:r>
    </w:p>
    <w:p w:rsidR="007E6808" w:rsidRPr="003D383B" w:rsidRDefault="003D383B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83B">
        <w:rPr>
          <w:rFonts w:ascii="Times New Roman" w:hAnsi="Times New Roman" w:cs="Times New Roman"/>
          <w:bCs/>
          <w:sz w:val="28"/>
          <w:szCs w:val="28"/>
        </w:rPr>
        <w:t xml:space="preserve">Итого- {62, 93, 81, 88, 102, 37}. </w:t>
      </w:r>
      <w:r>
        <w:rPr>
          <w:rFonts w:ascii="Times New Roman" w:hAnsi="Times New Roman" w:cs="Times New Roman"/>
          <w:bCs/>
          <w:sz w:val="28"/>
          <w:szCs w:val="28"/>
        </w:rPr>
        <w:t>Получили нормальную последовательность – это есть открытый ключ.</w:t>
      </w:r>
    </w:p>
    <w:p w:rsidR="007E6808" w:rsidRDefault="00634247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Входное сообщение переводим в царство нулей и единиц, </w:t>
      </w:r>
      <w:r w:rsidRPr="00634247">
        <w:rPr>
          <w:rFonts w:ascii="Times New Roman" w:hAnsi="Times New Roman" w:cs="Times New Roman"/>
          <w:bCs/>
          <w:sz w:val="28"/>
          <w:szCs w:val="28"/>
        </w:rPr>
        <w:t>разбивае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634247">
        <w:rPr>
          <w:rFonts w:ascii="Times New Roman" w:hAnsi="Times New Roman" w:cs="Times New Roman"/>
          <w:bCs/>
          <w:sz w:val="28"/>
          <w:szCs w:val="28"/>
        </w:rPr>
        <w:t xml:space="preserve"> на блоки, равные по длине числу элементов последовательности рюкзака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(6 штук)</w:t>
      </w:r>
      <w:r w:rsidRPr="0063424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34247">
        <w:rPr>
          <w:rFonts w:ascii="Times New Roman" w:hAnsi="Times New Roman" w:cs="Times New Roman"/>
          <w:bCs/>
          <w:sz w:val="28"/>
          <w:szCs w:val="28"/>
        </w:rPr>
        <w:t>Затем, считая, что единица указывает на присутствие члена последовательности, а ноль - на его отсутствие, вычисляем полные веса рюкзаков - по одн</w:t>
      </w:r>
      <w:r>
        <w:rPr>
          <w:rFonts w:ascii="Times New Roman" w:hAnsi="Times New Roman" w:cs="Times New Roman"/>
          <w:bCs/>
          <w:sz w:val="28"/>
          <w:szCs w:val="28"/>
        </w:rPr>
        <w:t>ому для каждого блока сообщения</w:t>
      </w:r>
      <w:r w:rsidRPr="00634247">
        <w:rPr>
          <w:rFonts w:ascii="Times New Roman" w:hAnsi="Times New Roman" w:cs="Times New Roman"/>
          <w:bCs/>
          <w:sz w:val="28"/>
          <w:szCs w:val="28"/>
        </w:rPr>
        <w:t>.</w:t>
      </w:r>
    </w:p>
    <w:p w:rsidR="004C479C" w:rsidRPr="004C479C" w:rsidRDefault="004C479C" w:rsidP="004C479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79C">
        <w:rPr>
          <w:rFonts w:ascii="Times New Roman" w:hAnsi="Times New Roman" w:cs="Times New Roman"/>
          <w:bCs/>
          <w:sz w:val="28"/>
          <w:szCs w:val="28"/>
        </w:rPr>
        <w:t>Например, если сообщение в бинарном виде выглядит как 011000110101101110, шифрование, использующее предыдущую последовательность рюкзака, будет происходить следующим образом:</w:t>
      </w:r>
    </w:p>
    <w:p w:rsidR="004C479C" w:rsidRPr="004C479C" w:rsidRDefault="004C479C" w:rsidP="004C479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79C">
        <w:rPr>
          <w:rFonts w:ascii="Times New Roman" w:hAnsi="Times New Roman" w:cs="Times New Roman"/>
          <w:bCs/>
          <w:sz w:val="28"/>
          <w:szCs w:val="28"/>
        </w:rPr>
        <w:t>сообщение = 011000 110101 101110</w:t>
      </w:r>
    </w:p>
    <w:p w:rsidR="004C479C" w:rsidRPr="004C479C" w:rsidRDefault="004C479C" w:rsidP="004C479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79C">
        <w:rPr>
          <w:rFonts w:ascii="Times New Roman" w:hAnsi="Times New Roman" w:cs="Times New Roman"/>
          <w:bCs/>
          <w:sz w:val="28"/>
          <w:szCs w:val="28"/>
        </w:rPr>
        <w:t>011000 соответствует 93 + 81 = 174</w:t>
      </w:r>
    </w:p>
    <w:p w:rsidR="004C479C" w:rsidRPr="004C479C" w:rsidRDefault="004C479C" w:rsidP="004C479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79C">
        <w:rPr>
          <w:rFonts w:ascii="Times New Roman" w:hAnsi="Times New Roman" w:cs="Times New Roman"/>
          <w:bCs/>
          <w:sz w:val="28"/>
          <w:szCs w:val="28"/>
        </w:rPr>
        <w:t>110101 соответствует 62 + 93 + 88 + 37 = 280</w:t>
      </w:r>
    </w:p>
    <w:p w:rsidR="004C479C" w:rsidRPr="004C479C" w:rsidRDefault="004C479C" w:rsidP="004C479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79C">
        <w:rPr>
          <w:rFonts w:ascii="Times New Roman" w:hAnsi="Times New Roman" w:cs="Times New Roman"/>
          <w:bCs/>
          <w:sz w:val="28"/>
          <w:szCs w:val="28"/>
        </w:rPr>
        <w:t>101110 соответствует 62 + 81 + 88 + 102 = 333</w:t>
      </w:r>
    </w:p>
    <w:p w:rsidR="004C479C" w:rsidRPr="004C479C" w:rsidRDefault="004C479C" w:rsidP="004C479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79C">
        <w:rPr>
          <w:rFonts w:ascii="Times New Roman" w:hAnsi="Times New Roman" w:cs="Times New Roman"/>
          <w:bCs/>
          <w:sz w:val="28"/>
          <w:szCs w:val="28"/>
        </w:rPr>
        <w:t>Шифротекстом будет последовательность 174,280,333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C479C" w:rsidRDefault="004C47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7E6808" w:rsidRDefault="004C479C" w:rsidP="004C479C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Дешифрование</w:t>
      </w:r>
    </w:p>
    <w:p w:rsidR="004C479C" w:rsidRDefault="00947932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47932">
        <w:rPr>
          <w:rFonts w:ascii="Times New Roman" w:hAnsi="Times New Roman" w:cs="Times New Roman"/>
          <w:bCs/>
          <w:sz w:val="28"/>
          <w:szCs w:val="28"/>
        </w:rPr>
        <w:t xml:space="preserve">олучатель данного сообщения знает закрытый ключ, а также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47932">
        <w:rPr>
          <w:rFonts w:ascii="Times New Roman" w:hAnsi="Times New Roman" w:cs="Times New Roman"/>
          <w:bCs/>
          <w:sz w:val="28"/>
          <w:szCs w:val="28"/>
        </w:rPr>
        <w:t xml:space="preserve">=31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947932">
        <w:rPr>
          <w:rFonts w:ascii="Times New Roman" w:hAnsi="Times New Roman" w:cs="Times New Roman"/>
          <w:bCs/>
          <w:sz w:val="28"/>
          <w:szCs w:val="28"/>
        </w:rPr>
        <w:t>=105, использованные для превращения ее в нормальную последовательность рюкзака.</w:t>
      </w:r>
    </w:p>
    <w:p w:rsidR="007E6808" w:rsidRPr="00947932" w:rsidRDefault="00947932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932">
        <w:rPr>
          <w:rFonts w:ascii="Times New Roman" w:hAnsi="Times New Roman" w:cs="Times New Roman"/>
          <w:bCs/>
          <w:sz w:val="28"/>
          <w:szCs w:val="28"/>
        </w:rPr>
        <w:t xml:space="preserve">Для дешифрирования сообщения получатель должен сначала определить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4793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формуле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mod m=1</m:t>
        </m:r>
      </m:oMath>
      <w:r w:rsidRPr="00947932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Магия обычного цикла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</w:p>
    <w:p w:rsid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Подобрать обратное n число</w:t>
      </w:r>
    </w:p>
    <w:p w:rsid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4793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name="n"&gt;31&lt;/param&gt;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4793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name="m"&gt;105&lt;/param&gt;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4793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479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ReversN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4793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//подобрать обратное число n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9479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4793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94793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/*int.MaxValue*/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479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479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479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4793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79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Exception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479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Не</w:t>
      </w:r>
      <w:r w:rsidRPr="009479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подобрано</w:t>
      </w:r>
      <w:r w:rsidRPr="009479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обратное</w:t>
      </w:r>
      <w:r w:rsidRPr="009479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число</w:t>
      </w:r>
      <w:r w:rsidRPr="009479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47932" w:rsidRPr="00947932" w:rsidRDefault="00947932" w:rsidP="0094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479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9479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E6808" w:rsidRPr="00947932" w:rsidRDefault="00947932" w:rsidP="0094793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9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47932" w:rsidRPr="00947932" w:rsidRDefault="00947932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Вобщем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47932">
        <w:rPr>
          <w:rFonts w:ascii="Times New Roman" w:hAnsi="Times New Roman" w:cs="Times New Roman"/>
          <w:bCs/>
          <w:sz w:val="28"/>
          <w:szCs w:val="28"/>
        </w:rPr>
        <w:t>=61.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Теперь каждое число шифротекста </w:t>
      </w:r>
      <w:r w:rsidR="00492492">
        <w:rPr>
          <w:rFonts w:ascii="Times New Roman" w:hAnsi="Times New Roman" w:cs="Times New Roman"/>
          <w:bCs/>
          <w:sz w:val="28"/>
          <w:szCs w:val="28"/>
        </w:rPr>
        <w:t>умножаем по схеме:</w:t>
      </w:r>
    </w:p>
    <w:p w:rsidR="00947932" w:rsidRPr="00947932" w:rsidRDefault="00947932" w:rsidP="0094793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932">
        <w:rPr>
          <w:rFonts w:ascii="Times New Roman" w:hAnsi="Times New Roman" w:cs="Times New Roman"/>
          <w:bCs/>
          <w:sz w:val="28"/>
          <w:szCs w:val="28"/>
        </w:rPr>
        <w:t>174*61 mod 105 = 9 = 3 + 6, что соответствует 011000</w:t>
      </w:r>
    </w:p>
    <w:p w:rsidR="00947932" w:rsidRPr="00947932" w:rsidRDefault="00947932" w:rsidP="0094793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932">
        <w:rPr>
          <w:rFonts w:ascii="Times New Roman" w:hAnsi="Times New Roman" w:cs="Times New Roman"/>
          <w:bCs/>
          <w:sz w:val="28"/>
          <w:szCs w:val="28"/>
        </w:rPr>
        <w:t>280*61 mod 105 = 70 = 2 + 3 + 13 + 52, что соответствует 110101</w:t>
      </w:r>
    </w:p>
    <w:p w:rsidR="00947932" w:rsidRPr="00947932" w:rsidRDefault="00947932" w:rsidP="0094793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932">
        <w:rPr>
          <w:rFonts w:ascii="Times New Roman" w:hAnsi="Times New Roman" w:cs="Times New Roman"/>
          <w:bCs/>
          <w:sz w:val="28"/>
          <w:szCs w:val="28"/>
        </w:rPr>
        <w:t>333*61 mod 105 = 48 = 2 + 6 + 13 + 27, что соответствует 101110</w:t>
      </w:r>
    </w:p>
    <w:p w:rsidR="00947932" w:rsidRPr="00947932" w:rsidRDefault="00947932" w:rsidP="0094793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932">
        <w:rPr>
          <w:rFonts w:ascii="Times New Roman" w:hAnsi="Times New Roman" w:cs="Times New Roman"/>
          <w:bCs/>
          <w:sz w:val="28"/>
          <w:szCs w:val="28"/>
        </w:rPr>
        <w:t>Расшифрованным открытым текстом является 011000 110101 101110.</w:t>
      </w:r>
    </w:p>
    <w:p w:rsidR="00947932" w:rsidRDefault="00004999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499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0.25pt;margin-top:327.8pt;width:332.25pt;height:12.1pt;z-index:251661312" stroked="f">
            <v:textbox inset="0,0,0,0">
              <w:txbxContent>
                <w:p w:rsidR="00872C77" w:rsidRPr="00A048F4" w:rsidRDefault="00872C77" w:rsidP="00872C77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Пример шифрования в программе</w:t>
                  </w:r>
                </w:p>
              </w:txbxContent>
            </v:textbox>
            <w10:wrap type="topAndBottom"/>
          </v:shape>
        </w:pict>
      </w:r>
      <w:r w:rsidR="00872C77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238760</wp:posOffset>
            </wp:positionV>
            <wp:extent cx="4219575" cy="3867150"/>
            <wp:effectExtent l="19050" t="0" r="9525" b="0"/>
            <wp:wrapTopAndBottom/>
            <wp:docPr id="4" name="Рисунок 4" descr="C:\Users\user\Desktop\Учеба\4 курс Сент-Янв\Защита информации\Лаба_3\Зашифров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Учеба\4 курс Сент-Янв\Защита информации\Лаба_3\Зашифрован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2C77" w:rsidRDefault="00004999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4999">
        <w:rPr>
          <w:noProof/>
        </w:rPr>
        <w:lastRenderedPageBreak/>
        <w:pict>
          <v:shape id="_x0000_s1033" type="#_x0000_t202" style="position:absolute;left:0;text-align:left;margin-left:98.25pt;margin-top:267.75pt;width:316.5pt;height:.05pt;z-index:251664384" stroked="f">
            <v:textbox style="mso-fit-shape-to-text:t" inset="0,0,0,0">
              <w:txbxContent>
                <w:p w:rsidR="00872C77" w:rsidRPr="00A73C4C" w:rsidRDefault="00872C77" w:rsidP="00872C77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Пример дешифрования в программе</w:t>
                  </w:r>
                </w:p>
              </w:txbxContent>
            </v:textbox>
            <w10:wrap type="topAndBottom"/>
          </v:shape>
        </w:pict>
      </w:r>
      <w:r w:rsidR="00872C77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0</wp:posOffset>
            </wp:positionV>
            <wp:extent cx="4019550" cy="3343275"/>
            <wp:effectExtent l="19050" t="0" r="0" b="0"/>
            <wp:wrapTopAndBottom/>
            <wp:docPr id="6" name="Рисунок 5" descr="C:\Users\user\Desktop\Учеба\4 курс Сент-Янв\Защита информации\Лаба_3\Расшифров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Учеба\4 курс Сент-Янв\Защита информации\Лаба_3\Расшифрован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2C77" w:rsidRDefault="002A5FF0" w:rsidP="002A5FF0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</w:t>
      </w:r>
    </w:p>
    <w:p w:rsidR="002A5FF0" w:rsidRDefault="002A5FF0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А:</w:t>
      </w:r>
    </w:p>
    <w:p w:rsidR="002A5FF0" w:rsidRPr="009D11DA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D11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9D11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clCripto</w:t>
      </w:r>
    </w:p>
    <w:p w:rsidR="002A5FF0" w:rsidRPr="009D11DA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D11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D11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A5FF0" w:rsidRPr="009D11DA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D11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9D11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clCripto</w:t>
      </w:r>
      <w:r w:rsidRPr="009D11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(){}</w:t>
      </w:r>
    </w:p>
    <w:p w:rsidR="002A5FF0" w:rsidRPr="009D11DA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D11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Сгенерит закрытый ключ</w:t>
      </w:r>
    </w:p>
    <w:p w:rsidR="002A5FF0" w:rsidRPr="009D11DA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D11D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D11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name="value"&gt;&lt;/param&gt;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name="key"&gt;&lt;/param&gt;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Cripto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вычислить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стартовый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закрытый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ключ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key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GenerateCloseKey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//вычислить открытую последовательность ключ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_openKey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GenerateOpenKey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Открытый ключ, внутренние операции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_openKey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Cгенерировать открытый ключ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name="closeKey"&gt;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Закрытый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ключ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name="_n"&gt;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Взаимно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простое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name="_m"&gt;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Сумма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++&lt;/param&gt;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GenerateOpenKey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resCloseKey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tmpKey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TryParse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resCloseKey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tmpKey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Закрытый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ключ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C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умма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m=E++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Взаимно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простое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n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GenerateCloseKey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Random rnd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Random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sum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result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element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rnd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//2..7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sum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result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element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element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ApplicationException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Элемент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ключа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минусе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 "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Выбрать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m&gt;E(res)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rnd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sum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rnd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Вычислить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взаимно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простое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n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найдено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взаимно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простое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rnd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m&gt;E(res)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n - взаимно простое с m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Шифруем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тексты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name="text"&gt;&lt;/param&gt;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Cripto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result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ConvertToBin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Перевести текст в двоичный вид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name="txtIn"&gt;Input string&lt;/param&gt;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name="value"&gt;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Размер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блока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ConvertToBin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txtIn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9D11DA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D11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sum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sb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текст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==&gt;10100011 10010101 ...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Encoding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Unicode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GetBytes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txtIn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sb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PadLeft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//.Append(' ');//0000_100_' '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готовые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бинарные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блоки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binaryStrArr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sb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Ceiling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binaryStrArr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дополнить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блок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длины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value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binaryStrArr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binaryStrArr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binaryStrArr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PadRight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part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binaryStrArr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index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sumBlock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ch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присутствие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sumBlock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_openKey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index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sum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sumBlock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9D11DA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D11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9D11DA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11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D11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72C77" w:rsidRPr="009D11DA" w:rsidRDefault="00872C77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47932" w:rsidRPr="002A5FF0" w:rsidRDefault="002A5FF0" w:rsidP="006305E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2A5FF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clDeCropto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clDeCropto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Decript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codText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codText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ReversN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bitRes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codText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val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TryParse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val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итоговое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174*61 mod 105 = 9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arrInt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//берем числа закрытого ключа меньше val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elemK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elem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TryParse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elemK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elem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arrInt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//сумма чисел из массива должна равняться val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//val 9 = 3 + 6 arrInt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val = 0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0000.len = CloseKey.Split(' ').Len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resListLinks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indx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BinarySearch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//2 5 10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resListLinks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SearchSum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des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resListLinks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Aggregate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resListLink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resListLink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bitRes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BinBlocks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des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ConvertToText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bitRes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Перевести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двоичный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вид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name="txtIn"&gt;&lt;/param&gt;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ConvertToText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binaryStr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готовые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бинарные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блоки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"000100 100000 010000 "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//binaryStr = "00010010 00000100 00000000";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newString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remSpb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binaryStr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Replace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Ceiling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remSpb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дополнить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блок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длины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value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remSpb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remSpb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remSpb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PadRight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part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remSpb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//0..8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newString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//Процесс восстановление из бинарного в строку: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sd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newString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sd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ToByte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encUnic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Encoding encUnic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Encoding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Unicode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Бинарные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блоки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name="CloseKey"&gt;&lt;/param&gt;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name="block"&gt;&lt;/param&gt;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BinBlocks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block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sumBlock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el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//5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//когда indx указывает на ячейку с значением в ключе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//2 4 5 6..  indx=5  ==&gt; 0 0 1 0 ..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ch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CloseKey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//4 7 15 28 57 114 229 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block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block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присутствие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sumBlock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index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sumBlock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sumBlock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Найти элементы ключа, дающие в сумме значение value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name="arr"&gt;&lt;/param&gt;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/// &lt;param name="value"&gt;&lt;/param&gt;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Вернет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последовательности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&lt;/returns&gt;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SearchSum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//arr = new List&lt;int&gt;() { 2, 3, 6, 13, 27, 52, 105, 210 };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links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элементов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//var result = new List&lt;int&gt;();//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сумм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razn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//берем самое крайнее число - оно и самое большое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elem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elem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razn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//ложим первым самый большой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razn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razn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//204-113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//result.Add(razn);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razn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//Значения с большего к меньшему необходимо переставить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links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Reverse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//значения от меньшего к большему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links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//Иначе не сходится!На нулях например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links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Подобрать обратное n число</w:t>
      </w:r>
    </w:p>
    <w:p w:rsidR="002A5FF0" w:rsidRPr="009D11DA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D11D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D11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name="n"&gt;31&lt;/param&gt;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name="m"&gt;105&lt;/param&gt;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ReversN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//подобрать обратное число n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2A5FF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/*int.MaxValue*/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5FF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Exception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Не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подобрано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обратное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число</w:t>
      </w:r>
      <w:r w:rsidRPr="002A5FF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A5FF0" w:rsidRP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5FF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2A5FF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5FF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A5FF0" w:rsidRDefault="002A5FF0" w:rsidP="002A5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2A5FF0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FC2"/>
    <w:multiLevelType w:val="hybridMultilevel"/>
    <w:tmpl w:val="6F024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5017"/>
    <w:multiLevelType w:val="hybridMultilevel"/>
    <w:tmpl w:val="3ED852AA"/>
    <w:lvl w:ilvl="0" w:tplc="209A27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04999"/>
    <w:rsid w:val="0003067E"/>
    <w:rsid w:val="000439B5"/>
    <w:rsid w:val="000A0F97"/>
    <w:rsid w:val="0011403D"/>
    <w:rsid w:val="00115CDD"/>
    <w:rsid w:val="001363FD"/>
    <w:rsid w:val="001537EE"/>
    <w:rsid w:val="00165173"/>
    <w:rsid w:val="001A04BF"/>
    <w:rsid w:val="001B2DD7"/>
    <w:rsid w:val="001E2BFF"/>
    <w:rsid w:val="001E4A8E"/>
    <w:rsid w:val="001E7325"/>
    <w:rsid w:val="001E7870"/>
    <w:rsid w:val="00266527"/>
    <w:rsid w:val="002A5FF0"/>
    <w:rsid w:val="00310DFE"/>
    <w:rsid w:val="00336944"/>
    <w:rsid w:val="00352334"/>
    <w:rsid w:val="00367C90"/>
    <w:rsid w:val="00377760"/>
    <w:rsid w:val="003827AB"/>
    <w:rsid w:val="003D124D"/>
    <w:rsid w:val="003D383B"/>
    <w:rsid w:val="003F1719"/>
    <w:rsid w:val="004220D3"/>
    <w:rsid w:val="00422B38"/>
    <w:rsid w:val="00434E4D"/>
    <w:rsid w:val="00461B2D"/>
    <w:rsid w:val="00470032"/>
    <w:rsid w:val="0047242A"/>
    <w:rsid w:val="00474408"/>
    <w:rsid w:val="004859B7"/>
    <w:rsid w:val="00492492"/>
    <w:rsid w:val="004A20B2"/>
    <w:rsid w:val="004C479C"/>
    <w:rsid w:val="004E09B2"/>
    <w:rsid w:val="004E34BD"/>
    <w:rsid w:val="00525430"/>
    <w:rsid w:val="005849BD"/>
    <w:rsid w:val="005A056A"/>
    <w:rsid w:val="006053D3"/>
    <w:rsid w:val="006305EF"/>
    <w:rsid w:val="00631287"/>
    <w:rsid w:val="00634247"/>
    <w:rsid w:val="006962AB"/>
    <w:rsid w:val="0069673A"/>
    <w:rsid w:val="006C155C"/>
    <w:rsid w:val="006E4D31"/>
    <w:rsid w:val="006F3499"/>
    <w:rsid w:val="0074101F"/>
    <w:rsid w:val="00744D64"/>
    <w:rsid w:val="0076676A"/>
    <w:rsid w:val="0077753D"/>
    <w:rsid w:val="007A26A9"/>
    <w:rsid w:val="007B04C4"/>
    <w:rsid w:val="007E39F5"/>
    <w:rsid w:val="007E6808"/>
    <w:rsid w:val="0082607D"/>
    <w:rsid w:val="008305E8"/>
    <w:rsid w:val="00832F77"/>
    <w:rsid w:val="00872C77"/>
    <w:rsid w:val="00880D89"/>
    <w:rsid w:val="00896CCC"/>
    <w:rsid w:val="008B0ECC"/>
    <w:rsid w:val="008E6548"/>
    <w:rsid w:val="008F135D"/>
    <w:rsid w:val="008F1D05"/>
    <w:rsid w:val="008F50CB"/>
    <w:rsid w:val="008F64F9"/>
    <w:rsid w:val="00917CDE"/>
    <w:rsid w:val="009203CF"/>
    <w:rsid w:val="00930B13"/>
    <w:rsid w:val="00946BB3"/>
    <w:rsid w:val="00947932"/>
    <w:rsid w:val="009524C5"/>
    <w:rsid w:val="00957E5F"/>
    <w:rsid w:val="009741D2"/>
    <w:rsid w:val="00996E02"/>
    <w:rsid w:val="009D11DA"/>
    <w:rsid w:val="009E5043"/>
    <w:rsid w:val="00A76900"/>
    <w:rsid w:val="00A81E87"/>
    <w:rsid w:val="00AD3FBF"/>
    <w:rsid w:val="00B4713A"/>
    <w:rsid w:val="00B54E13"/>
    <w:rsid w:val="00B72AFD"/>
    <w:rsid w:val="00B83CCB"/>
    <w:rsid w:val="00C24652"/>
    <w:rsid w:val="00C35F2E"/>
    <w:rsid w:val="00C45591"/>
    <w:rsid w:val="00C80867"/>
    <w:rsid w:val="00C81AB7"/>
    <w:rsid w:val="00C916A3"/>
    <w:rsid w:val="00C941B8"/>
    <w:rsid w:val="00CA3CC8"/>
    <w:rsid w:val="00CA43C1"/>
    <w:rsid w:val="00CA584D"/>
    <w:rsid w:val="00CF07FD"/>
    <w:rsid w:val="00CF6AF2"/>
    <w:rsid w:val="00D04CA8"/>
    <w:rsid w:val="00D053A7"/>
    <w:rsid w:val="00D372DF"/>
    <w:rsid w:val="00D47F43"/>
    <w:rsid w:val="00D7113F"/>
    <w:rsid w:val="00D8413B"/>
    <w:rsid w:val="00D84DDB"/>
    <w:rsid w:val="00DA7910"/>
    <w:rsid w:val="00DD6640"/>
    <w:rsid w:val="00E0117B"/>
    <w:rsid w:val="00E1702E"/>
    <w:rsid w:val="00E215CA"/>
    <w:rsid w:val="00E257D5"/>
    <w:rsid w:val="00E351D5"/>
    <w:rsid w:val="00E901DB"/>
    <w:rsid w:val="00ED0DF2"/>
    <w:rsid w:val="00EE205D"/>
    <w:rsid w:val="00F0620F"/>
    <w:rsid w:val="00F17CBC"/>
    <w:rsid w:val="00F2152C"/>
    <w:rsid w:val="00F41A35"/>
    <w:rsid w:val="00F4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724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584D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8413B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6305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D3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42</cp:revision>
  <cp:lastPrinted>2012-09-17T19:27:00Z</cp:lastPrinted>
  <dcterms:created xsi:type="dcterms:W3CDTF">2013-01-30T17:07:00Z</dcterms:created>
  <dcterms:modified xsi:type="dcterms:W3CDTF">2021-12-11T14:27:00Z</dcterms:modified>
</cp:coreProperties>
</file>